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3D92" w:rsidRDefault="007C3D92">
      <w:bookmarkStart w:id="0" w:name="_GoBack"/>
      <w:bookmarkEnd w:id="0"/>
    </w:p>
    <w:p w:rsidR="005B51D2" w:rsidRDefault="00FB2500">
      <w:r>
        <w:rPr>
          <w:noProof/>
          <w:lang w:val="ru-RU" w:eastAsia="ru-RU"/>
        </w:rPr>
        <w:drawing>
          <wp:anchor distT="0" distB="0" distL="114300" distR="114300" simplePos="0" relativeHeight="251694080" behindDoc="0" locked="0" layoutInCell="1" allowOverlap="1" wp14:anchorId="0004A17F" wp14:editId="4CB44799">
            <wp:simplePos x="0" y="0"/>
            <wp:positionH relativeFrom="column">
              <wp:posOffset>2021840</wp:posOffset>
            </wp:positionH>
            <wp:positionV relativeFrom="paragraph">
              <wp:posOffset>150567</wp:posOffset>
            </wp:positionV>
            <wp:extent cx="2559050" cy="666750"/>
            <wp:effectExtent l="0" t="0" r="0" b="0"/>
            <wp:wrapNone/>
            <wp:docPr id="173" name="図 173" descr="C:\Documents and Settings\Administrator\デスクトップ\新しいフォルダ (2)\ダイシ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デスクトップ\新しいフォルダ (2)\ダイシン.jp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255905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ru-RU" w:eastAsia="ru-RU"/>
        </w:rPr>
        <w:drawing>
          <wp:anchor distT="0" distB="0" distL="114300" distR="114300" simplePos="0" relativeHeight="251695104" behindDoc="0" locked="0" layoutInCell="1" allowOverlap="1" wp14:anchorId="3B2B96D8" wp14:editId="1246B124">
            <wp:simplePos x="0" y="0"/>
            <wp:positionH relativeFrom="column">
              <wp:posOffset>204470</wp:posOffset>
            </wp:positionH>
            <wp:positionV relativeFrom="paragraph">
              <wp:posOffset>60924</wp:posOffset>
            </wp:positionV>
            <wp:extent cx="1535430" cy="837565"/>
            <wp:effectExtent l="0" t="0" r="7620" b="635"/>
            <wp:wrapNone/>
            <wp:docPr id="174" name="図 174" descr="C:\Documents and Settings\Administrator\デスクトップ\新しいフォルダ (2)\ダイシンロ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tor\デスクトップ\新しいフォルダ (2)\ダイシンロゴ.jp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535430" cy="837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51D2" w:rsidRDefault="005B51D2"/>
    <w:p w:rsidR="005B51D2" w:rsidRDefault="005B51D2"/>
    <w:p w:rsidR="005B51D2" w:rsidRDefault="005B51D2"/>
    <w:p w:rsidR="005B51D2" w:rsidRDefault="005B51D2"/>
    <w:p w:rsidR="005B51D2" w:rsidRDefault="005B51D2"/>
    <w:p w:rsidR="00FB2500" w:rsidRDefault="00FB2500"/>
    <w:p w:rsidR="00FB2500" w:rsidRDefault="00FB2500"/>
    <w:p w:rsidR="00FB2500" w:rsidRDefault="00FB2500"/>
    <w:p w:rsidR="00FB2500" w:rsidRDefault="00FB2500"/>
    <w:p w:rsidR="005B51D2" w:rsidRDefault="00914CD4" w:rsidP="00914CD4">
      <w:pPr>
        <w:jc w:val="center"/>
      </w:pPr>
      <w:r>
        <w:rPr>
          <w:rFonts w:ascii="Arial" w:hAnsi="Arial" w:cs="Arial" w:hint="eastAsia"/>
          <w:sz w:val="48"/>
        </w:rPr>
        <w:t>INSTRUCTION MANUAL</w:t>
      </w:r>
    </w:p>
    <w:p w:rsidR="005B51D2" w:rsidRDefault="005B51D2"/>
    <w:p w:rsidR="005B51D2" w:rsidRDefault="005B51D2"/>
    <w:p w:rsidR="005B51D2" w:rsidRPr="00914CD4" w:rsidRDefault="00914CD4" w:rsidP="00914CD4">
      <w:pPr>
        <w:jc w:val="center"/>
        <w:rPr>
          <w:rFonts w:ascii="Arial" w:hAnsi="Arial" w:cs="Arial"/>
          <w:sz w:val="52"/>
          <w:szCs w:val="52"/>
        </w:rPr>
      </w:pPr>
      <w:r w:rsidRPr="00914CD4">
        <w:rPr>
          <w:rFonts w:ascii="Arial" w:hAnsi="Arial" w:cs="Arial"/>
          <w:sz w:val="52"/>
          <w:szCs w:val="52"/>
        </w:rPr>
        <w:t>SCF1000HGa</w:t>
      </w:r>
    </w:p>
    <w:p w:rsidR="005B51D2" w:rsidRDefault="00957F0B">
      <w:r w:rsidRPr="00957F0B">
        <w:rPr>
          <w:noProof/>
          <w:lang w:val="ru-RU" w:eastAsia="ru-RU"/>
        </w:rPr>
        <w:drawing>
          <wp:anchor distT="0" distB="0" distL="114300" distR="114300" simplePos="0" relativeHeight="251699200" behindDoc="1" locked="0" layoutInCell="1" allowOverlap="1" wp14:anchorId="3910ABE8" wp14:editId="4F9FB361">
            <wp:simplePos x="0" y="0"/>
            <wp:positionH relativeFrom="column">
              <wp:posOffset>982980</wp:posOffset>
            </wp:positionH>
            <wp:positionV relativeFrom="paragraph">
              <wp:posOffset>173368</wp:posOffset>
            </wp:positionV>
            <wp:extent cx="2980055" cy="2667174"/>
            <wp:effectExtent l="0" t="0" r="0" b="0"/>
            <wp:wrapNone/>
            <wp:docPr id="1857" name="図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80997" cy="266801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B51D2" w:rsidRDefault="005B51D2"/>
    <w:p w:rsidR="005B51D2" w:rsidRPr="00957F0B" w:rsidRDefault="005B51D2"/>
    <w:p w:rsidR="005B51D2" w:rsidRDefault="005B51D2"/>
    <w:p w:rsidR="005B51D2" w:rsidRDefault="005B51D2"/>
    <w:p w:rsidR="005B51D2" w:rsidRDefault="005B51D2"/>
    <w:p w:rsidR="005B51D2" w:rsidRDefault="005B51D2"/>
    <w:p w:rsidR="005B51D2" w:rsidRDefault="005B51D2"/>
    <w:p w:rsidR="00FB2500" w:rsidRDefault="00FB2500"/>
    <w:p w:rsidR="00FB2500" w:rsidRDefault="00FB2500"/>
    <w:p w:rsidR="00FB2500" w:rsidRDefault="00FB2500"/>
    <w:p w:rsidR="00FB2500" w:rsidRDefault="00FB2500"/>
    <w:p w:rsidR="005B51D2" w:rsidRDefault="005B51D2"/>
    <w:p w:rsidR="005B51D2" w:rsidRDefault="005B51D2"/>
    <w:p w:rsidR="005B51D2" w:rsidRDefault="005B51D2"/>
    <w:p w:rsidR="005B51D2" w:rsidRDefault="005B51D2"/>
    <w:p w:rsidR="005B51D2" w:rsidRDefault="005B51D2"/>
    <w:p w:rsidR="005B51D2" w:rsidRDefault="00EB083D" w:rsidP="00FB2500">
      <w:pPr>
        <w:ind w:right="420"/>
        <w:jc w:val="right"/>
      </w:pPr>
      <w:hyperlink r:id="rId14" w:history="1">
        <w:r w:rsidR="00914CD4" w:rsidRPr="009743F2">
          <w:rPr>
            <w:rStyle w:val="ae"/>
            <w:rFonts w:ascii="Arial" w:eastAsia="DFPGothic-EB" w:hAnsi="Arial" w:cs="Arial" w:hint="eastAsia"/>
            <w:b/>
          </w:rPr>
          <w:t>WWW.DAISHIN-JAPAN.CO.JP</w:t>
        </w:r>
      </w:hyperlink>
      <w:r w:rsidR="00914CD4">
        <w:rPr>
          <w:rFonts w:ascii="Arial" w:eastAsia="DFPGothic-EB" w:hAnsi="Arial" w:cs="Arial" w:hint="eastAsia"/>
          <w:b/>
        </w:rPr>
        <w:t xml:space="preserve">　　　</w:t>
      </w:r>
      <w:r w:rsidR="00914CD4">
        <w:rPr>
          <w:rFonts w:ascii="Arial" w:eastAsia="DFPGothic-EB" w:hAnsi="Arial" w:cs="Arial" w:hint="eastAsia"/>
          <w:bCs/>
          <w:sz w:val="18"/>
        </w:rPr>
        <w:t>P</w:t>
      </w:r>
      <w:r w:rsidR="00914CD4">
        <w:rPr>
          <w:rFonts w:ascii="Arial" w:eastAsia="DFPGothic-EB" w:hAnsi="Arial" w:cs="Arial" w:hint="eastAsia"/>
          <w:bCs/>
          <w:sz w:val="18"/>
        </w:rPr>
        <w:t>･</w:t>
      </w:r>
      <w:r w:rsidR="00914CD4">
        <w:rPr>
          <w:rFonts w:ascii="Arial" w:eastAsia="DFPGothic-EB" w:hAnsi="Arial" w:cs="Arial" w:hint="eastAsia"/>
          <w:bCs/>
          <w:sz w:val="18"/>
        </w:rPr>
        <w:t>No.15750</w:t>
      </w:r>
      <w:r w:rsidR="00914CD4">
        <w:rPr>
          <w:rFonts w:ascii="Arial" w:eastAsia="DFPGothic-EB" w:hAnsi="Arial" w:cs="Arial"/>
          <w:bCs/>
          <w:sz w:val="18"/>
        </w:rPr>
        <w:t>269</w:t>
      </w:r>
      <w:r w:rsidR="00914CD4">
        <w:rPr>
          <w:rFonts w:ascii="Arial" w:eastAsia="DFPGothic-EB" w:hAnsi="Arial" w:cs="Arial" w:hint="eastAsia"/>
          <w:bCs/>
          <w:sz w:val="18"/>
        </w:rPr>
        <w:t>00</w:t>
      </w:r>
      <w:r w:rsidR="00957F0B">
        <w:rPr>
          <w:rFonts w:ascii="Arial" w:eastAsia="DFPGothic-EB" w:hAnsi="Arial" w:cs="Arial" w:hint="eastAsia"/>
          <w:bCs/>
          <w:sz w:val="18"/>
        </w:rPr>
        <w:t>2</w:t>
      </w:r>
    </w:p>
    <w:p w:rsidR="005B51D2" w:rsidRDefault="005B51D2" w:rsidP="00FB2500">
      <w:pPr>
        <w:pStyle w:val="a3"/>
        <w:tabs>
          <w:tab w:val="clear" w:pos="4252"/>
          <w:tab w:val="clear" w:pos="8504"/>
        </w:tabs>
        <w:snapToGrid/>
        <w:spacing w:line="0" w:lineRule="atLeast"/>
        <w:rPr>
          <w:rFonts w:ascii="Arial" w:eastAsia="DFPGothic-EB" w:hAnsi="Arial" w:cs="Arial"/>
          <w:b/>
          <w:sz w:val="20"/>
        </w:rPr>
      </w:pPr>
      <w:r>
        <w:rPr>
          <w:rFonts w:ascii="Arial" w:eastAsia="DFPGothic-EB" w:hAnsi="Arial" w:cs="Arial" w:hint="eastAsia"/>
          <w:b/>
          <w:sz w:val="20"/>
        </w:rPr>
        <w:lastRenderedPageBreak/>
        <w:t xml:space="preserve">Dear </w:t>
      </w:r>
      <w:r>
        <w:rPr>
          <w:rFonts w:ascii="Arial" w:eastAsia="DFPGothic-EB" w:hAnsi="Arial" w:cs="Arial"/>
          <w:b/>
          <w:sz w:val="20"/>
        </w:rPr>
        <w:t>Customer:</w:t>
      </w:r>
    </w:p>
    <w:p w:rsidR="005B51D2" w:rsidRDefault="005B51D2" w:rsidP="005B51D2">
      <w:pPr>
        <w:pStyle w:val="a3"/>
        <w:tabs>
          <w:tab w:val="clear" w:pos="4252"/>
          <w:tab w:val="clear" w:pos="8504"/>
        </w:tabs>
        <w:snapToGrid/>
        <w:spacing w:line="0" w:lineRule="atLeast"/>
        <w:rPr>
          <w:rFonts w:ascii="Arial" w:eastAsia="MS PGothic" w:hAnsi="Arial" w:cs="Arial"/>
          <w:sz w:val="18"/>
        </w:rPr>
      </w:pPr>
    </w:p>
    <w:p w:rsidR="005B51D2" w:rsidRDefault="005B51D2" w:rsidP="005B51D2">
      <w:pPr>
        <w:pStyle w:val="a3"/>
        <w:tabs>
          <w:tab w:val="clear" w:pos="4252"/>
          <w:tab w:val="clear" w:pos="8504"/>
        </w:tabs>
        <w:snapToGrid/>
        <w:ind w:leftChars="100" w:left="210"/>
        <w:rPr>
          <w:rFonts w:ascii="Arial" w:eastAsia="MS PGothic" w:hAnsi="Arial" w:cs="Arial"/>
          <w:sz w:val="18"/>
        </w:rPr>
      </w:pPr>
      <w:r>
        <w:rPr>
          <w:rFonts w:ascii="Arial" w:eastAsia="MS PGothic" w:hAnsi="Arial" w:cs="Arial" w:hint="eastAsia"/>
          <w:sz w:val="18"/>
        </w:rPr>
        <w:t>We carefully manufactured to give you a dependable operation.</w:t>
      </w:r>
    </w:p>
    <w:p w:rsidR="005B51D2" w:rsidRDefault="005B51D2" w:rsidP="005B51D2">
      <w:pPr>
        <w:pStyle w:val="a3"/>
        <w:tabs>
          <w:tab w:val="clear" w:pos="4252"/>
          <w:tab w:val="clear" w:pos="8504"/>
        </w:tabs>
        <w:snapToGrid/>
        <w:ind w:leftChars="100" w:left="210"/>
        <w:rPr>
          <w:rFonts w:ascii="Arial" w:eastAsia="MS PGothic" w:hAnsi="Arial" w:cs="Arial"/>
          <w:sz w:val="18"/>
        </w:rPr>
      </w:pPr>
      <w:r>
        <w:rPr>
          <w:rFonts w:ascii="Arial" w:eastAsia="MS PGothic" w:hAnsi="Arial" w:cs="Arial" w:hint="eastAsia"/>
          <w:sz w:val="18"/>
        </w:rPr>
        <w:t xml:space="preserve">However, similar to all mechanical products, your machine will occasionally require adjustments and maintenance.  This manual should be read carefully before operating or performing any adjustments on your machine.  Please contact </w:t>
      </w:r>
      <w:r>
        <w:rPr>
          <w:rFonts w:ascii="Arial" w:eastAsia="MS PGothic" w:hAnsi="Arial" w:cs="Arial" w:hint="eastAsia"/>
          <w:b/>
          <w:sz w:val="18"/>
        </w:rPr>
        <w:t>DAISHIN</w:t>
      </w:r>
      <w:r>
        <w:rPr>
          <w:rFonts w:ascii="Arial" w:eastAsia="MS PGothic" w:hAnsi="Arial" w:cs="Arial" w:hint="eastAsia"/>
          <w:sz w:val="18"/>
        </w:rPr>
        <w:t xml:space="preserve">　</w:t>
      </w:r>
      <w:r>
        <w:rPr>
          <w:rFonts w:ascii="Arial" w:eastAsia="MS PGothic" w:hAnsi="Arial" w:cs="Arial" w:hint="eastAsia"/>
          <w:sz w:val="18"/>
        </w:rPr>
        <w:t>dealer if technical assistance is required.</w:t>
      </w:r>
    </w:p>
    <w:p w:rsidR="005B51D2" w:rsidRDefault="005B51D2" w:rsidP="005B51D2">
      <w:pPr>
        <w:pStyle w:val="a3"/>
        <w:tabs>
          <w:tab w:val="clear" w:pos="4252"/>
          <w:tab w:val="clear" w:pos="8504"/>
        </w:tabs>
        <w:snapToGrid/>
        <w:ind w:left="100"/>
        <w:rPr>
          <w:rFonts w:ascii="Arial" w:eastAsia="MS PGothic" w:hAnsi="Arial" w:cs="Arial"/>
          <w:sz w:val="18"/>
        </w:rPr>
      </w:pPr>
    </w:p>
    <w:p w:rsidR="005B51D2" w:rsidRDefault="005B51D2" w:rsidP="005B51D2">
      <w:pPr>
        <w:pStyle w:val="a3"/>
        <w:tabs>
          <w:tab w:val="clear" w:pos="4252"/>
          <w:tab w:val="clear" w:pos="8504"/>
        </w:tabs>
        <w:snapToGrid/>
        <w:ind w:leftChars="86" w:left="181"/>
        <w:rPr>
          <w:rFonts w:ascii="Arial" w:eastAsia="MS PGothic" w:hAnsi="Arial" w:cs="Arial"/>
          <w:sz w:val="18"/>
        </w:rPr>
      </w:pPr>
      <w:r>
        <w:rPr>
          <w:rFonts w:ascii="Arial" w:eastAsia="MS PGothic" w:hAnsi="Arial" w:cs="Arial" w:hint="eastAsia"/>
          <w:sz w:val="18"/>
        </w:rPr>
        <w:t xml:space="preserve">Please be advised that unit was designed / manufactured for specific applications.  So please do not modify and use the unit for any application other than which it was designed for.  If you have any questions regarding any applications, please ask </w:t>
      </w:r>
      <w:r>
        <w:rPr>
          <w:rFonts w:ascii="Arial" w:eastAsia="MS PGothic" w:hAnsi="Arial" w:cs="Arial" w:hint="eastAsia"/>
          <w:b/>
          <w:sz w:val="18"/>
        </w:rPr>
        <w:t>DAISHIN</w:t>
      </w:r>
      <w:r>
        <w:rPr>
          <w:rFonts w:ascii="Arial" w:eastAsia="MS PGothic" w:hAnsi="Arial" w:cs="Arial" w:hint="eastAsia"/>
          <w:sz w:val="18"/>
        </w:rPr>
        <w:t xml:space="preserve"> dealer before using.</w:t>
      </w:r>
    </w:p>
    <w:p w:rsidR="005B51D2" w:rsidRDefault="005B51D2" w:rsidP="005B51D2">
      <w:pPr>
        <w:pStyle w:val="a3"/>
        <w:tabs>
          <w:tab w:val="clear" w:pos="4252"/>
          <w:tab w:val="clear" w:pos="8504"/>
        </w:tabs>
        <w:snapToGrid/>
        <w:ind w:leftChars="100" w:left="210"/>
        <w:rPr>
          <w:rFonts w:ascii="Arial" w:eastAsia="MS PGothic" w:hAnsi="Arial" w:cs="Arial"/>
          <w:b/>
          <w:bCs/>
          <w:sz w:val="20"/>
        </w:rPr>
      </w:pPr>
      <w:r>
        <w:rPr>
          <w:rFonts w:ascii="Arial" w:eastAsia="MS PGothic" w:hAnsi="Arial" w:cs="Arial" w:hint="eastAsia"/>
          <w:b/>
          <w:bCs/>
          <w:sz w:val="20"/>
        </w:rPr>
        <w:t xml:space="preserve">Please read an instruction </w:t>
      </w:r>
      <w:r>
        <w:rPr>
          <w:rFonts w:ascii="Arial" w:eastAsia="MS PGothic" w:hAnsi="Arial" w:cs="Arial"/>
          <w:b/>
          <w:bCs/>
          <w:sz w:val="20"/>
        </w:rPr>
        <w:t>manual</w:t>
      </w:r>
      <w:r>
        <w:rPr>
          <w:rFonts w:ascii="Arial" w:eastAsia="MS PGothic" w:hAnsi="Arial" w:cs="Arial" w:hint="eastAsia"/>
          <w:b/>
          <w:bCs/>
          <w:sz w:val="20"/>
        </w:rPr>
        <w:t xml:space="preserve"> before use.</w:t>
      </w:r>
    </w:p>
    <w:p w:rsidR="005B51D2" w:rsidRDefault="005B51D2" w:rsidP="005B51D2">
      <w:pPr>
        <w:pStyle w:val="a3"/>
        <w:tabs>
          <w:tab w:val="clear" w:pos="4252"/>
          <w:tab w:val="clear" w:pos="8504"/>
        </w:tabs>
        <w:snapToGrid/>
        <w:spacing w:line="0" w:lineRule="atLeast"/>
        <w:rPr>
          <w:rFonts w:ascii="Arial" w:eastAsia="MS PGothic" w:hAnsi="Arial" w:cs="Arial"/>
          <w:sz w:val="18"/>
        </w:rPr>
      </w:pPr>
    </w:p>
    <w:p w:rsidR="005B51D2" w:rsidRDefault="005B51D2" w:rsidP="005B51D2">
      <w:pPr>
        <w:pStyle w:val="a3"/>
        <w:tabs>
          <w:tab w:val="clear" w:pos="4252"/>
          <w:tab w:val="clear" w:pos="8504"/>
        </w:tabs>
        <w:snapToGrid/>
        <w:spacing w:line="0" w:lineRule="atLeast"/>
        <w:rPr>
          <w:rFonts w:ascii="Arial" w:eastAsia="MS PGothic" w:hAnsi="Arial" w:cs="Arial"/>
          <w:b/>
          <w:bCs/>
          <w:sz w:val="20"/>
        </w:rPr>
      </w:pPr>
      <w:r>
        <w:rPr>
          <w:rFonts w:ascii="Arial" w:eastAsia="MS PGothic" w:hAnsi="Arial" w:cs="Arial" w:hint="eastAsia"/>
          <w:b/>
          <w:bCs/>
          <w:sz w:val="20"/>
        </w:rPr>
        <w:t>Safety Messages</w:t>
      </w:r>
    </w:p>
    <w:p w:rsidR="005B51D2" w:rsidRDefault="005B51D2" w:rsidP="005B51D2">
      <w:pPr>
        <w:pStyle w:val="a3"/>
        <w:tabs>
          <w:tab w:val="clear" w:pos="4252"/>
          <w:tab w:val="clear" w:pos="8504"/>
        </w:tabs>
        <w:snapToGrid/>
        <w:spacing w:line="0" w:lineRule="atLeast"/>
        <w:ind w:leftChars="100" w:left="210"/>
        <w:rPr>
          <w:kern w:val="0"/>
        </w:rPr>
      </w:pPr>
      <w:r>
        <w:rPr>
          <w:rFonts w:ascii="Arial" w:hAnsi="Arial" w:cs="Arial"/>
          <w:kern w:val="0"/>
          <w:sz w:val="18"/>
        </w:rPr>
        <w:t>Your safety and the safety of others are very important. We have provided important safety messages in this manual and on the generator. Please read these messages carefully</w:t>
      </w:r>
      <w:r>
        <w:rPr>
          <w:kern w:val="0"/>
        </w:rPr>
        <w:t>.</w:t>
      </w:r>
    </w:p>
    <w:p w:rsidR="005B51D2" w:rsidRDefault="005B51D2" w:rsidP="005B51D2">
      <w:pPr>
        <w:pStyle w:val="a3"/>
        <w:tabs>
          <w:tab w:val="clear" w:pos="4252"/>
          <w:tab w:val="clear" w:pos="8504"/>
        </w:tabs>
        <w:snapToGrid/>
        <w:spacing w:line="0" w:lineRule="atLeast"/>
        <w:ind w:leftChars="100" w:left="210"/>
        <w:rPr>
          <w:rFonts w:ascii="Arial" w:eastAsia="MS PGothic" w:hAnsi="Arial" w:cs="Arial"/>
          <w:sz w:val="18"/>
        </w:rPr>
      </w:pPr>
    </w:p>
    <w:p w:rsidR="005B51D2" w:rsidRDefault="005B51D2" w:rsidP="005B51D2">
      <w:pPr>
        <w:pStyle w:val="a3"/>
        <w:tabs>
          <w:tab w:val="clear" w:pos="4252"/>
          <w:tab w:val="clear" w:pos="8504"/>
        </w:tabs>
        <w:snapToGrid/>
        <w:spacing w:line="0" w:lineRule="atLeast"/>
        <w:ind w:leftChars="100" w:left="210"/>
        <w:rPr>
          <w:rFonts w:ascii="Arial" w:eastAsia="MS PGothic" w:hAnsi="Arial" w:cs="Arial"/>
          <w:sz w:val="18"/>
        </w:rPr>
      </w:pPr>
      <w:r>
        <w:rPr>
          <w:rFonts w:ascii="Arial" w:eastAsia="MS Gothic" w:hAnsi="Arial" w:cs="Arial" w:hint="eastAsia"/>
          <w:kern w:val="0"/>
          <w:sz w:val="18"/>
          <w:szCs w:val="26"/>
        </w:rPr>
        <w:t>S</w:t>
      </w:r>
      <w:r>
        <w:rPr>
          <w:rFonts w:ascii="Arial" w:eastAsia="MS Gothic" w:hAnsi="Arial" w:cs="Arial"/>
          <w:kern w:val="0"/>
          <w:sz w:val="18"/>
          <w:szCs w:val="26"/>
        </w:rPr>
        <w:t>afety message alerts you to potential hazards that could hurt you or others. Each safety message is preceded by a safety alert symbol and one of three words;</w:t>
      </w:r>
      <w:r>
        <w:rPr>
          <w:rFonts w:ascii="Arial" w:eastAsia="MS Gothic" w:hAnsi="Arial" w:cs="Arial" w:hint="eastAsia"/>
          <w:kern w:val="0"/>
          <w:sz w:val="18"/>
          <w:szCs w:val="26"/>
        </w:rPr>
        <w:t xml:space="preserve"> </w:t>
      </w:r>
      <w:r>
        <w:rPr>
          <w:rFonts w:ascii="Arial" w:eastAsia="MS Gothic" w:hAnsi="Arial" w:cs="Arial"/>
          <w:b/>
          <w:bCs/>
          <w:kern w:val="0"/>
          <w:sz w:val="18"/>
          <w:szCs w:val="26"/>
        </w:rPr>
        <w:t>DANGER</w:t>
      </w:r>
      <w:r>
        <w:rPr>
          <w:rFonts w:ascii="Arial" w:eastAsia="MS Gothic" w:hAnsi="Arial" w:cs="Arial"/>
          <w:kern w:val="0"/>
          <w:sz w:val="18"/>
          <w:szCs w:val="26"/>
        </w:rPr>
        <w:t xml:space="preserve">, </w:t>
      </w:r>
      <w:r>
        <w:rPr>
          <w:rFonts w:ascii="Arial" w:eastAsia="MS Gothic" w:hAnsi="Arial" w:cs="Arial"/>
          <w:b/>
          <w:bCs/>
          <w:kern w:val="0"/>
          <w:sz w:val="18"/>
          <w:szCs w:val="26"/>
        </w:rPr>
        <w:t>WARNING</w:t>
      </w:r>
      <w:r>
        <w:rPr>
          <w:rFonts w:ascii="Arial" w:eastAsia="MS Gothic" w:hAnsi="Arial" w:cs="Arial"/>
          <w:kern w:val="0"/>
          <w:sz w:val="18"/>
          <w:szCs w:val="26"/>
        </w:rPr>
        <w:t xml:space="preserve">, or </w:t>
      </w:r>
      <w:r>
        <w:rPr>
          <w:rFonts w:ascii="Arial" w:eastAsia="MS Gothic" w:hAnsi="Arial" w:cs="Arial"/>
          <w:b/>
          <w:bCs/>
          <w:kern w:val="0"/>
          <w:sz w:val="18"/>
          <w:szCs w:val="26"/>
        </w:rPr>
        <w:t>CAUTION</w:t>
      </w:r>
      <w:r>
        <w:rPr>
          <w:rFonts w:ascii="Arial" w:eastAsia="MS Gothic" w:hAnsi="Arial" w:cs="Arial"/>
          <w:kern w:val="0"/>
          <w:sz w:val="22"/>
          <w:szCs w:val="26"/>
        </w:rPr>
        <w:t>.</w:t>
      </w:r>
    </w:p>
    <w:p w:rsidR="005B51D2" w:rsidRDefault="005B51D2" w:rsidP="005B51D2">
      <w:pPr>
        <w:pStyle w:val="a3"/>
        <w:tabs>
          <w:tab w:val="clear" w:pos="4252"/>
          <w:tab w:val="clear" w:pos="8504"/>
        </w:tabs>
        <w:snapToGrid/>
        <w:spacing w:line="0" w:lineRule="atLeast"/>
        <w:ind w:leftChars="100" w:left="210"/>
        <w:rPr>
          <w:rFonts w:ascii="Arial" w:eastAsia="MS PGothic" w:hAnsi="Arial" w:cs="Arial"/>
          <w:sz w:val="18"/>
        </w:rPr>
      </w:pPr>
    </w:p>
    <w:p w:rsidR="005B51D2" w:rsidRDefault="005B51D2" w:rsidP="005B51D2">
      <w:pPr>
        <w:autoSpaceDE w:val="0"/>
        <w:autoSpaceDN w:val="0"/>
        <w:adjustRightInd w:val="0"/>
        <w:spacing w:line="300" w:lineRule="exact"/>
        <w:ind w:leftChars="100" w:left="210"/>
        <w:jc w:val="left"/>
        <w:rPr>
          <w:rFonts w:ascii="Arial" w:eastAsia="MS Gothic" w:hAnsi="Arial" w:cs="Arial"/>
          <w:kern w:val="0"/>
          <w:sz w:val="18"/>
        </w:rPr>
      </w:pPr>
      <w:r>
        <w:rPr>
          <w:rFonts w:ascii="Arial" w:eastAsia="MS Gothic" w:hAnsi="Arial" w:cs="Arial"/>
          <w:color w:val="000000"/>
          <w:kern w:val="0"/>
          <w:sz w:val="18"/>
          <w:szCs w:val="26"/>
        </w:rPr>
        <w:t>These words mean:</w:t>
      </w:r>
    </w:p>
    <w:p w:rsidR="005B51D2" w:rsidRDefault="005B51D2" w:rsidP="005B51D2">
      <w:pPr>
        <w:autoSpaceDE w:val="0"/>
        <w:autoSpaceDN w:val="0"/>
        <w:adjustRightInd w:val="0"/>
        <w:spacing w:line="300" w:lineRule="exact"/>
        <w:ind w:leftChars="100" w:left="210"/>
        <w:jc w:val="left"/>
        <w:rPr>
          <w:rFonts w:ascii="Times New Roman" w:eastAsia="MS Gothic" w:hAnsi="Times New Roman"/>
          <w:kern w:val="0"/>
          <w:sz w:val="22"/>
        </w:rPr>
      </w:pPr>
      <w:r>
        <w:rPr>
          <w:rFonts w:ascii="Times New Roman" w:eastAsia="MS Gothic" w:hAnsi="Times New Roman"/>
          <w:noProof/>
          <w:color w:val="000000"/>
          <w:kern w:val="0"/>
          <w:sz w:val="22"/>
          <w:szCs w:val="26"/>
          <w:lang w:val="ru-RU" w:eastAsia="ru-RU"/>
        </w:rPr>
        <mc:AlternateContent>
          <mc:Choice Requires="wpc">
            <w:drawing>
              <wp:inline distT="0" distB="0" distL="0" distR="0">
                <wp:extent cx="885825" cy="152400"/>
                <wp:effectExtent l="0" t="1905" r="1905" b="7620"/>
                <wp:docPr id="22" name="キャンバス 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 name="Rectangle 4"/>
                        <wps:cNvSpPr>
                          <a:spLocks noChangeArrowheads="1"/>
                        </wps:cNvSpPr>
                        <wps:spPr bwMode="auto">
                          <a:xfrm>
                            <a:off x="4445" y="142875"/>
                            <a:ext cx="87503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Freeform 5"/>
                        <wps:cNvSpPr>
                          <a:spLocks noEditPoints="1"/>
                        </wps:cNvSpPr>
                        <wps:spPr bwMode="auto">
                          <a:xfrm>
                            <a:off x="0" y="3810"/>
                            <a:ext cx="9525" cy="147320"/>
                          </a:xfrm>
                          <a:custGeom>
                            <a:avLst/>
                            <a:gdLst>
                              <a:gd name="T0" fmla="*/ 15 w 15"/>
                              <a:gd name="T1" fmla="*/ 225 h 232"/>
                              <a:gd name="T2" fmla="*/ 15 w 15"/>
                              <a:gd name="T3" fmla="*/ 0 h 232"/>
                              <a:gd name="T4" fmla="*/ 0 w 15"/>
                              <a:gd name="T5" fmla="*/ 0 h 232"/>
                              <a:gd name="T6" fmla="*/ 0 w 15"/>
                              <a:gd name="T7" fmla="*/ 225 h 232"/>
                              <a:gd name="T8" fmla="*/ 15 w 15"/>
                              <a:gd name="T9" fmla="*/ 225 h 232"/>
                              <a:gd name="T10" fmla="*/ 0 w 15"/>
                              <a:gd name="T11" fmla="*/ 225 h 232"/>
                              <a:gd name="T12" fmla="*/ 0 w 15"/>
                              <a:gd name="T13" fmla="*/ 232 h 232"/>
                              <a:gd name="T14" fmla="*/ 7 w 15"/>
                              <a:gd name="T15" fmla="*/ 232 h 232"/>
                              <a:gd name="T16" fmla="*/ 7 w 15"/>
                              <a:gd name="T17" fmla="*/ 225 h 232"/>
                              <a:gd name="T18" fmla="*/ 0 w 15"/>
                              <a:gd name="T19" fmla="*/ 225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232">
                                <a:moveTo>
                                  <a:pt x="15" y="225"/>
                                </a:moveTo>
                                <a:lnTo>
                                  <a:pt x="15" y="0"/>
                                </a:lnTo>
                                <a:lnTo>
                                  <a:pt x="0" y="0"/>
                                </a:lnTo>
                                <a:lnTo>
                                  <a:pt x="0" y="225"/>
                                </a:lnTo>
                                <a:lnTo>
                                  <a:pt x="15" y="225"/>
                                </a:lnTo>
                                <a:close/>
                                <a:moveTo>
                                  <a:pt x="0" y="225"/>
                                </a:moveTo>
                                <a:lnTo>
                                  <a:pt x="0" y="232"/>
                                </a:lnTo>
                                <a:lnTo>
                                  <a:pt x="7" y="232"/>
                                </a:lnTo>
                                <a:lnTo>
                                  <a:pt x="7" y="225"/>
                                </a:lnTo>
                                <a:lnTo>
                                  <a:pt x="0" y="2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6"/>
                        <wps:cNvSpPr>
                          <a:spLocks noEditPoints="1"/>
                        </wps:cNvSpPr>
                        <wps:spPr bwMode="auto">
                          <a:xfrm>
                            <a:off x="0" y="0"/>
                            <a:ext cx="879475" cy="8255"/>
                          </a:xfrm>
                          <a:custGeom>
                            <a:avLst/>
                            <a:gdLst>
                              <a:gd name="T0" fmla="*/ 7 w 1385"/>
                              <a:gd name="T1" fmla="*/ 13 h 13"/>
                              <a:gd name="T2" fmla="*/ 1385 w 1385"/>
                              <a:gd name="T3" fmla="*/ 13 h 13"/>
                              <a:gd name="T4" fmla="*/ 1385 w 1385"/>
                              <a:gd name="T5" fmla="*/ 0 h 13"/>
                              <a:gd name="T6" fmla="*/ 7 w 1385"/>
                              <a:gd name="T7" fmla="*/ 0 h 13"/>
                              <a:gd name="T8" fmla="*/ 7 w 1385"/>
                              <a:gd name="T9" fmla="*/ 13 h 13"/>
                              <a:gd name="T10" fmla="*/ 7 w 1385"/>
                              <a:gd name="T11" fmla="*/ 0 h 13"/>
                              <a:gd name="T12" fmla="*/ 0 w 1385"/>
                              <a:gd name="T13" fmla="*/ 0 h 13"/>
                              <a:gd name="T14" fmla="*/ 0 w 1385"/>
                              <a:gd name="T15" fmla="*/ 6 h 13"/>
                              <a:gd name="T16" fmla="*/ 7 w 1385"/>
                              <a:gd name="T17" fmla="*/ 6 h 13"/>
                              <a:gd name="T18" fmla="*/ 7 w 1385"/>
                              <a:gd name="T19"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85" h="13">
                                <a:moveTo>
                                  <a:pt x="7" y="13"/>
                                </a:moveTo>
                                <a:lnTo>
                                  <a:pt x="1385" y="13"/>
                                </a:lnTo>
                                <a:lnTo>
                                  <a:pt x="1385" y="0"/>
                                </a:lnTo>
                                <a:lnTo>
                                  <a:pt x="7" y="0"/>
                                </a:lnTo>
                                <a:lnTo>
                                  <a:pt x="7" y="13"/>
                                </a:lnTo>
                                <a:close/>
                                <a:moveTo>
                                  <a:pt x="7" y="0"/>
                                </a:moveTo>
                                <a:lnTo>
                                  <a:pt x="0" y="0"/>
                                </a:lnTo>
                                <a:lnTo>
                                  <a:pt x="0" y="6"/>
                                </a:lnTo>
                                <a:lnTo>
                                  <a:pt x="7" y="6"/>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7"/>
                        <wps:cNvSpPr>
                          <a:spLocks noEditPoints="1"/>
                        </wps:cNvSpPr>
                        <wps:spPr bwMode="auto">
                          <a:xfrm>
                            <a:off x="875030" y="0"/>
                            <a:ext cx="9525" cy="146685"/>
                          </a:xfrm>
                          <a:custGeom>
                            <a:avLst/>
                            <a:gdLst>
                              <a:gd name="T0" fmla="*/ 0 w 15"/>
                              <a:gd name="T1" fmla="*/ 6 h 231"/>
                              <a:gd name="T2" fmla="*/ 0 w 15"/>
                              <a:gd name="T3" fmla="*/ 231 h 231"/>
                              <a:gd name="T4" fmla="*/ 15 w 15"/>
                              <a:gd name="T5" fmla="*/ 231 h 231"/>
                              <a:gd name="T6" fmla="*/ 15 w 15"/>
                              <a:gd name="T7" fmla="*/ 6 h 231"/>
                              <a:gd name="T8" fmla="*/ 0 w 15"/>
                              <a:gd name="T9" fmla="*/ 6 h 231"/>
                              <a:gd name="T10" fmla="*/ 15 w 15"/>
                              <a:gd name="T11" fmla="*/ 6 h 231"/>
                              <a:gd name="T12" fmla="*/ 15 w 15"/>
                              <a:gd name="T13" fmla="*/ 0 h 231"/>
                              <a:gd name="T14" fmla="*/ 7 w 15"/>
                              <a:gd name="T15" fmla="*/ 0 h 231"/>
                              <a:gd name="T16" fmla="*/ 7 w 15"/>
                              <a:gd name="T17" fmla="*/ 6 h 231"/>
                              <a:gd name="T18" fmla="*/ 15 w 15"/>
                              <a:gd name="T19" fmla="*/ 6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231">
                                <a:moveTo>
                                  <a:pt x="0" y="6"/>
                                </a:moveTo>
                                <a:lnTo>
                                  <a:pt x="0" y="231"/>
                                </a:lnTo>
                                <a:lnTo>
                                  <a:pt x="15" y="231"/>
                                </a:lnTo>
                                <a:lnTo>
                                  <a:pt x="15" y="6"/>
                                </a:lnTo>
                                <a:lnTo>
                                  <a:pt x="0" y="6"/>
                                </a:lnTo>
                                <a:close/>
                                <a:moveTo>
                                  <a:pt x="15" y="6"/>
                                </a:moveTo>
                                <a:lnTo>
                                  <a:pt x="15" y="0"/>
                                </a:lnTo>
                                <a:lnTo>
                                  <a:pt x="7" y="0"/>
                                </a:lnTo>
                                <a:lnTo>
                                  <a:pt x="7" y="6"/>
                                </a:lnTo>
                                <a:lnTo>
                                  <a:pt x="15"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Rectangle 8"/>
                        <wps:cNvSpPr>
                          <a:spLocks noChangeArrowheads="1"/>
                        </wps:cNvSpPr>
                        <wps:spPr bwMode="auto">
                          <a:xfrm>
                            <a:off x="879475" y="146685"/>
                            <a:ext cx="5080"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Freeform 9"/>
                        <wps:cNvSpPr>
                          <a:spLocks/>
                        </wps:cNvSpPr>
                        <wps:spPr bwMode="auto">
                          <a:xfrm>
                            <a:off x="31115" y="20320"/>
                            <a:ext cx="80010" cy="113030"/>
                          </a:xfrm>
                          <a:custGeom>
                            <a:avLst/>
                            <a:gdLst>
                              <a:gd name="T0" fmla="*/ 114 w 126"/>
                              <a:gd name="T1" fmla="*/ 0 h 178"/>
                              <a:gd name="T2" fmla="*/ 0 w 126"/>
                              <a:gd name="T3" fmla="*/ 171 h 178"/>
                              <a:gd name="T4" fmla="*/ 15 w 126"/>
                              <a:gd name="T5" fmla="*/ 178 h 178"/>
                              <a:gd name="T6" fmla="*/ 126 w 126"/>
                              <a:gd name="T7" fmla="*/ 7 h 178"/>
                              <a:gd name="T8" fmla="*/ 114 w 126"/>
                              <a:gd name="T9" fmla="*/ 0 h 178"/>
                            </a:gdLst>
                            <a:ahLst/>
                            <a:cxnLst>
                              <a:cxn ang="0">
                                <a:pos x="T0" y="T1"/>
                              </a:cxn>
                              <a:cxn ang="0">
                                <a:pos x="T2" y="T3"/>
                              </a:cxn>
                              <a:cxn ang="0">
                                <a:pos x="T4" y="T5"/>
                              </a:cxn>
                              <a:cxn ang="0">
                                <a:pos x="T6" y="T7"/>
                              </a:cxn>
                              <a:cxn ang="0">
                                <a:pos x="T8" y="T9"/>
                              </a:cxn>
                            </a:cxnLst>
                            <a:rect l="0" t="0" r="r" b="b"/>
                            <a:pathLst>
                              <a:path w="126" h="178">
                                <a:moveTo>
                                  <a:pt x="114" y="0"/>
                                </a:moveTo>
                                <a:lnTo>
                                  <a:pt x="0" y="171"/>
                                </a:lnTo>
                                <a:lnTo>
                                  <a:pt x="15" y="178"/>
                                </a:lnTo>
                                <a:lnTo>
                                  <a:pt x="126" y="7"/>
                                </a:lnTo>
                                <a:lnTo>
                                  <a:pt x="1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0"/>
                        <wps:cNvSpPr>
                          <a:spLocks noEditPoints="1"/>
                        </wps:cNvSpPr>
                        <wps:spPr bwMode="auto">
                          <a:xfrm>
                            <a:off x="31115" y="128905"/>
                            <a:ext cx="9525" cy="3175"/>
                          </a:xfrm>
                          <a:custGeom>
                            <a:avLst/>
                            <a:gdLst>
                              <a:gd name="T0" fmla="*/ 0 w 15"/>
                              <a:gd name="T1" fmla="*/ 5 h 5"/>
                              <a:gd name="T2" fmla="*/ 0 w 15"/>
                              <a:gd name="T3" fmla="*/ 5 h 5"/>
                              <a:gd name="T4" fmla="*/ 15 w 15"/>
                              <a:gd name="T5" fmla="*/ 5 h 5"/>
                              <a:gd name="T6" fmla="*/ 15 w 15"/>
                              <a:gd name="T7" fmla="*/ 5 h 5"/>
                              <a:gd name="T8" fmla="*/ 0 w 15"/>
                              <a:gd name="T9" fmla="*/ 5 h 5"/>
                              <a:gd name="T10" fmla="*/ 0 w 15"/>
                              <a:gd name="T11" fmla="*/ 0 h 5"/>
                              <a:gd name="T12" fmla="*/ 0 w 15"/>
                              <a:gd name="T13" fmla="*/ 2 h 5"/>
                              <a:gd name="T14" fmla="*/ 0 w 15"/>
                              <a:gd name="T15" fmla="*/ 5 h 5"/>
                              <a:gd name="T16" fmla="*/ 8 w 15"/>
                              <a:gd name="T17" fmla="*/ 5 h 5"/>
                              <a:gd name="T18" fmla="*/ 0 w 15"/>
                              <a:gd name="T19"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
                                <a:moveTo>
                                  <a:pt x="0" y="5"/>
                                </a:moveTo>
                                <a:lnTo>
                                  <a:pt x="0" y="5"/>
                                </a:lnTo>
                                <a:lnTo>
                                  <a:pt x="15" y="5"/>
                                </a:lnTo>
                                <a:lnTo>
                                  <a:pt x="15" y="5"/>
                                </a:lnTo>
                                <a:lnTo>
                                  <a:pt x="0" y="5"/>
                                </a:lnTo>
                                <a:close/>
                                <a:moveTo>
                                  <a:pt x="0" y="0"/>
                                </a:moveTo>
                                <a:lnTo>
                                  <a:pt x="0" y="2"/>
                                </a:lnTo>
                                <a:lnTo>
                                  <a:pt x="0" y="5"/>
                                </a:lnTo>
                                <a:lnTo>
                                  <a:pt x="8" y="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1"/>
                        <wps:cNvSpPr>
                          <a:spLocks noEditPoints="1"/>
                        </wps:cNvSpPr>
                        <wps:spPr bwMode="auto">
                          <a:xfrm>
                            <a:off x="31115" y="127635"/>
                            <a:ext cx="147320" cy="8255"/>
                          </a:xfrm>
                          <a:custGeom>
                            <a:avLst/>
                            <a:gdLst>
                              <a:gd name="T0" fmla="*/ 8 w 232"/>
                              <a:gd name="T1" fmla="*/ 13 h 13"/>
                              <a:gd name="T2" fmla="*/ 232 w 232"/>
                              <a:gd name="T3" fmla="*/ 13 h 13"/>
                              <a:gd name="T4" fmla="*/ 232 w 232"/>
                              <a:gd name="T5" fmla="*/ 0 h 13"/>
                              <a:gd name="T6" fmla="*/ 8 w 232"/>
                              <a:gd name="T7" fmla="*/ 0 h 13"/>
                              <a:gd name="T8" fmla="*/ 8 w 232"/>
                              <a:gd name="T9" fmla="*/ 13 h 13"/>
                              <a:gd name="T10" fmla="*/ 0 w 232"/>
                              <a:gd name="T11" fmla="*/ 7 h 13"/>
                              <a:gd name="T12" fmla="*/ 0 w 232"/>
                              <a:gd name="T13" fmla="*/ 13 h 13"/>
                              <a:gd name="T14" fmla="*/ 8 w 232"/>
                              <a:gd name="T15" fmla="*/ 13 h 13"/>
                              <a:gd name="T16" fmla="*/ 8 w 232"/>
                              <a:gd name="T17" fmla="*/ 7 h 13"/>
                              <a:gd name="T18" fmla="*/ 0 w 232"/>
                              <a:gd name="T19" fmla="*/ 7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32" h="13">
                                <a:moveTo>
                                  <a:pt x="8" y="13"/>
                                </a:moveTo>
                                <a:lnTo>
                                  <a:pt x="232" y="13"/>
                                </a:lnTo>
                                <a:lnTo>
                                  <a:pt x="232" y="0"/>
                                </a:lnTo>
                                <a:lnTo>
                                  <a:pt x="8" y="0"/>
                                </a:lnTo>
                                <a:lnTo>
                                  <a:pt x="8" y="13"/>
                                </a:lnTo>
                                <a:close/>
                                <a:moveTo>
                                  <a:pt x="0" y="7"/>
                                </a:moveTo>
                                <a:lnTo>
                                  <a:pt x="0" y="13"/>
                                </a:lnTo>
                                <a:lnTo>
                                  <a:pt x="8" y="13"/>
                                </a:lnTo>
                                <a:lnTo>
                                  <a:pt x="8" y="7"/>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2"/>
                        <wps:cNvSpPr>
                          <a:spLocks noEditPoints="1"/>
                        </wps:cNvSpPr>
                        <wps:spPr bwMode="auto">
                          <a:xfrm>
                            <a:off x="173990" y="132080"/>
                            <a:ext cx="9525" cy="3810"/>
                          </a:xfrm>
                          <a:custGeom>
                            <a:avLst/>
                            <a:gdLst>
                              <a:gd name="T0" fmla="*/ 15 w 15"/>
                              <a:gd name="T1" fmla="*/ 0 h 6"/>
                              <a:gd name="T2" fmla="*/ 15 w 15"/>
                              <a:gd name="T3" fmla="*/ 0 h 6"/>
                              <a:gd name="T4" fmla="*/ 0 w 15"/>
                              <a:gd name="T5" fmla="*/ 0 h 6"/>
                              <a:gd name="T6" fmla="*/ 0 w 15"/>
                              <a:gd name="T7" fmla="*/ 0 h 6"/>
                              <a:gd name="T8" fmla="*/ 15 w 15"/>
                              <a:gd name="T9" fmla="*/ 0 h 6"/>
                              <a:gd name="T10" fmla="*/ 7 w 15"/>
                              <a:gd name="T11" fmla="*/ 6 h 6"/>
                              <a:gd name="T12" fmla="*/ 15 w 15"/>
                              <a:gd name="T13" fmla="*/ 6 h 6"/>
                              <a:gd name="T14" fmla="*/ 15 w 15"/>
                              <a:gd name="T15" fmla="*/ 0 h 6"/>
                              <a:gd name="T16" fmla="*/ 7 w 15"/>
                              <a:gd name="T17" fmla="*/ 0 h 6"/>
                              <a:gd name="T18" fmla="*/ 7 w 15"/>
                              <a:gd name="T19" fmla="*/ 6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6">
                                <a:moveTo>
                                  <a:pt x="15" y="0"/>
                                </a:moveTo>
                                <a:lnTo>
                                  <a:pt x="15" y="0"/>
                                </a:lnTo>
                                <a:lnTo>
                                  <a:pt x="0" y="0"/>
                                </a:lnTo>
                                <a:lnTo>
                                  <a:pt x="0" y="0"/>
                                </a:lnTo>
                                <a:lnTo>
                                  <a:pt x="15" y="0"/>
                                </a:lnTo>
                                <a:close/>
                                <a:moveTo>
                                  <a:pt x="7" y="6"/>
                                </a:moveTo>
                                <a:lnTo>
                                  <a:pt x="15" y="6"/>
                                </a:lnTo>
                                <a:lnTo>
                                  <a:pt x="15" y="0"/>
                                </a:lnTo>
                                <a:lnTo>
                                  <a:pt x="7" y="0"/>
                                </a:lnTo>
                                <a:lnTo>
                                  <a:pt x="7"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3"/>
                        <wps:cNvSpPr>
                          <a:spLocks noEditPoints="1"/>
                        </wps:cNvSpPr>
                        <wps:spPr bwMode="auto">
                          <a:xfrm>
                            <a:off x="103505" y="20320"/>
                            <a:ext cx="80010" cy="113030"/>
                          </a:xfrm>
                          <a:custGeom>
                            <a:avLst/>
                            <a:gdLst>
                              <a:gd name="T0" fmla="*/ 126 w 126"/>
                              <a:gd name="T1" fmla="*/ 171 h 178"/>
                              <a:gd name="T2" fmla="*/ 12 w 126"/>
                              <a:gd name="T3" fmla="*/ 0 h 178"/>
                              <a:gd name="T4" fmla="*/ 0 w 126"/>
                              <a:gd name="T5" fmla="*/ 7 h 178"/>
                              <a:gd name="T6" fmla="*/ 111 w 126"/>
                              <a:gd name="T7" fmla="*/ 178 h 178"/>
                              <a:gd name="T8" fmla="*/ 126 w 126"/>
                              <a:gd name="T9" fmla="*/ 171 h 178"/>
                              <a:gd name="T10" fmla="*/ 126 w 126"/>
                              <a:gd name="T11" fmla="*/ 176 h 178"/>
                              <a:gd name="T12" fmla="*/ 126 w 126"/>
                              <a:gd name="T13" fmla="*/ 173 h 178"/>
                              <a:gd name="T14" fmla="*/ 126 w 126"/>
                              <a:gd name="T15" fmla="*/ 171 h 178"/>
                              <a:gd name="T16" fmla="*/ 118 w 126"/>
                              <a:gd name="T17" fmla="*/ 176 h 178"/>
                              <a:gd name="T18" fmla="*/ 126 w 126"/>
                              <a:gd name="T19" fmla="*/ 176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6" h="178">
                                <a:moveTo>
                                  <a:pt x="126" y="171"/>
                                </a:moveTo>
                                <a:lnTo>
                                  <a:pt x="12" y="0"/>
                                </a:lnTo>
                                <a:lnTo>
                                  <a:pt x="0" y="7"/>
                                </a:lnTo>
                                <a:lnTo>
                                  <a:pt x="111" y="178"/>
                                </a:lnTo>
                                <a:lnTo>
                                  <a:pt x="126" y="171"/>
                                </a:lnTo>
                                <a:close/>
                                <a:moveTo>
                                  <a:pt x="126" y="176"/>
                                </a:moveTo>
                                <a:lnTo>
                                  <a:pt x="126" y="173"/>
                                </a:lnTo>
                                <a:lnTo>
                                  <a:pt x="126" y="171"/>
                                </a:lnTo>
                                <a:lnTo>
                                  <a:pt x="118" y="176"/>
                                </a:lnTo>
                                <a:lnTo>
                                  <a:pt x="126" y="1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4"/>
                        <wps:cNvSpPr>
                          <a:spLocks/>
                        </wps:cNvSpPr>
                        <wps:spPr bwMode="auto">
                          <a:xfrm>
                            <a:off x="103505" y="15240"/>
                            <a:ext cx="7620" cy="8255"/>
                          </a:xfrm>
                          <a:custGeom>
                            <a:avLst/>
                            <a:gdLst>
                              <a:gd name="T0" fmla="*/ 12 w 12"/>
                              <a:gd name="T1" fmla="*/ 8 h 13"/>
                              <a:gd name="T2" fmla="*/ 7 w 12"/>
                              <a:gd name="T3" fmla="*/ 0 h 13"/>
                              <a:gd name="T4" fmla="*/ 0 w 12"/>
                              <a:gd name="T5" fmla="*/ 8 h 13"/>
                              <a:gd name="T6" fmla="*/ 7 w 12"/>
                              <a:gd name="T7" fmla="*/ 13 h 13"/>
                              <a:gd name="T8" fmla="*/ 12 w 12"/>
                              <a:gd name="T9" fmla="*/ 8 h 13"/>
                            </a:gdLst>
                            <a:ahLst/>
                            <a:cxnLst>
                              <a:cxn ang="0">
                                <a:pos x="T0" y="T1"/>
                              </a:cxn>
                              <a:cxn ang="0">
                                <a:pos x="T2" y="T3"/>
                              </a:cxn>
                              <a:cxn ang="0">
                                <a:pos x="T4" y="T5"/>
                              </a:cxn>
                              <a:cxn ang="0">
                                <a:pos x="T6" y="T7"/>
                              </a:cxn>
                              <a:cxn ang="0">
                                <a:pos x="T8" y="T9"/>
                              </a:cxn>
                            </a:cxnLst>
                            <a:rect l="0" t="0" r="r" b="b"/>
                            <a:pathLst>
                              <a:path w="12" h="13">
                                <a:moveTo>
                                  <a:pt x="12" y="8"/>
                                </a:moveTo>
                                <a:lnTo>
                                  <a:pt x="7" y="0"/>
                                </a:lnTo>
                                <a:lnTo>
                                  <a:pt x="0" y="8"/>
                                </a:lnTo>
                                <a:lnTo>
                                  <a:pt x="7" y="13"/>
                                </a:lnTo>
                                <a:lnTo>
                                  <a:pt x="12"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5"/>
                        <wps:cNvSpPr>
                          <a:spLocks noEditPoints="1"/>
                        </wps:cNvSpPr>
                        <wps:spPr bwMode="auto">
                          <a:xfrm>
                            <a:off x="99060" y="46990"/>
                            <a:ext cx="17145" cy="79375"/>
                          </a:xfrm>
                          <a:custGeom>
                            <a:avLst/>
                            <a:gdLst>
                              <a:gd name="T0" fmla="*/ 9 w 27"/>
                              <a:gd name="T1" fmla="*/ 95 h 125"/>
                              <a:gd name="T2" fmla="*/ 2 w 27"/>
                              <a:gd name="T3" fmla="*/ 17 h 125"/>
                              <a:gd name="T4" fmla="*/ 2 w 27"/>
                              <a:gd name="T5" fmla="*/ 15 h 125"/>
                              <a:gd name="T6" fmla="*/ 2 w 27"/>
                              <a:gd name="T7" fmla="*/ 12 h 125"/>
                              <a:gd name="T8" fmla="*/ 2 w 27"/>
                              <a:gd name="T9" fmla="*/ 6 h 125"/>
                              <a:gd name="T10" fmla="*/ 4 w 27"/>
                              <a:gd name="T11" fmla="*/ 2 h 125"/>
                              <a:gd name="T12" fmla="*/ 9 w 27"/>
                              <a:gd name="T13" fmla="*/ 0 h 125"/>
                              <a:gd name="T14" fmla="*/ 14 w 27"/>
                              <a:gd name="T15" fmla="*/ 0 h 125"/>
                              <a:gd name="T16" fmla="*/ 19 w 27"/>
                              <a:gd name="T17" fmla="*/ 0 h 125"/>
                              <a:gd name="T18" fmla="*/ 22 w 27"/>
                              <a:gd name="T19" fmla="*/ 2 h 125"/>
                              <a:gd name="T20" fmla="*/ 24 w 27"/>
                              <a:gd name="T21" fmla="*/ 6 h 125"/>
                              <a:gd name="T22" fmla="*/ 24 w 27"/>
                              <a:gd name="T23" fmla="*/ 10 h 125"/>
                              <a:gd name="T24" fmla="*/ 24 w 27"/>
                              <a:gd name="T25" fmla="*/ 12 h 125"/>
                              <a:gd name="T26" fmla="*/ 24 w 27"/>
                              <a:gd name="T27" fmla="*/ 15 h 125"/>
                              <a:gd name="T28" fmla="*/ 17 w 27"/>
                              <a:gd name="T29" fmla="*/ 95 h 125"/>
                              <a:gd name="T30" fmla="*/ 9 w 27"/>
                              <a:gd name="T31" fmla="*/ 95 h 125"/>
                              <a:gd name="T32" fmla="*/ 9 w 27"/>
                              <a:gd name="T33" fmla="*/ 95 h 125"/>
                              <a:gd name="T34" fmla="*/ 12 w 27"/>
                              <a:gd name="T35" fmla="*/ 103 h 125"/>
                              <a:gd name="T36" fmla="*/ 17 w 27"/>
                              <a:gd name="T37" fmla="*/ 103 h 125"/>
                              <a:gd name="T38" fmla="*/ 22 w 27"/>
                              <a:gd name="T39" fmla="*/ 105 h 125"/>
                              <a:gd name="T40" fmla="*/ 24 w 27"/>
                              <a:gd name="T41" fmla="*/ 110 h 125"/>
                              <a:gd name="T42" fmla="*/ 27 w 27"/>
                              <a:gd name="T43" fmla="*/ 114 h 125"/>
                              <a:gd name="T44" fmla="*/ 24 w 27"/>
                              <a:gd name="T45" fmla="*/ 118 h 125"/>
                              <a:gd name="T46" fmla="*/ 22 w 27"/>
                              <a:gd name="T47" fmla="*/ 123 h 125"/>
                              <a:gd name="T48" fmla="*/ 17 w 27"/>
                              <a:gd name="T49" fmla="*/ 125 h 125"/>
                              <a:gd name="T50" fmla="*/ 12 w 27"/>
                              <a:gd name="T51" fmla="*/ 125 h 125"/>
                              <a:gd name="T52" fmla="*/ 9 w 27"/>
                              <a:gd name="T53" fmla="*/ 125 h 125"/>
                              <a:gd name="T54" fmla="*/ 4 w 27"/>
                              <a:gd name="T55" fmla="*/ 123 h 125"/>
                              <a:gd name="T56" fmla="*/ 2 w 27"/>
                              <a:gd name="T57" fmla="*/ 118 h 125"/>
                              <a:gd name="T58" fmla="*/ 0 w 27"/>
                              <a:gd name="T59" fmla="*/ 114 h 125"/>
                              <a:gd name="T60" fmla="*/ 2 w 27"/>
                              <a:gd name="T61" fmla="*/ 110 h 125"/>
                              <a:gd name="T62" fmla="*/ 4 w 27"/>
                              <a:gd name="T63" fmla="*/ 105 h 125"/>
                              <a:gd name="T64" fmla="*/ 9 w 27"/>
                              <a:gd name="T65" fmla="*/ 103 h 125"/>
                              <a:gd name="T66" fmla="*/ 12 w 27"/>
                              <a:gd name="T67" fmla="*/ 103 h 125"/>
                              <a:gd name="T68" fmla="*/ 12 w 27"/>
                              <a:gd name="T69" fmla="*/ 103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7" h="125">
                                <a:moveTo>
                                  <a:pt x="9" y="95"/>
                                </a:moveTo>
                                <a:lnTo>
                                  <a:pt x="2" y="17"/>
                                </a:lnTo>
                                <a:lnTo>
                                  <a:pt x="2" y="15"/>
                                </a:lnTo>
                                <a:lnTo>
                                  <a:pt x="2" y="12"/>
                                </a:lnTo>
                                <a:lnTo>
                                  <a:pt x="2" y="6"/>
                                </a:lnTo>
                                <a:lnTo>
                                  <a:pt x="4" y="2"/>
                                </a:lnTo>
                                <a:lnTo>
                                  <a:pt x="9" y="0"/>
                                </a:lnTo>
                                <a:lnTo>
                                  <a:pt x="14" y="0"/>
                                </a:lnTo>
                                <a:lnTo>
                                  <a:pt x="19" y="0"/>
                                </a:lnTo>
                                <a:lnTo>
                                  <a:pt x="22" y="2"/>
                                </a:lnTo>
                                <a:lnTo>
                                  <a:pt x="24" y="6"/>
                                </a:lnTo>
                                <a:lnTo>
                                  <a:pt x="24" y="10"/>
                                </a:lnTo>
                                <a:lnTo>
                                  <a:pt x="24" y="12"/>
                                </a:lnTo>
                                <a:lnTo>
                                  <a:pt x="24" y="15"/>
                                </a:lnTo>
                                <a:lnTo>
                                  <a:pt x="17" y="95"/>
                                </a:lnTo>
                                <a:lnTo>
                                  <a:pt x="9" y="95"/>
                                </a:lnTo>
                                <a:lnTo>
                                  <a:pt x="9" y="95"/>
                                </a:lnTo>
                                <a:close/>
                                <a:moveTo>
                                  <a:pt x="12" y="103"/>
                                </a:moveTo>
                                <a:lnTo>
                                  <a:pt x="17" y="103"/>
                                </a:lnTo>
                                <a:lnTo>
                                  <a:pt x="22" y="105"/>
                                </a:lnTo>
                                <a:lnTo>
                                  <a:pt x="24" y="110"/>
                                </a:lnTo>
                                <a:lnTo>
                                  <a:pt x="27" y="114"/>
                                </a:lnTo>
                                <a:lnTo>
                                  <a:pt x="24" y="118"/>
                                </a:lnTo>
                                <a:lnTo>
                                  <a:pt x="22" y="123"/>
                                </a:lnTo>
                                <a:lnTo>
                                  <a:pt x="17" y="125"/>
                                </a:lnTo>
                                <a:lnTo>
                                  <a:pt x="12" y="125"/>
                                </a:lnTo>
                                <a:lnTo>
                                  <a:pt x="9" y="125"/>
                                </a:lnTo>
                                <a:lnTo>
                                  <a:pt x="4" y="123"/>
                                </a:lnTo>
                                <a:lnTo>
                                  <a:pt x="2" y="118"/>
                                </a:lnTo>
                                <a:lnTo>
                                  <a:pt x="0" y="114"/>
                                </a:lnTo>
                                <a:lnTo>
                                  <a:pt x="2" y="110"/>
                                </a:lnTo>
                                <a:lnTo>
                                  <a:pt x="4" y="105"/>
                                </a:lnTo>
                                <a:lnTo>
                                  <a:pt x="9" y="103"/>
                                </a:lnTo>
                                <a:lnTo>
                                  <a:pt x="12" y="103"/>
                                </a:lnTo>
                                <a:lnTo>
                                  <a:pt x="12"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6"/>
                        <wps:cNvSpPr>
                          <a:spLocks noEditPoints="1"/>
                        </wps:cNvSpPr>
                        <wps:spPr bwMode="auto">
                          <a:xfrm>
                            <a:off x="208280" y="26035"/>
                            <a:ext cx="91440" cy="95885"/>
                          </a:xfrm>
                          <a:custGeom>
                            <a:avLst/>
                            <a:gdLst>
                              <a:gd name="T0" fmla="*/ 23 w 144"/>
                              <a:gd name="T1" fmla="*/ 17 h 151"/>
                              <a:gd name="T2" fmla="*/ 60 w 144"/>
                              <a:gd name="T3" fmla="*/ 17 h 151"/>
                              <a:gd name="T4" fmla="*/ 79 w 144"/>
                              <a:gd name="T5" fmla="*/ 17 h 151"/>
                              <a:gd name="T6" fmla="*/ 89 w 144"/>
                              <a:gd name="T7" fmla="*/ 20 h 151"/>
                              <a:gd name="T8" fmla="*/ 102 w 144"/>
                              <a:gd name="T9" fmla="*/ 26 h 151"/>
                              <a:gd name="T10" fmla="*/ 111 w 144"/>
                              <a:gd name="T11" fmla="*/ 37 h 151"/>
                              <a:gd name="T12" fmla="*/ 119 w 144"/>
                              <a:gd name="T13" fmla="*/ 52 h 151"/>
                              <a:gd name="T14" fmla="*/ 121 w 144"/>
                              <a:gd name="T15" fmla="*/ 74 h 151"/>
                              <a:gd name="T16" fmla="*/ 119 w 144"/>
                              <a:gd name="T17" fmla="*/ 91 h 151"/>
                              <a:gd name="T18" fmla="*/ 116 w 144"/>
                              <a:gd name="T19" fmla="*/ 104 h 151"/>
                              <a:gd name="T20" fmla="*/ 111 w 144"/>
                              <a:gd name="T21" fmla="*/ 115 h 151"/>
                              <a:gd name="T22" fmla="*/ 104 w 144"/>
                              <a:gd name="T23" fmla="*/ 123 h 151"/>
                              <a:gd name="T24" fmla="*/ 97 w 144"/>
                              <a:gd name="T25" fmla="*/ 128 h 151"/>
                              <a:gd name="T26" fmla="*/ 87 w 144"/>
                              <a:gd name="T27" fmla="*/ 130 h 151"/>
                              <a:gd name="T28" fmla="*/ 77 w 144"/>
                              <a:gd name="T29" fmla="*/ 132 h 151"/>
                              <a:gd name="T30" fmla="*/ 60 w 144"/>
                              <a:gd name="T31" fmla="*/ 134 h 151"/>
                              <a:gd name="T32" fmla="*/ 23 w 144"/>
                              <a:gd name="T33" fmla="*/ 134 h 151"/>
                              <a:gd name="T34" fmla="*/ 23 w 144"/>
                              <a:gd name="T35" fmla="*/ 17 h 151"/>
                              <a:gd name="T36" fmla="*/ 23 w 144"/>
                              <a:gd name="T37" fmla="*/ 17 h 151"/>
                              <a:gd name="T38" fmla="*/ 62 w 144"/>
                              <a:gd name="T39" fmla="*/ 151 h 151"/>
                              <a:gd name="T40" fmla="*/ 77 w 144"/>
                              <a:gd name="T41" fmla="*/ 151 h 151"/>
                              <a:gd name="T42" fmla="*/ 92 w 144"/>
                              <a:gd name="T43" fmla="*/ 149 h 151"/>
                              <a:gd name="T44" fmla="*/ 102 w 144"/>
                              <a:gd name="T45" fmla="*/ 145 h 151"/>
                              <a:gd name="T46" fmla="*/ 111 w 144"/>
                              <a:gd name="T47" fmla="*/ 141 h 151"/>
                              <a:gd name="T48" fmla="*/ 119 w 144"/>
                              <a:gd name="T49" fmla="*/ 136 h 151"/>
                              <a:gd name="T50" fmla="*/ 126 w 144"/>
                              <a:gd name="T51" fmla="*/ 128 h 151"/>
                              <a:gd name="T52" fmla="*/ 134 w 144"/>
                              <a:gd name="T53" fmla="*/ 117 h 151"/>
                              <a:gd name="T54" fmla="*/ 139 w 144"/>
                              <a:gd name="T55" fmla="*/ 106 h 151"/>
                              <a:gd name="T56" fmla="*/ 144 w 144"/>
                              <a:gd name="T57" fmla="*/ 91 h 151"/>
                              <a:gd name="T58" fmla="*/ 144 w 144"/>
                              <a:gd name="T59" fmla="*/ 74 h 151"/>
                              <a:gd name="T60" fmla="*/ 141 w 144"/>
                              <a:gd name="T61" fmla="*/ 56 h 151"/>
                              <a:gd name="T62" fmla="*/ 136 w 144"/>
                              <a:gd name="T63" fmla="*/ 39 h 151"/>
                              <a:gd name="T64" fmla="*/ 129 w 144"/>
                              <a:gd name="T65" fmla="*/ 24 h 151"/>
                              <a:gd name="T66" fmla="*/ 116 w 144"/>
                              <a:gd name="T67" fmla="*/ 13 h 151"/>
                              <a:gd name="T68" fmla="*/ 104 w 144"/>
                              <a:gd name="T69" fmla="*/ 7 h 151"/>
                              <a:gd name="T70" fmla="*/ 92 w 144"/>
                              <a:gd name="T71" fmla="*/ 2 h 151"/>
                              <a:gd name="T72" fmla="*/ 79 w 144"/>
                              <a:gd name="T73" fmla="*/ 0 h 151"/>
                              <a:gd name="T74" fmla="*/ 60 w 144"/>
                              <a:gd name="T75" fmla="*/ 0 h 151"/>
                              <a:gd name="T76" fmla="*/ 0 w 144"/>
                              <a:gd name="T77" fmla="*/ 0 h 151"/>
                              <a:gd name="T78" fmla="*/ 0 w 144"/>
                              <a:gd name="T79" fmla="*/ 151 h 151"/>
                              <a:gd name="T80" fmla="*/ 62 w 144"/>
                              <a:gd name="T81" fmla="*/ 151 h 151"/>
                              <a:gd name="T82" fmla="*/ 62 w 144"/>
                              <a:gd name="T83" fmla="*/ 151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44" h="151">
                                <a:moveTo>
                                  <a:pt x="23" y="17"/>
                                </a:moveTo>
                                <a:lnTo>
                                  <a:pt x="60" y="17"/>
                                </a:lnTo>
                                <a:lnTo>
                                  <a:pt x="79" y="17"/>
                                </a:lnTo>
                                <a:lnTo>
                                  <a:pt x="89" y="20"/>
                                </a:lnTo>
                                <a:lnTo>
                                  <a:pt x="102" y="26"/>
                                </a:lnTo>
                                <a:lnTo>
                                  <a:pt x="111" y="37"/>
                                </a:lnTo>
                                <a:lnTo>
                                  <a:pt x="119" y="52"/>
                                </a:lnTo>
                                <a:lnTo>
                                  <a:pt x="121" y="74"/>
                                </a:lnTo>
                                <a:lnTo>
                                  <a:pt x="119" y="91"/>
                                </a:lnTo>
                                <a:lnTo>
                                  <a:pt x="116" y="104"/>
                                </a:lnTo>
                                <a:lnTo>
                                  <a:pt x="111" y="115"/>
                                </a:lnTo>
                                <a:lnTo>
                                  <a:pt x="104" y="123"/>
                                </a:lnTo>
                                <a:lnTo>
                                  <a:pt x="97" y="128"/>
                                </a:lnTo>
                                <a:lnTo>
                                  <a:pt x="87" y="130"/>
                                </a:lnTo>
                                <a:lnTo>
                                  <a:pt x="77" y="132"/>
                                </a:lnTo>
                                <a:lnTo>
                                  <a:pt x="60" y="134"/>
                                </a:lnTo>
                                <a:lnTo>
                                  <a:pt x="23" y="134"/>
                                </a:lnTo>
                                <a:lnTo>
                                  <a:pt x="23" y="17"/>
                                </a:lnTo>
                                <a:lnTo>
                                  <a:pt x="23" y="17"/>
                                </a:lnTo>
                                <a:close/>
                                <a:moveTo>
                                  <a:pt x="62" y="151"/>
                                </a:moveTo>
                                <a:lnTo>
                                  <a:pt x="77" y="151"/>
                                </a:lnTo>
                                <a:lnTo>
                                  <a:pt x="92" y="149"/>
                                </a:lnTo>
                                <a:lnTo>
                                  <a:pt x="102" y="145"/>
                                </a:lnTo>
                                <a:lnTo>
                                  <a:pt x="111" y="141"/>
                                </a:lnTo>
                                <a:lnTo>
                                  <a:pt x="119" y="136"/>
                                </a:lnTo>
                                <a:lnTo>
                                  <a:pt x="126" y="128"/>
                                </a:lnTo>
                                <a:lnTo>
                                  <a:pt x="134" y="117"/>
                                </a:lnTo>
                                <a:lnTo>
                                  <a:pt x="139" y="106"/>
                                </a:lnTo>
                                <a:lnTo>
                                  <a:pt x="144" y="91"/>
                                </a:lnTo>
                                <a:lnTo>
                                  <a:pt x="144" y="74"/>
                                </a:lnTo>
                                <a:lnTo>
                                  <a:pt x="141" y="56"/>
                                </a:lnTo>
                                <a:lnTo>
                                  <a:pt x="136" y="39"/>
                                </a:lnTo>
                                <a:lnTo>
                                  <a:pt x="129" y="24"/>
                                </a:lnTo>
                                <a:lnTo>
                                  <a:pt x="116" y="13"/>
                                </a:lnTo>
                                <a:lnTo>
                                  <a:pt x="104" y="7"/>
                                </a:lnTo>
                                <a:lnTo>
                                  <a:pt x="92" y="2"/>
                                </a:lnTo>
                                <a:lnTo>
                                  <a:pt x="79" y="0"/>
                                </a:lnTo>
                                <a:lnTo>
                                  <a:pt x="60" y="0"/>
                                </a:lnTo>
                                <a:lnTo>
                                  <a:pt x="0" y="0"/>
                                </a:lnTo>
                                <a:lnTo>
                                  <a:pt x="0" y="151"/>
                                </a:lnTo>
                                <a:lnTo>
                                  <a:pt x="62" y="151"/>
                                </a:lnTo>
                                <a:lnTo>
                                  <a:pt x="62" y="1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7"/>
                        <wps:cNvSpPr>
                          <a:spLocks noEditPoints="1"/>
                        </wps:cNvSpPr>
                        <wps:spPr bwMode="auto">
                          <a:xfrm>
                            <a:off x="307340" y="26035"/>
                            <a:ext cx="103505" cy="95885"/>
                          </a:xfrm>
                          <a:custGeom>
                            <a:avLst/>
                            <a:gdLst>
                              <a:gd name="T0" fmla="*/ 69 w 163"/>
                              <a:gd name="T1" fmla="*/ 43 h 151"/>
                              <a:gd name="T2" fmla="*/ 74 w 163"/>
                              <a:gd name="T3" fmla="*/ 30 h 151"/>
                              <a:gd name="T4" fmla="*/ 79 w 163"/>
                              <a:gd name="T5" fmla="*/ 15 h 151"/>
                              <a:gd name="T6" fmla="*/ 84 w 163"/>
                              <a:gd name="T7" fmla="*/ 30 h 151"/>
                              <a:gd name="T8" fmla="*/ 91 w 163"/>
                              <a:gd name="T9" fmla="*/ 48 h 151"/>
                              <a:gd name="T10" fmla="*/ 109 w 163"/>
                              <a:gd name="T11" fmla="*/ 89 h 151"/>
                              <a:gd name="T12" fmla="*/ 49 w 163"/>
                              <a:gd name="T13" fmla="*/ 89 h 151"/>
                              <a:gd name="T14" fmla="*/ 69 w 163"/>
                              <a:gd name="T15" fmla="*/ 43 h 151"/>
                              <a:gd name="T16" fmla="*/ 69 w 163"/>
                              <a:gd name="T17" fmla="*/ 43 h 151"/>
                              <a:gd name="T18" fmla="*/ 25 w 163"/>
                              <a:gd name="T19" fmla="*/ 151 h 151"/>
                              <a:gd name="T20" fmla="*/ 44 w 163"/>
                              <a:gd name="T21" fmla="*/ 106 h 151"/>
                              <a:gd name="T22" fmla="*/ 116 w 163"/>
                              <a:gd name="T23" fmla="*/ 106 h 151"/>
                              <a:gd name="T24" fmla="*/ 136 w 163"/>
                              <a:gd name="T25" fmla="*/ 151 h 151"/>
                              <a:gd name="T26" fmla="*/ 163 w 163"/>
                              <a:gd name="T27" fmla="*/ 151 h 151"/>
                              <a:gd name="T28" fmla="*/ 91 w 163"/>
                              <a:gd name="T29" fmla="*/ 0 h 151"/>
                              <a:gd name="T30" fmla="*/ 67 w 163"/>
                              <a:gd name="T31" fmla="*/ 0 h 151"/>
                              <a:gd name="T32" fmla="*/ 0 w 163"/>
                              <a:gd name="T33" fmla="*/ 151 h 151"/>
                              <a:gd name="T34" fmla="*/ 25 w 163"/>
                              <a:gd name="T35" fmla="*/ 151 h 151"/>
                              <a:gd name="T36" fmla="*/ 25 w 163"/>
                              <a:gd name="T37" fmla="*/ 151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63" h="151">
                                <a:moveTo>
                                  <a:pt x="69" y="43"/>
                                </a:moveTo>
                                <a:lnTo>
                                  <a:pt x="74" y="30"/>
                                </a:lnTo>
                                <a:lnTo>
                                  <a:pt x="79" y="15"/>
                                </a:lnTo>
                                <a:lnTo>
                                  <a:pt x="84" y="30"/>
                                </a:lnTo>
                                <a:lnTo>
                                  <a:pt x="91" y="48"/>
                                </a:lnTo>
                                <a:lnTo>
                                  <a:pt x="109" y="89"/>
                                </a:lnTo>
                                <a:lnTo>
                                  <a:pt x="49" y="89"/>
                                </a:lnTo>
                                <a:lnTo>
                                  <a:pt x="69" y="43"/>
                                </a:lnTo>
                                <a:lnTo>
                                  <a:pt x="69" y="43"/>
                                </a:lnTo>
                                <a:close/>
                                <a:moveTo>
                                  <a:pt x="25" y="151"/>
                                </a:moveTo>
                                <a:lnTo>
                                  <a:pt x="44" y="106"/>
                                </a:lnTo>
                                <a:lnTo>
                                  <a:pt x="116" y="106"/>
                                </a:lnTo>
                                <a:lnTo>
                                  <a:pt x="136" y="151"/>
                                </a:lnTo>
                                <a:lnTo>
                                  <a:pt x="163" y="151"/>
                                </a:lnTo>
                                <a:lnTo>
                                  <a:pt x="91" y="0"/>
                                </a:lnTo>
                                <a:lnTo>
                                  <a:pt x="67" y="0"/>
                                </a:lnTo>
                                <a:lnTo>
                                  <a:pt x="0" y="151"/>
                                </a:lnTo>
                                <a:lnTo>
                                  <a:pt x="25" y="151"/>
                                </a:lnTo>
                                <a:lnTo>
                                  <a:pt x="25" y="1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8"/>
                        <wps:cNvSpPr>
                          <a:spLocks/>
                        </wps:cNvSpPr>
                        <wps:spPr bwMode="auto">
                          <a:xfrm>
                            <a:off x="421640" y="26035"/>
                            <a:ext cx="87630" cy="95885"/>
                          </a:xfrm>
                          <a:custGeom>
                            <a:avLst/>
                            <a:gdLst>
                              <a:gd name="T0" fmla="*/ 0 w 138"/>
                              <a:gd name="T1" fmla="*/ 151 h 151"/>
                              <a:gd name="T2" fmla="*/ 0 w 138"/>
                              <a:gd name="T3" fmla="*/ 0 h 151"/>
                              <a:gd name="T4" fmla="*/ 25 w 138"/>
                              <a:gd name="T5" fmla="*/ 0 h 151"/>
                              <a:gd name="T6" fmla="*/ 116 w 138"/>
                              <a:gd name="T7" fmla="*/ 119 h 151"/>
                              <a:gd name="T8" fmla="*/ 116 w 138"/>
                              <a:gd name="T9" fmla="*/ 0 h 151"/>
                              <a:gd name="T10" fmla="*/ 138 w 138"/>
                              <a:gd name="T11" fmla="*/ 0 h 151"/>
                              <a:gd name="T12" fmla="*/ 138 w 138"/>
                              <a:gd name="T13" fmla="*/ 151 h 151"/>
                              <a:gd name="T14" fmla="*/ 114 w 138"/>
                              <a:gd name="T15" fmla="*/ 151 h 151"/>
                              <a:gd name="T16" fmla="*/ 22 w 138"/>
                              <a:gd name="T17" fmla="*/ 33 h 151"/>
                              <a:gd name="T18" fmla="*/ 22 w 138"/>
                              <a:gd name="T19" fmla="*/ 151 h 151"/>
                              <a:gd name="T20" fmla="*/ 0 w 138"/>
                              <a:gd name="T21" fmla="*/ 151 h 151"/>
                              <a:gd name="T22" fmla="*/ 0 w 138"/>
                              <a:gd name="T23" fmla="*/ 151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38" h="151">
                                <a:moveTo>
                                  <a:pt x="0" y="151"/>
                                </a:moveTo>
                                <a:lnTo>
                                  <a:pt x="0" y="0"/>
                                </a:lnTo>
                                <a:lnTo>
                                  <a:pt x="25" y="0"/>
                                </a:lnTo>
                                <a:lnTo>
                                  <a:pt x="116" y="119"/>
                                </a:lnTo>
                                <a:lnTo>
                                  <a:pt x="116" y="0"/>
                                </a:lnTo>
                                <a:lnTo>
                                  <a:pt x="138" y="0"/>
                                </a:lnTo>
                                <a:lnTo>
                                  <a:pt x="138" y="151"/>
                                </a:lnTo>
                                <a:lnTo>
                                  <a:pt x="114" y="151"/>
                                </a:lnTo>
                                <a:lnTo>
                                  <a:pt x="22" y="33"/>
                                </a:lnTo>
                                <a:lnTo>
                                  <a:pt x="22" y="151"/>
                                </a:lnTo>
                                <a:lnTo>
                                  <a:pt x="0" y="151"/>
                                </a:lnTo>
                                <a:lnTo>
                                  <a:pt x="0" y="1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9"/>
                        <wps:cNvSpPr>
                          <a:spLocks/>
                        </wps:cNvSpPr>
                        <wps:spPr bwMode="auto">
                          <a:xfrm>
                            <a:off x="530225" y="23495"/>
                            <a:ext cx="101600" cy="100330"/>
                          </a:xfrm>
                          <a:custGeom>
                            <a:avLst/>
                            <a:gdLst>
                              <a:gd name="T0" fmla="*/ 86 w 160"/>
                              <a:gd name="T1" fmla="*/ 95 h 158"/>
                              <a:gd name="T2" fmla="*/ 86 w 160"/>
                              <a:gd name="T3" fmla="*/ 78 h 158"/>
                              <a:gd name="T4" fmla="*/ 160 w 160"/>
                              <a:gd name="T5" fmla="*/ 78 h 158"/>
                              <a:gd name="T6" fmla="*/ 160 w 160"/>
                              <a:gd name="T7" fmla="*/ 134 h 158"/>
                              <a:gd name="T8" fmla="*/ 143 w 160"/>
                              <a:gd name="T9" fmla="*/ 145 h 158"/>
                              <a:gd name="T10" fmla="*/ 125 w 160"/>
                              <a:gd name="T11" fmla="*/ 151 h 158"/>
                              <a:gd name="T12" fmla="*/ 108 w 160"/>
                              <a:gd name="T13" fmla="*/ 155 h 158"/>
                              <a:gd name="T14" fmla="*/ 88 w 160"/>
                              <a:gd name="T15" fmla="*/ 158 h 158"/>
                              <a:gd name="T16" fmla="*/ 64 w 160"/>
                              <a:gd name="T17" fmla="*/ 155 h 158"/>
                              <a:gd name="T18" fmla="*/ 42 w 160"/>
                              <a:gd name="T19" fmla="*/ 149 h 158"/>
                              <a:gd name="T20" fmla="*/ 22 w 160"/>
                              <a:gd name="T21" fmla="*/ 136 h 158"/>
                              <a:gd name="T22" fmla="*/ 9 w 160"/>
                              <a:gd name="T23" fmla="*/ 121 h 158"/>
                              <a:gd name="T24" fmla="*/ 2 w 160"/>
                              <a:gd name="T25" fmla="*/ 101 h 158"/>
                              <a:gd name="T26" fmla="*/ 0 w 160"/>
                              <a:gd name="T27" fmla="*/ 80 h 158"/>
                              <a:gd name="T28" fmla="*/ 2 w 160"/>
                              <a:gd name="T29" fmla="*/ 58 h 158"/>
                              <a:gd name="T30" fmla="*/ 9 w 160"/>
                              <a:gd name="T31" fmla="*/ 39 h 158"/>
                              <a:gd name="T32" fmla="*/ 22 w 160"/>
                              <a:gd name="T33" fmla="*/ 21 h 158"/>
                              <a:gd name="T34" fmla="*/ 39 w 160"/>
                              <a:gd name="T35" fmla="*/ 11 h 158"/>
                              <a:gd name="T36" fmla="*/ 61 w 160"/>
                              <a:gd name="T37" fmla="*/ 2 h 158"/>
                              <a:gd name="T38" fmla="*/ 86 w 160"/>
                              <a:gd name="T39" fmla="*/ 0 h 158"/>
                              <a:gd name="T40" fmla="*/ 103 w 160"/>
                              <a:gd name="T41" fmla="*/ 2 h 158"/>
                              <a:gd name="T42" fmla="*/ 121 w 160"/>
                              <a:gd name="T43" fmla="*/ 6 h 158"/>
                              <a:gd name="T44" fmla="*/ 133 w 160"/>
                              <a:gd name="T45" fmla="*/ 13 h 158"/>
                              <a:gd name="T46" fmla="*/ 143 w 160"/>
                              <a:gd name="T47" fmla="*/ 21 h 158"/>
                              <a:gd name="T48" fmla="*/ 153 w 160"/>
                              <a:gd name="T49" fmla="*/ 32 h 158"/>
                              <a:gd name="T50" fmla="*/ 158 w 160"/>
                              <a:gd name="T51" fmla="*/ 45 h 158"/>
                              <a:gd name="T52" fmla="*/ 135 w 160"/>
                              <a:gd name="T53" fmla="*/ 52 h 158"/>
                              <a:gd name="T54" fmla="*/ 130 w 160"/>
                              <a:gd name="T55" fmla="*/ 41 h 158"/>
                              <a:gd name="T56" fmla="*/ 125 w 160"/>
                              <a:gd name="T57" fmla="*/ 32 h 158"/>
                              <a:gd name="T58" fmla="*/ 118 w 160"/>
                              <a:gd name="T59" fmla="*/ 26 h 158"/>
                              <a:gd name="T60" fmla="*/ 111 w 160"/>
                              <a:gd name="T61" fmla="*/ 21 h 158"/>
                              <a:gd name="T62" fmla="*/ 98 w 160"/>
                              <a:gd name="T63" fmla="*/ 19 h 158"/>
                              <a:gd name="T64" fmla="*/ 86 w 160"/>
                              <a:gd name="T65" fmla="*/ 17 h 158"/>
                              <a:gd name="T66" fmla="*/ 71 w 160"/>
                              <a:gd name="T67" fmla="*/ 19 h 158"/>
                              <a:gd name="T68" fmla="*/ 59 w 160"/>
                              <a:gd name="T69" fmla="*/ 21 h 158"/>
                              <a:gd name="T70" fmla="*/ 49 w 160"/>
                              <a:gd name="T71" fmla="*/ 28 h 158"/>
                              <a:gd name="T72" fmla="*/ 42 w 160"/>
                              <a:gd name="T73" fmla="*/ 32 h 158"/>
                              <a:gd name="T74" fmla="*/ 34 w 160"/>
                              <a:gd name="T75" fmla="*/ 41 h 158"/>
                              <a:gd name="T76" fmla="*/ 29 w 160"/>
                              <a:gd name="T77" fmla="*/ 47 h 158"/>
                              <a:gd name="T78" fmla="*/ 24 w 160"/>
                              <a:gd name="T79" fmla="*/ 62 h 158"/>
                              <a:gd name="T80" fmla="*/ 22 w 160"/>
                              <a:gd name="T81" fmla="*/ 80 h 158"/>
                              <a:gd name="T82" fmla="*/ 24 w 160"/>
                              <a:gd name="T83" fmla="*/ 97 h 158"/>
                              <a:gd name="T84" fmla="*/ 32 w 160"/>
                              <a:gd name="T85" fmla="*/ 112 h 158"/>
                              <a:gd name="T86" fmla="*/ 42 w 160"/>
                              <a:gd name="T87" fmla="*/ 125 h 158"/>
                              <a:gd name="T88" fmla="*/ 54 w 160"/>
                              <a:gd name="T89" fmla="*/ 134 h 158"/>
                              <a:gd name="T90" fmla="*/ 69 w 160"/>
                              <a:gd name="T91" fmla="*/ 138 h 158"/>
                              <a:gd name="T92" fmla="*/ 86 w 160"/>
                              <a:gd name="T93" fmla="*/ 140 h 158"/>
                              <a:gd name="T94" fmla="*/ 101 w 160"/>
                              <a:gd name="T95" fmla="*/ 138 h 158"/>
                              <a:gd name="T96" fmla="*/ 116 w 160"/>
                              <a:gd name="T97" fmla="*/ 134 h 158"/>
                              <a:gd name="T98" fmla="*/ 128 w 160"/>
                              <a:gd name="T99" fmla="*/ 129 h 158"/>
                              <a:gd name="T100" fmla="*/ 135 w 160"/>
                              <a:gd name="T101" fmla="*/ 123 h 158"/>
                              <a:gd name="T102" fmla="*/ 135 w 160"/>
                              <a:gd name="T103" fmla="*/ 95 h 158"/>
                              <a:gd name="T104" fmla="*/ 86 w 160"/>
                              <a:gd name="T105" fmla="*/ 95 h 158"/>
                              <a:gd name="T106" fmla="*/ 86 w 160"/>
                              <a:gd name="T107" fmla="*/ 95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60" h="158">
                                <a:moveTo>
                                  <a:pt x="86" y="95"/>
                                </a:moveTo>
                                <a:lnTo>
                                  <a:pt x="86" y="78"/>
                                </a:lnTo>
                                <a:lnTo>
                                  <a:pt x="160" y="78"/>
                                </a:lnTo>
                                <a:lnTo>
                                  <a:pt x="160" y="134"/>
                                </a:lnTo>
                                <a:lnTo>
                                  <a:pt x="143" y="145"/>
                                </a:lnTo>
                                <a:lnTo>
                                  <a:pt x="125" y="151"/>
                                </a:lnTo>
                                <a:lnTo>
                                  <a:pt x="108" y="155"/>
                                </a:lnTo>
                                <a:lnTo>
                                  <a:pt x="88" y="158"/>
                                </a:lnTo>
                                <a:lnTo>
                                  <a:pt x="64" y="155"/>
                                </a:lnTo>
                                <a:lnTo>
                                  <a:pt x="42" y="149"/>
                                </a:lnTo>
                                <a:lnTo>
                                  <a:pt x="22" y="136"/>
                                </a:lnTo>
                                <a:lnTo>
                                  <a:pt x="9" y="121"/>
                                </a:lnTo>
                                <a:lnTo>
                                  <a:pt x="2" y="101"/>
                                </a:lnTo>
                                <a:lnTo>
                                  <a:pt x="0" y="80"/>
                                </a:lnTo>
                                <a:lnTo>
                                  <a:pt x="2" y="58"/>
                                </a:lnTo>
                                <a:lnTo>
                                  <a:pt x="9" y="39"/>
                                </a:lnTo>
                                <a:lnTo>
                                  <a:pt x="22" y="21"/>
                                </a:lnTo>
                                <a:lnTo>
                                  <a:pt x="39" y="11"/>
                                </a:lnTo>
                                <a:lnTo>
                                  <a:pt x="61" y="2"/>
                                </a:lnTo>
                                <a:lnTo>
                                  <a:pt x="86" y="0"/>
                                </a:lnTo>
                                <a:lnTo>
                                  <a:pt x="103" y="2"/>
                                </a:lnTo>
                                <a:lnTo>
                                  <a:pt x="121" y="6"/>
                                </a:lnTo>
                                <a:lnTo>
                                  <a:pt x="133" y="13"/>
                                </a:lnTo>
                                <a:lnTo>
                                  <a:pt x="143" y="21"/>
                                </a:lnTo>
                                <a:lnTo>
                                  <a:pt x="153" y="32"/>
                                </a:lnTo>
                                <a:lnTo>
                                  <a:pt x="158" y="45"/>
                                </a:lnTo>
                                <a:lnTo>
                                  <a:pt x="135" y="52"/>
                                </a:lnTo>
                                <a:lnTo>
                                  <a:pt x="130" y="41"/>
                                </a:lnTo>
                                <a:lnTo>
                                  <a:pt x="125" y="32"/>
                                </a:lnTo>
                                <a:lnTo>
                                  <a:pt x="118" y="26"/>
                                </a:lnTo>
                                <a:lnTo>
                                  <a:pt x="111" y="21"/>
                                </a:lnTo>
                                <a:lnTo>
                                  <a:pt x="98" y="19"/>
                                </a:lnTo>
                                <a:lnTo>
                                  <a:pt x="86" y="17"/>
                                </a:lnTo>
                                <a:lnTo>
                                  <a:pt x="71" y="19"/>
                                </a:lnTo>
                                <a:lnTo>
                                  <a:pt x="59" y="21"/>
                                </a:lnTo>
                                <a:lnTo>
                                  <a:pt x="49" y="28"/>
                                </a:lnTo>
                                <a:lnTo>
                                  <a:pt x="42" y="32"/>
                                </a:lnTo>
                                <a:lnTo>
                                  <a:pt x="34" y="41"/>
                                </a:lnTo>
                                <a:lnTo>
                                  <a:pt x="29" y="47"/>
                                </a:lnTo>
                                <a:lnTo>
                                  <a:pt x="24" y="62"/>
                                </a:lnTo>
                                <a:lnTo>
                                  <a:pt x="22" y="80"/>
                                </a:lnTo>
                                <a:lnTo>
                                  <a:pt x="24" y="97"/>
                                </a:lnTo>
                                <a:lnTo>
                                  <a:pt x="32" y="112"/>
                                </a:lnTo>
                                <a:lnTo>
                                  <a:pt x="42" y="125"/>
                                </a:lnTo>
                                <a:lnTo>
                                  <a:pt x="54" y="134"/>
                                </a:lnTo>
                                <a:lnTo>
                                  <a:pt x="69" y="138"/>
                                </a:lnTo>
                                <a:lnTo>
                                  <a:pt x="86" y="140"/>
                                </a:lnTo>
                                <a:lnTo>
                                  <a:pt x="101" y="138"/>
                                </a:lnTo>
                                <a:lnTo>
                                  <a:pt x="116" y="134"/>
                                </a:lnTo>
                                <a:lnTo>
                                  <a:pt x="128" y="129"/>
                                </a:lnTo>
                                <a:lnTo>
                                  <a:pt x="135" y="123"/>
                                </a:lnTo>
                                <a:lnTo>
                                  <a:pt x="135" y="95"/>
                                </a:lnTo>
                                <a:lnTo>
                                  <a:pt x="86" y="95"/>
                                </a:lnTo>
                                <a:lnTo>
                                  <a:pt x="86" y="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0"/>
                        <wps:cNvSpPr>
                          <a:spLocks/>
                        </wps:cNvSpPr>
                        <wps:spPr bwMode="auto">
                          <a:xfrm>
                            <a:off x="654050" y="26035"/>
                            <a:ext cx="81280" cy="95885"/>
                          </a:xfrm>
                          <a:custGeom>
                            <a:avLst/>
                            <a:gdLst>
                              <a:gd name="T0" fmla="*/ 0 w 128"/>
                              <a:gd name="T1" fmla="*/ 151 h 151"/>
                              <a:gd name="T2" fmla="*/ 0 w 128"/>
                              <a:gd name="T3" fmla="*/ 0 h 151"/>
                              <a:gd name="T4" fmla="*/ 123 w 128"/>
                              <a:gd name="T5" fmla="*/ 0 h 151"/>
                              <a:gd name="T6" fmla="*/ 123 w 128"/>
                              <a:gd name="T7" fmla="*/ 17 h 151"/>
                              <a:gd name="T8" fmla="*/ 22 w 128"/>
                              <a:gd name="T9" fmla="*/ 17 h 151"/>
                              <a:gd name="T10" fmla="*/ 22 w 128"/>
                              <a:gd name="T11" fmla="*/ 63 h 151"/>
                              <a:gd name="T12" fmla="*/ 118 w 128"/>
                              <a:gd name="T13" fmla="*/ 63 h 151"/>
                              <a:gd name="T14" fmla="*/ 118 w 128"/>
                              <a:gd name="T15" fmla="*/ 82 h 151"/>
                              <a:gd name="T16" fmla="*/ 22 w 128"/>
                              <a:gd name="T17" fmla="*/ 82 h 151"/>
                              <a:gd name="T18" fmla="*/ 22 w 128"/>
                              <a:gd name="T19" fmla="*/ 134 h 151"/>
                              <a:gd name="T20" fmla="*/ 128 w 128"/>
                              <a:gd name="T21" fmla="*/ 134 h 151"/>
                              <a:gd name="T22" fmla="*/ 128 w 128"/>
                              <a:gd name="T23" fmla="*/ 151 h 151"/>
                              <a:gd name="T24" fmla="*/ 0 w 128"/>
                              <a:gd name="T25" fmla="*/ 151 h 151"/>
                              <a:gd name="T26" fmla="*/ 0 w 128"/>
                              <a:gd name="T27" fmla="*/ 151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8" h="151">
                                <a:moveTo>
                                  <a:pt x="0" y="151"/>
                                </a:moveTo>
                                <a:lnTo>
                                  <a:pt x="0" y="0"/>
                                </a:lnTo>
                                <a:lnTo>
                                  <a:pt x="123" y="0"/>
                                </a:lnTo>
                                <a:lnTo>
                                  <a:pt x="123" y="17"/>
                                </a:lnTo>
                                <a:lnTo>
                                  <a:pt x="22" y="17"/>
                                </a:lnTo>
                                <a:lnTo>
                                  <a:pt x="22" y="63"/>
                                </a:lnTo>
                                <a:lnTo>
                                  <a:pt x="118" y="63"/>
                                </a:lnTo>
                                <a:lnTo>
                                  <a:pt x="118" y="82"/>
                                </a:lnTo>
                                <a:lnTo>
                                  <a:pt x="22" y="82"/>
                                </a:lnTo>
                                <a:lnTo>
                                  <a:pt x="22" y="134"/>
                                </a:lnTo>
                                <a:lnTo>
                                  <a:pt x="128" y="134"/>
                                </a:lnTo>
                                <a:lnTo>
                                  <a:pt x="128" y="151"/>
                                </a:lnTo>
                                <a:lnTo>
                                  <a:pt x="0" y="151"/>
                                </a:lnTo>
                                <a:lnTo>
                                  <a:pt x="0" y="1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1"/>
                        <wps:cNvSpPr>
                          <a:spLocks noEditPoints="1"/>
                        </wps:cNvSpPr>
                        <wps:spPr bwMode="auto">
                          <a:xfrm>
                            <a:off x="755650" y="26035"/>
                            <a:ext cx="97155" cy="95885"/>
                          </a:xfrm>
                          <a:custGeom>
                            <a:avLst/>
                            <a:gdLst>
                              <a:gd name="T0" fmla="*/ 25 w 153"/>
                              <a:gd name="T1" fmla="*/ 15 h 151"/>
                              <a:gd name="T2" fmla="*/ 79 w 153"/>
                              <a:gd name="T3" fmla="*/ 15 h 151"/>
                              <a:gd name="T4" fmla="*/ 96 w 153"/>
                              <a:gd name="T5" fmla="*/ 17 h 151"/>
                              <a:gd name="T6" fmla="*/ 106 w 153"/>
                              <a:gd name="T7" fmla="*/ 24 h 151"/>
                              <a:gd name="T8" fmla="*/ 114 w 153"/>
                              <a:gd name="T9" fmla="*/ 33 h 151"/>
                              <a:gd name="T10" fmla="*/ 116 w 153"/>
                              <a:gd name="T11" fmla="*/ 41 h 151"/>
                              <a:gd name="T12" fmla="*/ 114 w 153"/>
                              <a:gd name="T13" fmla="*/ 48 h 151"/>
                              <a:gd name="T14" fmla="*/ 111 w 153"/>
                              <a:gd name="T15" fmla="*/ 54 h 151"/>
                              <a:gd name="T16" fmla="*/ 104 w 153"/>
                              <a:gd name="T17" fmla="*/ 61 h 151"/>
                              <a:gd name="T18" fmla="*/ 96 w 153"/>
                              <a:gd name="T19" fmla="*/ 63 h 151"/>
                              <a:gd name="T20" fmla="*/ 86 w 153"/>
                              <a:gd name="T21" fmla="*/ 65 h 151"/>
                              <a:gd name="T22" fmla="*/ 72 w 153"/>
                              <a:gd name="T23" fmla="*/ 67 h 151"/>
                              <a:gd name="T24" fmla="*/ 25 w 153"/>
                              <a:gd name="T25" fmla="*/ 67 h 151"/>
                              <a:gd name="T26" fmla="*/ 25 w 153"/>
                              <a:gd name="T27" fmla="*/ 15 h 151"/>
                              <a:gd name="T28" fmla="*/ 25 w 153"/>
                              <a:gd name="T29" fmla="*/ 15 h 151"/>
                              <a:gd name="T30" fmla="*/ 25 w 153"/>
                              <a:gd name="T31" fmla="*/ 151 h 151"/>
                              <a:gd name="T32" fmla="*/ 25 w 153"/>
                              <a:gd name="T33" fmla="*/ 84 h 151"/>
                              <a:gd name="T34" fmla="*/ 49 w 153"/>
                              <a:gd name="T35" fmla="*/ 84 h 151"/>
                              <a:gd name="T36" fmla="*/ 57 w 153"/>
                              <a:gd name="T37" fmla="*/ 84 h 151"/>
                              <a:gd name="T38" fmla="*/ 62 w 153"/>
                              <a:gd name="T39" fmla="*/ 84 h 151"/>
                              <a:gd name="T40" fmla="*/ 69 w 153"/>
                              <a:gd name="T41" fmla="*/ 87 h 151"/>
                              <a:gd name="T42" fmla="*/ 74 w 153"/>
                              <a:gd name="T43" fmla="*/ 89 h 151"/>
                              <a:gd name="T44" fmla="*/ 79 w 153"/>
                              <a:gd name="T45" fmla="*/ 93 h 151"/>
                              <a:gd name="T46" fmla="*/ 84 w 153"/>
                              <a:gd name="T47" fmla="*/ 100 h 151"/>
                              <a:gd name="T48" fmla="*/ 91 w 153"/>
                              <a:gd name="T49" fmla="*/ 108 h 151"/>
                              <a:gd name="T50" fmla="*/ 101 w 153"/>
                              <a:gd name="T51" fmla="*/ 119 h 151"/>
                              <a:gd name="T52" fmla="*/ 124 w 153"/>
                              <a:gd name="T53" fmla="*/ 151 h 151"/>
                              <a:gd name="T54" fmla="*/ 153 w 153"/>
                              <a:gd name="T55" fmla="*/ 151 h 151"/>
                              <a:gd name="T56" fmla="*/ 124 w 153"/>
                              <a:gd name="T57" fmla="*/ 110 h 151"/>
                              <a:gd name="T58" fmla="*/ 114 w 153"/>
                              <a:gd name="T59" fmla="*/ 100 h 151"/>
                              <a:gd name="T60" fmla="*/ 104 w 153"/>
                              <a:gd name="T61" fmla="*/ 89 h 151"/>
                              <a:gd name="T62" fmla="*/ 99 w 153"/>
                              <a:gd name="T63" fmla="*/ 87 h 151"/>
                              <a:gd name="T64" fmla="*/ 91 w 153"/>
                              <a:gd name="T65" fmla="*/ 82 h 151"/>
                              <a:gd name="T66" fmla="*/ 111 w 153"/>
                              <a:gd name="T67" fmla="*/ 78 h 151"/>
                              <a:gd name="T68" fmla="*/ 126 w 153"/>
                              <a:gd name="T69" fmla="*/ 67 h 151"/>
                              <a:gd name="T70" fmla="*/ 133 w 153"/>
                              <a:gd name="T71" fmla="*/ 63 h 151"/>
                              <a:gd name="T72" fmla="*/ 136 w 153"/>
                              <a:gd name="T73" fmla="*/ 56 h 151"/>
                              <a:gd name="T74" fmla="*/ 138 w 153"/>
                              <a:gd name="T75" fmla="*/ 41 h 151"/>
                              <a:gd name="T76" fmla="*/ 136 w 153"/>
                              <a:gd name="T77" fmla="*/ 28 h 151"/>
                              <a:gd name="T78" fmla="*/ 131 w 153"/>
                              <a:gd name="T79" fmla="*/ 17 h 151"/>
                              <a:gd name="T80" fmla="*/ 124 w 153"/>
                              <a:gd name="T81" fmla="*/ 9 h 151"/>
                              <a:gd name="T82" fmla="*/ 114 w 153"/>
                              <a:gd name="T83" fmla="*/ 2 h 151"/>
                              <a:gd name="T84" fmla="*/ 99 w 153"/>
                              <a:gd name="T85" fmla="*/ 0 h 151"/>
                              <a:gd name="T86" fmla="*/ 89 w 153"/>
                              <a:gd name="T87" fmla="*/ 0 h 151"/>
                              <a:gd name="T88" fmla="*/ 77 w 153"/>
                              <a:gd name="T89" fmla="*/ 0 h 151"/>
                              <a:gd name="T90" fmla="*/ 0 w 153"/>
                              <a:gd name="T91" fmla="*/ 0 h 151"/>
                              <a:gd name="T92" fmla="*/ 0 w 153"/>
                              <a:gd name="T93" fmla="*/ 151 h 151"/>
                              <a:gd name="T94" fmla="*/ 25 w 153"/>
                              <a:gd name="T95" fmla="*/ 151 h 151"/>
                              <a:gd name="T96" fmla="*/ 25 w 153"/>
                              <a:gd name="T97" fmla="*/ 151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3" h="151">
                                <a:moveTo>
                                  <a:pt x="25" y="15"/>
                                </a:moveTo>
                                <a:lnTo>
                                  <a:pt x="79" y="15"/>
                                </a:lnTo>
                                <a:lnTo>
                                  <a:pt x="96" y="17"/>
                                </a:lnTo>
                                <a:lnTo>
                                  <a:pt x="106" y="24"/>
                                </a:lnTo>
                                <a:lnTo>
                                  <a:pt x="114" y="33"/>
                                </a:lnTo>
                                <a:lnTo>
                                  <a:pt x="116" y="41"/>
                                </a:lnTo>
                                <a:lnTo>
                                  <a:pt x="114" y="48"/>
                                </a:lnTo>
                                <a:lnTo>
                                  <a:pt x="111" y="54"/>
                                </a:lnTo>
                                <a:lnTo>
                                  <a:pt x="104" y="61"/>
                                </a:lnTo>
                                <a:lnTo>
                                  <a:pt x="96" y="63"/>
                                </a:lnTo>
                                <a:lnTo>
                                  <a:pt x="86" y="65"/>
                                </a:lnTo>
                                <a:lnTo>
                                  <a:pt x="72" y="67"/>
                                </a:lnTo>
                                <a:lnTo>
                                  <a:pt x="25" y="67"/>
                                </a:lnTo>
                                <a:lnTo>
                                  <a:pt x="25" y="15"/>
                                </a:lnTo>
                                <a:lnTo>
                                  <a:pt x="25" y="15"/>
                                </a:lnTo>
                                <a:close/>
                                <a:moveTo>
                                  <a:pt x="25" y="151"/>
                                </a:moveTo>
                                <a:lnTo>
                                  <a:pt x="25" y="84"/>
                                </a:lnTo>
                                <a:lnTo>
                                  <a:pt x="49" y="84"/>
                                </a:lnTo>
                                <a:lnTo>
                                  <a:pt x="57" y="84"/>
                                </a:lnTo>
                                <a:lnTo>
                                  <a:pt x="62" y="84"/>
                                </a:lnTo>
                                <a:lnTo>
                                  <a:pt x="69" y="87"/>
                                </a:lnTo>
                                <a:lnTo>
                                  <a:pt x="74" y="89"/>
                                </a:lnTo>
                                <a:lnTo>
                                  <a:pt x="79" y="93"/>
                                </a:lnTo>
                                <a:lnTo>
                                  <a:pt x="84" y="100"/>
                                </a:lnTo>
                                <a:lnTo>
                                  <a:pt x="91" y="108"/>
                                </a:lnTo>
                                <a:lnTo>
                                  <a:pt x="101" y="119"/>
                                </a:lnTo>
                                <a:lnTo>
                                  <a:pt x="124" y="151"/>
                                </a:lnTo>
                                <a:lnTo>
                                  <a:pt x="153" y="151"/>
                                </a:lnTo>
                                <a:lnTo>
                                  <a:pt x="124" y="110"/>
                                </a:lnTo>
                                <a:lnTo>
                                  <a:pt x="114" y="100"/>
                                </a:lnTo>
                                <a:lnTo>
                                  <a:pt x="104" y="89"/>
                                </a:lnTo>
                                <a:lnTo>
                                  <a:pt x="99" y="87"/>
                                </a:lnTo>
                                <a:lnTo>
                                  <a:pt x="91" y="82"/>
                                </a:lnTo>
                                <a:lnTo>
                                  <a:pt x="111" y="78"/>
                                </a:lnTo>
                                <a:lnTo>
                                  <a:pt x="126" y="67"/>
                                </a:lnTo>
                                <a:lnTo>
                                  <a:pt x="133" y="63"/>
                                </a:lnTo>
                                <a:lnTo>
                                  <a:pt x="136" y="56"/>
                                </a:lnTo>
                                <a:lnTo>
                                  <a:pt x="138" y="41"/>
                                </a:lnTo>
                                <a:lnTo>
                                  <a:pt x="136" y="28"/>
                                </a:lnTo>
                                <a:lnTo>
                                  <a:pt x="131" y="17"/>
                                </a:lnTo>
                                <a:lnTo>
                                  <a:pt x="124" y="9"/>
                                </a:lnTo>
                                <a:lnTo>
                                  <a:pt x="114" y="2"/>
                                </a:lnTo>
                                <a:lnTo>
                                  <a:pt x="99" y="0"/>
                                </a:lnTo>
                                <a:lnTo>
                                  <a:pt x="89" y="0"/>
                                </a:lnTo>
                                <a:lnTo>
                                  <a:pt x="77" y="0"/>
                                </a:lnTo>
                                <a:lnTo>
                                  <a:pt x="0" y="0"/>
                                </a:lnTo>
                                <a:lnTo>
                                  <a:pt x="0" y="151"/>
                                </a:lnTo>
                                <a:lnTo>
                                  <a:pt x="25" y="151"/>
                                </a:lnTo>
                                <a:lnTo>
                                  <a:pt x="25" y="1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xmlns:w15="http://schemas.microsoft.com/office/word/2012/wordml">
            <w:pict>
              <v:group w14:anchorId="4FD4E77A" id="キャンバス 22" o:spid="_x0000_s1026" editas="canvas" style="width:69.75pt;height:12pt;mso-position-horizontal-relative:char;mso-position-vertical-relative:line" coordsize="8858,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PyVZyAAAAgEAQAOAAAAZHJzL2Uyb0RvYy54bWzsXW1vIzly/h4g/0HQxwC7VutdxnoPty8T&#10;BNgki5zzAzS2PBZiS46kGc9ecP89T5EsdpXIInvHM3tOpgPkemdUU11VLJIP64X93Z8+Pj4MPmwO&#10;x+1+dzVsvh0NB5vdzf52u3t3NfzP6zffLIeD42m9u10/7Hebq+Fvm+PwT9//4z989/x0uRnv7/cP&#10;t5vDAEx2x8vnp6vh/en0dHlxcby53zyuj9/unzY7/Hi3PzyuT/jj4d3F7WH9DO6PDxfj0Wh+8bw/&#10;3D4d9jeb4xF/+5P/cfi94393t7k5/fvd3XFzGjxcDSHbyf3vwf3vW/rfi++/W1++O6yf7rc3QYz1&#10;J0jxuN7u8NLI6qf1aT14f9gmrB63N4f9cX93+vZm/3ixv7vb3mycDtCmGZ1p8+N692F9dMrcwDos&#10;IP7rM/J9+47k3u3fbB8eYI0LcL+kv6PnM8ZnQz8/7DSR/xtHG2ienzCAx6c4lMeXifiX+/XTxml+&#10;vLz5tw+/Hgbb26vhdDjYrR/hRv+BgV3v3j1sBlMaQno5qP7y9OuB5Dw+/bK/+a/jYLf/8R5Umz8f&#10;Dvvn+836FkI1RA/BxT+gPxzxTwdvn/91fwvu6/envRvNj3eHR2KIcRp8xOun09lw8BuYTMfLxcw7&#10;z+bjaXCDH/EXowlc7Aa/L8cz9+vF+pJZPB2Op3/e7B8H9B9XwwMUcK9Yf/jleCKR1pdM4lTYP2xv&#10;aUjcHw7v3v74cBh8WJMXu/9zWkBTSZYfpPUlJMQ7iBHJ6rzyf1bNeDr6Ybz65s18ufhm+mY6+2a1&#10;GC2/GTWrH1bz0XQ1/enN30jAZnp5v7293ex+2e42PEOaabfRDXPV+7abI4Pnq+FqNp453ZX0x25K&#10;Pm5PWDAeto+wcrTE+pJG9+fdLQy5vjyttw/+vy+0+M7KsAE/nVWcL9Dwezd6u7/9Da5w2GOQMJpY&#10;2vAf9/vDX4eDZywTV8Pjf79fHzbDwcO/7OBOq2Y6pXXF/WE6W4zxh4P85a38Zb27Aaur4Wk48P/5&#10;48mvRe+fDtt393hT4wyz2/8ZLni3dY5B7umlCo6LaeZl/eLzDd7u59ubw2ZDi/DAubWaPXK6/Xy7&#10;Pf263+5OL5xoMCJm0WTZhAWa55jzHDfDmuliAlv7icNz7Oa9n2PkBDyvsCTfBu9/dxu0uQb/u8cH&#10;LPT/dDFoZoNn/I+fzC1JI0jG49ngfjCejM+JxoLI4DMRJKM8F6xqUZpRVhiMg6DIijJXJDmNFoLC&#10;1AjbdXyTodFKkJh8MHIto7xSTScTN9LGBiNpY4xS3sqNNPMia2Z4QSu0zUia2mDUydaNNLahmmls&#10;7BfRsdf3fg9ZX9583AVnx39hjQEIG7kV5Wl/pB2MPB8z69rvgo6eJotBDNMT8SRMM1AViGFeIuZ9&#10;r0wMExLxohNnmImIV52IyfGIGt7lF4eyIORejrybkuREjrybmk3Qs+mmKDmE465UxUhDhzCshBvO&#10;sexhOACWfUv6AkSsT+QN/J+035Jb318Naf2iv37cf9hc7x3BiXyCfsZbMZWDxVqCh12GkFdd/pGf&#10;T46bN38XmvaFzIGfnlMiF/9887A/bpyyraTy5S3j9nf+t4rOL+iwL//KT0+FSUx26UYVrcc8+Kne&#10;mFCxLgT/MHIeB/IQ0siLLe1T4NJXgQkP+/cB+vUwsBswp1Nz7sSZP3ZhFTuDgXNaKv4gGHiGAZeL&#10;1RRnL+ucJSdMZwzodvHJsggCmwlwReO2Cdp6GUpKeNKABQGLDCcJUQxOEp8UOEmMQoAyFSnBJxl5&#10;JEDJc5HgxLKPRCeGVgoIWnwUFMyLk+LAjFawRQvgDD7SzA505fhII8+zRqatPSJlUy9pZoNPFzs3&#10;0tCtXtgfegyYAbk9BkwxIHk5oUBMkRwI9FjHryVwKws4uaWNUFGkZJjDTw93Il0ZCPq3dqFJ3sfA&#10;ScoqYRsztTTpjlPdXgebsIb8lG/rQsMS8b9nDcC6h37kk5+Cb3vo92Uj7pihZ9DPHWW/OPTjaDqW&#10;GjdvfOya4uwyBjife8yGKfSiGKARfBE7PG3e44mLKVjoL89EIhIwyLORmMSIuklEYvKRmMTgc45I&#10;MkpJRJJXSsIRwzIK9xmyKNhn8VEA24jVSiMTPMoo9XvDfxYbaWIH+9JDQwcTq9CfZR3DynD2HvX1&#10;qG+AzFHnyJ9PK7VYSAalGLu0vzJCkVRhSpk4iKN1fo2skfE7+U38lG88p2G8lCK+8G7+B5Yigewc&#10;h+l3d4ek/Dr+9/z0OpzJxD+yEjBQD/p60Pc6074AAOdlFstiwO/zlllwhI+OmVOGeC0AnI2WOLxR&#10;mYWrx0AgEpOJ4R/XUPRlFn2Zxf+ZMgsAvbNDlksA5g9Z5O/qF/pDp/KlSdPwLj0KxRPtrEIxDUF2&#10;mlZNM6FKJj2xPimu3jRTioeP3VYpz00y9e/imQu3wEgSifvdKSTlImF/s6CzVZPySc9WKSN5uAKL&#10;PCOJ/KFSXjGJ/Rd5PvJ4ZRpIYn9hIKx0XzP2h/ovTIVj7F0UFH6SC4NiPFzSl73fgpI+egifC7OE&#10;4R0/FQYMTgnh+Wd+BjISCvOOiwT4V34GqjPR+NceUe5QmvfCqsI+jPhlw4i0tZxtcfirPyKH3G56&#10;zXi5GoVoTVpQOGl8Qa/Akp+05eUDZnK/o1rCJGiU7HYJhdzssizSjS7hIfe5LA+1x+WDbXKHy/KQ&#10;+1veGnJzy7JQwcM8DxU7pB0yUTbNGKck0qhUN5hSSKsaklStqnLFy3zpYdWsKmRoSCING23ylWMG&#10;s7qRnAy7bl8p6ENRolLQV+e32McDEG8uN0PgUu2vDERyVPwbPwOUwYyB5ZkV/8jP30GkZWIGDImk&#10;lFK6bujOVXuboC3/ZpbAvw0rYVVNz4cl4n/PGuD1fZiwDxO+zjAhbcHnoM4diFR44kv0h0hQt5hP&#10;wq7NoC70hnzWCkHatUMlsAxSSFxnFMBJZEc9BVk+EocYfCQQMflIKOLCBkm9okR4hlISiuSZSIhn&#10;MJFQxNAoQXk5A0sLu4BKolGC83JsOhhYZYgNrSh+Fqv+LLU6mBgNAS0fQy1pZMJ7ObWklVs2PeLL&#10;N7/0iC+pCySnKpQFegQTi+8s0Oe4AOpEQsYx/PR4iMnO0Y6m8u/sQpO8jmGTBfw4wmbp4cFYwjYn&#10;Xycifh8z4KcEo+c0rEMP/dAs00O/Vwr9sGqcQz93Xvri0K9ZTFYrnqdjSgUjitimsdrqQO4exjzi&#10;5PAnBfSs6iyxgRNISlJcEvcZPCQoyfKQmC8f8pF4JMtCgpE8CwlFsiwkEDE0kTgky0NhPaNuTkI9&#10;qgZMTKqQniEJ1uUWWeW5SKtaXKp2VTE9Q6GqZVVMz2AiTRv16RFej/BQGP07agDn+Xwn/By4jcGW&#10;hYs6Vc7lI1k5yMOv49/46WGR8TLGRSm2wzSDDlyOV9GByfid/Cy+WxP595WV0DLxv2cdemzXY7vh&#10;4JVe+kI76Dm2c0GXL4/tRpMZMrQ0m8d/VIWSVcgjwYhZW6QwHoX2MqVOEo8QNKqUKDmMVq5QMuqK&#10;JNJDpVdeGglJzEonBfgsA0lcYhpIwT6zaErlcpsFoZyMlTT6s8RS+A+HBYOXwoAmL4kCbR214Sly&#10;mHEDFfGzdexketUOrHj1uLDHhV1xYa0ULlSltUVuJrLCMihAJIMdfpaCXZoGq5bj1LVgrhWN+TDA&#10;SkEiTUmSEtMl1OzZ6jCl2/UwpZg7PwNWjBwrVYDhWp/2zcyHn+f8WEL+nbXqYWMPG18vbMSWeg4b&#10;C5dzfnoZe9OixGaGWyx1AHAxH+MgalzC+WkBQA/s/Gvai18kQHQV40liUqJDF9xJ7g9MsGHCQ+IU&#10;Dw3P5ZAYJS+HxCd5ORQqzN9zo4GJwzjnkkhE2ErylUMSqP/SkvVSgo5AMXY11z2BV1l7WpeQhY/f&#10;MCfee/jp9yjPp5L7OpOJOfS7WF+ovj+88htvKfh4vou58qIvHvxAVmvup+B0ThkuldYC0qWrp2lb&#10;W6wmn6dSfYVFfOyyz1ZF04qKsxtgLidLu/XJjc0VNCVc5MbWuHhFykVubXkucmtDoiYri9zc8lzU&#10;5kZF3hmN5O6W5yI3NxegSBVSwQ5qfMtYV6IGQxYV5zAGSdrXBZUy0kj7uj68jDjSwhYfaeHGkEfa&#10;2OKjbJw3sgpsGOYheBdLsMZ5M4+lmY3RGisvNvhIOzeGYmNpaEsgaejG0kxa2mIkLW3NibE0NaZf&#10;zhPH0qGtiU732Udb54ce9z0IEmOSUpFRjY80tSmPNDXMmFMM1aDtu3BWyE/4ibS1YaKJsrXJSRp7&#10;bMgkjd2MDCvRRfLRSsb4T6W5G8slp9Le47wDTKXBqQ81uzBOpcUtmZTFGwf90/VoKi1u2GmqLD42&#10;xm4qLW6M3VRZ3N3fnln2Z9Lihj/NlMVNTtLi+ZkyUwY3GUmD51clfFui9ZPGstJM2Ts7VWbK3NbA&#10;zaS56Qya7iMzZW3LlwjetP6dZTRXxrbcey6NnbfRXBnbmnFzaez8qM2Vsa1FYC6NbTjSXFnb5CSt&#10;bXFS5pacvvLD9lfU62WqSvgIx4RrYCCKsTk6qpBDFCL3QQCCQY6cg92gK5Fjxjhybt6qkGNeOHKu&#10;cq2Qw/kduboA35Sd4AmRxzunytwJhTjybqpOgqq+vaRqSEIUjns3VSdB1Uk3VQkbEHfs/11GlQCA&#10;I++mKu3yjrzbqNJW7si7qUr7tSPvpiptykSOjbeLqrOgKrbXTuRB1fiBprLP0C7qhOmmKu2Vjryb&#10;quHAf41tr4vstO8Rd2xunciDqtjCOpEHVbFPdSIPqs6Vqn6avOBjFQAXrh8BAJKWoTag+eQ+L4Gd&#10;DxZYsUbtzxxl9GTeUPGzG/wjPxUR8+If+amIys2g/nXnaTvNyA9GmY/XrlxZZlwDol9GB2nYqcwp&#10;LP1lkeh0C05l3QIRAiDec1gYfgZTelaIb3ShKg8LlVNIR+A38dO/8cxb+Ed+Fok4XJ36YIhv42wZ&#10;FLG8MAjZEvKL+RnsErwVpU9dDFOzsrcM3WTTiVs54B98BKeMIjfW1B/7sAiwhvz0mrLlKmR+2MJ5&#10;zWTG3lSWLNgWOfiSNfyWU7WZ8zmcuou8glyV0Qw6Rh9iQ/FTG+xTydiJYcS+j5z2k/6O8df3lUFq&#10;pTjPubj95ovnXNA/NKbLJLGTjOcoK6B5LXqJ/LcdKemymi0/z03jiNagPBB4272pTamouIdLmHj4&#10;K1MzWMpi+GTuigFSPirsYfDBAhX5LCjqkZFHRT0MPhi2yGdp8JExj7ELoKd6AUhGPs2IIqgZgbBe&#10;RiLUayJYmTJSCZhQApuaSFWbTgzdVBKmcWmPjFCq2HTmwvoZqaS9m7ErzM1IJS2+cNHYDCtpclsq&#10;afSVuxYxw0pZvXHXGWakkmZvRoZYKiVj2l0lZXATZX4MVVqG3pj1BsCR1h1CCDTVUWVmVq70JVUR&#10;WESyctHrDCtp+aXFShoel2gaGkrLLyxWyvDum5YZh1f5GXNJUGvLxBhDlaKxVqmJMrvJSjq8yUqZ&#10;3ZiFKktjclJWtzhJo8+NNQaxGOEKM2PmqDSNNX46T2Oykkv6ypBKJ2qmq7xXwbGF7NYqSkUEcRlF&#10;SYHBSzq7OZ91smZqWUsa3lyydLpmYqzvZ+kaY83C5BU6jo0JTWGj1hJw5ew6o3M2vpIhXRxmyvYT&#10;YyvUaZuRpaOy/dSSS/q8tcSrxA12L0NF6fTWxqNSNw3GOmstlb2ZGQqq5E2Doc6zkisNLJrd71X6&#10;phkbdlcZnLGx/OkEjrUd6hSOS0+m3jBXHm/tYAibtf5nLFoLQNPoo9bygDtoWyIDgiyks1uQbyFN&#10;buxdC+np1oZDX2eMYluMpJsbWHYhndziI41t8ZGmxi6adyY6B0SprR1iKY1ts5LmNllJcytWOKx/&#10;zZc8m+kegvc4i/0/urDRVLVP4ln5yj6JZ1mGECBND2A8H+osZ7b6JJ5lyK8+iWcuSwRIyMXivfdl&#10;FyPY4cg5RF8hDw4cy5sr5IAQjnu3fCVu/PfkKl9pqhrCgtfY8bvMpmVQdalUxU4OHV6QDaWYk0uH&#10;Ambm0qEUB4ENYqLTykSFRHOk4ywDP322YQGgJLnxr/z0VEtPhS3KG4Z/5WfIXIy8RdAkWSQLLZ+o&#10;tSyT+Zfi1FYkoxgTNABMLZKF9OiKx5ZF52dQgQLTZI9RjZ1/K31dpfha8HH8Ksm0FXAvvRZlvCV2&#10;y0AWP9XC0vMzDCqTlU3HHoKql9JL2eE6kpVHlZmdU3HWKk29hgqIEArD9LIcns4OZEN/PAMhG4Wf&#10;3jgr76QN4g8lrRGV9uzi3sps+MkeEzwhlunw7/xkujDTEOAqvpdbjCuu0IRapaYywRuKcDmPrrw3&#10;YInaBAlktelGwTC8FbU0RWVDBVWsiGKb8TPYjirXwQ3B3SI3nry8IDMXfgZuYU6eu6CmCm5SnkFh&#10;9Swvi2GalYn8LtuFpubfyXxhvfjprWCS8UzEBOrzx33++JVeRom1/jx/7ObzF88fT0aLSajMzOSP&#10;uVH9syaQ5y7K6SsAZXIYS2yMXk2NyCQ2sUiDSC8CrykfGZWyMliAMS0fQx4ZA7RyfTIGuDTkwdjG&#10;d1nyyBggguFZvbBpRD5TIyeg88cjQzOVP0beOxuaVvlj5GyyMqn0sclJWtscfWlua/jVlZUmJ2lw&#10;k5O0ODpZ8tpJk6sAp/RblTv2OYrUKXXq2Eqd6NSxj+FneEkPb0xe0uohS5HhJc1uqyj9HFMuby4q&#10;fI0eavOSlrd8XfX2GYFznTp2WehUP9XcZzGSq4qLwGf4KJtbEXgCsdECllfp9j6TlTS5ycq0OOBO&#10;H4H/Kj6xbsZ/+gi8FR79e0TgMSFfGEjDolQKpFE6FodK1Fr4Q6UZV8AaBbpazMVzq8SDlp144Qzu&#10;JCsHg5qRfyWCc6VTMdVZQPwK1bkx+LDIz3BoPDMZ/8pnRhmc8f+CSq3w9vbQalk5xBWwOxe1afiM&#10;X6MLkYX2xSwrP0MwgJxECci/89PThSEpH9CpVgC8ykT+pF+TK7Ebi8NPw7z8M49If4qHJftT/Cs9&#10;xQPZnp/i3ZqXP8XTKqd+oT90+gz6dNzM7UP7Et8Tw6z8rGd2h4rR8AmZ5dFHHtltwC8wscFHgmsD&#10;pKfIOhVHnmUMNhJVY/Glg0zKR6FqVE5nz8fyGGNywgYTzwOGRPrIPnGX76YiqSO7xUmeY6BWXjl1&#10;ZDcHTX1KjO7WyBqK7pqK+tm8pNHdvRkZm1P/VWQ1McI/6msTJidpdFModWo33FIf2q2Tmjq0W5yk&#10;hyuZ+oNavqu/L5WyTi+hofE65mBdkcHLzxdYdErni3OgZyHfLqmfAAfLyDJiY+S6SycCpqtwI/Wq&#10;aJYWpi74mfosu9CFsULXQUmDQIV1oUh2PgIMjvnpMbRF1UPo/vLK1395JfbucwjtZr8CyvGDvJ8O&#10;oWeT0TisQuPJ1N/G0PZNNqNmPsJEIgzdjEaTGCx50XfYlg5uIn9eQNH+3jjU753RSGhn8ZEYY+ET&#10;RAkfCaOhowvkJwJJVGcxkpjOZCQxHSo8HJBORFJAGvkaSsUkIilMF7p+Ek4aSoegecJKQWnGYikv&#10;afFm5MB0KtYZmPbdSCkvafWlxUpavZkZ46czYD7jmGqo7D6zpJKGn7rWrYyC2vD+LJQoqMC0x+Up&#10;K42mQ4dUykra3WcdE/2o6iqeFagflQ5oKSdpdUM9WgJaTiOLk3R2Y86o5NfSn9BSkaTJLZGkxS03&#10;ULkvw0oq9RUakBKJdNOkIZJqmrTMrXJfvoMs9QGd+zLMrXom5z4bnviAutrSNw2lyklzm6umtLcx&#10;bqphkm7kzK5RqmPSEEndaxlaqVMzqYZJ34WWKEcR5tZ1cWLOy6Qc3B+rU1bSvxtrCVbdkpYX6Jst&#10;Z5ZU0uahNTiRSvdKYiZkFQRmbs1gbQxnrZI+3Z+4lGqVDL3wqVTa7MZqoDolQ2NpykqZ3dqu1BWX&#10;pq2kpze4BzNvK2n2cAVBIhW8sTVoaJ1NPVQ1SlrOoBolV4ZQlLFo/djYYFSfpDWTVZtk6HRN1ZNG&#10;XxiLi+6StGSSNp8Zi7BqkrTspLokQ6lN4p26S9KAB6pN0trTVZuk5VGqT9I3F6deoPokLTfH54ra&#10;AfYtrhlOErJMfTdpMnbUABFdZWyAHypijURoXcxiA9UqaQEW1SppbenUNhFfZ8mEnoqWCNc45GWS&#10;KwuGJTuFcYdLy6nB7ap5VtLklhtQ9X2UHFdVGaykzWeGzamhomVlAX366HWkCtVbiZtTZjISURA7&#10;qyCVM0cqaz1YSas3U2NvX0mz4+CXtztOiO0LbbGk3UNSIPV16o6IwpvHopU0PDopDLmU5TG7subC&#10;GVa90tgAob0kw3UVBjdp/WZicpP2tw621JrSWsMaStw4LqhsXtL+Ni9pf8mrj8X3sXhMFAR9+ruH&#10;31HhB2V7n/bHwUdY5O9RNGXWtoUw/XXstCk3WoZkeX/3cDKq/d3DVpqNjhy0EvyRdw+b/t63LVvD&#10;lG9bNg0ZKhav412I5YVjCUBBTgCs7BN4FXJgNkfOGcsyOQFiIo9NihVywC5HztnECnlw4HjVdIU8&#10;qAp02kVVgqdOmG6qOgRK9IQxu/DnhlX8g27qOiDp38BNzGWFqTbTqdCMlMovz6QD8vtM+jLb8h6c&#10;Ko6LlUkPdDj1eoNxnpefPt9LyRJSoyMZNdoW2VHsEezoa21FupA9qyWtkTrx/OJ19Sw+P70aSyYr&#10;axtW5abCLXw9oNYVzYn3ShMzzlhkESQwShbxs7P1b9aPn15PP1iIP9RZ+ZQG3JE58NNz8lJFBMQ/&#10;8tMTBQ0ronNTdVlBivnBDuUe4uC0Zf1oTtdZkcGJqlJCTdkJGh5eJtgA/PSGQFjbv7KsY0NBYHAD&#10;2i0NEKWbiKw2SSjfAbLapQ+UziFuFdnClKvJFr7W3fHeioprhHW+UoMTRr3SvE8hTKhZ4UWfYgJV&#10;Ra7QB1C5ViCsAxWLhbsHKuYPXftIg5Q8g782UPafMC1ry4DfweOOzB7NT+/Z4WCGYGBRMF4S4UQl&#10;+ekmSBqjyjYRGixCIae5RrFf4ABWeqkLPLm3lld/LvWqSUcXjzgtMGbF94b5Wf04QKCLWzaPAD/9&#10;SARtP5GqL9DqC7RefYEWVXqcFWjhrzDHPneB1nw2HYXvKGUuJlhihkOSz9/j4PeTl/c4pHyAK2LQ&#10;3yjgx9IbSehKcGSAUj4yEG7wkVFwk48MglvXAmMVjQL5LFkqj0pAGNfAqsIsi5Gqy0KPOeUeHCBS&#10;o6FSDz7RncqkyrJMVsrcJitp76XPt6VSSYub+kmLm5y6mJwu/4rjwgmkRChVlBUSSKmpCGN34KXM&#10;7pNRGV7Sx7myLpVL2t3VT2Q4SavbnKTZLU7S6opTn+3psz3+3PWasz0vj0Zhdv1RfR2Eowl3V9C+&#10;dWueRtMcnKmct3zYxd/YYZ5DUBLlBOtIhqBy6djAp7dOVJ3PKpUTVzzT9F0izeqH1Xw0XU1/evM3&#10;irA208v77e3tZvfLdrcZfHx82B0v8ZdXw/vT6eny4uJ4c795XB+/fdzeHPbH/d3p25v948X+7m57&#10;s7m4Payft7t3F+NRM7p4XG/7Q8jrP4QAs5wfQhzMyB9CBrv9z7fb06/77e50RGjDzW1FSn/o1Hm9&#10;mM3m9qlktaC49Oc9lfiyUP9pWAWEJWwzvoIiQZv/ZkLKR0O2POiWgG3lmlhSPgqwGccACdfo3iqc&#10;b1JGEq+NjW9dSJAcmpNTRhIkmw3FAAAt+vX94CkndTKxPhOj7kszhVInE/MWN2nwUIKbkUqaHJV5&#10;+fOStrmr38uwkkZHxX2elbS65QbqaGKdvNTJxJdppTKpg8nc8nDl4q5mMsNJ+vjc8E31pS1r0ql2&#10;EZOTNLnJSVrcul2QkFv0TpOT9HOLk+oXsTiphhF1VJILD4Wbq0KpjhFcjJh1KAq7R06+7DkdPNUx&#10;YnKSJp+5q+AynKTJTU7S5P7DJxlO0uQWJ9Uz4qtdU06qZQQfZcvaSfWM+FsvM5ykk1s3MaqeEWtH&#10;QE6rHZaVEYehby/EsYMJsku56hhBBYChnjS5vxAwo540ObXjZS2lW0Z8LW/KS7WM0Ae98ryknzfY&#10;ibIqgntrB3PO6M9r+a6YjFzS8DYvaXlbLuns+N6voaM0vblnUUIujrU5jFSGIKgMe6m+EctNdd+I&#10;66xIraX6Rqypo/pGLN9SfSNWYO7s81quTDwjlDR7aJ1NAmD681row8l6luocsfYa1TnS+CawVCrV&#10;OmJtyqp1JNwXmmEl/d36QJrqHaFi+ayCueaRxFaqecSWSprd+l6e6h5pJsYIqvYRMy6ufN1aG1T/&#10;iLHKqPYRcwaq/hEjBk2VbXH+rYxJo9pHjEWBspiREaZodvBU84jFSK4u/jOTqUOp1hGDkWoccXHe&#10;lI/qG7H4yCXd4iMd3FyEVdOIhaeQB24NabOS5jZZSQdXrPoodh/Ffv1RbLMel444CBhfx0KNcs1m&#10;KJS6xlHFB2gr5JjwxD3ev1MhxxLqyLlEpkKOmevIOUJdIQ+qxoq9Mnnfs2CVfPc9C5Zl+p4FyzKE&#10;I2mu4qtKXRYOwoqOnOvHynOValGI/EWfWjPXyL5nwRrVVRjVWCHphunlKVPAy1LKNJa+B1+yCvj5&#10;a3S8nXB+k5++ajAoUamd5W6F6kej/B4Wdzx+Fz/9O7mQslLyigOJc2zc6lHKhyJE7cgQ5iiShS9V&#10;IQZQIgv2qKRqQ61l7M5i/fjp9Qzfb8R9DqU3hvHsRlW5Ev3cN1geru58wZ3igTWWg5IyfEF6mYpu&#10;FcGKVeEVvqpVo0J8iHiVjUxBAaLiFZUNw88wYJ4XWvdLOoYVkZqKSmThlnNqQSmRxerjSmE6gm1O&#10;BZy/yvxo+YCqVTrmh/K4onx82WRFXe6Aqph41Wm4gu0qlRA882vNR+ErgJUZhgCWM1xl6iMM5Miq&#10;X+Pzm3htjQvcfBGaXUFC2REa1LKXs4+UvZzX1XIBSRiosnNQ/ARilYnCtyTLRB7DdKGpOXZcA8vz&#10;xCTjtRKD0X+zr7/t/3ff9o9r9W8u8f+4YB+Zy8P66X5789P6tJZ/dpfvX27G+/v9w+3m8P3/CgAA&#10;AP//AwBQSwMEFAAGAAgAAAAhAG3uKXPZAAAABAEAAA8AAABkcnMvZG93bnJldi54bWxMj8FOwzAQ&#10;RO9I/IO1SNyo3UARDdlUCAnEpSAKH7CNt0mEvY5itw1/j8sFLiuNZjTztlpN3qkDj7EPgjCfGVAs&#10;TbC9tAifH09Xd6BiIrHkgjDCN0dY1ednFZU2HOWdD5vUqlwisSSELqWh1Do2HXuKszCwZG8XRk8p&#10;y7HVdqRjLvdOF8bcak+95IWOBn7suPna7D3C21wKO7jleudewut6MkX7vPCIlxfTwz2oxFP6C8MJ&#10;P6NDnZm2YS82KoeQH0m/9+RdLxegtgjFjQFdV/o/fP0DAAD//wMAUEsBAi0AFAAGAAgAAAAhALaD&#10;OJL+AAAA4QEAABMAAAAAAAAAAAAAAAAAAAAAAFtDb250ZW50X1R5cGVzXS54bWxQSwECLQAUAAYA&#10;CAAAACEAOP0h/9YAAACUAQAACwAAAAAAAAAAAAAAAAAvAQAAX3JlbHMvLnJlbHNQSwECLQAUAAYA&#10;CAAAACEAbRD8lWcgAAAIBAEADgAAAAAAAAAAAAAAAAAuAgAAZHJzL2Uyb0RvYy54bWxQSwECLQAU&#10;AAYACAAAACEAbe4pc9kAAAAEAQAADwAAAAAAAAAAAAAAAADBIgAAZHJzL2Rvd25yZXYueG1sUEsF&#10;BgAAAAAEAAQA8wAAAMc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858;height:1524;visibility:visible;mso-wrap-style:square">
                  <v:fill o:detectmouseclick="t"/>
                  <v:path o:connecttype="none"/>
                </v:shape>
                <v:rect id="Rectangle 4" o:spid="_x0000_s1028" style="position:absolute;left:44;top:1428;width:8750;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9WMQA&#10;AADaAAAADwAAAGRycy9kb3ducmV2LnhtbESPQWsCMRSE70L/Q3hCb25W0aKrUWqh4EVQ24Penpvn&#10;7uLmZZtE3fbXN4LgcZiZb5jZojW1uJLzlWUF/SQFQZxbXXGh4PvrszcG4QOyxtoyKfglD4v5S2eG&#10;mbY33tJ1FwoRIewzVFCG0GRS+rwkgz6xDXH0TtYZDFG6QmqHtwg3tRyk6Zs0WHFcKLGhj5Ly8+5i&#10;FCwn4+XPZsjrv+3xQIf98TwauFSp1277PgURqA3P8KO90gqGcL8Sb4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zfVjEAAAA2gAAAA8AAAAAAAAAAAAAAAAAmAIAAGRycy9k&#10;b3ducmV2LnhtbFBLBQYAAAAABAAEAPUAAACJAwAAAAA=&#10;" fillcolor="black" stroked="f"/>
                <v:shape id="Freeform 5" o:spid="_x0000_s1029" style="position:absolute;top:38;width:95;height:1473;visibility:visible;mso-wrap-style:square;v-text-anchor:top" coordsize="15,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iMtcEA&#10;AADaAAAADwAAAGRycy9kb3ducmV2LnhtbESPT4vCMBTE7wt+h/CEva2pgrJUo4jgn2UvbtX7s3m2&#10;xealJNG2334jLOxxmJnfMItVZ2rxJOcrywrGowQEcW51xYWC82n78QnCB2SNtWVS0JOH1XLwtsBU&#10;25Z/6JmFQkQI+xQVlCE0qZQ+L8mgH9mGOHo36wyGKF0htcM2wk0tJ0kykwYrjgslNrQpKb9nD6PA&#10;fX/JY9hls77dX2nLl5vvE6nU+7Bbz0EE6sJ/+K990Aqm8LoSb4B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jLXBAAAA2gAAAA8AAAAAAAAAAAAAAAAAmAIAAGRycy9kb3du&#10;cmV2LnhtbFBLBQYAAAAABAAEAPUAAACGAwAAAAA=&#10;" path="m15,225l15,,,,,225r15,xm,225r,7l7,232r,-7l,225xe" fillcolor="black" stroked="f">
                  <v:path arrowok="t" o:connecttype="custom" o:connectlocs="9525,142875;9525,0;0,0;0,142875;9525,142875;0,142875;0,147320;4445,147320;4445,142875;0,142875" o:connectangles="0,0,0,0,0,0,0,0,0,0"/>
                  <o:lock v:ext="edit" verticies="t"/>
                </v:shape>
                <v:shape id="Freeform 6" o:spid="_x0000_s1030" style="position:absolute;width:8794;height:82;visibility:visible;mso-wrap-style:square;v-text-anchor:top" coordsize="138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7HE8AA&#10;AADaAAAADwAAAGRycy9kb3ducmV2LnhtbESP3YrCMBSE7xd8h3AE79bUH0SqUURUvBKtPsChOTal&#10;zUlpota3N8LCXg4z8w2zXHe2Fk9qfelYwWiYgCDOnS65UHC77n/nIHxA1lg7JgVv8rBe9X6WmGr3&#10;4gs9s1CICGGfogITQpNK6XNDFv3QNcTRu7vWYoiyLaRu8RXhtpbjJJlJiyXHBYMNbQ3lVfawCg6m&#10;yccne97dr9Vhup/626SsKqUG/W6zABGoC//hv/ZRK5jB90q8AX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G7HE8AAAADaAAAADwAAAAAAAAAAAAAAAACYAgAAZHJzL2Rvd25y&#10;ZXYueG1sUEsFBgAAAAAEAAQA9QAAAIUDAAAAAA==&#10;" path="m7,13r1378,l1385,,7,r,13xm7,l,,,6r7,l7,xe" fillcolor="black" stroked="f">
                  <v:path arrowok="t" o:connecttype="custom" o:connectlocs="4445,8255;879475,8255;879475,0;4445,0;4445,8255;4445,0;0,0;0,3810;4445,3810;4445,0" o:connectangles="0,0,0,0,0,0,0,0,0,0"/>
                  <o:lock v:ext="edit" verticies="t"/>
                </v:shape>
                <v:shape id="Freeform 7" o:spid="_x0000_s1031" style="position:absolute;left:8750;width:95;height:1466;visibility:visible;mso-wrap-style:square;v-text-anchor:top" coordsize="15,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dKMMA&#10;AADaAAAADwAAAGRycy9kb3ducmV2LnhtbESPQWvCQBSE74L/YXlCb2ajhVpSVymK4MFLk7a0t9fs&#10;a5I2+zbsrib+e1cQPA4z8w2zXA+mFSdyvrGsYJakIIhLqxuuFLwXu+kzCB+QNbaWScGZPKxX49ES&#10;M217fqNTHioRIewzVFCH0GVS+rImgz6xHXH0fq0zGKJ0ldQO+wg3rZyn6ZM02HBcqLGjTU3lf340&#10;CvDRUMH99/bzr/loD6b/+rFklXqYDK8vIAIN4R6+tfdawQKuV+INkK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dKMMAAADaAAAADwAAAAAAAAAAAAAAAACYAgAAZHJzL2Rv&#10;d25yZXYueG1sUEsFBgAAAAAEAAQA9QAAAIgDAAAAAA==&#10;" path="m,6l,231r15,l15,6,,6xm15,6l15,,7,r,6l15,6xe" fillcolor="black" stroked="f">
                  <v:path arrowok="t" o:connecttype="custom" o:connectlocs="0,3810;0,146685;9525,146685;9525,3810;0,3810;9525,3810;9525,0;4445,0;4445,3810;9525,3810" o:connectangles="0,0,0,0,0,0,0,0,0,0"/>
                  <o:lock v:ext="edit" verticies="t"/>
                </v:shape>
                <v:rect id="Rectangle 8" o:spid="_x0000_s1032" style="position:absolute;left:8794;top:1466;width:51;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3XcAA&#10;AADaAAAADwAAAGRycy9kb3ducmV2LnhtbERPy4rCMBTdC/MP4Q6403RExekYRQcG3Ai+Frq7Nnfa&#10;YnNTk6jVrzcLweXhvMfTxlTiSs6XlhV8dRMQxJnVJecKdtu/zgiED8gaK8uk4E4eppOP1hhTbW+8&#10;pusm5CKGsE9RQRFCnUrps4IM+q6tiSP3b53BEKHLpXZ4i+Gmkr0kGUqDJceGAmv6LSg7bS5Gwfx7&#10;ND+v+rx8rI8HOuyPp0HPJUq1P5vZD4hATXiLX+6FVhC3xivxBsjJ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z53XcAAAADaAAAADwAAAAAAAAAAAAAAAACYAgAAZHJzL2Rvd25y&#10;ZXYueG1sUEsFBgAAAAAEAAQA9QAAAIUDAAAAAA==&#10;" fillcolor="black" stroked="f"/>
                <v:shape id="Freeform 9" o:spid="_x0000_s1033" style="position:absolute;left:311;top:203;width:800;height:1130;visibility:visible;mso-wrap-style:square;v-text-anchor:top" coordsize="126,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lWPMIA&#10;AADaAAAADwAAAGRycy9kb3ducmV2LnhtbESPT4vCMBTE74LfITzBi6ypgrpWo4iw4Enw37LHR/Ns&#10;is1LbbK1fvvNguBxmJnfMMt1a0vRUO0LxwpGwwQEceZ0wbmC8+nr4xOED8gaS8ek4Eke1qtuZ4mp&#10;dg8+UHMMuYgQ9ikqMCFUqZQ+M2TRD11FHL2rqy2GKOtc6hofEW5LOU6SqbRYcFwwWNHWUHY7/loF&#10;39n2crhbNmYzaXDg3Gw/+Jkp1e+1mwWIQG14h1/tnVYwh/8r8Qb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CVY8wgAAANoAAAAPAAAAAAAAAAAAAAAAAJgCAABkcnMvZG93&#10;bnJldi54bWxQSwUGAAAAAAQABAD1AAAAhwMAAAAA&#10;" path="m114,l,171r15,7l126,7,114,xe" fillcolor="black" stroked="f">
                  <v:path arrowok="t" o:connecttype="custom" o:connectlocs="72390,0;0,108585;9525,113030;80010,4445;72390,0" o:connectangles="0,0,0,0,0"/>
                </v:shape>
                <v:shape id="Freeform 10" o:spid="_x0000_s1034" style="position:absolute;left:311;top:1289;width:95;height:31;visibility:visible;mso-wrap-style:square;v-text-anchor:top" coordsize="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P8nMMA&#10;AADbAAAADwAAAGRycy9kb3ducmV2LnhtbESPT2vCQBDF7wW/wzKCl1I3WlBJXUVLC97Ef/chO01C&#10;s7Nxd6Ppt+8cBG8zvDfv/Wa57l2jbhRi7dnAZJyBIi68rbk0cD59vy1AxYRssfFMBv4owno1eFli&#10;bv2dD3Q7plJJCMccDVQptbnWsajIYRz7lli0Hx8cJllDqW3Au4S7Rk+zbKYd1iwNFbb0WVHxe+yc&#10;gd2mC134Ol3eE72et/12tp+HqzGjYb/5AJWoT0/z43pnBV/o5RcZQ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P8nMMAAADbAAAADwAAAAAAAAAAAAAAAACYAgAAZHJzL2Rv&#10;d25yZXYueG1sUEsFBgAAAAAEAAQA9QAAAIgDAAAAAA==&#10;" path="m,5r,l15,5r,l,5xm,l,2,,5r8,l,xe" fillcolor="black" stroked="f">
                  <v:path arrowok="t" o:connecttype="custom" o:connectlocs="0,3175;0,3175;9525,3175;9525,3175;0,3175;0,0;0,1270;0,3175;5080,3175;0,0" o:connectangles="0,0,0,0,0,0,0,0,0,0"/>
                  <o:lock v:ext="edit" verticies="t"/>
                </v:shape>
                <v:shape id="Freeform 11" o:spid="_x0000_s1035" style="position:absolute;left:311;top:1276;width:1473;height:82;visibility:visible;mso-wrap-style:square;v-text-anchor:top" coordsize="2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Z77MAA&#10;AADbAAAADwAAAGRycy9kb3ducmV2LnhtbERPTYvCMBC9C/6HMII3TZVF1moUURYUvKy7F29DM6a1&#10;zaQ0qa3/3ggLe5vH+5z1treVeFDjC8cKZtMEBHHmdMFGwe/P1+QThA/IGivHpOBJHrab4WCNqXYd&#10;f9PjEoyIIexTVJCHUKdS+iwni37qauLI3VxjMUTYGKkb7GK4reQ8SRbSYsGxIcea9jll5aW1Ctpz&#10;dy3NMqtKOvUfZnE41Mf2rtR41O9WIAL14V/85z7qOH8G71/i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iZ77MAAAADbAAAADwAAAAAAAAAAAAAAAACYAgAAZHJzL2Rvd25y&#10;ZXYueG1sUEsFBgAAAAAEAAQA9QAAAIUDAAAAAA==&#10;" path="m8,13r224,l232,,8,r,13xm,7r,6l8,13,8,7,,7xe" fillcolor="black" stroked="f">
                  <v:path arrowok="t" o:connecttype="custom" o:connectlocs="5080,8255;147320,8255;147320,0;5080,0;5080,8255;0,4445;0,8255;5080,8255;5080,4445;0,4445" o:connectangles="0,0,0,0,0,0,0,0,0,0"/>
                  <o:lock v:ext="edit" verticies="t"/>
                </v:shape>
                <v:shape id="Freeform 12" o:spid="_x0000_s1036" style="position:absolute;left:1739;top:1320;width:96;height:38;visibility:visible;mso-wrap-style:square;v-text-anchor:top" coordsize="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kQu8EA&#10;AADbAAAADwAAAGRycy9kb3ducmV2LnhtbERPTWsCMRC9F/wPYQQvRbOKFFmNYguWPbSgq96HzbhZ&#10;3EyWJNX13zdCobd5vM9ZbXrbihv50DhWMJ1kIIgrpxuuFZyOu/ECRIjIGlvHpOBBATbrwcsKc+3u&#10;fKBbGWuRQjjkqMDE2OVShsqQxTBxHXHiLs5bjAn6WmqP9xRuWznLsjdpseHUYLCjD0PVtfyxCor9&#10;/L3Ion/t2mC+9t9b64/nT6VGw367BBGpj//iP3eh0/wZPH9JB8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5ELvBAAAA2wAAAA8AAAAAAAAAAAAAAAAAmAIAAGRycy9kb3du&#10;cmV2LnhtbFBLBQYAAAAABAAEAPUAAACGAwAAAAA=&#10;" path="m15,r,l,,,,15,xm7,6r8,l15,,7,r,6xe" fillcolor="black" stroked="f">
                  <v:path arrowok="t" o:connecttype="custom" o:connectlocs="9525,0;9525,0;0,0;0,0;9525,0;4445,3810;9525,3810;9525,0;4445,0;4445,3810" o:connectangles="0,0,0,0,0,0,0,0,0,0"/>
                  <o:lock v:ext="edit" verticies="t"/>
                </v:shape>
                <v:shape id="Freeform 13" o:spid="_x0000_s1037" style="position:absolute;left:1035;top:203;width:800;height:1130;visibility:visible;mso-wrap-style:square;v-text-anchor:top" coordsize="126,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TizMAA&#10;AADbAAAADwAAAGRycy9kb3ducmV2LnhtbERPTYvCMBC9C/6HMMLeNLWCSDWKCIIHKeqK56EZ22Iz&#10;qU20dX+9EYS9zeN9zmLVmUo8qXGlZQXjUQSCOLO65FzB+Xc7nIFwHlljZZkUvMjBatnvLTDRtuUj&#10;PU8+FyGEXYIKCu/rREqXFWTQjWxNHLirbQz6AJtc6gbbEG4qGUfRVBosOTQUWNOmoOx2ehgFR7zd&#10;0/Synz3i9m8T790rnR5KpX4G3XoOwlPn/8Vf906H+RP4/BIOkM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YTizMAAAADbAAAADwAAAAAAAAAAAAAAAACYAgAAZHJzL2Rvd25y&#10;ZXYueG1sUEsFBgAAAAAEAAQA9QAAAIUDAAAAAA==&#10;" path="m126,171l12,,,7,111,178r15,-7xm126,176r,-3l126,171r-8,5l126,176xe" fillcolor="black" stroked="f">
                  <v:path arrowok="t" o:connecttype="custom" o:connectlocs="80010,108585;7620,0;0,4445;70485,113030;80010,108585;80010,111760;80010,109855;80010,108585;74930,111760;80010,111760" o:connectangles="0,0,0,0,0,0,0,0,0,0"/>
                  <o:lock v:ext="edit" verticies="t"/>
                </v:shape>
                <v:shape id="Freeform 14" o:spid="_x0000_s1038" style="position:absolute;left:1035;top:152;width:76;height:82;visibility:visible;mso-wrap-style:square;v-text-anchor:top"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Ik/sUA&#10;AADbAAAADwAAAGRycy9kb3ducmV2LnhtbESPW2sCMRCF3wv+hzCCbzVr8cZqFPECvhTqBcW3YTPu&#10;Lm4m2yTq9t83hYJvM5wz5zsznTemEg9yvrSsoNdNQBBnVpecKzgeNu9jED4ga6wsk4If8jCftd6m&#10;mGr75B099iEXMYR9igqKEOpUSp8VZNB3bU0ctat1BkNcXS61w2cMN5X8SJKhNFhyJBRY07Kg7La/&#10;m8hdf7rhggbN8VKO5OnrfLh/b1ZKddrNYgIiUBNe5v/rrY71+/D3Sxx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EiT+xQAAANsAAAAPAAAAAAAAAAAAAAAAAJgCAABkcnMv&#10;ZG93bnJldi54bWxQSwUGAAAAAAQABAD1AAAAigMAAAAA&#10;" path="m12,8l7,,,8r7,5l12,8xe" fillcolor="black" stroked="f">
                  <v:path arrowok="t" o:connecttype="custom" o:connectlocs="7620,5080;4445,0;0,5080;4445,8255;7620,5080" o:connectangles="0,0,0,0,0"/>
                </v:shape>
                <v:shape id="Freeform 15" o:spid="_x0000_s1039" style="position:absolute;left:990;top:469;width:172;height:794;visibility:visible;mso-wrap-style:square;v-text-anchor:top" coordsize="2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53CsAA&#10;AADbAAAADwAAAGRycy9kb3ducmV2LnhtbERPTWsCMRC9F/ofwhS81aRFS1mN0hZFvVWtB2/DZtws&#10;TSbLJq7rvzdCobd5vM+ZznvvREdtrANreBkqEMRlMDVXGn72y+d3EDEhG3SBScOVIsxnjw9TLEy4&#10;8Ja6XapEDuFYoAabUlNIGUtLHuMwNMSZO4XWY8qwraRp8ZLDvZOvSr1JjzXnBosNfVkqf3dnr2Hk&#10;MKoOj6pcHb7N3qXPxYas1oOn/mMCIlGf/sV/7rXJ88dw/yUfIGc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y53CsAAAADbAAAADwAAAAAAAAAAAAAAAACYAgAAZHJzL2Rvd25y&#10;ZXYueG1sUEsFBgAAAAAEAAQA9QAAAIUDAAAAAA==&#10;" path="m9,95l2,17r,-2l2,12,2,6,4,2,9,r5,l19,r3,2l24,6r,4l24,12r,3l17,95r-8,l9,95xm12,103r5,l22,105r2,5l27,114r-3,4l22,123r-5,2l12,125r-3,l4,123,2,118,,114r2,-4l4,105r5,-2l12,103r,xe" fillcolor="black" stroked="f">
                  <v:path arrowok="t" o:connecttype="custom" o:connectlocs="5715,60325;1270,10795;1270,9525;1270,7620;1270,3810;2540,1270;5715,0;8890,0;12065,0;13970,1270;15240,3810;15240,6350;15240,7620;15240,9525;10795,60325;5715,60325;5715,60325;7620,65405;10795,65405;13970,66675;15240,69850;17145,72390;15240,74930;13970,78105;10795,79375;7620,79375;5715,79375;2540,78105;1270,74930;0,72390;1270,69850;2540,66675;5715,65405;7620,65405;7620,65405" o:connectangles="0,0,0,0,0,0,0,0,0,0,0,0,0,0,0,0,0,0,0,0,0,0,0,0,0,0,0,0,0,0,0,0,0,0,0"/>
                  <o:lock v:ext="edit" verticies="t"/>
                </v:shape>
                <v:shape id="Freeform 16" o:spid="_x0000_s1040" style="position:absolute;left:2082;top:260;width:915;height:959;visibility:visible;mso-wrap-style:square;v-text-anchor:top" coordsize="144,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8M+cAA&#10;AADbAAAADwAAAGRycy9kb3ducmV2LnhtbERPTYvCMBC9C/6HMII3TRWUpRpFBWEvwupWsLehGdti&#10;MylJVuv+eiMs7G0e73OW68404k7O15YVTMYJCOLC6ppLBdn3fvQBwgdkjY1lUvAkD+tVv7fEVNsH&#10;H+l+CqWIIexTVFCF0KZS+qIig35sW+LIXa0zGCJ0pdQOHzHcNHKaJHNpsObYUGFLu4qK2+nHKMi7&#10;7BD01yWf6aND87s973S+V2o46DYLEIG68C/+c3/qOH8O71/iA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88M+cAAAADbAAAADwAAAAAAAAAAAAAAAACYAgAAZHJzL2Rvd25y&#10;ZXYueG1sUEsFBgAAAAAEAAQA9QAAAIUDAAAAAA==&#10;" path="m23,17r37,l79,17r10,3l102,26r9,11l119,52r2,22l119,91r-3,13l111,115r-7,8l97,128r-10,2l77,132r-17,2l23,134,23,17r,xm62,151r15,l92,149r10,-4l111,141r8,-5l126,128r8,-11l139,106r5,-15l144,74,141,56,136,39,129,24,116,13,104,7,92,2,79,,60,,,,,151r62,l62,151xe" fillcolor="black" stroked="f">
                  <v:path arrowok="t" o:connecttype="custom" o:connectlocs="14605,10795;38100,10795;50165,10795;56515,12700;64770,16510;70485,23495;75565,33020;76835,46990;75565,57785;73660,66040;70485,73025;66040,78105;61595,81280;55245,82550;48895,83820;38100,85090;14605,85090;14605,10795;14605,10795;39370,95885;48895,95885;58420,94615;64770,92075;70485,89535;75565,86360;80010,81280;85090,74295;88265,67310;91440,57785;91440,46990;89535,35560;86360,24765;81915,15240;73660,8255;66040,4445;58420,1270;50165,0;38100,0;0,0;0,95885;39370,95885;39370,95885" o:connectangles="0,0,0,0,0,0,0,0,0,0,0,0,0,0,0,0,0,0,0,0,0,0,0,0,0,0,0,0,0,0,0,0,0,0,0,0,0,0,0,0,0,0"/>
                  <o:lock v:ext="edit" verticies="t"/>
                </v:shape>
                <v:shape id="Freeform 17" o:spid="_x0000_s1041" style="position:absolute;left:3073;top:260;width:1035;height:959;visibility:visible;mso-wrap-style:square;v-text-anchor:top" coordsize="163,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kxcMA&#10;AADbAAAADwAAAGRycy9kb3ducmV2LnhtbERPTWvCQBC9C/0PyxR6001zUEndhBKqFayHpooex+yY&#10;hGZnQ3bV9N93C0Jv83ifs8gG04or9a6xrOB5EoEgLq1uuFKw+1qO5yCcR9bYWiYFP+QgSx9GC0y0&#10;vfEnXQtfiRDCLkEFtfddIqUrazLoJrYjDtzZ9gZ9gH0ldY+3EG5aGUfRVBpsODTU2FFeU/ldXIwC&#10;e9hWb8fN9Lh6n59oFzel3OcfSj09Dq8vIDwN/l98d691mD+Dv1/CATL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kxcMAAADbAAAADwAAAAAAAAAAAAAAAACYAgAAZHJzL2Rv&#10;d25yZXYueG1sUEsFBgAAAAAEAAQA9QAAAIgDAAAAAA==&#10;" path="m69,43l74,30,79,15r5,15l91,48r18,41l49,89,69,43r,xm25,151l44,106r72,l136,151r27,l91,,67,,,151r25,l25,151xe" fillcolor="black" stroked="f">
                  <v:path arrowok="t" o:connecttype="custom" o:connectlocs="43815,27305;46990,19050;50165,9525;53340,19050;57785,30480;69215,56515;31115,56515;43815,27305;43815,27305;15875,95885;27940,67310;73660,67310;86360,95885;103505,95885;57785,0;42545,0;0,95885;15875,95885;15875,95885" o:connectangles="0,0,0,0,0,0,0,0,0,0,0,0,0,0,0,0,0,0,0"/>
                  <o:lock v:ext="edit" verticies="t"/>
                </v:shape>
                <v:shape id="Freeform 18" o:spid="_x0000_s1042" style="position:absolute;left:4216;top:260;width:876;height:959;visibility:visible;mso-wrap-style:square;v-text-anchor:top" coordsize="138,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HZ8UA&#10;AADbAAAADwAAAGRycy9kb3ducmV2LnhtbESPT2vCQBDF74V+h2WEXopuarFIdBVRhOLNPz14G7Jj&#10;EszOht3VpP30zqHgbYb35r3fzJe9a9SdQqw9G/gYZaCIC29rLg2cjtvhFFRMyBYbz2TglyIsF68v&#10;c8yt73hP90MqlYRwzNFAlVKbax2LihzGkW+JRbv44DDJGkptA3YS7ho9zrIv7bBmaaiwpXVFxfVw&#10;cwYmP+vP8fkY3lO32nTb6e1vN6k3xrwN+tUMVKI+Pc3/199W8AVWfpEB9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z8dnxQAAANsAAAAPAAAAAAAAAAAAAAAAAJgCAABkcnMv&#10;ZG93bnJldi54bWxQSwUGAAAAAAQABAD1AAAAigMAAAAA&#10;" path="m,151l,,25,r91,119l116,r22,l138,151r-24,l22,33r,118l,151r,xe" fillcolor="black" stroked="f">
                  <v:path arrowok="t" o:connecttype="custom" o:connectlocs="0,95885;0,0;15875,0;73660,75565;73660,0;87630,0;87630,95885;72390,95885;13970,20955;13970,95885;0,95885;0,95885" o:connectangles="0,0,0,0,0,0,0,0,0,0,0,0"/>
                </v:shape>
                <v:shape id="Freeform 19" o:spid="_x0000_s1043" style="position:absolute;left:5302;top:234;width:1016;height:1004;visibility:visible;mso-wrap-style:square;v-text-anchor:top" coordsize="160,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t/hr4A&#10;AADbAAAADwAAAGRycy9kb3ducmV2LnhtbERPS4vCMBC+C/6HMII3TRWUtWsUKyjefB72ODSzbdlm&#10;UppY4783grC3+fies1wHU4uOWldZVjAZJyCIc6srLhTcrrvRFwjnkTXWlknBkxysV/3eElNtH3ym&#10;7uILEUPYpaig9L5JpXR5SQbd2DbEkfu1rUEfYVtI3eIjhptaTpNkLg1WHBtKbGhbUv53uRsFpzDf&#10;yez40+03hexmWXVGyoJSw0HYfIPwFPy/+OM+6Dh/Ae9f4gFy9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6rf4a+AAAA2wAAAA8AAAAAAAAAAAAAAAAAmAIAAGRycy9kb3ducmV2&#10;LnhtbFBLBQYAAAAABAAEAPUAAACDAwAAAAA=&#10;" path="m86,95r,-17l160,78r,56l143,145r-18,6l108,155r-20,3l64,155,42,149,22,136,9,121,2,101,,80,2,58,9,39,22,21,39,11,61,2,86,r17,2l121,6r12,7l143,21r10,11l158,45r-23,7l130,41r-5,-9l118,26r-7,-5l98,19,86,17,71,19,59,21,49,28r-7,4l34,41r-5,6l24,62,22,80r2,17l32,112r10,13l54,134r15,4l86,140r15,-2l116,134r12,-5l135,123r,-28l86,95r,xe" fillcolor="black" stroked="f">
                  <v:path arrowok="t" o:connecttype="custom" o:connectlocs="54610,60325;54610,49530;101600,49530;101600,85090;90805,92075;79375,95885;68580,98425;55880,100330;40640,98425;26670,94615;13970,86360;5715,76835;1270,64135;0,50800;1270,36830;5715,24765;13970,13335;24765,6985;38735,1270;54610,0;65405,1270;76835,3810;84455,8255;90805,13335;97155,20320;100330,28575;85725,33020;82550,26035;79375,20320;74930,16510;70485,13335;62230,12065;54610,10795;45085,12065;37465,13335;31115,17780;26670,20320;21590,26035;18415,29845;15240,39370;13970,50800;15240,61595;20320,71120;26670,79375;34290,85090;43815,87630;54610,88900;64135,87630;73660,85090;81280,81915;85725,78105;85725,60325;54610,60325;54610,60325" o:connectangles="0,0,0,0,0,0,0,0,0,0,0,0,0,0,0,0,0,0,0,0,0,0,0,0,0,0,0,0,0,0,0,0,0,0,0,0,0,0,0,0,0,0,0,0,0,0,0,0,0,0,0,0,0,0"/>
                </v:shape>
                <v:shape id="Freeform 20" o:spid="_x0000_s1044" style="position:absolute;left:6540;top:260;width:813;height:959;visibility:visible;mso-wrap-style:square;v-text-anchor:top" coordsize="128,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KRV8QA&#10;AADbAAAADwAAAGRycy9kb3ducmV2LnhtbERPTWvCQBC9F/oflin0UurGaIqkriKRohSkmnjocchO&#10;k9TsbMiuGv+9eyj0+Hjf8+VgWnGh3jWWFYxHEQji0uqGKwXH4uN1BsJ5ZI2tZVJwIwfLxePDHFNt&#10;r3ygS+4rEULYpaig9r5LpXRlTQbdyHbEgfuxvUEfYF9J3eM1hJtWxlH0Jg02HBpq7CirqTzlZ6Og&#10;yCa7qkimXy/Tzfo32cef2XeCSj0/Dat3EJ4G/y/+c2+1gjisD1/C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CkVfEAAAA2wAAAA8AAAAAAAAAAAAAAAAAmAIAAGRycy9k&#10;b3ducmV2LnhtbFBLBQYAAAAABAAEAPUAAACJAwAAAAA=&#10;" path="m,151l,,123,r,17l22,17r,46l118,63r,19l22,82r,52l128,134r,17l,151r,xe" fillcolor="black" stroked="f">
                  <v:path arrowok="t" o:connecttype="custom" o:connectlocs="0,95885;0,0;78105,0;78105,10795;13970,10795;13970,40005;74930,40005;74930,52070;13970,52070;13970,85090;81280,85090;81280,95885;0,95885;0,95885" o:connectangles="0,0,0,0,0,0,0,0,0,0,0,0,0,0"/>
                </v:shape>
                <v:shape id="Freeform 21" o:spid="_x0000_s1045" style="position:absolute;left:7556;top:260;width:972;height:959;visibility:visible;mso-wrap-style:square;v-text-anchor:top" coordsize="153,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JeosQA&#10;AADbAAAADwAAAGRycy9kb3ducmV2LnhtbESPT2sCMRTE7wW/Q3iCl6JZhZayGqUsiAVPbgult+fm&#10;7R+7eVmS1Kzf3hQKPQ4z8xtmsxtNL67kfGdZwXKRgSCurO64UfDxvp+/gPABWWNvmRTcyMNuO3nY&#10;YK5t5BNdy9CIBGGfo4I2hCGX0lctGfQLOxAnr7bOYEjSNVI7jAluernKsmdpsOO00OJARUvVd/lj&#10;FHzKYzwfHr+ojpc4cl0WT+5WKDWbjq9rEIHG8B/+a79pBasl/H5JP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CXqLEAAAA2wAAAA8AAAAAAAAAAAAAAAAAmAIAAGRycy9k&#10;b3ducmV2LnhtbFBLBQYAAAAABAAEAPUAAACJAwAAAAA=&#10;" path="m25,15r54,l96,17r10,7l114,33r2,8l114,48r-3,6l104,61r-8,2l86,65,72,67r-47,l25,15r,xm25,151r,-67l49,84r8,l62,84r7,3l74,89r5,4l84,100r7,8l101,119r23,32l153,151,124,110,114,100,104,89,99,87,91,82r20,-4l126,67r7,-4l136,56r2,-15l136,28,131,17,124,9,114,2,99,,89,,77,,,,,151r25,l25,151xe" fillcolor="black" stroked="f">
                  <v:path arrowok="t" o:connecttype="custom" o:connectlocs="15875,9525;50165,9525;60960,10795;67310,15240;72390,20955;73660,26035;72390,30480;70485,34290;66040,38735;60960,40005;54610,41275;45720,42545;15875,42545;15875,9525;15875,9525;15875,95885;15875,53340;31115,53340;36195,53340;39370,53340;43815,55245;46990,56515;50165,59055;53340,63500;57785,68580;64135,75565;78740,95885;97155,95885;78740,69850;72390,63500;66040,56515;62865,55245;57785,52070;70485,49530;80010,42545;84455,40005;86360,35560;87630,26035;86360,17780;83185,10795;78740,5715;72390,1270;62865,0;56515,0;48895,0;0,0;0,95885;15875,95885;15875,95885" o:connectangles="0,0,0,0,0,0,0,0,0,0,0,0,0,0,0,0,0,0,0,0,0,0,0,0,0,0,0,0,0,0,0,0,0,0,0,0,0,0,0,0,0,0,0,0,0,0,0,0,0"/>
                  <o:lock v:ext="edit" verticies="t"/>
                </v:shape>
                <w10:anchorlock/>
              </v:group>
            </w:pict>
          </mc:Fallback>
        </mc:AlternateContent>
      </w:r>
      <w:r>
        <w:rPr>
          <w:rFonts w:ascii="Times New Roman" w:eastAsia="MS Gothic" w:hAnsi="Times New Roman" w:hint="eastAsia"/>
          <w:color w:val="000000"/>
          <w:kern w:val="0"/>
          <w:sz w:val="22"/>
          <w:szCs w:val="26"/>
        </w:rPr>
        <w:t xml:space="preserve">　</w:t>
      </w:r>
      <w:r>
        <w:rPr>
          <w:rFonts w:ascii="Arial" w:eastAsia="MS Gothic" w:hAnsi="Arial" w:cs="Arial"/>
          <w:color w:val="000000"/>
          <w:kern w:val="0"/>
          <w:sz w:val="18"/>
          <w:szCs w:val="26"/>
        </w:rPr>
        <w:t>You will be killed or seriously hurt if you don't follow instructions.</w:t>
      </w:r>
    </w:p>
    <w:p w:rsidR="005B51D2" w:rsidRDefault="005B51D2" w:rsidP="005B51D2">
      <w:pPr>
        <w:autoSpaceDE w:val="0"/>
        <w:autoSpaceDN w:val="0"/>
        <w:adjustRightInd w:val="0"/>
        <w:spacing w:line="300" w:lineRule="exact"/>
        <w:ind w:leftChars="100" w:left="210"/>
        <w:jc w:val="left"/>
        <w:rPr>
          <w:rFonts w:ascii="Times New Roman" w:eastAsia="MS Gothic" w:hAnsi="Times New Roman"/>
          <w:kern w:val="0"/>
          <w:sz w:val="22"/>
        </w:rPr>
      </w:pPr>
      <w:r>
        <w:rPr>
          <w:rFonts w:ascii="Times New Roman" w:eastAsia="MS Gothic" w:hAnsi="Times New Roman"/>
          <w:noProof/>
          <w:color w:val="000000"/>
          <w:kern w:val="0"/>
          <w:sz w:val="22"/>
          <w:szCs w:val="26"/>
          <w:lang w:val="ru-RU" w:eastAsia="ru-RU"/>
        </w:rPr>
        <w:drawing>
          <wp:inline distT="0" distB="0" distL="0" distR="0">
            <wp:extent cx="885825" cy="142875"/>
            <wp:effectExtent l="0" t="0" r="9525"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85825" cy="142875"/>
                    </a:xfrm>
                    <a:prstGeom prst="rect">
                      <a:avLst/>
                    </a:prstGeom>
                    <a:noFill/>
                    <a:ln>
                      <a:noFill/>
                    </a:ln>
                  </pic:spPr>
                </pic:pic>
              </a:graphicData>
            </a:graphic>
          </wp:inline>
        </w:drawing>
      </w:r>
      <w:r>
        <w:rPr>
          <w:rFonts w:ascii="Times New Roman" w:eastAsia="MS Gothic" w:hAnsi="Times New Roman" w:hint="eastAsia"/>
          <w:color w:val="000000"/>
          <w:kern w:val="0"/>
          <w:sz w:val="22"/>
          <w:szCs w:val="26"/>
        </w:rPr>
        <w:t xml:space="preserve">　</w:t>
      </w:r>
      <w:r>
        <w:rPr>
          <w:rFonts w:ascii="Arial" w:eastAsia="MS Gothic" w:hAnsi="Arial" w:cs="Arial"/>
          <w:color w:val="000000"/>
          <w:kern w:val="0"/>
          <w:sz w:val="18"/>
          <w:szCs w:val="26"/>
        </w:rPr>
        <w:t>You can be killed or seriously hurt if you don't follow instructions.</w:t>
      </w:r>
    </w:p>
    <w:p w:rsidR="005B51D2" w:rsidRDefault="005B51D2" w:rsidP="005B51D2">
      <w:pPr>
        <w:pStyle w:val="a3"/>
        <w:tabs>
          <w:tab w:val="clear" w:pos="4252"/>
          <w:tab w:val="clear" w:pos="8504"/>
        </w:tabs>
        <w:snapToGrid/>
        <w:spacing w:line="0" w:lineRule="atLeast"/>
        <w:ind w:leftChars="100" w:left="210"/>
        <w:rPr>
          <w:rFonts w:ascii="Arial" w:eastAsia="MS PGothic" w:hAnsi="Arial" w:cs="Arial"/>
          <w:sz w:val="18"/>
        </w:rPr>
      </w:pPr>
      <w:r>
        <w:rPr>
          <w:rFonts w:ascii="Times New Roman" w:eastAsia="MS Gothic" w:hAnsi="Times New Roman"/>
          <w:noProof/>
          <w:color w:val="000000"/>
          <w:kern w:val="0"/>
          <w:sz w:val="22"/>
          <w:szCs w:val="26"/>
          <w:lang w:val="ru-RU" w:eastAsia="ru-RU"/>
        </w:rPr>
        <w:drawing>
          <wp:inline distT="0" distB="0" distL="0" distR="0">
            <wp:extent cx="885825" cy="152400"/>
            <wp:effectExtent l="0" t="0" r="952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5825" cy="152400"/>
                    </a:xfrm>
                    <a:prstGeom prst="rect">
                      <a:avLst/>
                    </a:prstGeom>
                    <a:noFill/>
                    <a:ln>
                      <a:noFill/>
                    </a:ln>
                  </pic:spPr>
                </pic:pic>
              </a:graphicData>
            </a:graphic>
          </wp:inline>
        </w:drawing>
      </w:r>
      <w:r>
        <w:rPr>
          <w:rFonts w:ascii="Times New Roman" w:eastAsia="MS Gothic" w:hAnsi="Times New Roman" w:hint="eastAsia"/>
          <w:color w:val="000000"/>
          <w:kern w:val="0"/>
          <w:sz w:val="22"/>
          <w:szCs w:val="26"/>
        </w:rPr>
        <w:t xml:space="preserve">　</w:t>
      </w:r>
      <w:r>
        <w:rPr>
          <w:rFonts w:ascii="Arial" w:eastAsia="MS Gothic" w:hAnsi="Arial" w:cs="Arial"/>
          <w:color w:val="000000"/>
          <w:kern w:val="0"/>
          <w:sz w:val="18"/>
          <w:szCs w:val="26"/>
        </w:rPr>
        <w:t>You can be hurt if you don't follow instructions.</w:t>
      </w:r>
    </w:p>
    <w:p w:rsidR="005B51D2" w:rsidRDefault="005B51D2" w:rsidP="005B51D2">
      <w:pPr>
        <w:pStyle w:val="a3"/>
        <w:tabs>
          <w:tab w:val="clear" w:pos="4252"/>
          <w:tab w:val="clear" w:pos="8504"/>
        </w:tabs>
        <w:snapToGrid/>
        <w:spacing w:line="0" w:lineRule="atLeast"/>
        <w:ind w:leftChars="100" w:left="210"/>
        <w:rPr>
          <w:rFonts w:ascii="Arial" w:eastAsia="MS PGothic" w:hAnsi="Arial" w:cs="Arial"/>
          <w:color w:val="FFFFFF"/>
          <w:sz w:val="18"/>
        </w:rPr>
      </w:pPr>
    </w:p>
    <w:p w:rsidR="005B51D2" w:rsidRDefault="005B51D2" w:rsidP="005B51D2">
      <w:pPr>
        <w:pStyle w:val="a3"/>
        <w:tabs>
          <w:tab w:val="clear" w:pos="4252"/>
          <w:tab w:val="clear" w:pos="8504"/>
        </w:tabs>
        <w:snapToGrid/>
        <w:spacing w:line="0" w:lineRule="atLeast"/>
        <w:ind w:leftChars="100" w:left="210"/>
        <w:rPr>
          <w:rFonts w:ascii="Arial" w:eastAsia="MS PGothic" w:hAnsi="Arial" w:cs="Arial"/>
          <w:sz w:val="18"/>
        </w:rPr>
      </w:pPr>
      <w:r>
        <w:rPr>
          <w:rFonts w:ascii="Arial" w:eastAsia="MS Gothic" w:hAnsi="Arial" w:cs="Arial"/>
          <w:color w:val="000000"/>
          <w:kern w:val="0"/>
          <w:sz w:val="18"/>
          <w:szCs w:val="26"/>
        </w:rPr>
        <w:t>Each message tells you what the hazard is, what can happen, and what you can do to avoid</w:t>
      </w:r>
      <w:r>
        <w:rPr>
          <w:rFonts w:ascii="Arial" w:eastAsia="MS Gothic" w:hAnsi="Arial" w:cs="Arial" w:hint="eastAsia"/>
          <w:color w:val="000000"/>
          <w:kern w:val="0"/>
          <w:sz w:val="18"/>
          <w:szCs w:val="26"/>
        </w:rPr>
        <w:t xml:space="preserve"> </w:t>
      </w:r>
      <w:r>
        <w:rPr>
          <w:rFonts w:ascii="Arial" w:eastAsia="MS Gothic" w:hAnsi="Arial" w:cs="Arial"/>
          <w:color w:val="000000"/>
          <w:kern w:val="0"/>
          <w:sz w:val="18"/>
          <w:szCs w:val="26"/>
        </w:rPr>
        <w:t>or reduce injury</w:t>
      </w:r>
      <w:r>
        <w:rPr>
          <w:rFonts w:ascii="Times New Roman" w:eastAsia="MS Gothic" w:hAnsi="Times New Roman"/>
          <w:color w:val="000000"/>
          <w:kern w:val="0"/>
          <w:sz w:val="22"/>
          <w:szCs w:val="26"/>
        </w:rPr>
        <w:t>.</w:t>
      </w:r>
    </w:p>
    <w:p w:rsidR="005B51D2" w:rsidRDefault="005B51D2" w:rsidP="005B51D2">
      <w:pPr>
        <w:pStyle w:val="a3"/>
        <w:tabs>
          <w:tab w:val="clear" w:pos="4252"/>
          <w:tab w:val="clear" w:pos="8504"/>
        </w:tabs>
        <w:snapToGrid/>
        <w:spacing w:line="0" w:lineRule="atLeast"/>
        <w:rPr>
          <w:rFonts w:ascii="Arial" w:eastAsia="MS PGothic" w:hAnsi="Arial" w:cs="Arial"/>
          <w:sz w:val="18"/>
        </w:rPr>
      </w:pPr>
    </w:p>
    <w:p w:rsidR="005B51D2" w:rsidRPr="001306BA" w:rsidRDefault="005B51D2" w:rsidP="001306BA">
      <w:pPr>
        <w:pStyle w:val="8"/>
        <w:ind w:leftChars="0" w:left="0"/>
        <w:rPr>
          <w:rFonts w:ascii="Arial" w:hAnsi="Arial" w:cs="Arial"/>
          <w:sz w:val="20"/>
        </w:rPr>
      </w:pPr>
      <w:r w:rsidRPr="001306BA">
        <w:rPr>
          <w:rFonts w:ascii="Arial" w:hAnsi="Arial" w:cs="Arial"/>
          <w:sz w:val="20"/>
        </w:rPr>
        <w:t>Damage Prevention Messages</w:t>
      </w:r>
    </w:p>
    <w:p w:rsidR="005B51D2" w:rsidRDefault="005B51D2" w:rsidP="005B51D2">
      <w:pPr>
        <w:pStyle w:val="a3"/>
        <w:tabs>
          <w:tab w:val="clear" w:pos="4252"/>
          <w:tab w:val="clear" w:pos="8504"/>
        </w:tabs>
        <w:snapToGrid/>
        <w:spacing w:line="0" w:lineRule="atLeast"/>
        <w:ind w:leftChars="100" w:left="210"/>
        <w:rPr>
          <w:rFonts w:ascii="Arial" w:eastAsia="MS PGothic" w:hAnsi="Arial" w:cs="Arial"/>
          <w:sz w:val="18"/>
        </w:rPr>
      </w:pPr>
      <w:r>
        <w:rPr>
          <w:rFonts w:ascii="Arial" w:eastAsia="MS Gothic" w:hAnsi="Arial" w:cs="Arial"/>
          <w:color w:val="000000"/>
          <w:kern w:val="0"/>
          <w:sz w:val="18"/>
          <w:szCs w:val="26"/>
        </w:rPr>
        <w:t>You will also see other important messages that are preceded by the word</w:t>
      </w:r>
      <w:r>
        <w:rPr>
          <w:rFonts w:ascii="Arial" w:eastAsia="MS Gothic" w:hAnsi="Arial" w:cs="Arial" w:hint="eastAsia"/>
          <w:color w:val="000000"/>
          <w:kern w:val="0"/>
          <w:sz w:val="18"/>
          <w:szCs w:val="26"/>
        </w:rPr>
        <w:t>.</w:t>
      </w:r>
    </w:p>
    <w:p w:rsidR="005B51D2" w:rsidRDefault="005B51D2" w:rsidP="005B51D2">
      <w:pPr>
        <w:pStyle w:val="a3"/>
        <w:tabs>
          <w:tab w:val="clear" w:pos="4252"/>
          <w:tab w:val="clear" w:pos="8504"/>
        </w:tabs>
        <w:snapToGrid/>
        <w:spacing w:line="0" w:lineRule="atLeast"/>
        <w:ind w:leftChars="100" w:left="210"/>
        <w:rPr>
          <w:rFonts w:ascii="Arial" w:eastAsia="MS PGothic" w:hAnsi="Arial" w:cs="Arial"/>
          <w:sz w:val="18"/>
        </w:rPr>
      </w:pPr>
    </w:p>
    <w:p w:rsidR="005B51D2" w:rsidRDefault="005B51D2" w:rsidP="005B51D2">
      <w:pPr>
        <w:autoSpaceDE w:val="0"/>
        <w:autoSpaceDN w:val="0"/>
        <w:adjustRightInd w:val="0"/>
        <w:spacing w:line="300" w:lineRule="exact"/>
        <w:ind w:leftChars="100" w:left="210"/>
        <w:jc w:val="left"/>
        <w:rPr>
          <w:rFonts w:ascii="Arial" w:eastAsia="MS Gothic" w:hAnsi="Arial" w:cs="Arial"/>
          <w:kern w:val="0"/>
          <w:sz w:val="20"/>
        </w:rPr>
      </w:pPr>
      <w:r>
        <w:rPr>
          <w:rFonts w:ascii="Arial" w:eastAsia="MS Gothic" w:hAnsi="Arial" w:cs="Arial"/>
          <w:b/>
          <w:bCs/>
          <w:color w:val="000000"/>
          <w:kern w:val="0"/>
          <w:sz w:val="20"/>
          <w:szCs w:val="26"/>
        </w:rPr>
        <w:t>NOTICE</w:t>
      </w:r>
    </w:p>
    <w:p w:rsidR="005B51D2" w:rsidRDefault="005B51D2" w:rsidP="005B51D2">
      <w:pPr>
        <w:pStyle w:val="a3"/>
        <w:tabs>
          <w:tab w:val="clear" w:pos="4252"/>
          <w:tab w:val="clear" w:pos="8504"/>
        </w:tabs>
        <w:snapToGrid/>
        <w:spacing w:line="0" w:lineRule="atLeast"/>
        <w:ind w:leftChars="100" w:left="210"/>
        <w:rPr>
          <w:rFonts w:ascii="Arial" w:eastAsia="MS PGothic" w:hAnsi="Arial" w:cs="Arial"/>
          <w:sz w:val="18"/>
        </w:rPr>
      </w:pPr>
      <w:r>
        <w:rPr>
          <w:rFonts w:ascii="Arial" w:eastAsia="MS Gothic" w:hAnsi="Arial" w:cs="Arial"/>
          <w:color w:val="000000"/>
          <w:kern w:val="0"/>
          <w:sz w:val="18"/>
          <w:szCs w:val="26"/>
        </w:rPr>
        <w:t>This word means:</w:t>
      </w:r>
    </w:p>
    <w:p w:rsidR="005B51D2" w:rsidRDefault="005B51D2" w:rsidP="005B51D2">
      <w:pPr>
        <w:autoSpaceDE w:val="0"/>
        <w:autoSpaceDN w:val="0"/>
        <w:adjustRightInd w:val="0"/>
        <w:spacing w:line="300" w:lineRule="exact"/>
        <w:ind w:leftChars="100" w:left="1470" w:hangingChars="700" w:hanging="1260"/>
        <w:rPr>
          <w:rFonts w:ascii="Arial" w:eastAsia="MS Gothic" w:hAnsi="Arial" w:cs="Arial"/>
          <w:kern w:val="0"/>
          <w:sz w:val="18"/>
          <w:szCs w:val="18"/>
        </w:rPr>
      </w:pPr>
      <w:r>
        <w:rPr>
          <w:rFonts w:ascii="Arial" w:eastAsia="MS Gothic" w:hAnsi="Arial" w:cs="Arial"/>
          <w:noProof/>
          <w:color w:val="000000"/>
          <w:kern w:val="0"/>
          <w:sz w:val="18"/>
          <w:szCs w:val="18"/>
          <w:lang w:val="ru-RU" w:eastAsia="ru-RU"/>
        </w:rPr>
        <w:drawing>
          <wp:inline distT="0" distB="0" distL="0" distR="0">
            <wp:extent cx="771525" cy="152400"/>
            <wp:effectExtent l="0" t="0" r="952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71525" cy="152400"/>
                    </a:xfrm>
                    <a:prstGeom prst="rect">
                      <a:avLst/>
                    </a:prstGeom>
                    <a:noFill/>
                    <a:ln>
                      <a:noFill/>
                    </a:ln>
                  </pic:spPr>
                </pic:pic>
              </a:graphicData>
            </a:graphic>
          </wp:inline>
        </w:drawing>
      </w:r>
      <w:r>
        <w:rPr>
          <w:rFonts w:ascii="Arial" w:eastAsia="MS Gothic" w:hAnsi="Arial" w:cs="Arial" w:hint="eastAsia"/>
          <w:color w:val="000000"/>
          <w:kern w:val="0"/>
          <w:sz w:val="18"/>
          <w:szCs w:val="18"/>
        </w:rPr>
        <w:tab/>
      </w:r>
      <w:r>
        <w:rPr>
          <w:rFonts w:ascii="Arial" w:eastAsia="MS Gothic" w:hAnsi="Arial" w:cs="Arial"/>
          <w:color w:val="000000"/>
          <w:kern w:val="0"/>
          <w:sz w:val="18"/>
          <w:szCs w:val="18"/>
        </w:rPr>
        <w:t>Your generator or other property could be damaged if you don't follow instructions.</w:t>
      </w:r>
    </w:p>
    <w:p w:rsidR="005B51D2" w:rsidRPr="009743F2" w:rsidRDefault="005B51D2" w:rsidP="005B51D2">
      <w:pPr>
        <w:pStyle w:val="3"/>
        <w:ind w:leftChars="200" w:left="420"/>
        <w:jc w:val="both"/>
      </w:pPr>
      <w:r>
        <w:t>The purpose of these messages is to help prevent damage to your generator, other property, or the environment.</w:t>
      </w:r>
    </w:p>
    <w:p w:rsidR="005B51D2" w:rsidRDefault="005B51D2"/>
    <w:p w:rsidR="005B51D2" w:rsidRDefault="005B51D2" w:rsidP="005B51D2">
      <w:pPr>
        <w:pStyle w:val="a3"/>
        <w:tabs>
          <w:tab w:val="clear" w:pos="4252"/>
          <w:tab w:val="clear" w:pos="8504"/>
        </w:tabs>
        <w:snapToGrid/>
        <w:spacing w:line="0" w:lineRule="atLeast"/>
        <w:ind w:leftChars="134" w:left="281" w:firstLine="2"/>
        <w:rPr>
          <w:rFonts w:ascii="Arial" w:eastAsia="MS PGothic" w:hAnsi="Arial" w:cs="Arial"/>
          <w:b/>
          <w:bCs/>
          <w:sz w:val="36"/>
        </w:rPr>
      </w:pPr>
      <w:r>
        <w:rPr>
          <w:rFonts w:ascii="Arial" w:eastAsia="MS PGothic" w:hAnsi="Arial" w:cs="Arial" w:hint="eastAsia"/>
          <w:b/>
          <w:bCs/>
          <w:sz w:val="36"/>
        </w:rPr>
        <w:t>Table of Contents</w:t>
      </w:r>
    </w:p>
    <w:p w:rsidR="005B51D2" w:rsidRDefault="005B51D2" w:rsidP="005B51D2">
      <w:pPr>
        <w:pStyle w:val="a3"/>
        <w:tabs>
          <w:tab w:val="clear" w:pos="4252"/>
          <w:tab w:val="clear" w:pos="8504"/>
        </w:tabs>
        <w:snapToGrid/>
        <w:spacing w:line="360" w:lineRule="auto"/>
        <w:rPr>
          <w:rFonts w:ascii="Arial" w:eastAsia="MS PGothic" w:hAnsi="Arial" w:cs="Arial"/>
          <w:sz w:val="18"/>
        </w:rPr>
      </w:pPr>
      <w:r>
        <w:rPr>
          <w:rFonts w:ascii="Arial" w:eastAsia="MS PGothic" w:hAnsi="Arial" w:cs="Arial"/>
          <w:noProof/>
          <w:sz w:val="20"/>
          <w:lang w:val="ru-RU" w:eastAsia="ru-RU"/>
        </w:rPr>
        <mc:AlternateContent>
          <mc:Choice Requires="wps">
            <w:drawing>
              <wp:anchor distT="0" distB="0" distL="114300" distR="114300" simplePos="0" relativeHeight="251601920" behindDoc="0" locked="0" layoutInCell="1" allowOverlap="1">
                <wp:simplePos x="0" y="0"/>
                <wp:positionH relativeFrom="column">
                  <wp:posOffset>216534</wp:posOffset>
                </wp:positionH>
                <wp:positionV relativeFrom="paragraph">
                  <wp:posOffset>19685</wp:posOffset>
                </wp:positionV>
                <wp:extent cx="4352925" cy="0"/>
                <wp:effectExtent l="0" t="19050" r="47625" b="38100"/>
                <wp:wrapNone/>
                <wp:docPr id="23" name="直線コネクタ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2925" cy="0"/>
                        </a:xfrm>
                        <a:prstGeom prst="line">
                          <a:avLst/>
                        </a:prstGeom>
                        <a:noFill/>
                        <a:ln w="476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D6549EA" id="直線コネクタ 23" o:spid="_x0000_s1026" style="position:absolute;left:0;text-align:lef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5pt,1.55pt" to="359.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PLOrAIAAHIFAAAOAAAAZHJzL2Uyb0RvYy54bWysVEtu2zAQ3RfoHQjuFX0s/4TYQSLL3aRt&#10;gKTomhYpi6hECiRt2Si6Sda9QHuILlqgyx7Gi1yjQ9pWk3RTFJEAgsMhH9/Mm+Hp2aau0JopzaWY&#10;4PAkwIiJXFIulhP87mbujTDShghKKinYBG+ZxmfTly9O2yZhkSxlRZlCACJ00jYTXBrTJL6v85LV&#10;RJ/IhglwFlLVxICplj5VpAX0uvKjIBj4rVS0UTJnWsPqbO/EU4dfFCw3b4tCM4OqCQZuxo3KjQs7&#10;+tNTkiwVaUqeH2iQ/2BREy7g0g5qRgxBK8X/gqp5rqSWhTnJZe3LouA5czFANGHwJJrrkjTMxQLJ&#10;0U2XJv18sPmb9ZVCnE5w1MNIkBo0uv/64/7nl93t993d593tt93tLwROyFTb6AQOpOJK2Vjzjbhu&#10;LmX+QSMh05KIJXOMb7YNoIT2hP/oiDV0A/ct2teSwh6yMtKlbVOo2kJCQtDGqbPt1GEbg3JYjHv9&#10;aBz1McqPPp8kx4ON0uYVkzWykwmuuLCJIwlZX2pjiZDkuMUuCznnVeXErwRqAXw4AGjr0rLi1Hqd&#10;oZaLtFJoTWz9uM+F9WSbkitBHVrJCM0Oc0N4tZ/D7ZWweMyV5J4SWBsDU7cOMbpy+TgOxtkoG8Ve&#10;HA0yLw5mM+98nsbeYB4O+7PeLE1n4SdLNIyTklPKhOV6LN0w/rfSODTRvui64u2y4j9Gd+kDso+Z&#10;ns/7wTDujbzhsN/z4l4WeBejeeqdp+FgMMwu0ovsCdPMRa+fh2yXSstKrgxT1yVtEeVW/15/HIUY&#10;DGj1aLjXDZFqCW9UbhRGSpr33JSuXG2hWQz9UOtRYP+D1h36PhFHDa3VqXCI7U+qQPOjvq4LbOHv&#10;W2gh6fZKHbsDGtsdOjxC9uV4aMP84VM5/Q0AAP//AwBQSwMEFAAGAAgAAAAhAD3fme3YAAAABgEA&#10;AA8AAABkcnMvZG93bnJldi54bWxMjkFLw0AUhO+C/2F5ghexm2isGrMpIngWqyDeXnefSWj2bZrd&#10;tPHf+/RST8Mww8xXrWbfqz2NsQtsIF9koIhtcB03Bt7fni/vQMWE7LAPTAa+KcKqPj2psHThwK+0&#10;X6dGyQjHEg20KQ2l1tG25DEuwkAs2VcYPSaxY6PdiAcZ972+yrKl9tixPLQ40FNLdruevKwUO8y2&#10;1u7yz2kuPlBfFC83kzHnZ/PjA6hEczqW4Rdf0KEWpk2Y2EXVG7gucmmKikh8m98vQW3+vK4r/R+/&#10;/gEAAP//AwBQSwECLQAUAAYACAAAACEAtoM4kv4AAADhAQAAEwAAAAAAAAAAAAAAAAAAAAAAW0Nv&#10;bnRlbnRfVHlwZXNdLnhtbFBLAQItABQABgAIAAAAIQA4/SH/1gAAAJQBAAALAAAAAAAAAAAAAAAA&#10;AC8BAABfcmVscy8ucmVsc1BLAQItABQABgAIAAAAIQBjsPLOrAIAAHIFAAAOAAAAAAAAAAAAAAAA&#10;AC4CAABkcnMvZTJvRG9jLnhtbFBLAQItABQABgAIAAAAIQA935nt2AAAAAYBAAAPAAAAAAAAAAAA&#10;AAAAAAYFAABkcnMvZG93bnJldi54bWxQSwUGAAAAAAQABADzAAAACwYAAAAA&#10;" strokeweight="3.75pt"/>
            </w:pict>
          </mc:Fallback>
        </mc:AlternateContent>
      </w:r>
    </w:p>
    <w:p w:rsidR="005B51D2" w:rsidRPr="004C32E4" w:rsidRDefault="005B51D2" w:rsidP="004C32E4">
      <w:pPr>
        <w:pStyle w:val="a3"/>
        <w:tabs>
          <w:tab w:val="clear" w:pos="4252"/>
          <w:tab w:val="clear" w:pos="8504"/>
          <w:tab w:val="left" w:pos="284"/>
          <w:tab w:val="right" w:leader="dot" w:pos="7140"/>
        </w:tabs>
        <w:snapToGrid/>
        <w:spacing w:line="480" w:lineRule="auto"/>
        <w:ind w:left="105" w:firstLineChars="74" w:firstLine="163"/>
        <w:rPr>
          <w:rFonts w:ascii="Arial" w:eastAsia="MS PGothic" w:hAnsi="Arial" w:cs="Arial"/>
          <w:sz w:val="22"/>
          <w:szCs w:val="22"/>
        </w:rPr>
      </w:pPr>
      <w:r w:rsidRPr="004C32E4">
        <w:rPr>
          <w:rFonts w:ascii="Arial" w:eastAsia="MS PGothic" w:hAnsi="Arial" w:cs="Arial" w:hint="eastAsia"/>
          <w:sz w:val="22"/>
          <w:szCs w:val="22"/>
        </w:rPr>
        <w:t>1.</w:t>
      </w:r>
      <w:r w:rsidRPr="004C32E4">
        <w:rPr>
          <w:rFonts w:ascii="Arial" w:eastAsia="MS PGothic" w:hAnsi="Arial" w:cs="Arial" w:hint="eastAsia"/>
          <w:sz w:val="22"/>
          <w:szCs w:val="22"/>
        </w:rPr>
        <w:t xml:space="preserve">　</w:t>
      </w:r>
      <w:r w:rsidR="00D5667B">
        <w:rPr>
          <w:rFonts w:ascii="Arial" w:eastAsia="MS PGothic" w:hAnsi="Arial" w:cs="Arial" w:hint="eastAsia"/>
          <w:sz w:val="22"/>
          <w:szCs w:val="22"/>
        </w:rPr>
        <w:t xml:space="preserve">SAFETY LABEL LOCATION </w:t>
      </w:r>
      <w:r w:rsidR="00D5667B">
        <w:rPr>
          <w:rFonts w:ascii="Arial" w:eastAsia="MS PGothic" w:hAnsi="Arial" w:cs="Arial" w:hint="eastAsia"/>
          <w:sz w:val="22"/>
          <w:szCs w:val="22"/>
        </w:rPr>
        <w:tab/>
        <w:t xml:space="preserve"> </w:t>
      </w:r>
      <w:r w:rsidR="00D5667B">
        <w:rPr>
          <w:rFonts w:ascii="Arial" w:eastAsia="MS PGothic" w:hAnsi="Arial" w:cs="Arial"/>
          <w:sz w:val="22"/>
          <w:szCs w:val="22"/>
        </w:rPr>
        <w:t>3</w:t>
      </w:r>
    </w:p>
    <w:p w:rsidR="005B51D2" w:rsidRPr="004C32E4" w:rsidRDefault="005B51D2" w:rsidP="005B51D2">
      <w:pPr>
        <w:pStyle w:val="a3"/>
        <w:tabs>
          <w:tab w:val="clear" w:pos="4252"/>
          <w:tab w:val="clear" w:pos="8504"/>
          <w:tab w:val="left" w:pos="105"/>
          <w:tab w:val="right" w:leader="dot" w:pos="7140"/>
        </w:tabs>
        <w:snapToGrid/>
        <w:spacing w:line="480" w:lineRule="auto"/>
        <w:ind w:firstLineChars="133" w:firstLine="293"/>
        <w:rPr>
          <w:rFonts w:ascii="Arial" w:eastAsia="MS PGothic" w:hAnsi="Arial" w:cs="Arial"/>
          <w:sz w:val="22"/>
          <w:szCs w:val="22"/>
        </w:rPr>
      </w:pPr>
      <w:r w:rsidRPr="004C32E4">
        <w:rPr>
          <w:rFonts w:ascii="Arial" w:eastAsia="MS PGothic" w:hAnsi="Arial" w:cs="Arial" w:hint="eastAsia"/>
          <w:sz w:val="22"/>
          <w:szCs w:val="22"/>
        </w:rPr>
        <w:t>2.</w:t>
      </w:r>
      <w:r w:rsidRPr="004C32E4">
        <w:rPr>
          <w:rFonts w:ascii="Arial" w:eastAsia="MS PGothic" w:hAnsi="Arial" w:cs="Arial" w:hint="eastAsia"/>
          <w:sz w:val="22"/>
          <w:szCs w:val="22"/>
        </w:rPr>
        <w:t xml:space="preserve">　</w:t>
      </w:r>
      <w:r w:rsidR="00D5667B">
        <w:rPr>
          <w:rFonts w:ascii="Arial" w:eastAsia="MS PGothic" w:hAnsi="Arial" w:cs="Arial" w:hint="eastAsia"/>
          <w:sz w:val="22"/>
          <w:szCs w:val="22"/>
        </w:rPr>
        <w:t xml:space="preserve">SAFETY MESSAGES </w:t>
      </w:r>
      <w:r w:rsidR="00D5667B">
        <w:rPr>
          <w:rFonts w:ascii="Arial" w:eastAsia="MS PGothic" w:hAnsi="Arial" w:cs="Arial" w:hint="eastAsia"/>
          <w:sz w:val="22"/>
          <w:szCs w:val="22"/>
        </w:rPr>
        <w:tab/>
        <w:t xml:space="preserve"> </w:t>
      </w:r>
      <w:r w:rsidR="00D5667B">
        <w:rPr>
          <w:rFonts w:ascii="Arial" w:eastAsia="MS PGothic" w:hAnsi="Arial" w:cs="Arial"/>
          <w:sz w:val="22"/>
          <w:szCs w:val="22"/>
        </w:rPr>
        <w:t>5</w:t>
      </w:r>
    </w:p>
    <w:p w:rsidR="005B51D2" w:rsidRPr="004C32E4" w:rsidRDefault="005B51D2" w:rsidP="005B51D2">
      <w:pPr>
        <w:pStyle w:val="a3"/>
        <w:tabs>
          <w:tab w:val="clear" w:pos="4252"/>
          <w:tab w:val="clear" w:pos="8504"/>
          <w:tab w:val="left" w:pos="105"/>
          <w:tab w:val="right" w:leader="dot" w:pos="7140"/>
        </w:tabs>
        <w:snapToGrid/>
        <w:spacing w:line="480" w:lineRule="auto"/>
        <w:ind w:firstLineChars="133" w:firstLine="293"/>
        <w:rPr>
          <w:rFonts w:ascii="Arial" w:eastAsia="MS PGothic" w:hAnsi="Arial" w:cs="Arial"/>
          <w:sz w:val="22"/>
          <w:szCs w:val="22"/>
        </w:rPr>
      </w:pPr>
      <w:r w:rsidRPr="004C32E4">
        <w:rPr>
          <w:rFonts w:ascii="Arial" w:eastAsia="MS PGothic" w:hAnsi="Arial" w:cs="Arial" w:hint="eastAsia"/>
          <w:sz w:val="22"/>
          <w:szCs w:val="22"/>
        </w:rPr>
        <w:t>3.</w:t>
      </w:r>
      <w:r w:rsidRPr="004C32E4">
        <w:rPr>
          <w:rFonts w:ascii="Arial" w:eastAsia="MS PGothic" w:hAnsi="Arial" w:cs="Arial" w:hint="eastAsia"/>
          <w:sz w:val="22"/>
          <w:szCs w:val="22"/>
        </w:rPr>
        <w:t xml:space="preserve">　</w:t>
      </w:r>
      <w:r w:rsidR="00D5667B">
        <w:rPr>
          <w:rFonts w:ascii="Arial" w:eastAsia="MS PGothic" w:hAnsi="Arial" w:cs="Arial" w:hint="eastAsia"/>
          <w:sz w:val="22"/>
          <w:szCs w:val="22"/>
        </w:rPr>
        <w:t xml:space="preserve">COMPONENTS </w:t>
      </w:r>
      <w:r w:rsidR="00D5667B">
        <w:rPr>
          <w:rFonts w:ascii="Arial" w:eastAsia="MS PGothic" w:hAnsi="Arial" w:cs="Arial" w:hint="eastAsia"/>
          <w:sz w:val="22"/>
          <w:szCs w:val="22"/>
        </w:rPr>
        <w:tab/>
        <w:t xml:space="preserve"> </w:t>
      </w:r>
      <w:r w:rsidR="00D5667B">
        <w:rPr>
          <w:rFonts w:ascii="Arial" w:eastAsia="MS PGothic" w:hAnsi="Arial" w:cs="Arial"/>
          <w:sz w:val="22"/>
          <w:szCs w:val="22"/>
        </w:rPr>
        <w:t>7</w:t>
      </w:r>
    </w:p>
    <w:p w:rsidR="005B51D2" w:rsidRPr="004C32E4" w:rsidRDefault="005B51D2" w:rsidP="005B51D2">
      <w:pPr>
        <w:pStyle w:val="a3"/>
        <w:tabs>
          <w:tab w:val="clear" w:pos="4252"/>
          <w:tab w:val="clear" w:pos="8504"/>
          <w:tab w:val="left" w:pos="105"/>
          <w:tab w:val="right" w:leader="dot" w:pos="7140"/>
        </w:tabs>
        <w:snapToGrid/>
        <w:spacing w:line="480" w:lineRule="auto"/>
        <w:ind w:firstLineChars="133" w:firstLine="293"/>
        <w:rPr>
          <w:rFonts w:ascii="Arial" w:eastAsia="MS PGothic" w:hAnsi="Arial" w:cs="Arial"/>
          <w:sz w:val="22"/>
          <w:szCs w:val="22"/>
        </w:rPr>
      </w:pPr>
      <w:r w:rsidRPr="004C32E4">
        <w:rPr>
          <w:rFonts w:ascii="Arial" w:eastAsia="MS PGothic" w:hAnsi="Arial" w:cs="Arial" w:hint="eastAsia"/>
          <w:sz w:val="22"/>
          <w:szCs w:val="22"/>
        </w:rPr>
        <w:t>4.</w:t>
      </w:r>
      <w:r w:rsidRPr="004C32E4">
        <w:rPr>
          <w:rFonts w:ascii="Arial" w:eastAsia="MS PGothic" w:hAnsi="Arial" w:cs="Arial" w:hint="eastAsia"/>
          <w:sz w:val="22"/>
          <w:szCs w:val="22"/>
        </w:rPr>
        <w:t xml:space="preserve">　</w:t>
      </w:r>
      <w:r w:rsidRPr="004C32E4">
        <w:rPr>
          <w:rFonts w:ascii="Arial" w:eastAsia="MS PGothic" w:hAnsi="Arial" w:cs="Arial" w:hint="eastAsia"/>
          <w:sz w:val="22"/>
          <w:szCs w:val="22"/>
        </w:rPr>
        <w:t xml:space="preserve">CONTROLS </w:t>
      </w:r>
      <w:r w:rsidRPr="004C32E4">
        <w:rPr>
          <w:rFonts w:ascii="Arial" w:eastAsia="MS PGothic" w:hAnsi="Arial" w:cs="Arial" w:hint="eastAsia"/>
          <w:sz w:val="22"/>
          <w:szCs w:val="22"/>
        </w:rPr>
        <w:tab/>
        <w:t>9</w:t>
      </w:r>
    </w:p>
    <w:p w:rsidR="005B51D2" w:rsidRPr="004C32E4" w:rsidRDefault="005B51D2" w:rsidP="005B51D2">
      <w:pPr>
        <w:pStyle w:val="a3"/>
        <w:tabs>
          <w:tab w:val="clear" w:pos="4252"/>
          <w:tab w:val="clear" w:pos="8504"/>
          <w:tab w:val="left" w:pos="105"/>
          <w:tab w:val="right" w:leader="dot" w:pos="7140"/>
        </w:tabs>
        <w:snapToGrid/>
        <w:spacing w:line="480" w:lineRule="auto"/>
        <w:ind w:firstLineChars="133" w:firstLine="293"/>
        <w:rPr>
          <w:rFonts w:ascii="Arial" w:eastAsia="MS PGothic" w:hAnsi="Arial" w:cs="Arial"/>
          <w:sz w:val="22"/>
          <w:szCs w:val="22"/>
        </w:rPr>
      </w:pPr>
      <w:r w:rsidRPr="004C32E4">
        <w:rPr>
          <w:rFonts w:ascii="Arial" w:eastAsia="MS PGothic" w:hAnsi="Arial" w:cs="Arial" w:hint="eastAsia"/>
          <w:sz w:val="22"/>
          <w:szCs w:val="22"/>
        </w:rPr>
        <w:t>5.</w:t>
      </w:r>
      <w:r w:rsidRPr="004C32E4">
        <w:rPr>
          <w:rFonts w:ascii="Arial" w:eastAsia="MS PGothic" w:hAnsi="Arial" w:cs="Arial" w:hint="eastAsia"/>
          <w:sz w:val="22"/>
          <w:szCs w:val="22"/>
        </w:rPr>
        <w:t xml:space="preserve">　</w:t>
      </w:r>
      <w:r w:rsidR="00D5667B">
        <w:rPr>
          <w:rFonts w:ascii="Arial" w:eastAsia="MS PGothic" w:hAnsi="Arial" w:cs="Arial" w:hint="eastAsia"/>
          <w:sz w:val="22"/>
          <w:szCs w:val="22"/>
        </w:rPr>
        <w:t xml:space="preserve">BEFORE STARTING ENGINE </w:t>
      </w:r>
      <w:r w:rsidR="00D5667B">
        <w:rPr>
          <w:rFonts w:ascii="Arial" w:eastAsia="MS PGothic" w:hAnsi="Arial" w:cs="Arial" w:hint="eastAsia"/>
          <w:sz w:val="22"/>
          <w:szCs w:val="22"/>
        </w:rPr>
        <w:tab/>
        <w:t>1</w:t>
      </w:r>
      <w:r w:rsidR="00D5667B">
        <w:rPr>
          <w:rFonts w:ascii="Arial" w:eastAsia="MS PGothic" w:hAnsi="Arial" w:cs="Arial"/>
          <w:sz w:val="22"/>
          <w:szCs w:val="22"/>
        </w:rPr>
        <w:t>2</w:t>
      </w:r>
    </w:p>
    <w:p w:rsidR="005B51D2" w:rsidRPr="004C32E4" w:rsidRDefault="005B51D2" w:rsidP="005B51D2">
      <w:pPr>
        <w:pStyle w:val="a3"/>
        <w:tabs>
          <w:tab w:val="clear" w:pos="4252"/>
          <w:tab w:val="clear" w:pos="8504"/>
          <w:tab w:val="left" w:pos="105"/>
          <w:tab w:val="right" w:leader="dot" w:pos="7140"/>
        </w:tabs>
        <w:snapToGrid/>
        <w:spacing w:line="480" w:lineRule="auto"/>
        <w:ind w:firstLineChars="133" w:firstLine="293"/>
        <w:rPr>
          <w:rFonts w:ascii="Arial" w:eastAsia="MS PGothic" w:hAnsi="Arial" w:cs="Arial"/>
          <w:sz w:val="22"/>
          <w:szCs w:val="22"/>
        </w:rPr>
      </w:pPr>
      <w:r w:rsidRPr="004C32E4">
        <w:rPr>
          <w:rFonts w:ascii="Arial" w:eastAsia="MS PGothic" w:hAnsi="Arial" w:cs="Arial" w:hint="eastAsia"/>
          <w:sz w:val="22"/>
          <w:szCs w:val="22"/>
        </w:rPr>
        <w:t>6.</w:t>
      </w:r>
      <w:r w:rsidRPr="004C32E4">
        <w:rPr>
          <w:rFonts w:ascii="Arial" w:eastAsia="MS PGothic" w:hAnsi="Arial" w:cs="Arial" w:hint="eastAsia"/>
          <w:sz w:val="22"/>
          <w:szCs w:val="22"/>
        </w:rPr>
        <w:t xml:space="preserve">　</w:t>
      </w:r>
      <w:r w:rsidRPr="004C32E4">
        <w:rPr>
          <w:rFonts w:ascii="Arial" w:eastAsia="MS PGothic" w:hAnsi="Arial" w:cs="Arial" w:hint="eastAsia"/>
          <w:sz w:val="22"/>
          <w:szCs w:val="22"/>
        </w:rPr>
        <w:t xml:space="preserve">OPERATION </w:t>
      </w:r>
      <w:r w:rsidR="00D5667B">
        <w:rPr>
          <w:rFonts w:ascii="Arial" w:eastAsia="MS PGothic" w:hAnsi="Arial" w:cs="Arial" w:hint="eastAsia"/>
          <w:sz w:val="22"/>
          <w:szCs w:val="22"/>
        </w:rPr>
        <w:tab/>
        <w:t>1</w:t>
      </w:r>
      <w:r w:rsidR="00D5667B">
        <w:rPr>
          <w:rFonts w:ascii="Arial" w:eastAsia="MS PGothic" w:hAnsi="Arial" w:cs="Arial"/>
          <w:sz w:val="22"/>
          <w:szCs w:val="22"/>
        </w:rPr>
        <w:t>2</w:t>
      </w:r>
    </w:p>
    <w:p w:rsidR="005B51D2" w:rsidRPr="004C32E4" w:rsidRDefault="005B51D2" w:rsidP="005B51D2">
      <w:pPr>
        <w:pStyle w:val="a3"/>
        <w:tabs>
          <w:tab w:val="clear" w:pos="4252"/>
          <w:tab w:val="clear" w:pos="8504"/>
          <w:tab w:val="left" w:pos="105"/>
          <w:tab w:val="right" w:leader="dot" w:pos="7140"/>
        </w:tabs>
        <w:snapToGrid/>
        <w:spacing w:line="480" w:lineRule="auto"/>
        <w:ind w:firstLineChars="133" w:firstLine="293"/>
        <w:rPr>
          <w:rFonts w:ascii="Arial" w:eastAsia="MS PGothic" w:hAnsi="Arial" w:cs="Arial"/>
          <w:sz w:val="22"/>
          <w:szCs w:val="22"/>
        </w:rPr>
      </w:pPr>
      <w:r w:rsidRPr="004C32E4">
        <w:rPr>
          <w:rFonts w:ascii="Arial" w:eastAsia="MS PGothic" w:hAnsi="Arial" w:cs="Arial" w:hint="eastAsia"/>
          <w:sz w:val="22"/>
          <w:szCs w:val="22"/>
        </w:rPr>
        <w:t>7.</w:t>
      </w:r>
      <w:r w:rsidRPr="004C32E4">
        <w:rPr>
          <w:rFonts w:ascii="Arial" w:eastAsia="MS PGothic" w:hAnsi="Arial" w:cs="Arial" w:hint="eastAsia"/>
          <w:sz w:val="22"/>
          <w:szCs w:val="22"/>
        </w:rPr>
        <w:t xml:space="preserve">　</w:t>
      </w:r>
      <w:r w:rsidR="00D5667B">
        <w:rPr>
          <w:rFonts w:ascii="Arial" w:eastAsia="MS PGothic" w:hAnsi="Arial" w:cs="Arial" w:hint="eastAsia"/>
          <w:sz w:val="22"/>
          <w:szCs w:val="22"/>
        </w:rPr>
        <w:t xml:space="preserve">STOPPING ENGINE </w:t>
      </w:r>
      <w:r w:rsidR="00D5667B">
        <w:rPr>
          <w:rFonts w:ascii="Arial" w:eastAsia="MS PGothic" w:hAnsi="Arial" w:cs="Arial" w:hint="eastAsia"/>
          <w:sz w:val="22"/>
          <w:szCs w:val="22"/>
        </w:rPr>
        <w:tab/>
        <w:t>1</w:t>
      </w:r>
      <w:r w:rsidR="00D5667B">
        <w:rPr>
          <w:rFonts w:ascii="Arial" w:eastAsia="MS PGothic" w:hAnsi="Arial" w:cs="Arial"/>
          <w:sz w:val="22"/>
          <w:szCs w:val="22"/>
        </w:rPr>
        <w:t>5</w:t>
      </w:r>
    </w:p>
    <w:p w:rsidR="005B51D2" w:rsidRPr="004C32E4" w:rsidRDefault="005B51D2" w:rsidP="005B51D2">
      <w:pPr>
        <w:pStyle w:val="a3"/>
        <w:tabs>
          <w:tab w:val="clear" w:pos="4252"/>
          <w:tab w:val="clear" w:pos="8504"/>
          <w:tab w:val="left" w:pos="105"/>
          <w:tab w:val="right" w:leader="dot" w:pos="7140"/>
        </w:tabs>
        <w:snapToGrid/>
        <w:spacing w:line="480" w:lineRule="auto"/>
        <w:ind w:firstLineChars="133" w:firstLine="293"/>
        <w:rPr>
          <w:rFonts w:ascii="Arial" w:eastAsia="MS PGothic" w:hAnsi="Arial" w:cs="Arial"/>
          <w:sz w:val="22"/>
          <w:szCs w:val="22"/>
        </w:rPr>
      </w:pPr>
      <w:r w:rsidRPr="004C32E4">
        <w:rPr>
          <w:rFonts w:ascii="Arial" w:eastAsia="MS PGothic" w:hAnsi="Arial" w:cs="Arial" w:hint="eastAsia"/>
          <w:sz w:val="22"/>
          <w:szCs w:val="22"/>
        </w:rPr>
        <w:t>8.</w:t>
      </w:r>
      <w:r w:rsidRPr="004C32E4">
        <w:rPr>
          <w:rFonts w:ascii="Arial" w:eastAsia="MS PGothic" w:hAnsi="Arial" w:cs="Arial" w:hint="eastAsia"/>
          <w:sz w:val="22"/>
          <w:szCs w:val="22"/>
        </w:rPr>
        <w:t xml:space="preserve">　</w:t>
      </w:r>
      <w:r w:rsidR="00D5667B">
        <w:rPr>
          <w:rFonts w:ascii="Arial" w:eastAsia="MS PGothic" w:hAnsi="Arial" w:cs="Arial" w:hint="eastAsia"/>
          <w:sz w:val="22"/>
          <w:szCs w:val="22"/>
        </w:rPr>
        <w:t xml:space="preserve">MAINTENANCE </w:t>
      </w:r>
      <w:r w:rsidR="00D5667B">
        <w:rPr>
          <w:rFonts w:ascii="Arial" w:eastAsia="MS PGothic" w:hAnsi="Arial" w:cs="Arial" w:hint="eastAsia"/>
          <w:sz w:val="22"/>
          <w:szCs w:val="22"/>
        </w:rPr>
        <w:tab/>
        <w:t>1</w:t>
      </w:r>
      <w:r w:rsidR="00D5667B">
        <w:rPr>
          <w:rFonts w:ascii="Arial" w:eastAsia="MS PGothic" w:hAnsi="Arial" w:cs="Arial"/>
          <w:sz w:val="22"/>
          <w:szCs w:val="22"/>
        </w:rPr>
        <w:t>6</w:t>
      </w:r>
    </w:p>
    <w:p w:rsidR="005B51D2" w:rsidRPr="004C32E4" w:rsidRDefault="005B51D2" w:rsidP="005B51D2">
      <w:pPr>
        <w:pStyle w:val="a3"/>
        <w:tabs>
          <w:tab w:val="clear" w:pos="4252"/>
          <w:tab w:val="clear" w:pos="8504"/>
          <w:tab w:val="left" w:pos="105"/>
          <w:tab w:val="right" w:leader="dot" w:pos="7140"/>
        </w:tabs>
        <w:snapToGrid/>
        <w:spacing w:line="480" w:lineRule="auto"/>
        <w:ind w:firstLineChars="133" w:firstLine="293"/>
        <w:rPr>
          <w:rFonts w:ascii="Arial" w:eastAsia="MS PGothic" w:hAnsi="Arial" w:cs="Arial"/>
          <w:sz w:val="22"/>
          <w:szCs w:val="22"/>
        </w:rPr>
      </w:pPr>
      <w:r w:rsidRPr="004C32E4">
        <w:rPr>
          <w:rFonts w:ascii="Arial" w:eastAsia="MS PGothic" w:hAnsi="Arial" w:cs="Arial" w:hint="eastAsia"/>
          <w:sz w:val="22"/>
          <w:szCs w:val="22"/>
        </w:rPr>
        <w:t>9.</w:t>
      </w:r>
      <w:r w:rsidRPr="004C32E4">
        <w:rPr>
          <w:rFonts w:ascii="Arial" w:eastAsia="MS PGothic" w:hAnsi="Arial" w:cs="Arial" w:hint="eastAsia"/>
          <w:sz w:val="22"/>
          <w:szCs w:val="22"/>
        </w:rPr>
        <w:t xml:space="preserve">　</w:t>
      </w:r>
      <w:r w:rsidR="00D5667B">
        <w:rPr>
          <w:rFonts w:ascii="Arial" w:eastAsia="MS PGothic" w:hAnsi="Arial" w:cs="Arial" w:hint="eastAsia"/>
          <w:sz w:val="22"/>
          <w:szCs w:val="22"/>
        </w:rPr>
        <w:t xml:space="preserve">TRANSPORTING AND STORAGE </w:t>
      </w:r>
      <w:r w:rsidR="00D5667B">
        <w:rPr>
          <w:rFonts w:ascii="Arial" w:eastAsia="MS PGothic" w:hAnsi="Arial" w:cs="Arial" w:hint="eastAsia"/>
          <w:sz w:val="22"/>
          <w:szCs w:val="22"/>
        </w:rPr>
        <w:tab/>
        <w:t>2</w:t>
      </w:r>
      <w:r w:rsidR="00D5667B">
        <w:rPr>
          <w:rFonts w:ascii="Arial" w:eastAsia="MS PGothic" w:hAnsi="Arial" w:cs="Arial"/>
          <w:sz w:val="22"/>
          <w:szCs w:val="22"/>
        </w:rPr>
        <w:t>2</w:t>
      </w:r>
    </w:p>
    <w:p w:rsidR="005B51D2" w:rsidRPr="004C32E4" w:rsidRDefault="005B51D2" w:rsidP="005B51D2">
      <w:pPr>
        <w:pStyle w:val="a3"/>
        <w:tabs>
          <w:tab w:val="clear" w:pos="4252"/>
          <w:tab w:val="clear" w:pos="8504"/>
          <w:tab w:val="left" w:pos="105"/>
          <w:tab w:val="right" w:leader="dot" w:pos="7140"/>
        </w:tabs>
        <w:snapToGrid/>
        <w:spacing w:line="480" w:lineRule="auto"/>
        <w:ind w:firstLineChars="133" w:firstLine="293"/>
        <w:rPr>
          <w:rFonts w:ascii="Arial" w:eastAsia="MS PGothic" w:hAnsi="Arial" w:cs="Arial"/>
          <w:sz w:val="22"/>
          <w:szCs w:val="22"/>
        </w:rPr>
      </w:pPr>
      <w:r w:rsidRPr="004C32E4">
        <w:rPr>
          <w:rFonts w:ascii="Arial" w:eastAsia="MS PGothic" w:hAnsi="Arial" w:cs="Arial" w:hint="eastAsia"/>
          <w:sz w:val="22"/>
          <w:szCs w:val="22"/>
        </w:rPr>
        <w:t>10.</w:t>
      </w:r>
      <w:r w:rsidRPr="004C32E4">
        <w:rPr>
          <w:rFonts w:ascii="Arial" w:eastAsia="MS PGothic" w:hAnsi="Arial" w:cs="Arial" w:hint="eastAsia"/>
          <w:sz w:val="22"/>
          <w:szCs w:val="22"/>
        </w:rPr>
        <w:t xml:space="preserve">　</w:t>
      </w:r>
      <w:r w:rsidR="00D5667B">
        <w:rPr>
          <w:rFonts w:ascii="Arial" w:eastAsia="MS PGothic" w:hAnsi="Arial" w:cs="Arial" w:hint="eastAsia"/>
          <w:sz w:val="22"/>
          <w:szCs w:val="22"/>
        </w:rPr>
        <w:t xml:space="preserve">WATTAGE INFORMATION </w:t>
      </w:r>
      <w:r w:rsidR="00D5667B">
        <w:rPr>
          <w:rFonts w:ascii="Arial" w:eastAsia="MS PGothic" w:hAnsi="Arial" w:cs="Arial" w:hint="eastAsia"/>
          <w:sz w:val="22"/>
          <w:szCs w:val="22"/>
        </w:rPr>
        <w:tab/>
        <w:t>2</w:t>
      </w:r>
      <w:r w:rsidR="00D5667B">
        <w:rPr>
          <w:rFonts w:ascii="Arial" w:eastAsia="MS PGothic" w:hAnsi="Arial" w:cs="Arial"/>
          <w:sz w:val="22"/>
          <w:szCs w:val="22"/>
        </w:rPr>
        <w:t>4</w:t>
      </w:r>
    </w:p>
    <w:p w:rsidR="005B51D2" w:rsidRPr="004C32E4" w:rsidRDefault="005B51D2" w:rsidP="005B51D2">
      <w:pPr>
        <w:pStyle w:val="a3"/>
        <w:tabs>
          <w:tab w:val="clear" w:pos="4252"/>
          <w:tab w:val="clear" w:pos="8504"/>
          <w:tab w:val="left" w:pos="105"/>
          <w:tab w:val="right" w:leader="dot" w:pos="7140"/>
        </w:tabs>
        <w:snapToGrid/>
        <w:spacing w:line="480" w:lineRule="auto"/>
        <w:ind w:firstLineChars="133" w:firstLine="293"/>
        <w:rPr>
          <w:rFonts w:ascii="Arial" w:eastAsia="MS PGothic" w:hAnsi="Arial" w:cs="Arial"/>
          <w:sz w:val="22"/>
          <w:szCs w:val="22"/>
        </w:rPr>
      </w:pPr>
      <w:r w:rsidRPr="004C32E4">
        <w:rPr>
          <w:rFonts w:ascii="Arial" w:eastAsia="MS PGothic" w:hAnsi="Arial" w:cs="Arial" w:hint="eastAsia"/>
          <w:sz w:val="22"/>
          <w:szCs w:val="22"/>
        </w:rPr>
        <w:t>11.</w:t>
      </w:r>
      <w:r w:rsidRPr="004C32E4">
        <w:rPr>
          <w:rFonts w:ascii="Arial" w:eastAsia="MS PGothic" w:hAnsi="Arial" w:cs="Arial" w:hint="eastAsia"/>
          <w:sz w:val="22"/>
          <w:szCs w:val="22"/>
        </w:rPr>
        <w:t xml:space="preserve">　</w:t>
      </w:r>
      <w:r w:rsidR="00D5667B">
        <w:rPr>
          <w:rFonts w:ascii="Arial" w:eastAsia="MS PGothic" w:hAnsi="Arial" w:cs="Arial" w:hint="eastAsia"/>
          <w:sz w:val="22"/>
          <w:szCs w:val="22"/>
        </w:rPr>
        <w:t xml:space="preserve">TROUBLE SHOOTING </w:t>
      </w:r>
      <w:r w:rsidR="00D5667B">
        <w:rPr>
          <w:rFonts w:ascii="Arial" w:eastAsia="MS PGothic" w:hAnsi="Arial" w:cs="Arial" w:hint="eastAsia"/>
          <w:sz w:val="22"/>
          <w:szCs w:val="22"/>
        </w:rPr>
        <w:tab/>
        <w:t>2</w:t>
      </w:r>
      <w:r w:rsidR="00D5667B">
        <w:rPr>
          <w:rFonts w:ascii="Arial" w:eastAsia="MS PGothic" w:hAnsi="Arial" w:cs="Arial"/>
          <w:sz w:val="22"/>
          <w:szCs w:val="22"/>
        </w:rPr>
        <w:t>5</w:t>
      </w:r>
    </w:p>
    <w:p w:rsidR="005B51D2" w:rsidRPr="004C32E4" w:rsidRDefault="005B51D2" w:rsidP="005B51D2">
      <w:pPr>
        <w:pStyle w:val="a3"/>
        <w:tabs>
          <w:tab w:val="clear" w:pos="4252"/>
          <w:tab w:val="clear" w:pos="8504"/>
          <w:tab w:val="left" w:pos="105"/>
          <w:tab w:val="right" w:leader="dot" w:pos="7140"/>
        </w:tabs>
        <w:snapToGrid/>
        <w:spacing w:line="480" w:lineRule="auto"/>
        <w:ind w:firstLineChars="133" w:firstLine="293"/>
        <w:rPr>
          <w:rFonts w:ascii="Arial" w:eastAsia="MS PGothic" w:hAnsi="Arial" w:cs="Arial"/>
          <w:sz w:val="22"/>
          <w:szCs w:val="22"/>
        </w:rPr>
      </w:pPr>
      <w:r w:rsidRPr="004C32E4">
        <w:rPr>
          <w:rFonts w:ascii="Arial" w:eastAsia="MS PGothic" w:hAnsi="Arial" w:cs="Arial" w:hint="eastAsia"/>
          <w:sz w:val="22"/>
          <w:szCs w:val="22"/>
        </w:rPr>
        <w:t>12.</w:t>
      </w:r>
      <w:r w:rsidRPr="004C32E4">
        <w:rPr>
          <w:rFonts w:ascii="Arial" w:eastAsia="MS PGothic" w:hAnsi="Arial" w:cs="Arial" w:hint="eastAsia"/>
          <w:sz w:val="22"/>
          <w:szCs w:val="22"/>
        </w:rPr>
        <w:t xml:space="preserve">　</w:t>
      </w:r>
      <w:r w:rsidR="00D5667B">
        <w:rPr>
          <w:rFonts w:ascii="Arial" w:eastAsia="MS PGothic" w:hAnsi="Arial" w:cs="Arial" w:hint="eastAsia"/>
          <w:sz w:val="22"/>
          <w:szCs w:val="22"/>
        </w:rPr>
        <w:t xml:space="preserve">SPECIFICATION </w:t>
      </w:r>
      <w:r w:rsidR="00D5667B">
        <w:rPr>
          <w:rFonts w:ascii="Arial" w:eastAsia="MS PGothic" w:hAnsi="Arial" w:cs="Arial" w:hint="eastAsia"/>
          <w:sz w:val="22"/>
          <w:szCs w:val="22"/>
        </w:rPr>
        <w:tab/>
        <w:t>2</w:t>
      </w:r>
      <w:r w:rsidR="00D5667B">
        <w:rPr>
          <w:rFonts w:ascii="Arial" w:eastAsia="MS PGothic" w:hAnsi="Arial" w:cs="Arial"/>
          <w:sz w:val="22"/>
          <w:szCs w:val="22"/>
        </w:rPr>
        <w:t>7</w:t>
      </w:r>
    </w:p>
    <w:p w:rsidR="005B51D2" w:rsidRPr="004C32E4" w:rsidRDefault="005B51D2" w:rsidP="005B51D2">
      <w:pPr>
        <w:pStyle w:val="a3"/>
        <w:tabs>
          <w:tab w:val="clear" w:pos="4252"/>
          <w:tab w:val="clear" w:pos="8504"/>
          <w:tab w:val="left" w:pos="105"/>
          <w:tab w:val="right" w:leader="dot" w:pos="7140"/>
        </w:tabs>
        <w:snapToGrid/>
        <w:spacing w:line="480" w:lineRule="auto"/>
        <w:ind w:firstLineChars="133" w:firstLine="293"/>
        <w:rPr>
          <w:rFonts w:ascii="Arial" w:eastAsia="MS PGothic" w:hAnsi="Arial" w:cs="Arial"/>
          <w:sz w:val="22"/>
          <w:szCs w:val="22"/>
        </w:rPr>
      </w:pPr>
      <w:r w:rsidRPr="004C32E4">
        <w:rPr>
          <w:rFonts w:ascii="Arial" w:eastAsia="MS PGothic" w:hAnsi="Arial" w:cs="Arial" w:hint="eastAsia"/>
          <w:sz w:val="22"/>
          <w:szCs w:val="22"/>
        </w:rPr>
        <w:t>13.</w:t>
      </w:r>
      <w:r w:rsidRPr="004C32E4">
        <w:rPr>
          <w:rFonts w:ascii="Arial" w:eastAsia="MS PGothic" w:hAnsi="Arial" w:cs="Arial" w:hint="eastAsia"/>
          <w:sz w:val="22"/>
          <w:szCs w:val="22"/>
        </w:rPr>
        <w:t xml:space="preserve">　</w:t>
      </w:r>
      <w:r w:rsidR="00D5667B">
        <w:rPr>
          <w:rFonts w:ascii="Arial" w:eastAsia="MS PGothic" w:hAnsi="Arial" w:cs="Arial" w:hint="eastAsia"/>
          <w:sz w:val="22"/>
          <w:szCs w:val="22"/>
        </w:rPr>
        <w:t xml:space="preserve">WIRING DIAGRAM </w:t>
      </w:r>
      <w:r w:rsidR="00D5667B">
        <w:rPr>
          <w:rFonts w:ascii="Arial" w:eastAsia="MS PGothic" w:hAnsi="Arial" w:cs="Arial" w:hint="eastAsia"/>
          <w:sz w:val="22"/>
          <w:szCs w:val="22"/>
        </w:rPr>
        <w:tab/>
        <w:t>2</w:t>
      </w:r>
      <w:r w:rsidR="00D5667B">
        <w:rPr>
          <w:rFonts w:ascii="Arial" w:eastAsia="MS PGothic" w:hAnsi="Arial" w:cs="Arial"/>
          <w:sz w:val="22"/>
          <w:szCs w:val="22"/>
        </w:rPr>
        <w:t>8</w:t>
      </w:r>
    </w:p>
    <w:p w:rsidR="005B51D2" w:rsidRDefault="005B51D2" w:rsidP="005B51D2">
      <w:pPr>
        <w:pStyle w:val="a3"/>
        <w:tabs>
          <w:tab w:val="clear" w:pos="4252"/>
          <w:tab w:val="clear" w:pos="8504"/>
          <w:tab w:val="left" w:pos="105"/>
          <w:tab w:val="right" w:leader="dot" w:pos="7140"/>
        </w:tabs>
        <w:snapToGrid/>
        <w:spacing w:line="480" w:lineRule="auto"/>
        <w:rPr>
          <w:rFonts w:ascii="Arial" w:eastAsia="MS PGothic" w:hAnsi="Arial" w:cs="Arial"/>
          <w:b/>
          <w:bCs/>
          <w:sz w:val="24"/>
        </w:rPr>
      </w:pPr>
    </w:p>
    <w:p w:rsidR="005B51D2" w:rsidRDefault="005B51D2" w:rsidP="005B51D2">
      <w:pPr>
        <w:pStyle w:val="a3"/>
        <w:tabs>
          <w:tab w:val="clear" w:pos="4252"/>
          <w:tab w:val="clear" w:pos="8504"/>
        </w:tabs>
        <w:snapToGrid/>
        <w:spacing w:line="360" w:lineRule="auto"/>
        <w:rPr>
          <w:rFonts w:ascii="Arial" w:eastAsia="MS PGothic" w:hAnsi="Arial" w:cs="Arial"/>
          <w:sz w:val="18"/>
        </w:rPr>
      </w:pPr>
    </w:p>
    <w:p w:rsidR="005B51D2" w:rsidRPr="005B51D2" w:rsidRDefault="005B51D2"/>
    <w:p w:rsidR="005B51D2" w:rsidRDefault="005B51D2"/>
    <w:p w:rsidR="005B51D2" w:rsidRDefault="005B51D2" w:rsidP="005B51D2">
      <w:pPr>
        <w:pStyle w:val="a3"/>
        <w:tabs>
          <w:tab w:val="clear" w:pos="4252"/>
          <w:tab w:val="clear" w:pos="8504"/>
        </w:tabs>
        <w:snapToGrid/>
        <w:rPr>
          <w:rFonts w:ascii="Arial" w:eastAsia="MS PGothic" w:hAnsi="Arial" w:cs="Arial"/>
          <w:sz w:val="18"/>
        </w:rPr>
      </w:pPr>
      <w:r>
        <w:rPr>
          <w:rFonts w:ascii="Arial" w:eastAsia="MS PGothic" w:hAnsi="Arial" w:cs="Arial" w:hint="eastAsia"/>
          <w:b/>
          <w:bCs/>
          <w:sz w:val="24"/>
          <w:bdr w:val="single" w:sz="4" w:space="0" w:color="auto"/>
        </w:rPr>
        <w:lastRenderedPageBreak/>
        <w:t xml:space="preserve">　</w:t>
      </w:r>
      <w:r>
        <w:rPr>
          <w:rFonts w:ascii="Arial" w:eastAsia="MS PGothic" w:hAnsi="Arial" w:cs="Arial" w:hint="eastAsia"/>
          <w:b/>
          <w:bCs/>
          <w:sz w:val="24"/>
          <w:bdr w:val="single" w:sz="4" w:space="0" w:color="auto"/>
        </w:rPr>
        <w:t>1.</w:t>
      </w:r>
      <w:r>
        <w:rPr>
          <w:rFonts w:ascii="Arial" w:eastAsia="MS PGothic" w:hAnsi="Arial" w:cs="Arial" w:hint="eastAsia"/>
          <w:b/>
          <w:bCs/>
          <w:sz w:val="24"/>
          <w:bdr w:val="single" w:sz="4" w:space="0" w:color="auto"/>
        </w:rPr>
        <w:t xml:space="preserve">　</w:t>
      </w:r>
      <w:r>
        <w:rPr>
          <w:rFonts w:ascii="Arial" w:eastAsia="MS PGothic" w:hAnsi="Arial" w:cs="Arial" w:hint="eastAsia"/>
          <w:b/>
          <w:bCs/>
          <w:sz w:val="24"/>
          <w:bdr w:val="single" w:sz="4" w:space="0" w:color="auto"/>
        </w:rPr>
        <w:t>SAFETY LABEL LOCATION</w:t>
      </w:r>
      <w:r>
        <w:rPr>
          <w:rFonts w:ascii="Arial" w:eastAsia="MS PGothic" w:hAnsi="Arial" w:cs="Arial" w:hint="eastAsia"/>
          <w:b/>
          <w:bCs/>
          <w:sz w:val="24"/>
          <w:bdr w:val="single" w:sz="4" w:space="0" w:color="auto"/>
        </w:rPr>
        <w:t xml:space="preserve">　</w:t>
      </w:r>
    </w:p>
    <w:p w:rsidR="005B51D2" w:rsidRPr="001306BA" w:rsidRDefault="005B51D2" w:rsidP="005B51D2">
      <w:pPr>
        <w:pStyle w:val="a5"/>
        <w:ind w:leftChars="68" w:left="455" w:hangingChars="156" w:hanging="312"/>
        <w:rPr>
          <w:rFonts w:asciiTheme="minorBidi" w:hAnsiTheme="minorBidi" w:cstheme="minorBidi"/>
          <w:sz w:val="20"/>
          <w:szCs w:val="20"/>
        </w:rPr>
      </w:pPr>
      <w:r w:rsidRPr="001306BA">
        <w:rPr>
          <w:rFonts w:asciiTheme="minorBidi" w:hAnsiTheme="minorBidi" w:cstheme="minorBidi"/>
          <w:sz w:val="20"/>
          <w:szCs w:val="20"/>
        </w:rPr>
        <w:t>These labels warn you of potential hazards that can cause serious injury.</w:t>
      </w:r>
    </w:p>
    <w:p w:rsidR="005B51D2" w:rsidRPr="001306BA" w:rsidRDefault="005B51D2" w:rsidP="005B51D2">
      <w:pPr>
        <w:pStyle w:val="a5"/>
        <w:ind w:leftChars="68" w:left="455" w:hangingChars="156" w:hanging="312"/>
        <w:rPr>
          <w:rFonts w:asciiTheme="minorBidi" w:hAnsiTheme="minorBidi" w:cstheme="minorBidi"/>
          <w:sz w:val="20"/>
          <w:szCs w:val="20"/>
        </w:rPr>
      </w:pPr>
      <w:r w:rsidRPr="001306BA">
        <w:rPr>
          <w:rFonts w:asciiTheme="minorBidi" w:hAnsiTheme="minorBidi" w:cstheme="minorBidi"/>
          <w:sz w:val="20"/>
          <w:szCs w:val="20"/>
        </w:rPr>
        <w:t>Read them carefully.</w:t>
      </w:r>
    </w:p>
    <w:p w:rsidR="005B51D2" w:rsidRPr="001306BA" w:rsidRDefault="005B51D2">
      <w:pPr>
        <w:rPr>
          <w:rFonts w:asciiTheme="minorBidi" w:hAnsiTheme="minorBidi" w:cstheme="minorBidi"/>
          <w:sz w:val="20"/>
          <w:szCs w:val="20"/>
        </w:rPr>
      </w:pPr>
    </w:p>
    <w:p w:rsidR="005B51D2" w:rsidRPr="001306BA" w:rsidRDefault="005B51D2" w:rsidP="005B51D2">
      <w:pPr>
        <w:ind w:leftChars="67" w:left="142" w:hanging="1"/>
        <w:rPr>
          <w:rFonts w:asciiTheme="minorBidi" w:hAnsiTheme="minorBidi" w:cstheme="minorBidi"/>
          <w:sz w:val="20"/>
          <w:szCs w:val="20"/>
        </w:rPr>
      </w:pPr>
      <w:r w:rsidRPr="001306BA">
        <w:rPr>
          <w:rFonts w:asciiTheme="minorBidi" w:hAnsiTheme="minorBidi" w:cstheme="minorBidi"/>
          <w:sz w:val="20"/>
          <w:szCs w:val="20"/>
        </w:rPr>
        <w:t>If a label comes off or becomes hard to read, contact your DAISHIN dealer for a replacement.</w:t>
      </w:r>
    </w:p>
    <w:p w:rsidR="005B51D2" w:rsidRPr="001306BA" w:rsidRDefault="005B51D2">
      <w:pPr>
        <w:rPr>
          <w:rFonts w:asciiTheme="minorBidi" w:hAnsiTheme="minorBidi" w:cstheme="minorBidi"/>
          <w:sz w:val="20"/>
          <w:szCs w:val="20"/>
        </w:rPr>
      </w:pPr>
    </w:p>
    <w:p w:rsidR="005B51D2" w:rsidRPr="005B51D2" w:rsidRDefault="00C80169">
      <w:pPr>
        <w:rPr>
          <w:rFonts w:asciiTheme="minorBidi" w:hAnsiTheme="minorBidi" w:cstheme="minorBidi"/>
          <w:sz w:val="18"/>
          <w:szCs w:val="18"/>
        </w:rPr>
      </w:pPr>
      <w:r w:rsidRPr="00C80169">
        <w:rPr>
          <w:noProof/>
          <w:lang w:val="ru-RU" w:eastAsia="ru-RU"/>
        </w:rPr>
        <w:drawing>
          <wp:anchor distT="0" distB="0" distL="114300" distR="114300" simplePos="0" relativeHeight="251700224" behindDoc="1" locked="0" layoutInCell="1" allowOverlap="1" wp14:anchorId="0B027D3F" wp14:editId="798BA05B">
            <wp:simplePos x="0" y="0"/>
            <wp:positionH relativeFrom="column">
              <wp:posOffset>345440</wp:posOffset>
            </wp:positionH>
            <wp:positionV relativeFrom="paragraph">
              <wp:posOffset>66040</wp:posOffset>
            </wp:positionV>
            <wp:extent cx="1892480" cy="2077574"/>
            <wp:effectExtent l="0" t="0" r="0" b="0"/>
            <wp:wrapNone/>
            <wp:docPr id="1862" name="図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92480" cy="207757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B51D2" w:rsidRDefault="00437C4A">
      <w:r w:rsidRPr="00342AED">
        <w:rPr>
          <w:noProof/>
          <w:lang w:val="ru-RU" w:eastAsia="ru-RU"/>
        </w:rPr>
        <w:drawing>
          <wp:anchor distT="0" distB="0" distL="114300" distR="114300" simplePos="0" relativeHeight="251603968" behindDoc="1" locked="0" layoutInCell="1" allowOverlap="1" wp14:anchorId="797E35D6" wp14:editId="79E441A2">
            <wp:simplePos x="0" y="0"/>
            <wp:positionH relativeFrom="column">
              <wp:posOffset>2590111</wp:posOffset>
            </wp:positionH>
            <wp:positionV relativeFrom="paragraph">
              <wp:posOffset>13835</wp:posOffset>
            </wp:positionV>
            <wp:extent cx="2038350" cy="759711"/>
            <wp:effectExtent l="0" t="0" r="0" b="254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38350" cy="75971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51D2" w:rsidRDefault="00437C4A">
      <w:r>
        <w:rPr>
          <w:noProof/>
          <w:lang w:val="ru-RU" w:eastAsia="ru-RU"/>
        </w:rPr>
        <mc:AlternateContent>
          <mc:Choice Requires="wps">
            <w:drawing>
              <wp:anchor distT="0" distB="0" distL="114300" distR="114300" simplePos="0" relativeHeight="251604992" behindDoc="0" locked="0" layoutInCell="1" allowOverlap="1" wp14:anchorId="227DD9AA" wp14:editId="51141B2F">
                <wp:simplePos x="0" y="0"/>
                <wp:positionH relativeFrom="column">
                  <wp:posOffset>1335404</wp:posOffset>
                </wp:positionH>
                <wp:positionV relativeFrom="paragraph">
                  <wp:posOffset>19050</wp:posOffset>
                </wp:positionV>
                <wp:extent cx="1251585" cy="114300"/>
                <wp:effectExtent l="0" t="0" r="24765" b="19050"/>
                <wp:wrapNone/>
                <wp:docPr id="31" name="直線コネクタ 31"/>
                <wp:cNvGraphicFramePr/>
                <a:graphic xmlns:a="http://schemas.openxmlformats.org/drawingml/2006/main">
                  <a:graphicData uri="http://schemas.microsoft.com/office/word/2010/wordprocessingShape">
                    <wps:wsp>
                      <wps:cNvCnPr/>
                      <wps:spPr>
                        <a:xfrm flipH="1" flipV="1">
                          <a:off x="0" y="0"/>
                          <a:ext cx="1251585" cy="11430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4B3AEA8" id="直線コネクタ 31" o:spid="_x0000_s1026" style="position:absolute;left:0;text-align:left;flip:x y;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15pt,1.5pt" to="203.7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ej96QEAAO8DAAAOAAAAZHJzL2Uyb0RvYy54bWysU82O0zAQviPxDpbvNEmXot2o6R52BRwQ&#10;VMBy9zrjxpL/ZJsmvZYzLwAPwQEkjjxMD/sajJ1uWAESAnGxxp75Pn/feLw8H7QiW/BBWtPQalZS&#10;AobbVppNQ69eP35wSkmIzLRMWQMN3UGg56v795a9q2FuO6ta8ARJTKh719AuRlcXReAdaBZm1oHB&#10;pLBes4hbvylaz3pk16qYl+Wjore+dd5yCAFPL8ckXWV+IYDHF0IEiEQ1FLXFvPq8Xqe1WC1ZvfHM&#10;dZIfZbB/UKGZNHjpRHXJIiNvvfyFSkvubbAizrjVhRVCcsge0E1V/uTmVcccZC/YnOCmNoX/R8uf&#10;b9eeyLahJxUlhml8o5uPX26+fjjsPx/evT/sPx323wgmsVO9CzUCLszaH3fBrX2yPQiviVDSPcUh&#10;oDl6k6KUQ5NkyB3fTR2HIRKOh9V8US1OF5RwzFXVw5MyP0kxMia08yE+AatJChqqpEkdYTXbPgsR&#10;VWDpbUk6Vob0yHRWLkaiJHkUmaO4UzCWvQSBtpOETJcHDi6UJ1uGo8I4BxOzabxAGaxOMCGVmoDl&#10;n4HH+gSFPIx/A54Q+WZr4gTW0lj/u9vjcCtZjPXYnzu+U3ht211+vpzAqcotPP6ANLZ39xn+45+u&#10;vgMAAP//AwBQSwMEFAAGAAgAAAAhADBzjgHdAAAACAEAAA8AAABkcnMvZG93bnJldi54bWxMj8tO&#10;wzAQRfdI/IM1SOyo3YdoCXEqHkI8pIpSEOtpbJKIeCaK3Tb8PQMbWI7O1Z1z8+UQWrX3fWyYLIxH&#10;BpSnkl1DlYW317uzBaiYkBy2TN7Cl4+wLI6PcswcH+jF7zepUlJCMUMLdUpdpnUsax8wjrjzJOyD&#10;+4BJzr7SrseDlIdWT4w51wEbkg81dv6m9uXnZhcs8OMF9g9P13xL5WptVs9hzvfv1p6eDFeXoJIf&#10;0l8YfvRFHQpx2vKOXFSthcnYTCVqYSqThM/MfAZq+wtAF7n+P6D4BgAA//8DAFBLAQItABQABgAI&#10;AAAAIQC2gziS/gAAAOEBAAATAAAAAAAAAAAAAAAAAAAAAABbQ29udGVudF9UeXBlc10ueG1sUEsB&#10;Ai0AFAAGAAgAAAAhADj9If/WAAAAlAEAAAsAAAAAAAAAAAAAAAAALwEAAF9yZWxzLy5yZWxzUEsB&#10;Ai0AFAAGAAgAAAAhAGeh6P3pAQAA7wMAAA4AAAAAAAAAAAAAAAAALgIAAGRycy9lMm9Eb2MueG1s&#10;UEsBAi0AFAAGAAgAAAAhADBzjgHdAAAACAEAAA8AAAAAAAAAAAAAAAAAQwQAAGRycy9kb3ducmV2&#10;LnhtbFBLBQYAAAAABAAEAPMAAABNBQAAAAA=&#10;" strokecolor="#5b9bd5 [3204]" strokeweight="1.5pt">
                <v:stroke joinstyle="miter"/>
              </v:line>
            </w:pict>
          </mc:Fallback>
        </mc:AlternateContent>
      </w:r>
    </w:p>
    <w:p w:rsidR="005B51D2" w:rsidRDefault="00C80169">
      <w:r>
        <w:rPr>
          <w:noProof/>
          <w:lang w:val="ru-RU" w:eastAsia="ru-RU"/>
        </w:rPr>
        <mc:AlternateContent>
          <mc:Choice Requires="wps">
            <w:drawing>
              <wp:anchor distT="0" distB="0" distL="114300" distR="114300" simplePos="0" relativeHeight="251616256" behindDoc="0" locked="0" layoutInCell="1" allowOverlap="1" wp14:anchorId="7F087A4A" wp14:editId="03486B90">
                <wp:simplePos x="0" y="0"/>
                <wp:positionH relativeFrom="column">
                  <wp:posOffset>1924685</wp:posOffset>
                </wp:positionH>
                <wp:positionV relativeFrom="paragraph">
                  <wp:posOffset>176530</wp:posOffset>
                </wp:positionV>
                <wp:extent cx="668020" cy="1504950"/>
                <wp:effectExtent l="0" t="0" r="36830" b="19050"/>
                <wp:wrapNone/>
                <wp:docPr id="47" name="直線コネクタ 47"/>
                <wp:cNvGraphicFramePr/>
                <a:graphic xmlns:a="http://schemas.openxmlformats.org/drawingml/2006/main">
                  <a:graphicData uri="http://schemas.microsoft.com/office/word/2010/wordprocessingShape">
                    <wps:wsp>
                      <wps:cNvCnPr/>
                      <wps:spPr>
                        <a:xfrm>
                          <a:off x="0" y="0"/>
                          <a:ext cx="668020" cy="150495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FD49750" id="直線コネクタ 47" o:spid="_x0000_s1026" style="position:absolute;left:0;text-align:lef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55pt,13.9pt" to="204.15pt,1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WVe3QEAANsDAAAOAAAAZHJzL2Uyb0RvYy54bWysU81u1DAQviPxDpbvbJJVu7TRZntoBRcE&#10;K34ewHXGG0v+k2022ety5gXgITiA1CMPs4e+BmNvmlaAhEBcHNsz3zffN54sLwatyBZ8kNY0tJqV&#10;lIDhtpVm09B3b589OaMkRGZapqyBhu4g0IvV40fL3tUwt51VLXiCJCbUvWtoF6OriyLwDjQLM+vA&#10;YFBYr1nEo98UrWc9smtVzMtyUfTWt85bDiHg7dUxSFeZXwjg8ZUQASJRDUVtMa8+r9dpLVZLVm88&#10;c53kowz2Dyo0kwaLTlRXLDLy3stfqLTk3gYr4oxbXVghJIfsAd1U5U9u3nTMQfaCzQlualP4f7T8&#10;5XbtiWwbevKUEsM0vtHt52+3N58O+6+HDx8P+y+H/XeCQexU70KNgEuz9uMpuLVPtgfhdfqiITLk&#10;7u6m7sIQCcfLxeKsnOMbcAxVp+XJ+Wluf3GPdj7E52A1SZuGKmmSe1az7YsQsSKm3qWka2VIj1Tn&#10;5UiU5B0F5V3cKTimvQaBFlFClenycMGl8mTLcCwY52BilQxiAWUwO8GEVGoCln8GjvkJCnnw/gY8&#10;IXJla+IE1tJY/7vqcbiTLI75KP+B77S9tu0uP1UO4ARlh+O0pxF9eM7w+39y9QMAAP//AwBQSwME&#10;FAAGAAgAAAAhALXDkO/eAAAACgEAAA8AAABkcnMvZG93bnJldi54bWxMj8FOwzAMhu9IvENkJG4s&#10;2TqNqjSdoAhxQUJ0iLPXhLYiiasm68rbY05wtP3p9/eX+8U7MdspDhQ0rFcKhA0tmSF0Gt4PTzc5&#10;iJgwGHQUrIZvG2FfXV6UWBg6hzc7N6kTHBJigRr6lMZCytj21mNc0WgD3z5p8ph4nDppJjxzuHdy&#10;o9ROehwCf+hxtHVv26/m5DXIF/nwTK+OPuqh944OzYyPtdbXV8v9HYhkl/QHw68+q0PFTkc6BROF&#10;05CpbM2ohs0tV2Bgq/IMxJEXu20Osirl/wrVDwAAAP//AwBQSwECLQAUAAYACAAAACEAtoM4kv4A&#10;AADhAQAAEwAAAAAAAAAAAAAAAAAAAAAAW0NvbnRlbnRfVHlwZXNdLnhtbFBLAQItABQABgAIAAAA&#10;IQA4/SH/1gAAAJQBAAALAAAAAAAAAAAAAAAAAC8BAABfcmVscy8ucmVsc1BLAQItABQABgAIAAAA&#10;IQBjZWVe3QEAANsDAAAOAAAAAAAAAAAAAAAAAC4CAABkcnMvZTJvRG9jLnhtbFBLAQItABQABgAI&#10;AAAAIQC1w5Dv3gAAAAoBAAAPAAAAAAAAAAAAAAAAADcEAABkcnMvZG93bnJldi54bWxQSwUGAAAA&#10;AAQABADzAAAAQgUAAAAA&#10;" strokecolor="#5b9bd5 [3204]" strokeweight="1.5pt">
                <v:stroke joinstyle="miter"/>
              </v:line>
            </w:pict>
          </mc:Fallback>
        </mc:AlternateContent>
      </w:r>
    </w:p>
    <w:p w:rsidR="005B51D2" w:rsidRDefault="005B51D2"/>
    <w:p w:rsidR="005B51D2" w:rsidRDefault="005B51D2"/>
    <w:p w:rsidR="005B51D2" w:rsidRDefault="005B51D2"/>
    <w:p w:rsidR="005B51D2" w:rsidRDefault="005B51D2"/>
    <w:p w:rsidR="005B51D2" w:rsidRDefault="005B51D2"/>
    <w:p w:rsidR="005B51D2" w:rsidRDefault="005B51D2"/>
    <w:p w:rsidR="005B51D2" w:rsidRDefault="005B51D2"/>
    <w:p w:rsidR="005B51D2" w:rsidRDefault="005B51D2"/>
    <w:p w:rsidR="005B51D2" w:rsidRDefault="00437C4A">
      <w:r w:rsidRPr="00120180">
        <w:rPr>
          <w:noProof/>
          <w:lang w:val="ru-RU" w:eastAsia="ru-RU"/>
        </w:rPr>
        <w:drawing>
          <wp:anchor distT="0" distB="0" distL="114300" distR="114300" simplePos="0" relativeHeight="251614208" behindDoc="1" locked="0" layoutInCell="1" allowOverlap="1" wp14:anchorId="54EFC4A5" wp14:editId="0D57DDBD">
            <wp:simplePos x="0" y="0"/>
            <wp:positionH relativeFrom="column">
              <wp:posOffset>2577503</wp:posOffset>
            </wp:positionH>
            <wp:positionV relativeFrom="paragraph">
              <wp:posOffset>15132</wp:posOffset>
            </wp:positionV>
            <wp:extent cx="2049169" cy="658023"/>
            <wp:effectExtent l="0" t="0" r="8255" b="889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49169" cy="65802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B51D2" w:rsidRDefault="005B51D2"/>
    <w:p w:rsidR="005B51D2" w:rsidRDefault="00A0087F">
      <w:r w:rsidRPr="00A0087F">
        <w:rPr>
          <w:noProof/>
          <w:lang w:val="ru-RU" w:eastAsia="ru-RU"/>
        </w:rPr>
        <w:drawing>
          <wp:anchor distT="0" distB="0" distL="114300" distR="114300" simplePos="0" relativeHeight="251615232" behindDoc="1" locked="0" layoutInCell="1" allowOverlap="1" wp14:anchorId="7EE24F6F" wp14:editId="4B0E42DE">
            <wp:simplePos x="0" y="0"/>
            <wp:positionH relativeFrom="column">
              <wp:posOffset>567055</wp:posOffset>
            </wp:positionH>
            <wp:positionV relativeFrom="paragraph">
              <wp:posOffset>150495</wp:posOffset>
            </wp:positionV>
            <wp:extent cx="2025328" cy="2219325"/>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25328" cy="22193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B51D2" w:rsidRDefault="005B51D2"/>
    <w:p w:rsidR="005B51D2" w:rsidRDefault="005B51D2"/>
    <w:p w:rsidR="005B51D2" w:rsidRDefault="005B51D2"/>
    <w:p w:rsidR="005B51D2" w:rsidRDefault="005B51D2"/>
    <w:p w:rsidR="005B51D2" w:rsidRDefault="005B51D2"/>
    <w:p w:rsidR="005B51D2" w:rsidRDefault="005B51D2"/>
    <w:p w:rsidR="005B51D2" w:rsidRDefault="00437C4A">
      <w:r>
        <w:rPr>
          <w:noProof/>
          <w:lang w:val="ru-RU" w:eastAsia="ru-RU"/>
        </w:rPr>
        <mc:AlternateContent>
          <mc:Choice Requires="wps">
            <w:drawing>
              <wp:anchor distT="0" distB="0" distL="114300" distR="114300" simplePos="0" relativeHeight="251606016" behindDoc="0" locked="0" layoutInCell="1" allowOverlap="1" wp14:anchorId="55D80790" wp14:editId="5BA6F4F4">
                <wp:simplePos x="0" y="0"/>
                <wp:positionH relativeFrom="column">
                  <wp:posOffset>1789768</wp:posOffset>
                </wp:positionH>
                <wp:positionV relativeFrom="paragraph">
                  <wp:posOffset>76254</wp:posOffset>
                </wp:positionV>
                <wp:extent cx="1040859" cy="136187"/>
                <wp:effectExtent l="0" t="0" r="26035" b="35560"/>
                <wp:wrapNone/>
                <wp:docPr id="32" name="直線コネクタ 32"/>
                <wp:cNvGraphicFramePr/>
                <a:graphic xmlns:a="http://schemas.openxmlformats.org/drawingml/2006/main">
                  <a:graphicData uri="http://schemas.microsoft.com/office/word/2010/wordprocessingShape">
                    <wps:wsp>
                      <wps:cNvCnPr/>
                      <wps:spPr>
                        <a:xfrm flipH="1" flipV="1">
                          <a:off x="0" y="0"/>
                          <a:ext cx="1040859" cy="136187"/>
                        </a:xfrm>
                        <a:prstGeom prst="line">
                          <a:avLst/>
                        </a:prstGeom>
                        <a:noFill/>
                        <a:ln w="190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B0E9D7B" id="直線コネクタ 32" o:spid="_x0000_s1026" style="position:absolute;left:0;text-align:left;flip:x y;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95pt,6pt" to="222.9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tph8gEAAJADAAAOAAAAZHJzL2Uyb0RvYy54bWysU8uO0zAU3SPxD5b3NGmHDm3UdKSZamCB&#10;oBKP/a1jJ5b8km2adlvW/AB8xCxAYsnHdDG/wbUbqgF2iCys+zy+9/hkcbXTimy5D9Kamo5HJSXc&#10;MNtI09b03dvbJzNKQgTTgLKG13TPA71aPn606F3FJ7azquGeIIgJVe9q2sXoqqIIrOMawsg6bjAp&#10;rNcQ0fVt0XjoEV2rYlKWl0VvfeO8ZTwEjK5OSbrM+EJwFl8LEXgkqqY4W8ynz+cmncVyAVXrwXWS&#10;DWPAP0yhQRq89Ay1ggjkg5d/QWnJvA1WxBGzurBCSMbzDrjNuPxjmzcdOJ53QXKCO9MU/h8se7Vd&#10;eyKbml5MKDGg8Y3uv3y7//75ePh6/PjpeLg7Hn4QTCJTvQsVNtyYtR+84NY+rb0TXhOhpHuBIqDZ&#10;ep+slMMlyS4zvj8zzneRMAyOy6flbDqnhGFufHE5nj1LFxUnxNTtfIjPudUkGTVV0iRGoILtyxBP&#10;pb9KUtjYW6kUxqFShvQIOi+n+PAMUFxCQURTO1w3mJYSUC2qlkWfIYNVskntqTv4dnOjPNkCKmd6&#10;Pb9eTYfJfitLd68gdKe6nEplUGkZUdhK6prOyvQN3cqkLM/SHDZItJ6ITNbGNvvMb5E8fPZMxyDR&#10;pKuHPtoPf6TlTwAAAP//AwBQSwMEFAAGAAgAAAAhAHJ/zaneAAAACQEAAA8AAABkcnMvZG93bnJl&#10;di54bWxMj1FLwzAUhd8F/0O4gm8uWRdH1zUdMhn4MASn4GvaXJtik5Qm3eq/9/rkHi/ncO73lbvZ&#10;9eyMY+yCV7BcCGDom2A63yr4eD885MBi0t7oPnhU8IMRdtXtTakLEy7+Dc+n1DIa8bHQCmxKQ8F5&#10;bCw6HRdhQE/ZVxidTnSOLTejvtC463kmxJo73Xn6YPWAe4vN92lyCg6v6/0Rk5iClC+fR17nz8I2&#10;St3fzU9bYAnn9F+GP3xCh4qY6jB5E1mvIMuXG6pSkJETFaR8JJdawWolgVclvzaofgEAAP//AwBQ&#10;SwECLQAUAAYACAAAACEAtoM4kv4AAADhAQAAEwAAAAAAAAAAAAAAAAAAAAAAW0NvbnRlbnRfVHlw&#10;ZXNdLnhtbFBLAQItABQABgAIAAAAIQA4/SH/1gAAAJQBAAALAAAAAAAAAAAAAAAAAC8BAABfcmVs&#10;cy8ucmVsc1BLAQItABQABgAIAAAAIQBAEtph8gEAAJADAAAOAAAAAAAAAAAAAAAAAC4CAABkcnMv&#10;ZTJvRG9jLnhtbFBLAQItABQABgAIAAAAIQByf82p3gAAAAkBAAAPAAAAAAAAAAAAAAAAAEwEAABk&#10;cnMvZG93bnJldi54bWxQSwUGAAAAAAQABADzAAAAVwUAAAAA&#10;" strokecolor="#5b9bd5" strokeweight="1.5pt">
                <v:stroke joinstyle="miter"/>
              </v:line>
            </w:pict>
          </mc:Fallback>
        </mc:AlternateContent>
      </w:r>
      <w:r w:rsidRPr="00342AED">
        <w:rPr>
          <w:noProof/>
          <w:lang w:val="ru-RU" w:eastAsia="ru-RU"/>
        </w:rPr>
        <w:drawing>
          <wp:anchor distT="0" distB="0" distL="114300" distR="114300" simplePos="0" relativeHeight="251602944" behindDoc="1" locked="0" layoutInCell="1" allowOverlap="1" wp14:anchorId="75D90DEF" wp14:editId="22F88828">
            <wp:simplePos x="0" y="0"/>
            <wp:positionH relativeFrom="column">
              <wp:posOffset>2828600</wp:posOffset>
            </wp:positionH>
            <wp:positionV relativeFrom="paragraph">
              <wp:posOffset>25981</wp:posOffset>
            </wp:positionV>
            <wp:extent cx="1524000" cy="331722"/>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0" cy="33172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51D2" w:rsidRDefault="005B51D2"/>
    <w:p w:rsidR="005B51D2" w:rsidRDefault="005B51D2"/>
    <w:p w:rsidR="005B51D2" w:rsidRDefault="005B51D2"/>
    <w:p w:rsidR="005B51D2" w:rsidRDefault="005B51D2"/>
    <w:p w:rsidR="005B51D2" w:rsidRDefault="005B51D2"/>
    <w:p w:rsidR="005B51D2" w:rsidRDefault="005B51D2"/>
    <w:p w:rsidR="005B51D2" w:rsidRDefault="00437C4A">
      <w:r>
        <w:rPr>
          <w:rFonts w:hint="eastAsia"/>
          <w:noProof/>
          <w:lang w:val="ru-RU" w:eastAsia="ru-RU"/>
        </w:rPr>
        <w:lastRenderedPageBreak/>
        <w:drawing>
          <wp:anchor distT="0" distB="0" distL="114300" distR="114300" simplePos="0" relativeHeight="251607040" behindDoc="0" locked="0" layoutInCell="1" allowOverlap="1" wp14:anchorId="2A34410A" wp14:editId="31AFDEB9">
            <wp:simplePos x="0" y="0"/>
            <wp:positionH relativeFrom="column">
              <wp:posOffset>145793</wp:posOffset>
            </wp:positionH>
            <wp:positionV relativeFrom="paragraph">
              <wp:posOffset>35128</wp:posOffset>
            </wp:positionV>
            <wp:extent cx="4384598" cy="1468876"/>
            <wp:effectExtent l="0" t="0" r="0" b="0"/>
            <wp:wrapNone/>
            <wp:docPr id="33" name="図 33" descr="分解禁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分解禁止"/>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4388508" cy="147018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51D2" w:rsidRDefault="005B51D2"/>
    <w:p w:rsidR="005B51D2" w:rsidRDefault="005B51D2"/>
    <w:p w:rsidR="00120180" w:rsidRDefault="00120180"/>
    <w:p w:rsidR="00120180" w:rsidRDefault="00120180"/>
    <w:p w:rsidR="00120180" w:rsidRDefault="00120180"/>
    <w:p w:rsidR="00120180" w:rsidRDefault="00120180"/>
    <w:p w:rsidR="00120180" w:rsidRDefault="00120180"/>
    <w:p w:rsidR="00120180" w:rsidRDefault="00CB4B37">
      <w:r>
        <w:rPr>
          <w:rFonts w:hint="eastAsia"/>
          <w:noProof/>
          <w:lang w:val="ru-RU" w:eastAsia="ru-RU"/>
        </w:rPr>
        <w:drawing>
          <wp:anchor distT="0" distB="0" distL="114300" distR="114300" simplePos="0" relativeHeight="251609088" behindDoc="0" locked="0" layoutInCell="1" allowOverlap="1" wp14:anchorId="0F58CCDE" wp14:editId="5CB8086F">
            <wp:simplePos x="0" y="0"/>
            <wp:positionH relativeFrom="column">
              <wp:posOffset>145923</wp:posOffset>
            </wp:positionH>
            <wp:positionV relativeFrom="paragraph">
              <wp:posOffset>72137</wp:posOffset>
            </wp:positionV>
            <wp:extent cx="4384040" cy="886880"/>
            <wp:effectExtent l="0" t="0" r="0" b="8890"/>
            <wp:wrapNone/>
            <wp:docPr id="35" name="図 35" descr="雨水中禁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雨水中禁止"/>
                    <pic:cNvPicPr>
                      <a:picLocks noChangeAspect="1" noChangeArrowheads="1"/>
                    </pic:cNvPicPr>
                  </pic:nvPicPr>
                  <pic:blipFill>
                    <a:blip r:embed="rId24">
                      <a:grayscl/>
                      <a:extLst>
                        <a:ext uri="{28A0092B-C50C-407E-A947-70E740481C1C}">
                          <a14:useLocalDpi xmlns:a14="http://schemas.microsoft.com/office/drawing/2010/main" val="0"/>
                        </a:ext>
                      </a:extLst>
                    </a:blip>
                    <a:srcRect/>
                    <a:stretch>
                      <a:fillRect/>
                    </a:stretch>
                  </pic:blipFill>
                  <pic:spPr bwMode="auto">
                    <a:xfrm>
                      <a:off x="0" y="0"/>
                      <a:ext cx="4452402" cy="900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0180" w:rsidRDefault="00120180"/>
    <w:p w:rsidR="00120180" w:rsidRDefault="00120180"/>
    <w:p w:rsidR="00120180" w:rsidRDefault="00120180"/>
    <w:p w:rsidR="00120180" w:rsidRDefault="00120180"/>
    <w:p w:rsidR="00120180" w:rsidRDefault="00CB4B37">
      <w:r>
        <w:rPr>
          <w:rFonts w:hint="eastAsia"/>
          <w:noProof/>
          <w:lang w:val="ru-RU" w:eastAsia="ru-RU"/>
        </w:rPr>
        <w:drawing>
          <wp:anchor distT="0" distB="0" distL="114300" distR="114300" simplePos="0" relativeHeight="251608064" behindDoc="0" locked="0" layoutInCell="1" allowOverlap="1" wp14:anchorId="465A144C" wp14:editId="08C98307">
            <wp:simplePos x="0" y="0"/>
            <wp:positionH relativeFrom="column">
              <wp:posOffset>145924</wp:posOffset>
            </wp:positionH>
            <wp:positionV relativeFrom="paragraph">
              <wp:posOffset>65533</wp:posOffset>
            </wp:positionV>
            <wp:extent cx="4384040" cy="720040"/>
            <wp:effectExtent l="0" t="0" r="0" b="4445"/>
            <wp:wrapNone/>
            <wp:docPr id="34" name="図 34" descr="商用電源接続禁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商用電源接続禁止"/>
                    <pic:cNvPicPr>
                      <a:picLocks noChangeAspect="1" noChangeArrowheads="1"/>
                    </pic:cNvPicPr>
                  </pic:nvPicPr>
                  <pic:blipFill>
                    <a:blip r:embed="rId25">
                      <a:grayscl/>
                      <a:extLst>
                        <a:ext uri="{28A0092B-C50C-407E-A947-70E740481C1C}">
                          <a14:useLocalDpi xmlns:a14="http://schemas.microsoft.com/office/drawing/2010/main" val="0"/>
                        </a:ext>
                      </a:extLst>
                    </a:blip>
                    <a:srcRect/>
                    <a:stretch>
                      <a:fillRect/>
                    </a:stretch>
                  </pic:blipFill>
                  <pic:spPr bwMode="auto">
                    <a:xfrm>
                      <a:off x="0" y="0"/>
                      <a:ext cx="4444506" cy="72997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0180" w:rsidRDefault="00120180"/>
    <w:p w:rsidR="00120180" w:rsidRDefault="00120180"/>
    <w:p w:rsidR="00120180" w:rsidRDefault="00120180"/>
    <w:p w:rsidR="00120180" w:rsidRDefault="00CB4B37">
      <w:r>
        <w:rPr>
          <w:rFonts w:hint="eastAsia"/>
          <w:noProof/>
          <w:lang w:val="ru-RU" w:eastAsia="ru-RU"/>
        </w:rPr>
        <w:drawing>
          <wp:anchor distT="0" distB="0" distL="114300" distR="114300" simplePos="0" relativeHeight="251610112" behindDoc="0" locked="0" layoutInCell="1" allowOverlap="1" wp14:anchorId="1341CDA3" wp14:editId="5E7AA959">
            <wp:simplePos x="0" y="0"/>
            <wp:positionH relativeFrom="column">
              <wp:posOffset>145415</wp:posOffset>
            </wp:positionH>
            <wp:positionV relativeFrom="paragraph">
              <wp:posOffset>59944</wp:posOffset>
            </wp:positionV>
            <wp:extent cx="4384040" cy="887368"/>
            <wp:effectExtent l="0" t="0" r="0" b="8255"/>
            <wp:wrapNone/>
            <wp:docPr id="36" name="図 36" descr="火気厳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火気厳禁"/>
                    <pic:cNvPicPr>
                      <a:picLocks noChangeAspect="1" noChangeArrowheads="1"/>
                    </pic:cNvPicPr>
                  </pic:nvPicPr>
                  <pic:blipFill>
                    <a:blip r:embed="rId26">
                      <a:grayscl/>
                      <a:extLst>
                        <a:ext uri="{28A0092B-C50C-407E-A947-70E740481C1C}">
                          <a14:useLocalDpi xmlns:a14="http://schemas.microsoft.com/office/drawing/2010/main" val="0"/>
                        </a:ext>
                      </a:extLst>
                    </a:blip>
                    <a:srcRect/>
                    <a:stretch>
                      <a:fillRect/>
                    </a:stretch>
                  </pic:blipFill>
                  <pic:spPr bwMode="auto">
                    <a:xfrm>
                      <a:off x="0" y="0"/>
                      <a:ext cx="4384040" cy="8873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0180" w:rsidRDefault="00120180"/>
    <w:p w:rsidR="00120180" w:rsidRDefault="00120180"/>
    <w:p w:rsidR="00120180" w:rsidRDefault="00120180"/>
    <w:p w:rsidR="00120180" w:rsidRDefault="00120180"/>
    <w:p w:rsidR="00120180" w:rsidRDefault="00CB4B37">
      <w:r>
        <w:rPr>
          <w:rFonts w:hint="eastAsia"/>
          <w:noProof/>
          <w:lang w:val="ru-RU" w:eastAsia="ru-RU"/>
        </w:rPr>
        <w:drawing>
          <wp:anchor distT="0" distB="0" distL="114300" distR="114300" simplePos="0" relativeHeight="251611136" behindDoc="0" locked="0" layoutInCell="1" allowOverlap="1" wp14:anchorId="4AF5C03E" wp14:editId="50DCE08A">
            <wp:simplePos x="0" y="0"/>
            <wp:positionH relativeFrom="column">
              <wp:posOffset>145923</wp:posOffset>
            </wp:positionH>
            <wp:positionV relativeFrom="paragraph">
              <wp:posOffset>42672</wp:posOffset>
            </wp:positionV>
            <wp:extent cx="4384040" cy="742772"/>
            <wp:effectExtent l="0" t="0" r="0" b="635"/>
            <wp:wrapNone/>
            <wp:docPr id="37" name="図 37" descr="排ガ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排ガス"/>
                    <pic:cNvPicPr>
                      <a:picLocks noChangeAspect="1" noChangeArrowheads="1"/>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0" y="0"/>
                      <a:ext cx="4404368" cy="7462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0180" w:rsidRDefault="00120180"/>
    <w:p w:rsidR="00120180" w:rsidRDefault="00120180"/>
    <w:p w:rsidR="00120180" w:rsidRDefault="00120180"/>
    <w:p w:rsidR="00120180" w:rsidRDefault="00CB4B37">
      <w:r>
        <w:rPr>
          <w:rFonts w:hint="eastAsia"/>
          <w:noProof/>
          <w:lang w:val="ru-RU" w:eastAsia="ru-RU"/>
        </w:rPr>
        <w:drawing>
          <wp:anchor distT="0" distB="0" distL="114300" distR="114300" simplePos="0" relativeHeight="251613184" behindDoc="0" locked="0" layoutInCell="1" allowOverlap="1" wp14:anchorId="1C9DD88F" wp14:editId="6E89B033">
            <wp:simplePos x="0" y="0"/>
            <wp:positionH relativeFrom="column">
              <wp:posOffset>145923</wp:posOffset>
            </wp:positionH>
            <wp:positionV relativeFrom="paragraph">
              <wp:posOffset>75184</wp:posOffset>
            </wp:positionV>
            <wp:extent cx="4384040" cy="742772"/>
            <wp:effectExtent l="0" t="0" r="0" b="635"/>
            <wp:wrapNone/>
            <wp:docPr id="39" name="図 39" descr="使用ガソリ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使用ガソリン"/>
                    <pic:cNvPicPr>
                      <a:picLocks noChangeAspect="1" noChangeArrowheads="1"/>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0" y="0"/>
                      <a:ext cx="4418572" cy="74862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0180" w:rsidRDefault="00120180"/>
    <w:p w:rsidR="00120180" w:rsidRDefault="00120180"/>
    <w:p w:rsidR="00120180" w:rsidRDefault="00120180"/>
    <w:p w:rsidR="00120180" w:rsidRDefault="00CB4B37">
      <w:r>
        <w:rPr>
          <w:rFonts w:hint="eastAsia"/>
          <w:noProof/>
          <w:lang w:val="ru-RU" w:eastAsia="ru-RU"/>
        </w:rPr>
        <w:drawing>
          <wp:anchor distT="0" distB="0" distL="114300" distR="114300" simplePos="0" relativeHeight="251612160" behindDoc="0" locked="0" layoutInCell="1" allowOverlap="1" wp14:anchorId="3BE0109B" wp14:editId="1DE9E007">
            <wp:simplePos x="0" y="0"/>
            <wp:positionH relativeFrom="column">
              <wp:posOffset>145924</wp:posOffset>
            </wp:positionH>
            <wp:positionV relativeFrom="paragraph">
              <wp:posOffset>101600</wp:posOffset>
            </wp:positionV>
            <wp:extent cx="4384040" cy="887369"/>
            <wp:effectExtent l="0" t="0" r="0" b="8255"/>
            <wp:wrapNone/>
            <wp:docPr id="38" name="図 38" descr="高電圧注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高電圧注意"/>
                    <pic:cNvPicPr>
                      <a:picLocks noChangeAspect="1" noChangeArrowheads="1"/>
                    </pic:cNvPicPr>
                  </pic:nvPicPr>
                  <pic:blipFill>
                    <a:blip r:embed="rId29">
                      <a:grayscl/>
                      <a:extLst>
                        <a:ext uri="{28A0092B-C50C-407E-A947-70E740481C1C}">
                          <a14:useLocalDpi xmlns:a14="http://schemas.microsoft.com/office/drawing/2010/main" val="0"/>
                        </a:ext>
                      </a:extLst>
                    </a:blip>
                    <a:srcRect/>
                    <a:stretch>
                      <a:fillRect/>
                    </a:stretch>
                  </pic:blipFill>
                  <pic:spPr bwMode="auto">
                    <a:xfrm>
                      <a:off x="0" y="0"/>
                      <a:ext cx="4397917" cy="89017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0180" w:rsidRDefault="00120180"/>
    <w:p w:rsidR="00120180" w:rsidRDefault="00120180"/>
    <w:p w:rsidR="00120180" w:rsidRDefault="00120180"/>
    <w:p w:rsidR="00120180" w:rsidRDefault="00120180"/>
    <w:p w:rsidR="00120180" w:rsidRDefault="00120180"/>
    <w:p w:rsidR="00437C4A" w:rsidRDefault="00437C4A" w:rsidP="00437C4A">
      <w:pPr>
        <w:pStyle w:val="a3"/>
        <w:tabs>
          <w:tab w:val="clear" w:pos="4252"/>
          <w:tab w:val="clear" w:pos="8504"/>
        </w:tabs>
        <w:snapToGrid/>
        <w:rPr>
          <w:rFonts w:ascii="Arial" w:eastAsia="MS PGothic" w:hAnsi="Arial" w:cs="Arial"/>
          <w:b/>
          <w:sz w:val="24"/>
        </w:rPr>
      </w:pPr>
      <w:r>
        <w:rPr>
          <w:rFonts w:ascii="Arial" w:eastAsia="MS PGothic" w:hAnsi="Arial" w:cs="Arial" w:hint="eastAsia"/>
          <w:b/>
          <w:bCs/>
          <w:sz w:val="24"/>
          <w:bdr w:val="single" w:sz="4" w:space="0" w:color="auto"/>
        </w:rPr>
        <w:lastRenderedPageBreak/>
        <w:t xml:space="preserve">　</w:t>
      </w:r>
      <w:r>
        <w:rPr>
          <w:rFonts w:ascii="Arial" w:hAnsi="Arial" w:cs="Arial"/>
          <w:b/>
          <w:sz w:val="24"/>
          <w:bdr w:val="single" w:sz="4" w:space="0" w:color="auto"/>
        </w:rPr>
        <w:t>2.</w:t>
      </w:r>
      <w:r>
        <w:rPr>
          <w:rFonts w:ascii="Arial" w:cs="Arial"/>
          <w:b/>
          <w:sz w:val="24"/>
          <w:bdr w:val="single" w:sz="4" w:space="0" w:color="auto"/>
        </w:rPr>
        <w:t xml:space="preserve">　</w:t>
      </w:r>
      <w:r>
        <w:rPr>
          <w:rFonts w:ascii="Arial" w:hAnsi="Arial" w:cs="Arial"/>
          <w:b/>
          <w:sz w:val="24"/>
          <w:bdr w:val="single" w:sz="4" w:space="0" w:color="auto"/>
        </w:rPr>
        <w:t>SAFETY MESSAGES</w:t>
      </w:r>
      <w:r>
        <w:rPr>
          <w:rFonts w:ascii="Arial" w:eastAsia="MS PGothic" w:hAnsi="Arial" w:cs="Arial" w:hint="eastAsia"/>
          <w:b/>
          <w:bCs/>
          <w:sz w:val="24"/>
          <w:bdr w:val="single" w:sz="4" w:space="0" w:color="auto"/>
        </w:rPr>
        <w:t xml:space="preserve">　</w:t>
      </w:r>
    </w:p>
    <w:p w:rsidR="00437C4A" w:rsidRPr="001306BA" w:rsidRDefault="00437C4A" w:rsidP="00437C4A">
      <w:pPr>
        <w:pStyle w:val="3"/>
        <w:spacing w:line="240" w:lineRule="auto"/>
        <w:ind w:leftChars="100" w:left="210"/>
        <w:jc w:val="both"/>
        <w:rPr>
          <w:rStyle w:val="a8"/>
          <w:sz w:val="20"/>
          <w:szCs w:val="20"/>
        </w:rPr>
      </w:pPr>
      <w:r w:rsidRPr="001306BA">
        <w:rPr>
          <w:sz w:val="20"/>
          <w:szCs w:val="28"/>
        </w:rPr>
        <w:t>Your safet</w:t>
      </w:r>
      <w:r w:rsidRPr="001306BA">
        <w:rPr>
          <w:rStyle w:val="a8"/>
          <w:sz w:val="20"/>
          <w:szCs w:val="20"/>
        </w:rPr>
        <w:t xml:space="preserve">y and the safety of others are very important. We have provided important </w:t>
      </w:r>
      <w:r w:rsidRPr="001306BA">
        <w:rPr>
          <w:rStyle w:val="a8"/>
          <w:rFonts w:hint="eastAsia"/>
          <w:sz w:val="20"/>
          <w:szCs w:val="20"/>
        </w:rPr>
        <w:t>safety</w:t>
      </w:r>
      <w:r w:rsidRPr="001306BA">
        <w:rPr>
          <w:rStyle w:val="a8"/>
          <w:sz w:val="20"/>
          <w:szCs w:val="20"/>
        </w:rPr>
        <w:t xml:space="preserve"> messages in this manual and on the generator. Please read these messages carefully.</w:t>
      </w:r>
    </w:p>
    <w:p w:rsidR="00437C4A" w:rsidRDefault="00437C4A" w:rsidP="00437C4A">
      <w:pPr>
        <w:pStyle w:val="a3"/>
        <w:tabs>
          <w:tab w:val="clear" w:pos="4252"/>
          <w:tab w:val="clear" w:pos="8504"/>
        </w:tabs>
        <w:snapToGrid/>
        <w:rPr>
          <w:rFonts w:ascii="Arial" w:eastAsia="MS PGothic" w:hAnsi="Arial" w:cs="Arial"/>
          <w:sz w:val="18"/>
        </w:rPr>
      </w:pPr>
    </w:p>
    <w:p w:rsidR="00437C4A" w:rsidRDefault="00437C4A" w:rsidP="00437C4A">
      <w:pPr>
        <w:rPr>
          <w:rFonts w:ascii="Arial" w:hAnsi="Arial" w:cs="Arial"/>
          <w:b/>
          <w:bCs/>
          <w:sz w:val="20"/>
        </w:rPr>
      </w:pPr>
      <w:r>
        <w:rPr>
          <w:rFonts w:ascii="Arial" w:hAnsi="Arial" w:cs="Arial" w:hint="eastAsia"/>
          <w:b/>
          <w:bCs/>
          <w:sz w:val="20"/>
        </w:rPr>
        <w:t>Operator responsibility</w:t>
      </w:r>
    </w:p>
    <w:p w:rsidR="00437C4A" w:rsidRPr="001306BA" w:rsidRDefault="00437C4A" w:rsidP="00437C4A">
      <w:pPr>
        <w:pStyle w:val="a7"/>
        <w:ind w:left="390" w:hanging="180"/>
        <w:rPr>
          <w:b/>
          <w:bCs/>
        </w:rPr>
      </w:pPr>
      <w:r>
        <w:rPr>
          <w:rFonts w:hint="eastAsia"/>
        </w:rPr>
        <w:t>・</w:t>
      </w:r>
      <w:r w:rsidRPr="001306BA">
        <w:rPr>
          <w:rFonts w:hint="eastAsia"/>
          <w:b/>
          <w:bCs/>
        </w:rPr>
        <w:t>Know how to stop the generator quickly in case of emergency.</w:t>
      </w:r>
    </w:p>
    <w:p w:rsidR="00437C4A" w:rsidRPr="001306BA" w:rsidRDefault="00437C4A" w:rsidP="00437C4A">
      <w:pPr>
        <w:pStyle w:val="a7"/>
        <w:ind w:left="391" w:hanging="181"/>
        <w:rPr>
          <w:b/>
          <w:bCs/>
        </w:rPr>
      </w:pPr>
      <w:r w:rsidRPr="001306BA">
        <w:rPr>
          <w:rFonts w:hint="eastAsia"/>
          <w:b/>
          <w:bCs/>
        </w:rPr>
        <w:t>・Understand the use of all generator controls, output receptacles, and connections.</w:t>
      </w:r>
    </w:p>
    <w:p w:rsidR="00437C4A" w:rsidRPr="001306BA" w:rsidRDefault="00437C4A" w:rsidP="00437C4A">
      <w:pPr>
        <w:pStyle w:val="a7"/>
        <w:ind w:left="391" w:hanging="181"/>
        <w:rPr>
          <w:b/>
          <w:bCs/>
        </w:rPr>
      </w:pPr>
      <w:r w:rsidRPr="001306BA">
        <w:rPr>
          <w:rFonts w:hint="eastAsia"/>
          <w:b/>
          <w:bCs/>
        </w:rPr>
        <w:t xml:space="preserve">・Be sure that anyone who operates </w:t>
      </w:r>
      <w:r w:rsidRPr="001306BA">
        <w:rPr>
          <w:b/>
          <w:bCs/>
        </w:rPr>
        <w:t>the</w:t>
      </w:r>
      <w:r w:rsidRPr="001306BA">
        <w:rPr>
          <w:rFonts w:hint="eastAsia"/>
          <w:b/>
          <w:bCs/>
        </w:rPr>
        <w:t xml:space="preserve"> generator receives proper instruction. Do not let children operate the generator without parental supervision.</w:t>
      </w:r>
    </w:p>
    <w:p w:rsidR="00437C4A" w:rsidRDefault="00437C4A" w:rsidP="00437C4A">
      <w:pPr>
        <w:ind w:leftChars="86" w:left="361" w:hangingChars="100" w:hanging="180"/>
        <w:rPr>
          <w:rFonts w:ascii="Arial" w:hAnsi="Arial" w:cs="Arial"/>
          <w:sz w:val="18"/>
        </w:rPr>
      </w:pPr>
    </w:p>
    <w:p w:rsidR="00437C4A" w:rsidRDefault="00437C4A" w:rsidP="00437C4A">
      <w:pPr>
        <w:rPr>
          <w:rFonts w:ascii="Arial" w:hAnsi="Arial" w:cs="Arial"/>
          <w:b/>
          <w:bCs/>
          <w:sz w:val="20"/>
        </w:rPr>
      </w:pPr>
      <w:r>
        <w:rPr>
          <w:rFonts w:ascii="Arial" w:hAnsi="Arial" w:cs="Arial" w:hint="eastAsia"/>
          <w:b/>
          <w:bCs/>
          <w:sz w:val="20"/>
        </w:rPr>
        <w:t>Carbon monoxide hazards</w:t>
      </w:r>
    </w:p>
    <w:p w:rsidR="00437C4A" w:rsidRPr="001306BA" w:rsidRDefault="00437C4A" w:rsidP="00437C4A">
      <w:pPr>
        <w:pStyle w:val="a7"/>
        <w:ind w:left="390" w:hanging="180"/>
        <w:rPr>
          <w:sz w:val="20"/>
          <w:szCs w:val="28"/>
        </w:rPr>
      </w:pPr>
      <w:r>
        <w:rPr>
          <w:rFonts w:hint="eastAsia"/>
        </w:rPr>
        <w:t>・</w:t>
      </w:r>
      <w:r w:rsidRPr="001306BA">
        <w:rPr>
          <w:rFonts w:hint="eastAsia"/>
          <w:sz w:val="20"/>
          <w:szCs w:val="28"/>
        </w:rPr>
        <w:t xml:space="preserve">Exhaust contains poisonous carbon monoxide, a colorless and odorless gas. Breathing exhaust can cause loss of </w:t>
      </w:r>
      <w:r w:rsidRPr="001306BA">
        <w:rPr>
          <w:sz w:val="20"/>
          <w:szCs w:val="28"/>
        </w:rPr>
        <w:t>consciousness</w:t>
      </w:r>
      <w:r w:rsidRPr="001306BA">
        <w:rPr>
          <w:rFonts w:hint="eastAsia"/>
          <w:sz w:val="20"/>
          <w:szCs w:val="28"/>
        </w:rPr>
        <w:t xml:space="preserve"> and may lead to death.</w:t>
      </w:r>
    </w:p>
    <w:p w:rsidR="00437C4A" w:rsidRPr="001306BA" w:rsidRDefault="00437C4A" w:rsidP="00437C4A">
      <w:pPr>
        <w:pStyle w:val="a7"/>
        <w:ind w:left="410" w:hanging="200"/>
        <w:rPr>
          <w:sz w:val="20"/>
          <w:szCs w:val="28"/>
        </w:rPr>
      </w:pPr>
      <w:r w:rsidRPr="001306BA">
        <w:rPr>
          <w:rFonts w:hint="eastAsia"/>
          <w:sz w:val="20"/>
          <w:szCs w:val="28"/>
        </w:rPr>
        <w:t xml:space="preserve">・If you the generator in an area that is confined, or even partially enclosed, the air you breathe could contain a dangerous amount of exhaust gas. To keep exhaust gas from building up, </w:t>
      </w:r>
      <w:r w:rsidRPr="001306BA">
        <w:rPr>
          <w:sz w:val="20"/>
          <w:szCs w:val="28"/>
        </w:rPr>
        <w:t>provide</w:t>
      </w:r>
      <w:r w:rsidRPr="001306BA">
        <w:rPr>
          <w:rFonts w:hint="eastAsia"/>
          <w:sz w:val="20"/>
          <w:szCs w:val="28"/>
        </w:rPr>
        <w:t xml:space="preserve"> adequate ventilation.</w:t>
      </w:r>
    </w:p>
    <w:p w:rsidR="00437C4A" w:rsidRDefault="00437C4A" w:rsidP="00437C4A">
      <w:pPr>
        <w:rPr>
          <w:rFonts w:ascii="Arial" w:hAnsi="Arial" w:cs="Arial"/>
          <w:sz w:val="18"/>
        </w:rPr>
      </w:pPr>
    </w:p>
    <w:p w:rsidR="00437C4A" w:rsidRDefault="00437C4A" w:rsidP="00437C4A">
      <w:pPr>
        <w:rPr>
          <w:rFonts w:ascii="Arial" w:hAnsi="Arial" w:cs="Arial"/>
          <w:b/>
          <w:bCs/>
          <w:sz w:val="20"/>
        </w:rPr>
      </w:pPr>
      <w:r>
        <w:rPr>
          <w:rFonts w:ascii="Arial" w:hAnsi="Arial" w:cs="Arial" w:hint="eastAsia"/>
          <w:b/>
          <w:bCs/>
          <w:sz w:val="20"/>
        </w:rPr>
        <w:t>Electric shock hazards</w:t>
      </w:r>
    </w:p>
    <w:p w:rsidR="00437C4A" w:rsidRPr="001306BA" w:rsidRDefault="00437C4A" w:rsidP="00437C4A">
      <w:pPr>
        <w:pStyle w:val="a7"/>
        <w:ind w:left="390" w:hanging="180"/>
        <w:rPr>
          <w:sz w:val="20"/>
          <w:szCs w:val="28"/>
        </w:rPr>
      </w:pPr>
      <w:r>
        <w:rPr>
          <w:rFonts w:hint="eastAsia"/>
        </w:rPr>
        <w:t>・</w:t>
      </w:r>
      <w:r w:rsidRPr="001306BA">
        <w:rPr>
          <w:rFonts w:hint="eastAsia"/>
          <w:sz w:val="20"/>
          <w:szCs w:val="28"/>
        </w:rPr>
        <w:t xml:space="preserve">The generator produces enough electric power to cause a serious shock or </w:t>
      </w:r>
      <w:r w:rsidRPr="001306BA">
        <w:rPr>
          <w:sz w:val="20"/>
          <w:szCs w:val="28"/>
        </w:rPr>
        <w:t>electrocution</w:t>
      </w:r>
      <w:r w:rsidRPr="001306BA">
        <w:rPr>
          <w:rFonts w:hint="eastAsia"/>
          <w:sz w:val="20"/>
          <w:szCs w:val="28"/>
        </w:rPr>
        <w:t xml:space="preserve"> if misused.</w:t>
      </w:r>
    </w:p>
    <w:p w:rsidR="00437C4A" w:rsidRPr="001306BA" w:rsidRDefault="00437C4A" w:rsidP="00437C4A">
      <w:pPr>
        <w:pStyle w:val="a7"/>
        <w:ind w:left="410" w:hanging="200"/>
        <w:rPr>
          <w:sz w:val="20"/>
          <w:szCs w:val="28"/>
        </w:rPr>
      </w:pPr>
      <w:r w:rsidRPr="001306BA">
        <w:rPr>
          <w:rFonts w:hint="eastAsia"/>
          <w:sz w:val="20"/>
          <w:szCs w:val="28"/>
        </w:rPr>
        <w:t>・</w:t>
      </w:r>
      <w:r w:rsidRPr="001306BA">
        <w:rPr>
          <w:rFonts w:eastAsia="MS Mincho" w:hint="eastAsia"/>
          <w:sz w:val="20"/>
          <w:szCs w:val="28"/>
        </w:rPr>
        <w:t>U</w:t>
      </w:r>
      <w:r w:rsidRPr="001306BA">
        <w:rPr>
          <w:rFonts w:hint="eastAsia"/>
          <w:sz w:val="20"/>
          <w:szCs w:val="28"/>
        </w:rPr>
        <w:t xml:space="preserve">sing a generator or electrical appliance in wet conditions, such as rain or snow, or near a pool or sprinkler system, or when your hands are wet, could result in </w:t>
      </w:r>
      <w:r w:rsidRPr="001306BA">
        <w:rPr>
          <w:sz w:val="20"/>
          <w:szCs w:val="28"/>
        </w:rPr>
        <w:t>electrocution</w:t>
      </w:r>
      <w:r w:rsidRPr="001306BA">
        <w:rPr>
          <w:rFonts w:hint="eastAsia"/>
          <w:sz w:val="20"/>
          <w:szCs w:val="28"/>
        </w:rPr>
        <w:t>. Keep the generator dry.</w:t>
      </w:r>
    </w:p>
    <w:p w:rsidR="00437C4A" w:rsidRPr="001306BA" w:rsidRDefault="00437C4A" w:rsidP="00437C4A">
      <w:pPr>
        <w:pStyle w:val="a7"/>
        <w:ind w:left="410" w:hanging="200"/>
        <w:rPr>
          <w:sz w:val="20"/>
          <w:szCs w:val="28"/>
        </w:rPr>
      </w:pPr>
      <w:r w:rsidRPr="001306BA">
        <w:rPr>
          <w:rFonts w:hint="eastAsia"/>
          <w:sz w:val="20"/>
          <w:szCs w:val="28"/>
        </w:rPr>
        <w:t>・</w:t>
      </w:r>
      <w:r w:rsidRPr="001306BA">
        <w:rPr>
          <w:rFonts w:eastAsia="MS Mincho" w:hint="eastAsia"/>
          <w:sz w:val="20"/>
          <w:szCs w:val="28"/>
        </w:rPr>
        <w:t>I</w:t>
      </w:r>
      <w:r w:rsidRPr="001306BA">
        <w:rPr>
          <w:rFonts w:hint="eastAsia"/>
          <w:sz w:val="20"/>
          <w:szCs w:val="28"/>
        </w:rPr>
        <w:t xml:space="preserve">f the generator is stored outdoors, unprotected from the weather, check all electrical components on the control panel, before each use. Moisture or ice can cause a malfunction or short circuit in electrical </w:t>
      </w:r>
      <w:r w:rsidRPr="001306BA">
        <w:rPr>
          <w:sz w:val="20"/>
          <w:szCs w:val="28"/>
        </w:rPr>
        <w:t>components, which</w:t>
      </w:r>
      <w:r w:rsidRPr="001306BA">
        <w:rPr>
          <w:rFonts w:hint="eastAsia"/>
          <w:sz w:val="20"/>
          <w:szCs w:val="28"/>
        </w:rPr>
        <w:t xml:space="preserve"> </w:t>
      </w:r>
      <w:r w:rsidRPr="001306BA">
        <w:rPr>
          <w:sz w:val="20"/>
          <w:szCs w:val="28"/>
        </w:rPr>
        <w:t>could</w:t>
      </w:r>
      <w:r w:rsidRPr="001306BA">
        <w:rPr>
          <w:rFonts w:hint="eastAsia"/>
          <w:sz w:val="20"/>
          <w:szCs w:val="28"/>
        </w:rPr>
        <w:t xml:space="preserve"> result in </w:t>
      </w:r>
      <w:r w:rsidRPr="001306BA">
        <w:rPr>
          <w:sz w:val="20"/>
          <w:szCs w:val="28"/>
        </w:rPr>
        <w:t>electrocution</w:t>
      </w:r>
      <w:r w:rsidRPr="001306BA">
        <w:rPr>
          <w:rFonts w:hint="eastAsia"/>
          <w:sz w:val="20"/>
          <w:szCs w:val="28"/>
        </w:rPr>
        <w:t>.</w:t>
      </w:r>
    </w:p>
    <w:p w:rsidR="00437C4A" w:rsidRPr="001306BA" w:rsidRDefault="00437C4A" w:rsidP="00437C4A">
      <w:pPr>
        <w:pStyle w:val="a7"/>
        <w:ind w:left="410" w:hanging="200"/>
        <w:rPr>
          <w:sz w:val="20"/>
          <w:szCs w:val="28"/>
        </w:rPr>
      </w:pPr>
      <w:r w:rsidRPr="001306BA">
        <w:rPr>
          <w:rFonts w:hint="eastAsia"/>
          <w:sz w:val="20"/>
          <w:szCs w:val="28"/>
        </w:rPr>
        <w:t>・</w:t>
      </w:r>
      <w:r w:rsidRPr="001306BA">
        <w:rPr>
          <w:rFonts w:eastAsia="MS Mincho" w:hint="eastAsia"/>
          <w:sz w:val="20"/>
          <w:szCs w:val="28"/>
        </w:rPr>
        <w:t>D</w:t>
      </w:r>
      <w:r w:rsidRPr="001306BA">
        <w:rPr>
          <w:rFonts w:hint="eastAsia"/>
          <w:sz w:val="20"/>
          <w:szCs w:val="28"/>
        </w:rPr>
        <w:t>o not connect to a building</w:t>
      </w:r>
      <w:r w:rsidRPr="001306BA">
        <w:rPr>
          <w:sz w:val="20"/>
          <w:szCs w:val="28"/>
        </w:rPr>
        <w:t>’</w:t>
      </w:r>
      <w:r w:rsidRPr="001306BA">
        <w:rPr>
          <w:rFonts w:hint="eastAsia"/>
          <w:sz w:val="20"/>
          <w:szCs w:val="28"/>
        </w:rPr>
        <w:t>s electrical system unless an isolation switch has been installed by a qualified electrician.</w:t>
      </w:r>
    </w:p>
    <w:p w:rsidR="00437C4A" w:rsidRDefault="00437C4A" w:rsidP="00437C4A">
      <w:pPr>
        <w:rPr>
          <w:rFonts w:ascii="Arial" w:hAnsi="Arial" w:cs="Arial"/>
          <w:sz w:val="18"/>
        </w:rPr>
      </w:pPr>
    </w:p>
    <w:p w:rsidR="001306BA" w:rsidRDefault="001306BA" w:rsidP="00437C4A">
      <w:pPr>
        <w:rPr>
          <w:rFonts w:ascii="Arial" w:hAnsi="Arial" w:cs="Arial"/>
          <w:sz w:val="18"/>
        </w:rPr>
      </w:pPr>
    </w:p>
    <w:p w:rsidR="001306BA" w:rsidRDefault="001306BA" w:rsidP="00437C4A">
      <w:pPr>
        <w:rPr>
          <w:rFonts w:ascii="Arial" w:hAnsi="Arial" w:cs="Arial"/>
          <w:sz w:val="18"/>
        </w:rPr>
      </w:pPr>
    </w:p>
    <w:p w:rsidR="001306BA" w:rsidRDefault="001306BA" w:rsidP="00437C4A">
      <w:pPr>
        <w:rPr>
          <w:rFonts w:ascii="Arial" w:hAnsi="Arial" w:cs="Arial"/>
          <w:sz w:val="18"/>
        </w:rPr>
      </w:pPr>
    </w:p>
    <w:p w:rsidR="001306BA" w:rsidRDefault="001306BA" w:rsidP="00437C4A">
      <w:pPr>
        <w:rPr>
          <w:rFonts w:ascii="Arial" w:hAnsi="Arial" w:cs="Arial"/>
          <w:sz w:val="18"/>
        </w:rPr>
      </w:pPr>
    </w:p>
    <w:p w:rsidR="00437C4A" w:rsidRDefault="00437C4A" w:rsidP="00437C4A">
      <w:pPr>
        <w:rPr>
          <w:rFonts w:ascii="Arial" w:hAnsi="Arial" w:cs="Arial"/>
          <w:b/>
          <w:bCs/>
          <w:sz w:val="20"/>
        </w:rPr>
      </w:pPr>
      <w:r>
        <w:rPr>
          <w:rFonts w:ascii="Arial" w:hAnsi="Arial" w:cs="Arial" w:hint="eastAsia"/>
          <w:b/>
          <w:bCs/>
          <w:sz w:val="20"/>
        </w:rPr>
        <w:t>Fire and burn hazards</w:t>
      </w:r>
    </w:p>
    <w:p w:rsidR="00437C4A" w:rsidRPr="001306BA" w:rsidRDefault="00437C4A" w:rsidP="00437C4A">
      <w:pPr>
        <w:pStyle w:val="a7"/>
        <w:ind w:left="390" w:hanging="180"/>
        <w:rPr>
          <w:sz w:val="20"/>
          <w:szCs w:val="28"/>
        </w:rPr>
      </w:pPr>
      <w:r>
        <w:rPr>
          <w:rFonts w:hint="eastAsia"/>
        </w:rPr>
        <w:t>・</w:t>
      </w:r>
      <w:r w:rsidRPr="001306BA">
        <w:rPr>
          <w:rFonts w:eastAsia="MS Mincho" w:hint="eastAsia"/>
          <w:sz w:val="20"/>
          <w:szCs w:val="28"/>
        </w:rPr>
        <w:t>T</w:t>
      </w:r>
      <w:r w:rsidRPr="001306BA">
        <w:rPr>
          <w:rFonts w:hint="eastAsia"/>
          <w:sz w:val="20"/>
          <w:szCs w:val="28"/>
        </w:rPr>
        <w:t>he exhaust system gets hot enough to ignite some materials.</w:t>
      </w:r>
    </w:p>
    <w:p w:rsidR="00437C4A" w:rsidRPr="001306BA" w:rsidRDefault="00437C4A" w:rsidP="00437C4A">
      <w:pPr>
        <w:pStyle w:val="a7"/>
        <w:ind w:left="410" w:hanging="200"/>
        <w:rPr>
          <w:sz w:val="20"/>
          <w:szCs w:val="28"/>
        </w:rPr>
      </w:pPr>
      <w:r w:rsidRPr="001306BA">
        <w:rPr>
          <w:rFonts w:eastAsia="MS Mincho" w:hint="eastAsia"/>
          <w:sz w:val="20"/>
          <w:szCs w:val="28"/>
        </w:rPr>
        <w:tab/>
      </w:r>
      <w:r w:rsidRPr="001306BA">
        <w:rPr>
          <w:rFonts w:hint="eastAsia"/>
          <w:sz w:val="20"/>
          <w:szCs w:val="28"/>
        </w:rPr>
        <w:t>Keep the generator at least 1 meter (3 feet) away from buildings and other equipment during operation.</w:t>
      </w:r>
    </w:p>
    <w:p w:rsidR="00437C4A" w:rsidRPr="001306BA" w:rsidRDefault="00437C4A" w:rsidP="00437C4A">
      <w:pPr>
        <w:pStyle w:val="a7"/>
        <w:ind w:left="410" w:hanging="200"/>
        <w:rPr>
          <w:sz w:val="20"/>
          <w:szCs w:val="28"/>
        </w:rPr>
      </w:pPr>
      <w:r w:rsidRPr="001306BA">
        <w:rPr>
          <w:rFonts w:eastAsia="MS Mincho" w:hint="eastAsia"/>
          <w:sz w:val="20"/>
          <w:szCs w:val="28"/>
        </w:rPr>
        <w:tab/>
      </w:r>
      <w:r w:rsidRPr="001306BA">
        <w:rPr>
          <w:rFonts w:hint="eastAsia"/>
          <w:sz w:val="20"/>
          <w:szCs w:val="28"/>
        </w:rPr>
        <w:t>Do not enclose the generator in any structure.</w:t>
      </w:r>
    </w:p>
    <w:p w:rsidR="00437C4A" w:rsidRPr="001306BA" w:rsidRDefault="00437C4A" w:rsidP="00437C4A">
      <w:pPr>
        <w:pStyle w:val="a7"/>
        <w:ind w:left="410" w:hanging="200"/>
        <w:rPr>
          <w:sz w:val="20"/>
          <w:szCs w:val="28"/>
        </w:rPr>
      </w:pPr>
      <w:r w:rsidRPr="001306BA">
        <w:rPr>
          <w:rFonts w:eastAsia="MS Mincho" w:hint="eastAsia"/>
          <w:sz w:val="20"/>
          <w:szCs w:val="28"/>
        </w:rPr>
        <w:tab/>
      </w:r>
      <w:r w:rsidRPr="001306BA">
        <w:rPr>
          <w:rFonts w:hint="eastAsia"/>
          <w:sz w:val="20"/>
          <w:szCs w:val="28"/>
        </w:rPr>
        <w:t>Keep flammable materials away from the generator.</w:t>
      </w:r>
    </w:p>
    <w:p w:rsidR="00437C4A" w:rsidRDefault="00437C4A" w:rsidP="00437C4A">
      <w:pPr>
        <w:pStyle w:val="a7"/>
        <w:ind w:left="410" w:hanging="200"/>
      </w:pPr>
      <w:r w:rsidRPr="001306BA">
        <w:rPr>
          <w:rFonts w:hint="eastAsia"/>
          <w:sz w:val="20"/>
          <w:szCs w:val="28"/>
        </w:rPr>
        <w:t>・The muffler becomes very hot during operation and remains hot for a while after stopping the engine. Be careful not to touch the muffler while is in hot. Let the engine cool before storing the generator indoors.</w:t>
      </w:r>
    </w:p>
    <w:p w:rsidR="00437C4A" w:rsidRPr="001306BA" w:rsidRDefault="00437C4A" w:rsidP="00437C4A">
      <w:pPr>
        <w:pStyle w:val="a7"/>
        <w:ind w:left="390" w:hanging="180"/>
        <w:rPr>
          <w:sz w:val="20"/>
          <w:szCs w:val="28"/>
        </w:rPr>
      </w:pPr>
      <w:r>
        <w:rPr>
          <w:rFonts w:hint="eastAsia"/>
        </w:rPr>
        <w:t>・</w:t>
      </w:r>
      <w:r w:rsidRPr="001306BA">
        <w:rPr>
          <w:rFonts w:eastAsia="MS Mincho" w:hint="eastAsia"/>
          <w:sz w:val="20"/>
          <w:szCs w:val="28"/>
        </w:rPr>
        <w:t>G</w:t>
      </w:r>
      <w:r w:rsidRPr="001306BA">
        <w:rPr>
          <w:rFonts w:hint="eastAsia"/>
          <w:sz w:val="20"/>
          <w:szCs w:val="28"/>
        </w:rPr>
        <w:t xml:space="preserve">asoline is extremely flammable and is explosive under certain conditions. Do not smoke or allow flames or sparks where the generator is refueled or where gasoline is stored. Refuel in a well ventilated area </w:t>
      </w:r>
      <w:r w:rsidRPr="001306BA">
        <w:rPr>
          <w:sz w:val="20"/>
          <w:szCs w:val="28"/>
        </w:rPr>
        <w:t>with</w:t>
      </w:r>
      <w:r w:rsidRPr="001306BA">
        <w:rPr>
          <w:rFonts w:hint="eastAsia"/>
          <w:sz w:val="20"/>
          <w:szCs w:val="28"/>
        </w:rPr>
        <w:t xml:space="preserve"> the engine stopped.</w:t>
      </w:r>
    </w:p>
    <w:p w:rsidR="00437C4A" w:rsidRPr="001306BA" w:rsidRDefault="00437C4A" w:rsidP="00437C4A">
      <w:pPr>
        <w:pStyle w:val="a7"/>
        <w:ind w:left="410" w:hanging="200"/>
        <w:rPr>
          <w:sz w:val="20"/>
          <w:szCs w:val="28"/>
        </w:rPr>
      </w:pPr>
    </w:p>
    <w:p w:rsidR="00437C4A" w:rsidRPr="001306BA" w:rsidRDefault="00437C4A" w:rsidP="00437C4A">
      <w:pPr>
        <w:pStyle w:val="a7"/>
        <w:ind w:left="410" w:hanging="200"/>
        <w:rPr>
          <w:sz w:val="20"/>
          <w:szCs w:val="28"/>
        </w:rPr>
      </w:pPr>
      <w:r w:rsidRPr="001306BA">
        <w:rPr>
          <w:rFonts w:hint="eastAsia"/>
          <w:sz w:val="20"/>
          <w:szCs w:val="28"/>
        </w:rPr>
        <w:t>・</w:t>
      </w:r>
      <w:r w:rsidRPr="001306BA">
        <w:rPr>
          <w:rFonts w:eastAsia="MS Mincho" w:hint="eastAsia"/>
          <w:sz w:val="20"/>
          <w:szCs w:val="28"/>
        </w:rPr>
        <w:t>F</w:t>
      </w:r>
      <w:r w:rsidRPr="001306BA">
        <w:rPr>
          <w:rFonts w:hint="eastAsia"/>
          <w:sz w:val="20"/>
          <w:szCs w:val="28"/>
        </w:rPr>
        <w:t>uel vapors are extremely flammable and may ignite after the engine has started. Make sure that any spilled fuel has been wiped up before starting, the generator.</w:t>
      </w:r>
    </w:p>
    <w:p w:rsidR="00120180" w:rsidRPr="001306BA" w:rsidRDefault="00120180">
      <w:pPr>
        <w:rPr>
          <w:sz w:val="22"/>
          <w:szCs w:val="28"/>
        </w:rPr>
      </w:pPr>
    </w:p>
    <w:p w:rsidR="00120180" w:rsidRDefault="00120180"/>
    <w:p w:rsidR="00437C4A" w:rsidRDefault="00437C4A"/>
    <w:p w:rsidR="00437C4A" w:rsidRDefault="00437C4A"/>
    <w:p w:rsidR="00437C4A" w:rsidRDefault="00437C4A"/>
    <w:p w:rsidR="00437C4A" w:rsidRDefault="00437C4A"/>
    <w:p w:rsidR="00437C4A" w:rsidRDefault="00437C4A"/>
    <w:p w:rsidR="00437C4A" w:rsidRDefault="00437C4A"/>
    <w:p w:rsidR="00437C4A" w:rsidRDefault="00437C4A"/>
    <w:p w:rsidR="00437C4A" w:rsidRDefault="00437C4A"/>
    <w:p w:rsidR="00437C4A" w:rsidRDefault="00437C4A"/>
    <w:p w:rsidR="00437C4A" w:rsidRDefault="00437C4A"/>
    <w:p w:rsidR="00437C4A" w:rsidRDefault="00437C4A"/>
    <w:p w:rsidR="00437C4A" w:rsidRDefault="00437C4A"/>
    <w:p w:rsidR="00437C4A" w:rsidRDefault="00437C4A"/>
    <w:p w:rsidR="00437C4A" w:rsidRDefault="00437C4A"/>
    <w:p w:rsidR="00437C4A" w:rsidRDefault="00437C4A"/>
    <w:p w:rsidR="00437C4A" w:rsidRDefault="00437C4A"/>
    <w:p w:rsidR="00437C4A" w:rsidRDefault="00437C4A"/>
    <w:p w:rsidR="00437C4A" w:rsidRDefault="00437C4A"/>
    <w:p w:rsidR="00B468D1" w:rsidRDefault="00B468D1" w:rsidP="00B468D1">
      <w:pPr>
        <w:pStyle w:val="a3"/>
        <w:tabs>
          <w:tab w:val="clear" w:pos="4252"/>
          <w:tab w:val="clear" w:pos="8504"/>
        </w:tabs>
        <w:snapToGrid/>
        <w:rPr>
          <w:rFonts w:ascii="Arial" w:hAnsi="Arial" w:cs="Arial"/>
          <w:b/>
          <w:bCs/>
          <w:sz w:val="24"/>
          <w:bdr w:val="single" w:sz="4" w:space="0" w:color="auto"/>
        </w:rPr>
      </w:pPr>
      <w:r>
        <w:rPr>
          <w:rFonts w:ascii="Arial" w:eastAsia="MS PGothic" w:hAnsi="Arial" w:cs="Arial" w:hint="eastAsia"/>
          <w:b/>
          <w:bCs/>
          <w:sz w:val="24"/>
          <w:bdr w:val="single" w:sz="4" w:space="0" w:color="auto"/>
        </w:rPr>
        <w:t xml:space="preserve">　</w:t>
      </w:r>
      <w:r>
        <w:rPr>
          <w:rFonts w:ascii="Arial" w:hAnsi="Arial" w:cs="Arial" w:hint="eastAsia"/>
          <w:b/>
          <w:sz w:val="24"/>
          <w:bdr w:val="single" w:sz="4" w:space="0" w:color="auto"/>
        </w:rPr>
        <w:t>3</w:t>
      </w:r>
      <w:r>
        <w:rPr>
          <w:rFonts w:ascii="Arial" w:hAnsi="Arial" w:cs="Arial"/>
          <w:b/>
          <w:sz w:val="24"/>
          <w:bdr w:val="single" w:sz="4" w:space="0" w:color="auto"/>
        </w:rPr>
        <w:t>.</w:t>
      </w:r>
      <w:r>
        <w:rPr>
          <w:rFonts w:ascii="Arial" w:cs="Arial"/>
          <w:b/>
          <w:sz w:val="24"/>
          <w:bdr w:val="single" w:sz="4" w:space="0" w:color="auto"/>
        </w:rPr>
        <w:t xml:space="preserve">　</w:t>
      </w:r>
      <w:r>
        <w:rPr>
          <w:rFonts w:ascii="Arial" w:hAnsi="Arial" w:cs="Arial" w:hint="eastAsia"/>
          <w:b/>
          <w:bCs/>
          <w:sz w:val="24"/>
          <w:bdr w:val="single" w:sz="4" w:space="0" w:color="auto"/>
        </w:rPr>
        <w:t>COMPONENTS</w:t>
      </w:r>
      <w:r>
        <w:rPr>
          <w:rFonts w:ascii="Arial" w:eastAsia="MS PGothic" w:hAnsi="Arial" w:cs="Arial" w:hint="eastAsia"/>
          <w:b/>
          <w:bCs/>
          <w:sz w:val="24"/>
          <w:bdr w:val="single" w:sz="4" w:space="0" w:color="auto"/>
        </w:rPr>
        <w:t xml:space="preserve">　</w:t>
      </w:r>
    </w:p>
    <w:p w:rsidR="00437C4A" w:rsidRDefault="00437C4A"/>
    <w:p w:rsidR="00437C4A" w:rsidRDefault="00D625A6">
      <w:r>
        <w:rPr>
          <w:noProof/>
          <w:lang w:val="ru-RU" w:eastAsia="ru-RU"/>
        </w:rPr>
        <mc:AlternateContent>
          <mc:Choice Requires="wps">
            <w:drawing>
              <wp:anchor distT="0" distB="0" distL="114300" distR="114300" simplePos="0" relativeHeight="251618304" behindDoc="0" locked="0" layoutInCell="1" allowOverlap="1" wp14:anchorId="3E6CC0F5" wp14:editId="6D33442D">
                <wp:simplePos x="0" y="0"/>
                <wp:positionH relativeFrom="column">
                  <wp:posOffset>278130</wp:posOffset>
                </wp:positionH>
                <wp:positionV relativeFrom="paragraph">
                  <wp:posOffset>2540</wp:posOffset>
                </wp:positionV>
                <wp:extent cx="1485900" cy="304800"/>
                <wp:effectExtent l="0" t="0" r="0" b="0"/>
                <wp:wrapNone/>
                <wp:docPr id="50" name="テキスト ボックス 50"/>
                <wp:cNvGraphicFramePr/>
                <a:graphic xmlns:a="http://schemas.openxmlformats.org/drawingml/2006/main">
                  <a:graphicData uri="http://schemas.microsoft.com/office/word/2010/wordprocessingShape">
                    <wps:wsp>
                      <wps:cNvSpPr txBox="1"/>
                      <wps:spPr>
                        <a:xfrm>
                          <a:off x="0" y="0"/>
                          <a:ext cx="1485900" cy="304800"/>
                        </a:xfrm>
                        <a:prstGeom prst="rect">
                          <a:avLst/>
                        </a:prstGeom>
                        <a:noFill/>
                        <a:ln w="6350">
                          <a:noFill/>
                        </a:ln>
                        <a:effectLst/>
                      </wps:spPr>
                      <wps:txbx>
                        <w:txbxContent>
                          <w:p w:rsidR="00244640" w:rsidRPr="00B468D1" w:rsidRDefault="00244640" w:rsidP="00B468D1">
                            <w:pPr>
                              <w:rPr>
                                <w:rFonts w:ascii="Arial" w:hAnsi="Arial" w:cs="Arial"/>
                                <w:sz w:val="20"/>
                                <w:szCs w:val="22"/>
                              </w:rPr>
                            </w:pPr>
                            <w:r w:rsidRPr="00B468D1">
                              <w:rPr>
                                <w:rFonts w:ascii="Arial" w:hAnsi="Arial" w:cs="Arial"/>
                                <w:sz w:val="20"/>
                                <w:szCs w:val="22"/>
                              </w:rPr>
                              <w:t>FUEL TANK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type w14:anchorId="3E6CC0F5" id="_x0000_t202" coordsize="21600,21600" o:spt="202" path="m,l,21600r21600,l21600,xe">
                <v:stroke joinstyle="miter"/>
                <v:path gradientshapeok="t" o:connecttype="rect"/>
              </v:shapetype>
              <v:shape id="テキスト ボックス 50" o:spid="_x0000_s1026" type="#_x0000_t202" style="position:absolute;left:0;text-align:left;margin-left:21.9pt;margin-top:.2pt;width:117pt;height:24pt;z-index:251616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WYAUgIAAHIEAAAOAAAAZHJzL2Uyb0RvYy54bWysVEFu2zAQvBfoHwjea9mJnSaG5cBNkKJA&#10;kARIipxpirIFSFyWpCOlxxgo+oh+oei579FHOqRsx017KnqhdrnL4e7MUpPTpirZg7KuIJ3yQa/P&#10;mdKSskIvUv7x7uLNMWfOC52JkrRK+aNy/HT6+tWkNmN1QEsqM2UZQLQb1yblS+/NOEmcXKpKuB4Z&#10;pRHMyVbCw7WLJLOiBnpVJgf9/lFSk82MJamcw+55F+TTiJ/nSvrrPHfKszLlqM3H1cZ1HtZkOhHj&#10;hRVmWchNGeIfqqhEoXHpDupceMFWtvgDqiqkJUe570mqEsrzQqrYA7oZ9F90c7sURsVeQI4zO5rc&#10;/4OVVw83lhVZykegR4sKGrXrL+3T9/bpZ7v+ytr1t3a9bp9+wGfIAWG1cWOcuzU46Zt31ED47b7D&#10;ZuChyW0VvuiQIQ7sxx3dqvFMhkPD49FJHyGJ2GF/eAwb8MnzaWOdf6+oYsFIuYWckWXxcOl8l7pN&#10;CZdpuijKMkpaalan/OgQFf8WAXipw46Kw7GBCR11lQfLN/Nm0+acskd0aakbHGfkRYFSLoXzN8Ji&#10;UlA9pt9fY8lLwpW0sThbkv38t/2QDwER5azG5KXcfVoJqzgrP2hIezIYDgHrozMcvT2AY/cj8/2I&#10;XlVnhOEe4J0ZGc2Q78utmVuq7vFIZuFWhISWuDvlfmue+e494JFJNZvFJAynEf5S3xoZoANhgei7&#10;5l5Ys1HDQ8cr2s6oGL8QpcvtyJ+tPOVFVCwQ3LEKpYODwY6abx5heDn7fsx6/lVMfwEAAP//AwBQ&#10;SwMEFAAGAAgAAAAhAIGG+bfcAAAABgEAAA8AAABkcnMvZG93bnJldi54bWxMjkFLw0AQhe+C/2EZ&#10;wZvdNFYbYjalBIogemjtxdsku01Cd2djdttGf73jSU/Dx3u8+YrV5Kw4mzH0nhTMZwkIQ43XPbUK&#10;9u+buwxEiEgarSej4MsEWJXXVwXm2l9oa8672AoeoZCjgi7GIZcyNJ1xGGZ+MMTZwY8OI+PYSj3i&#10;hcedlWmSPEqHPfGHDgdTdaY57k5OwUu1ecNtnbrs21bPr4f18Ln/eFDq9mZaP4GIZop/ZfjVZ3Uo&#10;2an2J9JBWAWLezaPfEFwmi6XjDVjtgBZFvK/fvkDAAD//wMAUEsBAi0AFAAGAAgAAAAhALaDOJL+&#10;AAAA4QEAABMAAAAAAAAAAAAAAAAAAAAAAFtDb250ZW50X1R5cGVzXS54bWxQSwECLQAUAAYACAAA&#10;ACEAOP0h/9YAAACUAQAACwAAAAAAAAAAAAAAAAAvAQAAX3JlbHMvLnJlbHNQSwECLQAUAAYACAAA&#10;ACEAOp1mAFICAAByBAAADgAAAAAAAAAAAAAAAAAuAgAAZHJzL2Uyb0RvYy54bWxQSwECLQAUAAYA&#10;CAAAACEAgYb5t9wAAAAGAQAADwAAAAAAAAAAAAAAAACsBAAAZHJzL2Rvd25yZXYueG1sUEsFBgAA&#10;AAAEAAQA8wAAALUFAAAAAA==&#10;" filled="f" stroked="f" strokeweight=".5pt">
                <v:textbox>
                  <w:txbxContent>
                    <w:p w:rsidR="00244640" w:rsidRPr="00B468D1" w:rsidRDefault="00244640" w:rsidP="00B468D1">
                      <w:pPr>
                        <w:rPr>
                          <w:rFonts w:ascii="Arial" w:hAnsi="Arial" w:cs="Arial"/>
                          <w:sz w:val="20"/>
                          <w:szCs w:val="22"/>
                        </w:rPr>
                      </w:pPr>
                      <w:r w:rsidRPr="00B468D1">
                        <w:rPr>
                          <w:rFonts w:ascii="Arial" w:hAnsi="Arial" w:cs="Arial"/>
                          <w:sz w:val="20"/>
                          <w:szCs w:val="22"/>
                        </w:rPr>
                        <w:t>FUEL TANK</w:t>
                      </w:r>
                    </w:p>
                  </w:txbxContent>
                </v:textbox>
              </v:shape>
            </w:pict>
          </mc:Fallback>
        </mc:AlternateContent>
      </w:r>
    </w:p>
    <w:p w:rsidR="00437C4A" w:rsidRDefault="00AE5CBD">
      <w:r w:rsidRPr="00AE5CBD">
        <w:rPr>
          <w:noProof/>
          <w:lang w:val="ru-RU" w:eastAsia="ru-RU"/>
        </w:rPr>
        <w:drawing>
          <wp:anchor distT="0" distB="0" distL="114300" distR="114300" simplePos="0" relativeHeight="251701248" behindDoc="1" locked="0" layoutInCell="1" allowOverlap="1" wp14:anchorId="24007D6D" wp14:editId="41D87392">
            <wp:simplePos x="0" y="0"/>
            <wp:positionH relativeFrom="column">
              <wp:posOffset>899160</wp:posOffset>
            </wp:positionH>
            <wp:positionV relativeFrom="paragraph">
              <wp:posOffset>29604</wp:posOffset>
            </wp:positionV>
            <wp:extent cx="3215246" cy="5255260"/>
            <wp:effectExtent l="0" t="0" r="4445" b="2540"/>
            <wp:wrapNone/>
            <wp:docPr id="1863" name="図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15246" cy="5255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25A6">
        <w:rPr>
          <w:noProof/>
          <w:lang w:val="ru-RU" w:eastAsia="ru-RU"/>
        </w:rPr>
        <mc:AlternateContent>
          <mc:Choice Requires="wps">
            <w:drawing>
              <wp:anchor distT="0" distB="0" distL="114300" distR="114300" simplePos="0" relativeHeight="251624448" behindDoc="0" locked="0" layoutInCell="1" allowOverlap="1" wp14:anchorId="26721A7F" wp14:editId="026F4704">
                <wp:simplePos x="0" y="0"/>
                <wp:positionH relativeFrom="column">
                  <wp:posOffset>1135380</wp:posOffset>
                </wp:positionH>
                <wp:positionV relativeFrom="paragraph">
                  <wp:posOffset>26670</wp:posOffset>
                </wp:positionV>
                <wp:extent cx="628650" cy="666750"/>
                <wp:effectExtent l="0" t="0" r="19050" b="19050"/>
                <wp:wrapNone/>
                <wp:docPr id="59" name="直線コネクタ 59"/>
                <wp:cNvGraphicFramePr/>
                <a:graphic xmlns:a="http://schemas.openxmlformats.org/drawingml/2006/main">
                  <a:graphicData uri="http://schemas.microsoft.com/office/word/2010/wordprocessingShape">
                    <wps:wsp>
                      <wps:cNvCnPr/>
                      <wps:spPr>
                        <a:xfrm>
                          <a:off x="0" y="0"/>
                          <a:ext cx="628650" cy="66675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2DD37881" id="直線コネクタ 59" o:spid="_x0000_s1026" style="position:absolute;left:0;text-align:left;z-index:251622912;visibility:visible;mso-wrap-style:square;mso-wrap-distance-left:9pt;mso-wrap-distance-top:0;mso-wrap-distance-right:9pt;mso-wrap-distance-bottom:0;mso-position-horizontal:absolute;mso-position-horizontal-relative:text;mso-position-vertical:absolute;mso-position-vertical-relative:text" from="89.4pt,2.1pt" to="138.9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sxC2wEAANoDAAAOAAAAZHJzL2Uyb0RvYy54bWysU81u1DAQviPxDpbvbLIrNbTRZntoBRcE&#10;K34ewHXGG0v+k202u9flzAvAQ3AAiWMfZg99DcZOmlZQCRVxccae+T5/33iyPN9pRbbgg7SmofNZ&#10;SQkYbltpNg398P7Fs1NKQmSmZcoaaOgeAj1fPX2y7F0NC9tZ1YInSGJC3buGdjG6uigC70CzMLMO&#10;DCaF9ZpF3PpN0XrWI7tWxaIsq6K3vnXecggBTy+HJF1lfiGAxzdCBIhENRS1xbz6vF6ltVgtWb3x&#10;zHWSjzLYP6jQTBq8dKK6ZJGRj17+QaUl9zZYEWfc6sIKITlkD+hmXv7m5l3HHGQv2JzgpjaF/0fL&#10;X2/Xnsi2oSdnlBim8Y1uvv64+fnlePh+/PT5ePh2PFwTTGKnehdqBFyYtR93wa19sr0TXqcvGiK7&#10;3N391F3YRcLxsFqcVif4BhxTVVU9xxhZijuw8yG+BKtJChqqpEnmWc22r0IcSm9L0rEypMeROytH&#10;oqRu0JOjuFcwlL0FgQ5RwTzT5dmCC+XJluFUMM7BxPmoRRmsTjAhlZqA5d+BY32CQp67x4AnRL7Z&#10;mjiBtTTWP3R73N1KFkM9tvKe7xRe2XafXyoncIByt8dhTxN6f5/hd7/k6hcAAAD//wMAUEsDBBQA&#10;BgAIAAAAIQDNnW6R2wAAAAkBAAAPAAAAZHJzL2Rvd25yZXYueG1sTI9BS8QwEIXvgv8hjODNTS1i&#10;127TRSviRRC74jnbzDbFZFKabLf+e8eTe3x8w3vfVNvFOzHjFIdACm5XGQikLpiBegWfu5ebNYiY&#10;NBntAqGCH4ywrS8vKl2acKIPnNvUCy6hWGoFNqWxlDJ2Fr2OqzAiMTuEyevEceqlmfSJy72TeZbd&#10;S68H4gWrR2wsdt/t0SuQb/LpNby78NUM1ruwa2f93Ch1fbU8bkAkXNL/MfzpszrU7LQPRzJROM7F&#10;mtWTgrscBPO8KDjvGWQPOci6kucf1L8AAAD//wMAUEsBAi0AFAAGAAgAAAAhALaDOJL+AAAA4QEA&#10;ABMAAAAAAAAAAAAAAAAAAAAAAFtDb250ZW50X1R5cGVzXS54bWxQSwECLQAUAAYACAAAACEAOP0h&#10;/9YAAACUAQAACwAAAAAAAAAAAAAAAAAvAQAAX3JlbHMvLnJlbHNQSwECLQAUAAYACAAAACEAIOLM&#10;QtsBAADaAwAADgAAAAAAAAAAAAAAAAAuAgAAZHJzL2Uyb0RvYy54bWxQSwECLQAUAAYACAAAACEA&#10;zZ1ukdsAAAAJAQAADwAAAAAAAAAAAAAAAAA1BAAAZHJzL2Rvd25yZXYueG1sUEsFBgAAAAAEAAQA&#10;8wAAAD0FAAAAAA==&#10;" strokecolor="#5b9bd5 [3204]" strokeweight="1.5pt">
                <v:stroke joinstyle="miter"/>
              </v:line>
            </w:pict>
          </mc:Fallback>
        </mc:AlternateContent>
      </w:r>
    </w:p>
    <w:p w:rsidR="00437C4A" w:rsidRDefault="00D625A6">
      <w:r>
        <w:rPr>
          <w:noProof/>
          <w:lang w:val="ru-RU" w:eastAsia="ru-RU"/>
        </w:rPr>
        <mc:AlternateContent>
          <mc:Choice Requires="wps">
            <w:drawing>
              <wp:anchor distT="0" distB="0" distL="114300" distR="114300" simplePos="0" relativeHeight="251619328" behindDoc="0" locked="0" layoutInCell="1" allowOverlap="1" wp14:anchorId="020425DF" wp14:editId="742D7F14">
                <wp:simplePos x="0" y="0"/>
                <wp:positionH relativeFrom="column">
                  <wp:posOffset>182880</wp:posOffset>
                </wp:positionH>
                <wp:positionV relativeFrom="paragraph">
                  <wp:posOffset>107950</wp:posOffset>
                </wp:positionV>
                <wp:extent cx="1057275" cy="304800"/>
                <wp:effectExtent l="0" t="0" r="0" b="0"/>
                <wp:wrapNone/>
                <wp:docPr id="52" name="テキスト ボックス 52"/>
                <wp:cNvGraphicFramePr/>
                <a:graphic xmlns:a="http://schemas.openxmlformats.org/drawingml/2006/main">
                  <a:graphicData uri="http://schemas.microsoft.com/office/word/2010/wordprocessingShape">
                    <wps:wsp>
                      <wps:cNvSpPr txBox="1"/>
                      <wps:spPr>
                        <a:xfrm>
                          <a:off x="0" y="0"/>
                          <a:ext cx="1057275" cy="304800"/>
                        </a:xfrm>
                        <a:prstGeom prst="rect">
                          <a:avLst/>
                        </a:prstGeom>
                        <a:noFill/>
                        <a:ln w="6350">
                          <a:noFill/>
                        </a:ln>
                        <a:effectLst/>
                      </wps:spPr>
                      <wps:txbx>
                        <w:txbxContent>
                          <w:p w:rsidR="00244640" w:rsidRPr="00B468D1" w:rsidRDefault="00244640" w:rsidP="00B468D1">
                            <w:pPr>
                              <w:rPr>
                                <w:rFonts w:ascii="Arial" w:hAnsi="Arial" w:cs="Arial"/>
                                <w:sz w:val="20"/>
                                <w:szCs w:val="20"/>
                              </w:rPr>
                            </w:pPr>
                            <w:r w:rsidRPr="00B468D1">
                              <w:rPr>
                                <w:rFonts w:ascii="Arial" w:hAnsi="Arial" w:cs="Arial"/>
                                <w:sz w:val="20"/>
                                <w:szCs w:val="20"/>
                              </w:rPr>
                              <w:t>CHOKE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020425DF" id="テキスト ボックス 52" o:spid="_x0000_s1027" type="#_x0000_t202" style="position:absolute;left:0;text-align:left;margin-left:14.4pt;margin-top:8.5pt;width:83.25pt;height:24pt;z-index:25161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X5qVwIAAHkEAAAOAAAAZHJzL2Uyb0RvYy54bWysVM1u2zAMvg/YOwi6L3bSpO2MOEXWIsOA&#10;oC2QDj0rshwbkEVNUmJnxwYo9hB7hWHnPY9fZJScpEG307CLTIo/Ir+P9PiqqSTZCGNLUCnt92JK&#10;hOKQlWqV0s8Ps3eXlFjHVMYkKJHSrbD0avL2zbjWiRhAATIThmASZZNap7RwTidRZHkhKmZ7oIVC&#10;Yw6mYg5Vs4oyw2rMXsloEMfnUQ0m0wa4sBZvbzojnYT8eS64u8tzKxyRKcXaXDhNOJf+jCZjlqwM&#10;00XJ92Wwf6iiYqXCR4+pbphjZG3KP1JVJTdgIXc9DlUEeV5yEXrAbvrxq24WBdMi9ILgWH2Eyf6/&#10;tPx2c29ImaV0NKBEsQo5anfP7dOP9ulXu/tG2t33drdrn36iTtAHAau1TTBuoTHSNR+gQeIP9xYv&#10;PQ5Nbir/xQ4J2hH67RFu0TjCfVA8uhhcjCjhaDuLh5dx4CN6idbGuo8CKuKFlBqkM6DMNnPrsBJ0&#10;Pbj4xxTMSikDpVKROqXnZ6M4BBwtGCGV9xVhOPZpfEdd5V5yzbIJkBy7WkK2xWYNdPNjNZ+VWNGc&#10;WXfPDA4M9odL4O7wyCXgy7CXKCnAfP3bvfdHHtFKSY0DmFL7Zc2MoER+Usjw+/5w6Cc2KENEChVz&#10;almeWtS6ugac8T6um+ZB9P5OHsTcQPWIuzL1r6KJKY5vp9QdxGvXrQXuGhfTaXDCGdXMzdVCc5/a&#10;4+bxfmgemdF7UhzSeQuHUWXJK246346d6dpBXgbiPM4dqsiiV3C+A5/7XfQLdKoHr5c/xuQ3AAAA&#10;//8DAFBLAwQUAAYACAAAACEAp1C8i+AAAAAIAQAADwAAAGRycy9kb3ducmV2LnhtbEyPwU7DMBBE&#10;70j8g7VI3KhDUEqaxqmqSBUSgkNLL9w2sZtExOsQu23g69meynF2VjNv8tVke3Eyo+8cKXicRSAM&#10;1U531CjYf2weUhA+IGnsHRkFP8bDqri9yTHT7kxbc9qFRnAI+QwVtCEMmZS+bo1FP3ODIfYObrQY&#10;WI6N1COeOdz2Mo6iubTYETe0OJiyNfXX7mgVvJabd9xWsU1/+/Ll7bAevvefiVL3d9N6CSKYKVyf&#10;4YLP6FAwU+WOpL3oFcQpkwe+P/Oki79InkBUCuZJBLLI5f8BxR8AAAD//wMAUEsBAi0AFAAGAAgA&#10;AAAhALaDOJL+AAAA4QEAABMAAAAAAAAAAAAAAAAAAAAAAFtDb250ZW50X1R5cGVzXS54bWxQSwEC&#10;LQAUAAYACAAAACEAOP0h/9YAAACUAQAACwAAAAAAAAAAAAAAAAAvAQAAX3JlbHMvLnJlbHNQSwEC&#10;LQAUAAYACAAAACEAk+F+alcCAAB5BAAADgAAAAAAAAAAAAAAAAAuAgAAZHJzL2Uyb0RvYy54bWxQ&#10;SwECLQAUAAYACAAAACEAp1C8i+AAAAAIAQAADwAAAAAAAAAAAAAAAACxBAAAZHJzL2Rvd25yZXYu&#10;eG1sUEsFBgAAAAAEAAQA8wAAAL4FAAAAAA==&#10;" filled="f" stroked="f" strokeweight=".5pt">
                <v:textbox>
                  <w:txbxContent>
                    <w:p w:rsidR="00244640" w:rsidRPr="00B468D1" w:rsidRDefault="00244640" w:rsidP="00B468D1">
                      <w:pPr>
                        <w:rPr>
                          <w:rFonts w:ascii="Arial" w:hAnsi="Arial" w:cs="Arial"/>
                          <w:sz w:val="20"/>
                          <w:szCs w:val="20"/>
                        </w:rPr>
                      </w:pPr>
                      <w:r w:rsidRPr="00B468D1">
                        <w:rPr>
                          <w:rFonts w:ascii="Arial" w:hAnsi="Arial" w:cs="Arial"/>
                          <w:sz w:val="20"/>
                          <w:szCs w:val="20"/>
                        </w:rPr>
                        <w:t>CHOKE</w:t>
                      </w:r>
                    </w:p>
                  </w:txbxContent>
                </v:textbox>
              </v:shape>
            </w:pict>
          </mc:Fallback>
        </mc:AlternateContent>
      </w:r>
    </w:p>
    <w:p w:rsidR="00437C4A" w:rsidRDefault="00D625A6">
      <w:r>
        <w:rPr>
          <w:noProof/>
          <w:lang w:val="ru-RU" w:eastAsia="ru-RU"/>
        </w:rPr>
        <mc:AlternateContent>
          <mc:Choice Requires="wps">
            <w:drawing>
              <wp:anchor distT="0" distB="0" distL="114300" distR="114300" simplePos="0" relativeHeight="251625472" behindDoc="0" locked="0" layoutInCell="1" allowOverlap="1" wp14:anchorId="440FF741" wp14:editId="338D49D6">
                <wp:simplePos x="0" y="0"/>
                <wp:positionH relativeFrom="column">
                  <wp:posOffset>840105</wp:posOffset>
                </wp:positionH>
                <wp:positionV relativeFrom="paragraph">
                  <wp:posOffset>132079</wp:posOffset>
                </wp:positionV>
                <wp:extent cx="400050" cy="714375"/>
                <wp:effectExtent l="0" t="0" r="19050" b="28575"/>
                <wp:wrapNone/>
                <wp:docPr id="60" name="直線コネクタ 60"/>
                <wp:cNvGraphicFramePr/>
                <a:graphic xmlns:a="http://schemas.openxmlformats.org/drawingml/2006/main">
                  <a:graphicData uri="http://schemas.microsoft.com/office/word/2010/wordprocessingShape">
                    <wps:wsp>
                      <wps:cNvCnPr/>
                      <wps:spPr>
                        <a:xfrm>
                          <a:off x="0" y="0"/>
                          <a:ext cx="400050" cy="71437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2D41629D" id="直線コネクタ 60" o:spid="_x0000_s1026" style="position:absolute;left:0;text-align:left;z-index:251623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6.15pt,10.4pt" to="97.65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urR2wEAANoDAAAOAAAAZHJzL2Uyb0RvYy54bWysU0uO1DAQ3SNxB8t7OskwH4g6PYsZwQZB&#10;i88BPE65Y8k/2aaT3jZrLgCHYAESSw7Ti7kGZSedQYCEQGwc21XvVb3nyvJy0IpswQdpTUOrRUkJ&#10;GG5baTYNffP6yYNHlITITMuUNdDQHQR6ubp/b9m7Gk5sZ1ULniCJCXXvGtrF6OqiCLwDzcLCOjAY&#10;FNZrFvHoN0XrWY/sWhUnZXle9Na3zlsOIeDt9Rikq8wvBPD4QogAkaiGYm8xrz6vN2ktVktWbzxz&#10;neRTG+wfutBMGiw6U12zyMhbL3+h0pJ7G6yIC251YYWQHLIGVFOVP6l51TEHWQuaE9xsU/h/tPz5&#10;du2JbBt6jvYYpvGNbj9+uf364bD/fHj3/rD/dNh/IxhEp3oXagRcmbWfTsGtfZI9CK/TFwWRIbu7&#10;m92FIRKOl6dlWZ5hEY6hi+r04cVZ4izuwM6H+BSsJmnTUCVNEs9qtn0W4ph6TEnXypAeR+5xIk3R&#10;1N3YT97FnYIx7SUIVIgdVJkuzxZcKU+2DKeCcQ4mVlMvymB2ggmp1Aws/wyc8hMU8tz9DXhG5MrW&#10;xBmspbH+d9XjcGxZjPlHB0bdyYIb2+7yS2VrcICy29Owpwn98Zzhd7/k6jsAAAD//wMAUEsDBBQA&#10;BgAIAAAAIQDV6IeO2wAAAAoBAAAPAAAAZHJzL2Rvd25yZXYueG1sTI9BS8QwEIXvgv8hjODNTW1R&#10;tDZdtCJeBNmueM42Y1NMJqXJduu/d3rS45v3ePO9art4J2ac4hBIwfUmA4HUBTNQr+Bj/3J1ByIm&#10;TUa7QKjgByNs6/OzSpcmnGiHc5t6wSUUS63ApjSWUsbOotdxE0Yk9r7C5HViOfXSTPrE5d7JPMtu&#10;pdcD8QerR2wsdt/t0SuQb/LpNby78NkM1ruwb2f93Ch1ebE8PoBIuKS/MKz4jA41Mx3CkUwUjnWR&#10;FxxVkGc8YQ3c3/DhsDpFAbKu5P8J9S8AAAD//wMAUEsBAi0AFAAGAAgAAAAhALaDOJL+AAAA4QEA&#10;ABMAAAAAAAAAAAAAAAAAAAAAAFtDb250ZW50X1R5cGVzXS54bWxQSwECLQAUAAYACAAAACEAOP0h&#10;/9YAAACUAQAACwAAAAAAAAAAAAAAAAAvAQAAX3JlbHMvLnJlbHNQSwECLQAUAAYACAAAACEA0Jbq&#10;0dsBAADaAwAADgAAAAAAAAAAAAAAAAAuAgAAZHJzL2Uyb0RvYy54bWxQSwECLQAUAAYACAAAACEA&#10;1eiHjtsAAAAKAQAADwAAAAAAAAAAAAAAAAA1BAAAZHJzL2Rvd25yZXYueG1sUEsFBgAAAAAEAAQA&#10;8wAAAD0FAAAAAA==&#10;" strokecolor="#5b9bd5 [3204]" strokeweight="1.5pt">
                <v:stroke joinstyle="miter"/>
              </v:line>
            </w:pict>
          </mc:Fallback>
        </mc:AlternateContent>
      </w:r>
    </w:p>
    <w:p w:rsidR="00437C4A" w:rsidRDefault="00D625A6">
      <w:r>
        <w:rPr>
          <w:noProof/>
          <w:lang w:val="ru-RU" w:eastAsia="ru-RU"/>
        </w:rPr>
        <mc:AlternateContent>
          <mc:Choice Requires="wps">
            <w:drawing>
              <wp:anchor distT="0" distB="0" distL="114300" distR="114300" simplePos="0" relativeHeight="251620352" behindDoc="0" locked="0" layoutInCell="1" allowOverlap="1" wp14:anchorId="4E566CAF" wp14:editId="64945C86">
                <wp:simplePos x="0" y="0"/>
                <wp:positionH relativeFrom="column">
                  <wp:posOffset>3440430</wp:posOffset>
                </wp:positionH>
                <wp:positionV relativeFrom="paragraph">
                  <wp:posOffset>137160</wp:posOffset>
                </wp:positionV>
                <wp:extent cx="1485900" cy="600075"/>
                <wp:effectExtent l="0" t="0" r="0" b="0"/>
                <wp:wrapNone/>
                <wp:docPr id="54" name="テキスト ボックス 54"/>
                <wp:cNvGraphicFramePr/>
                <a:graphic xmlns:a="http://schemas.openxmlformats.org/drawingml/2006/main">
                  <a:graphicData uri="http://schemas.microsoft.com/office/word/2010/wordprocessingShape">
                    <wps:wsp>
                      <wps:cNvSpPr txBox="1"/>
                      <wps:spPr>
                        <a:xfrm>
                          <a:off x="0" y="0"/>
                          <a:ext cx="1485900" cy="600075"/>
                        </a:xfrm>
                        <a:prstGeom prst="rect">
                          <a:avLst/>
                        </a:prstGeom>
                        <a:noFill/>
                        <a:ln w="6350">
                          <a:noFill/>
                        </a:ln>
                        <a:effectLst/>
                      </wps:spPr>
                      <wps:txbx>
                        <w:txbxContent>
                          <w:p w:rsidR="00244640" w:rsidRDefault="00244640" w:rsidP="00B468D1">
                            <w:pPr>
                              <w:rPr>
                                <w:rFonts w:ascii="Arial" w:hAnsi="Arial" w:cs="Arial"/>
                              </w:rPr>
                            </w:pPr>
                            <w:r>
                              <w:rPr>
                                <w:rFonts w:ascii="Arial" w:hAnsi="Arial" w:cs="Arial"/>
                              </w:rPr>
                              <w:t>OIL FILTER CAP</w:t>
                            </w:r>
                          </w:p>
                          <w:p w:rsidR="00244640" w:rsidRPr="00B468D1" w:rsidRDefault="00244640" w:rsidP="00B468D1">
                            <w:pPr>
                              <w:rPr>
                                <w:rFonts w:ascii="Arial" w:hAnsi="Arial" w:cs="Arial"/>
                              </w:rPr>
                            </w:pPr>
                            <w:r>
                              <w:rPr>
                                <w:rFonts w:ascii="Arial" w:hAnsi="Arial" w:cs="Arial"/>
                              </w:rPr>
                              <w:t>/DIP STICK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4E566CAF" id="テキスト ボックス 54" o:spid="_x0000_s1028" type="#_x0000_t202" style="position:absolute;left:0;text-align:left;margin-left:270.9pt;margin-top:10.8pt;width:117pt;height:47.25pt;z-index:251618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mjVgIAAHkEAAAOAAAAZHJzL2Uyb0RvYy54bWysVEtu2zAQ3RfoHQjua8munY9gOXATuChg&#10;JAGcImuaIm0BEoclaUvuMgaCHqJXKLrueXSRDinLMdKuim6oGc7wkfPejMZXdVmQrTA2B5XSfi+m&#10;RCgOWa5WKf38MHt3QYl1TGWsACVSuhOWXk3evhlXOhEDWEORCUMQRNmk0ildO6eTKLJ8LUpme6CF&#10;wqAEUzKHrllFmWEVopdFNIjjs6gCk2kDXFiLuzdtkE4CvpSCuzsprXCkSCm+zYXVhHXp12gyZsnK&#10;ML3O+eEZ7B9eUbJc4aVHqBvmGNmY/A+oMucGLEjX41BGIGXORagBq+nHr6pZrJkWoRYkx+ojTfb/&#10;wfLb7b0heZbS0ZASxUrUqNk/N08/mqdfzf4bafbfm/2+efqJPsEcJKzSNsFzC40nXf0BahS+27e4&#10;6XmopSn9FyskGEfqd0e6Re0I94eGF6PLGEMcY2dxHJ+PPEz0clob6z4KKIk3UmpQzsAy286ta1O7&#10;FH+ZglleFEHSQpEKQd+P4nDgGEHwQvlcEZrjAOMral/uLVcv60DJoKtqCdkOizXQ9o/VfJbji+bM&#10;untmsGGwCBwCd4eLLABvhoNFyRrM17/t+3zUEaOUVNiAKbVfNswISopPChW+7A+HvmODMxydD9Ax&#10;p5HlaURtymvAHu/juGkeTJ/vis6UBspHnJWpvxVDTHG8O6WuM69dOxY4a1xMpyEJe1QzN1cLzT20&#10;583z/VA/MqMPojiU8xa6VmXJK23a3Fad6caBzINwnueWVRTcO9jfQfrDLPoBOvVD1ssfY/IbAAD/&#10;/wMAUEsDBBQABgAIAAAAIQAbW+mC4QAAAAoBAAAPAAAAZHJzL2Rvd25yZXYueG1sTI/BTsMwDIbv&#10;SLxDZCRuLE1Fu6k0naZKExKCw8Yu3NImaysSpzTZVnh6zIkdbX/6/f3lenaWnc0UBo8SxCIBZrD1&#10;esBOwuF9+7ACFqJCraxHI+HbBFhXtzelKrS/4M6c97FjFIKhUBL6GMeC89D2xqmw8KNBuh395FSk&#10;ceq4ntSFwp3laZLk3KkB6UOvRlP3pv3cn5yEl3r7pnZN6lY/tn5+PW7Gr8NHJuX93bx5AhbNHP9h&#10;+NMndajIqfEn1IFZCdmjIPUoIRU5MAKWy4wWDZEiF8Crkl9XqH4BAAD//wMAUEsBAi0AFAAGAAgA&#10;AAAhALaDOJL+AAAA4QEAABMAAAAAAAAAAAAAAAAAAAAAAFtDb250ZW50X1R5cGVzXS54bWxQSwEC&#10;LQAUAAYACAAAACEAOP0h/9YAAACUAQAACwAAAAAAAAAAAAAAAAAvAQAAX3JlbHMvLnJlbHNQSwEC&#10;LQAUAAYACAAAACEARd/po1YCAAB5BAAADgAAAAAAAAAAAAAAAAAuAgAAZHJzL2Uyb0RvYy54bWxQ&#10;SwECLQAUAAYACAAAACEAG1vpguEAAAAKAQAADwAAAAAAAAAAAAAAAACwBAAAZHJzL2Rvd25yZXYu&#10;eG1sUEsFBgAAAAAEAAQA8wAAAL4FAAAAAA==&#10;" filled="f" stroked="f" strokeweight=".5pt">
                <v:textbox>
                  <w:txbxContent>
                    <w:p w:rsidR="00244640" w:rsidRDefault="00244640" w:rsidP="00B468D1">
                      <w:pPr>
                        <w:rPr>
                          <w:rFonts w:ascii="Arial" w:hAnsi="Arial" w:cs="Arial"/>
                        </w:rPr>
                      </w:pPr>
                      <w:r>
                        <w:rPr>
                          <w:rFonts w:ascii="Arial" w:hAnsi="Arial" w:cs="Arial"/>
                        </w:rPr>
                        <w:t>OIL FILTER CAP</w:t>
                      </w:r>
                    </w:p>
                    <w:p w:rsidR="00244640" w:rsidRPr="00B468D1" w:rsidRDefault="00244640" w:rsidP="00B468D1">
                      <w:pPr>
                        <w:rPr>
                          <w:rFonts w:ascii="Arial" w:hAnsi="Arial" w:cs="Arial"/>
                        </w:rPr>
                      </w:pPr>
                      <w:r>
                        <w:rPr>
                          <w:rFonts w:ascii="Arial" w:hAnsi="Arial" w:cs="Arial"/>
                        </w:rPr>
                        <w:t>/DIP STICK</w:t>
                      </w:r>
                    </w:p>
                  </w:txbxContent>
                </v:textbox>
              </v:shape>
            </w:pict>
          </mc:Fallback>
        </mc:AlternateContent>
      </w:r>
    </w:p>
    <w:p w:rsidR="00437C4A" w:rsidRDefault="00437C4A"/>
    <w:p w:rsidR="00437C4A" w:rsidRDefault="00D625A6">
      <w:r>
        <w:rPr>
          <w:noProof/>
          <w:lang w:val="ru-RU" w:eastAsia="ru-RU"/>
        </w:rPr>
        <mc:AlternateContent>
          <mc:Choice Requires="wps">
            <w:drawing>
              <wp:anchor distT="0" distB="0" distL="114300" distR="114300" simplePos="0" relativeHeight="251627520" behindDoc="0" locked="0" layoutInCell="1" allowOverlap="1" wp14:anchorId="7B01D08B" wp14:editId="0FAA55F1">
                <wp:simplePos x="0" y="0"/>
                <wp:positionH relativeFrom="column">
                  <wp:posOffset>2364105</wp:posOffset>
                </wp:positionH>
                <wp:positionV relativeFrom="paragraph">
                  <wp:posOffset>4445</wp:posOffset>
                </wp:positionV>
                <wp:extent cx="1181100" cy="914400"/>
                <wp:effectExtent l="0" t="0" r="19050" b="19050"/>
                <wp:wrapNone/>
                <wp:docPr id="64" name="直線コネクタ 64"/>
                <wp:cNvGraphicFramePr/>
                <a:graphic xmlns:a="http://schemas.openxmlformats.org/drawingml/2006/main">
                  <a:graphicData uri="http://schemas.microsoft.com/office/word/2010/wordprocessingShape">
                    <wps:wsp>
                      <wps:cNvCnPr/>
                      <wps:spPr>
                        <a:xfrm flipH="1">
                          <a:off x="0" y="0"/>
                          <a:ext cx="1181100" cy="91440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5A64C09" id="直線コネクタ 64" o:spid="_x0000_s1026" style="position:absolute;left:0;text-align:left;flip:x;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15pt,.35pt" to="279.15pt,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zS+4wEAAOUDAAAOAAAAZHJzL2Uyb0RvYy54bWysU0uO1DAQ3SNxB8t7OsmoGc1EnZ7FjIAF&#10;ghafA3iccseSf7JNJ71t1lwADsECpFlymF7MNSg7mTACJARiY5Vd9Z7rPZdXF4NWZAc+SGsaWi1K&#10;SsBw20qzbejbN08enVESIjMtU9ZAQ/cQ6MX64YNV72o4sZ1VLXiCJCbUvWtoF6OriyLwDjQLC+vA&#10;YFJYr1nErd8WrWc9smtVnJTladFb3zpvOYSAp1djkq4zvxDA40shAkSiGoq9xbz6vF6ntVivWL31&#10;zHWST22wf+hCM2nw0pnqikVG3nn5C5WW3NtgRVxwqwsrhOSQNaCaqvxJzeuOOcha0JzgZpvC/6Pl&#10;L3YbT2Tb0NMlJYZpfKPbT19vbz4eD1+O7z8cD5+Ph28Ek+hU70KNgEuz8dMuuI1PsgfhNRFKumc4&#10;BNkIlEaG7PN+9hmGSDgeVtVZVZX4HBxz59VyiTESFiNP4nM+xKdgNUlBQ5U0yQdWs93zEMfSu5J0&#10;rAzpkfa8fDwSpUbH1nIU9wrGslcgUGxqIdPlMYNL5cmO4YAwzsHEaupFGaxOMCGVmoHln4FTfYJC&#10;HsG/Ac+IfLM1cQZraaz/3e1xuGtZjPVo5T3dKby27T4/Wk7gLGW3p7lPw3p/n+E/fuf6OwAAAP//&#10;AwBQSwMEFAAGAAgAAAAhAKVavNDeAAAACAEAAA8AAABkcnMvZG93bnJldi54bWxMj8tOwzAQRfdI&#10;/IM1SOyoQ1+p0jgVog8WXVH4ADeeJlHtcYidNvTrGVawvLpHd87kq8FZccEuNJ4UPI8SEEilNw1V&#10;Cj4/tk8LECFqMtp6QgXfGGBV3N/lOjP+Su94OcRK8AiFTCuoY2wzKUNZo9Nh5Fsk7k6+czpy7Cpp&#10;On3lcWflOEnm0umG+EKtW3ytsTwfeqdgk6TSvjXVen7efm12N7ne7/qbUo8Pw8sSRMQh/sHwq8/q&#10;ULDT0fdkgrAKJul4wqiCFATXs9mC45G56TQFWeTy/wPFDwAAAP//AwBQSwECLQAUAAYACAAAACEA&#10;toM4kv4AAADhAQAAEwAAAAAAAAAAAAAAAAAAAAAAW0NvbnRlbnRfVHlwZXNdLnhtbFBLAQItABQA&#10;BgAIAAAAIQA4/SH/1gAAAJQBAAALAAAAAAAAAAAAAAAAAC8BAABfcmVscy8ucmVsc1BLAQItABQA&#10;BgAIAAAAIQBWkzS+4wEAAOUDAAAOAAAAAAAAAAAAAAAAAC4CAABkcnMvZTJvRG9jLnhtbFBLAQIt&#10;ABQABgAIAAAAIQClWrzQ3gAAAAgBAAAPAAAAAAAAAAAAAAAAAD0EAABkcnMvZG93bnJldi54bWxQ&#10;SwUGAAAAAAQABADzAAAASAUAAAAA&#10;" strokecolor="#5b9bd5 [3204]" strokeweight="1.5pt">
                <v:stroke joinstyle="miter"/>
              </v:line>
            </w:pict>
          </mc:Fallback>
        </mc:AlternateContent>
      </w:r>
    </w:p>
    <w:p w:rsidR="00437C4A" w:rsidRDefault="00437C4A"/>
    <w:p w:rsidR="00437C4A" w:rsidRDefault="00227D9D">
      <w:r>
        <w:rPr>
          <w:noProof/>
          <w:lang w:val="ru-RU" w:eastAsia="ru-RU"/>
        </w:rPr>
        <mc:AlternateContent>
          <mc:Choice Requires="wps">
            <w:drawing>
              <wp:anchor distT="0" distB="0" distL="114300" distR="114300" simplePos="0" relativeHeight="251617280" behindDoc="0" locked="0" layoutInCell="1" allowOverlap="1" wp14:anchorId="24A0FFE8" wp14:editId="4F863E46">
                <wp:simplePos x="0" y="0"/>
                <wp:positionH relativeFrom="column">
                  <wp:posOffset>840104</wp:posOffset>
                </wp:positionH>
                <wp:positionV relativeFrom="paragraph">
                  <wp:posOffset>71755</wp:posOffset>
                </wp:positionV>
                <wp:extent cx="619125" cy="76200"/>
                <wp:effectExtent l="0" t="0" r="28575" b="19050"/>
                <wp:wrapNone/>
                <wp:docPr id="61" name="直線コネクタ 61"/>
                <wp:cNvGraphicFramePr/>
                <a:graphic xmlns:a="http://schemas.openxmlformats.org/drawingml/2006/main">
                  <a:graphicData uri="http://schemas.microsoft.com/office/word/2010/wordprocessingShape">
                    <wps:wsp>
                      <wps:cNvCnPr/>
                      <wps:spPr>
                        <a:xfrm flipV="1">
                          <a:off x="0" y="0"/>
                          <a:ext cx="619125" cy="7620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4A10AAD" id="直線コネクタ 61" o:spid="_x0000_s1026" style="position:absolute;left:0;text-align:left;flip:y;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15pt,5.65pt" to="114.9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3Z04wEAAOMDAAAOAAAAZHJzL2Uyb0RvYy54bWysU8tu1DAU3SP1HyzvO0lG6kCjyXTRqt0g&#10;GPHau871xJJfss0ksx3W/AB8BAuQWPIxs+hvcO1MQwUICcQmsn3vOT7n+GZ5MWhFtuCDtKah1ayk&#10;BAy3rTSbhr5+dX36hJIQmWmZsgYauoNAL1Ynj5a9q2FuO6ta8ARJTKh719AuRlcXReAdaBZm1oHB&#10;orBes4hbvylaz3pk16qYl+Wi6K1vnbccQsDTq7FIV5lfCODxuRABIlENRW0xf33+3qZvsVqyeuOZ&#10;6yQ/ymD/oEIzafDSieqKRUbeevkLlZbc22BFnHGrCyuE5JA9oJuq/MnNy445yF4wnOCmmML/o+XP&#10;tmtPZNvQRUWJYRrf6O7jl7uvHw77z4d37w/7T4f9N4JFTKp3oUbApVn74y64tU+2B+E1EUq6NzgE&#10;OQi0Roac827KGYZIOB4uqvNqfkYJx9LjBT5jIi9GlsTmfIg3YDVJi4YqaVIKrGbbpyGOrfct6VgZ&#10;0uO15+XZSJRkjsLyKu4UjG0vQKBVFDBKzEMGl8qTLcPxYJyDidkoalEGuxNMSKUmYJl1/BF47E9Q&#10;yAP4N+AJkW+2Jk5gLY31v7s9DveSxdiPUT7wnZa3tt3lJ8sFnKSc9nHq06g+3Gf4j39z9R0AAP//&#10;AwBQSwMEFAAGAAgAAAAhANXEfyfdAAAACQEAAA8AAABkcnMvZG93bnJldi54bWxMT8tOwzAQvCPx&#10;D9YicaNOE6mUEKdC9MGBU1s+wI2XJKq9DrHTpv36Lic47YxmNDtTLEZnxQn70HpSMJ0kIJAqb1qq&#10;FXzt109zECFqMtp6QgUXDLAo7+8KnRt/pi2edrEWHEIh1wqaGLtcylA16HSY+A6JtW/fOx2Z9rU0&#10;vT5zuLMyTZKZdLol/tDoDt8brI67wSlYJc/SfrT1cnZc/6w2V7n83AxXpR4fxrdXEBHH+GeG3/pc&#10;HUrudPADmSAs8yzN2MpgypcNafrCWw4MsgxkWcj/C8obAAAA//8DAFBLAQItABQABgAIAAAAIQC2&#10;gziS/gAAAOEBAAATAAAAAAAAAAAAAAAAAAAAAABbQ29udGVudF9UeXBlc10ueG1sUEsBAi0AFAAG&#10;AAgAAAAhADj9If/WAAAAlAEAAAsAAAAAAAAAAAAAAAAALwEAAF9yZWxzLy5yZWxzUEsBAi0AFAAG&#10;AAgAAAAhAFx7dnTjAQAA4wMAAA4AAAAAAAAAAAAAAAAALgIAAGRycy9lMm9Eb2MueG1sUEsBAi0A&#10;FAAGAAgAAAAhANXEfyfdAAAACQEAAA8AAAAAAAAAAAAAAAAAPQQAAGRycy9kb3ducmV2LnhtbFBL&#10;BQYAAAAABAAEAPMAAABHBQAAAAA=&#10;" strokecolor="#5b9bd5 [3204]" strokeweight="1.5pt">
                <v:stroke joinstyle="miter"/>
              </v:line>
            </w:pict>
          </mc:Fallback>
        </mc:AlternateContent>
      </w:r>
      <w:r w:rsidR="00D625A6">
        <w:rPr>
          <w:noProof/>
          <w:lang w:val="ru-RU" w:eastAsia="ru-RU"/>
        </w:rPr>
        <mc:AlternateContent>
          <mc:Choice Requires="wps">
            <w:drawing>
              <wp:anchor distT="0" distB="0" distL="114300" distR="114300" simplePos="0" relativeHeight="251621376" behindDoc="0" locked="0" layoutInCell="1" allowOverlap="1" wp14:anchorId="08D61176" wp14:editId="176882FC">
                <wp:simplePos x="0" y="0"/>
                <wp:positionH relativeFrom="column">
                  <wp:posOffset>-74295</wp:posOffset>
                </wp:positionH>
                <wp:positionV relativeFrom="paragraph">
                  <wp:posOffset>147955</wp:posOffset>
                </wp:positionV>
                <wp:extent cx="1485900" cy="304800"/>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1485900" cy="304800"/>
                        </a:xfrm>
                        <a:prstGeom prst="rect">
                          <a:avLst/>
                        </a:prstGeom>
                        <a:noFill/>
                        <a:ln w="6350">
                          <a:noFill/>
                        </a:ln>
                        <a:effectLst/>
                      </wps:spPr>
                      <wps:txbx>
                        <w:txbxContent>
                          <w:p w:rsidR="00244640" w:rsidRPr="00B468D1" w:rsidRDefault="00244640" w:rsidP="00B468D1">
                            <w:pPr>
                              <w:rPr>
                                <w:rFonts w:ascii="Arial" w:hAnsi="Arial" w:cs="Arial"/>
                                <w:sz w:val="20"/>
                                <w:szCs w:val="22"/>
                              </w:rPr>
                            </w:pPr>
                            <w:r w:rsidRPr="00B468D1">
                              <w:rPr>
                                <w:rFonts w:ascii="Arial" w:hAnsi="Arial" w:cs="Arial"/>
                                <w:sz w:val="20"/>
                                <w:szCs w:val="22"/>
                              </w:rPr>
                              <w:t>FUEL VALVE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08D61176" id="テキスト ボックス 53" o:spid="_x0000_s1029" type="#_x0000_t202" style="position:absolute;left:0;text-align:left;margin-left:-5.85pt;margin-top:11.65pt;width:117pt;height:24pt;z-index:25161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SSdVQIAAHkEAAAOAAAAZHJzL2Uyb0RvYy54bWysVEtu2zAQ3RfoHQjua8m/1BEsB24CFwWM&#10;JIBTZE1TpC1A4rAkbcldxkDQQ/QKRdc9jy7SIWU7RtpV0Q01w/lx3pvR+KouC7IVxuagUtrtxJQI&#10;xSHL1Sqlnx9m70aUWMdUxgpQIqU7YenV5O2bcaUT0YM1FJkwBJMom1Q6pWvndBJFlq9FyWwHtFBo&#10;lGBK5lA1qygzrMLsZRH14vgiqsBk2gAX1uLtTWukk5BfSsHdnZRWOFKkFN/mwmnCufRnNBmzZGWY&#10;Xuf88Az2D68oWa6w6CnVDXOMbEz+R6oy5wYsSNfhUEYgZc5F6AG76cavulmsmRahFwTH6hNM9v+l&#10;5bfbe0PyLKXDPiWKlchRs39unn40T7+a/TfS7L83+33z9BN1gj4IWKVtgnELjZGu/gA1En+8t3jp&#10;cailKf0XOyRoR+h3J7hF7Qj3QYPR8DJGE0dbPx6MUMb00Uu0NtZ9FFASL6TUIJ0BZbadW9e6Hl18&#10;MQWzvCgCpYUiVUov+sM4BJwsmLxQ3leE4Tik8R21L/eSq5d1gOTU7RKyHTZroJ0fq/ksxxfNmXX3&#10;zODAYBO4BO4OD1kAVoaDRMkazNe/3Xt/5BGtlFQ4gCm1XzbMCEqKTwoZvuwOBn5igzIYvu+hYs4t&#10;y3OL2pTXgDPexXXTPIje3xVHURooH3FXpr4qmpjiWDul7iheu3YtcNe4mE6DE86oZm6uFpr71B43&#10;j/dD/ciMPpDikM5bOI4qS15x0/q27Ew3DmQeiPM4t6gi4V7B+Q7UH3bRL9C5Hrxe/hiT3wAAAP//&#10;AwBQSwMEFAAGAAgAAAAhAPgIog7hAAAACQEAAA8AAABkcnMvZG93bnJldi54bWxMj01Lw0AQhu9C&#10;/8MyBW/tJhu0JWZTSqAIoofWXrxNstskuB8xu22jv97xZG8zzMM7z1tsJmvYRY+h905CukyAadd4&#10;1btWwvF9t1gDCxGdQuOdlvCtA2zK2V2BufJXt9eXQ2wZhbiQo4QuxiHnPDSdthiWftCObic/Woy0&#10;ji1XI14p3BoukuSRW+wdfehw0FWnm8/D2Up4qXZvuK+FXf+Y6vn1tB2+jh8PUt7Pp+0TsKin+A/D&#10;nz6pQ0lOtT87FZiRsEjTFaESRJYBI0AIQUMtYZVmwMuC3zYofwEAAP//AwBQSwECLQAUAAYACAAA&#10;ACEAtoM4kv4AAADhAQAAEwAAAAAAAAAAAAAAAAAAAAAAW0NvbnRlbnRfVHlwZXNdLnhtbFBLAQIt&#10;ABQABgAIAAAAIQA4/SH/1gAAAJQBAAALAAAAAAAAAAAAAAAAAC8BAABfcmVscy8ucmVsc1BLAQIt&#10;ABQABgAIAAAAIQBRqSSdVQIAAHkEAAAOAAAAAAAAAAAAAAAAAC4CAABkcnMvZTJvRG9jLnhtbFBL&#10;AQItABQABgAIAAAAIQD4CKIO4QAAAAkBAAAPAAAAAAAAAAAAAAAAAK8EAABkcnMvZG93bnJldi54&#10;bWxQSwUGAAAAAAQABADzAAAAvQUAAAAA&#10;" filled="f" stroked="f" strokeweight=".5pt">
                <v:textbox>
                  <w:txbxContent>
                    <w:p w:rsidR="00244640" w:rsidRPr="00B468D1" w:rsidRDefault="00244640" w:rsidP="00B468D1">
                      <w:pPr>
                        <w:rPr>
                          <w:rFonts w:ascii="Arial" w:hAnsi="Arial" w:cs="Arial"/>
                          <w:sz w:val="20"/>
                          <w:szCs w:val="22"/>
                        </w:rPr>
                      </w:pPr>
                      <w:r w:rsidRPr="00B468D1">
                        <w:rPr>
                          <w:rFonts w:ascii="Arial" w:hAnsi="Arial" w:cs="Arial"/>
                          <w:sz w:val="20"/>
                          <w:szCs w:val="22"/>
                        </w:rPr>
                        <w:t>FUEL VALVE</w:t>
                      </w:r>
                    </w:p>
                  </w:txbxContent>
                </v:textbox>
              </v:shape>
            </w:pict>
          </mc:Fallback>
        </mc:AlternateContent>
      </w:r>
    </w:p>
    <w:p w:rsidR="00437C4A" w:rsidRDefault="00437C4A"/>
    <w:p w:rsidR="009D41A1" w:rsidRDefault="00227D9D">
      <w:r>
        <w:rPr>
          <w:noProof/>
          <w:lang w:val="ru-RU" w:eastAsia="ru-RU"/>
        </w:rPr>
        <mc:AlternateContent>
          <mc:Choice Requires="wps">
            <w:drawing>
              <wp:anchor distT="0" distB="0" distL="114300" distR="114300" simplePos="0" relativeHeight="251626496" behindDoc="0" locked="0" layoutInCell="1" allowOverlap="1" wp14:anchorId="6222EC14" wp14:editId="70C7A6A3">
                <wp:simplePos x="0" y="0"/>
                <wp:positionH relativeFrom="column">
                  <wp:posOffset>840105</wp:posOffset>
                </wp:positionH>
                <wp:positionV relativeFrom="paragraph">
                  <wp:posOffset>81914</wp:posOffset>
                </wp:positionV>
                <wp:extent cx="352425" cy="457200"/>
                <wp:effectExtent l="0" t="0" r="28575" b="19050"/>
                <wp:wrapNone/>
                <wp:docPr id="62" name="直線コネクタ 62"/>
                <wp:cNvGraphicFramePr/>
                <a:graphic xmlns:a="http://schemas.openxmlformats.org/drawingml/2006/main">
                  <a:graphicData uri="http://schemas.microsoft.com/office/word/2010/wordprocessingShape">
                    <wps:wsp>
                      <wps:cNvCnPr/>
                      <wps:spPr>
                        <a:xfrm flipV="1">
                          <a:off x="0" y="0"/>
                          <a:ext cx="352425" cy="45720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70DAADA" id="直線コネクタ 62" o:spid="_x0000_s1026" style="position:absolute;left:0;text-align:left;flip:y;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15pt,6.45pt" to="93.9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uQV5AEAAOQDAAAOAAAAZHJzL2Uyb0RvYy54bWysU82O0zAQviPxDpbvNGnYLkvUdA+7gguC&#10;CljuXmfcWvKfbNOk13LmBeAhOIDEkYfpYV+DsZMNK0BIIC6W7Znvm28+j5fnvVZkBz5Iaxo6n5WU&#10;gOG2lWbT0KvXTx6cURIiMy1T1kBD9xDo+er+vWXnaqjs1qoWPEESE+rONXQbo6uLIvAtaBZm1oHB&#10;oLBes4hHvylazzpk16qoyvK06KxvnbccQsDbyyFIV5lfCODxhRABIlENRW0xrz6v12ktVktWbzxz&#10;W8lHGewfVGgmDRadqC5ZZOStl79Qacm9DVbEGbe6sEJIDrkH7GZe/tTNqy1zkHtBc4KbbAr/j5Y/&#10;3609kW1DTytKDNP4Rjcfv9x8/XA8fD6+e388fDoevhEMolOdCzUCLszaj6fg1j613QuviVDSvcEh&#10;yEZga6TPPu8nn6GPhOPlw0V1Ui0o4Rg6WTzCd0zsxUCT6JwP8SlYTdKmoUqaZAOr2e5ZiEPqbUq6&#10;VoZ0WPdxuRiIks5BWd7FvYIh7SUI7BUVDBrzlMGF8mTHcD4Y52DifNSiDGYnmJBKTcAy6/gjcMxP&#10;UMgT+DfgCZErWxMnsJbG+t9Vj/2tZDHko5V3+k7ba9vu85vlAI5Sdnsc+zSrd88Z/uNzrr4DAAD/&#10;/wMAUEsDBBQABgAIAAAAIQBI5CiF3gAAAAkBAAAPAAAAZHJzL2Rvd25yZXYueG1sTI/LTsMwEEX3&#10;SPyDNUjsqEOK2jTEqRB9sOiKwge48ZBEtcchdtrQr2e6gt1czdF9FMvRWXHCPrSeFDxOEhBIlTct&#10;1Qo+PzYPGYgQNRltPaGCHwywLG9vCp0bf6Z3PO1jLdiEQq4VNDF2uZShatDpMPEdEv++fO90ZNnX&#10;0vT6zObOyjRJZtLpljih0R2+Nlgd94NTsE7m0r619Wp23Hyvtxe52m2Hi1L3d+PLM4iIY/yD4Vqf&#10;q0PJnQ5+IBOEZT1Np4zykS5AXIFszlsOCrKnBciykP8XlL8AAAD//wMAUEsBAi0AFAAGAAgAAAAh&#10;ALaDOJL+AAAA4QEAABMAAAAAAAAAAAAAAAAAAAAAAFtDb250ZW50X1R5cGVzXS54bWxQSwECLQAU&#10;AAYACAAAACEAOP0h/9YAAACUAQAACwAAAAAAAAAAAAAAAAAvAQAAX3JlbHMvLnJlbHNQSwECLQAU&#10;AAYACAAAACEASWbkFeQBAADkAwAADgAAAAAAAAAAAAAAAAAuAgAAZHJzL2Uyb0RvYy54bWxQSwEC&#10;LQAUAAYACAAAACEASOQohd4AAAAJAQAADwAAAAAAAAAAAAAAAAA+BAAAZHJzL2Rvd25yZXYueG1s&#10;UEsFBgAAAAAEAAQA8wAAAEkFAAAAAA==&#10;" strokecolor="#5b9bd5 [3204]" strokeweight="1.5pt">
                <v:stroke joinstyle="miter"/>
              </v:line>
            </w:pict>
          </mc:Fallback>
        </mc:AlternateContent>
      </w:r>
      <w:r w:rsidR="00667D10">
        <w:rPr>
          <w:noProof/>
          <w:lang w:val="ru-RU" w:eastAsia="ru-RU"/>
        </w:rPr>
        <mc:AlternateContent>
          <mc:Choice Requires="wps">
            <w:drawing>
              <wp:anchor distT="0" distB="0" distL="114300" distR="114300" simplePos="0" relativeHeight="251630592" behindDoc="0" locked="0" layoutInCell="1" allowOverlap="1" wp14:anchorId="4C2B5E9B" wp14:editId="36D9423E">
                <wp:simplePos x="0" y="0"/>
                <wp:positionH relativeFrom="column">
                  <wp:posOffset>1192530</wp:posOffset>
                </wp:positionH>
                <wp:positionV relativeFrom="paragraph">
                  <wp:posOffset>24765</wp:posOffset>
                </wp:positionV>
                <wp:extent cx="628650" cy="923925"/>
                <wp:effectExtent l="0" t="0" r="19050" b="28575"/>
                <wp:wrapNone/>
                <wp:docPr id="68" name="直線コネクタ 68"/>
                <wp:cNvGraphicFramePr/>
                <a:graphic xmlns:a="http://schemas.openxmlformats.org/drawingml/2006/main">
                  <a:graphicData uri="http://schemas.microsoft.com/office/word/2010/wordprocessingShape">
                    <wps:wsp>
                      <wps:cNvCnPr/>
                      <wps:spPr>
                        <a:xfrm flipV="1">
                          <a:off x="0" y="0"/>
                          <a:ext cx="628650" cy="92392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6444B95D" id="直線コネクタ 68" o:spid="_x0000_s1026" style="position:absolute;left:0;text-align:left;flip:y;z-index:251629056;visibility:visible;mso-wrap-style:square;mso-wrap-distance-left:9pt;mso-wrap-distance-top:0;mso-wrap-distance-right:9pt;mso-wrap-distance-bottom:0;mso-position-horizontal:absolute;mso-position-horizontal-relative:text;mso-position-vertical:absolute;mso-position-vertical-relative:text" from="93.9pt,1.95pt" to="143.4pt,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JfA5AEAAOQDAAAOAAAAZHJzL2Uyb0RvYy54bWysU82O0zAQviPxDpbvNGnQVtuo6R52BRcE&#10;FX93rzNuLPlPtmnaaznzAvAQHEDiyMP0sK/B2EkDAoQE4mLFnvm++eabyepqrxXZgQ/SmobOZyUl&#10;YLhtpdk29NXLRw8uKQmRmZYpa6ChBwj0an3/3qp3NVS2s6oFT5DEhLp3De1idHVRBN6BZmFmHRgM&#10;Cus1i3j126L1rEd2rYqqLBdFb33rvOUQAr7eDEG6zvxCAI/PhAgQiWooaov59Pm8TWexXrF665nr&#10;JB9lsH9QoZk0WHSiumGRkTde/kKlJfc2WBFn3OrCCiE55B6wm3n5UzcvOuYg94LmBDfZFP4fLX+6&#10;23gi24YucFKGaZzR3YfPd1/en46fTm/fnY4fT8evBIPoVO9CjYBrs/HjLbiNT23vhddEKOle4xJk&#10;I7A1ss8+HyafYR8Jx8dFdbm4wGlwDC2rh8vqIrEXA02icz7Ex2A1SR8NVdIkG1jNdk9CHFLPKelZ&#10;GdJj3WWJpCmadA7K8lc8KBjSnoPAXlHBoDFvGVwrT3YM94NxDibORy3KYHaCCanUBCyzjj8Cx/wE&#10;hbyBfwOeELmyNXECa2ms/131uD9LFkP+2YGh72TBrW0PeWbZGlyl7Pa49mlXf7xn+Pefc/0NAAD/&#10;/wMAUEsDBBQABgAIAAAAIQCc8NTH3gAAAAkBAAAPAAAAZHJzL2Rvd25yZXYueG1sTI/LTsMwEEX3&#10;SPyDNUjsqEOp0jSNUyH6YMGK0g9w4yGJao9D7LShX8+wguXVGd17pliNzooz9qH1pOBxkoBAqrxp&#10;qVZw+Ng+ZCBC1GS09YQKvjHAqry9KXRu/IXe8byPteASCrlW0MTY5VKGqkGnw8R3SMw+fe905NjX&#10;0vT6wuXOymmSpNLplnih0R2+NFid9oNTsEnm0r629To9bb82u6tcv+2Gq1L3d+PzEkTEMf4dw68+&#10;q0PJTkc/kAnCcs7mrB4VPC1AMJ9mKecjg9liBrIs5P8Pyh8AAAD//wMAUEsBAi0AFAAGAAgAAAAh&#10;ALaDOJL+AAAA4QEAABMAAAAAAAAAAAAAAAAAAAAAAFtDb250ZW50X1R5cGVzXS54bWxQSwECLQAU&#10;AAYACAAAACEAOP0h/9YAAACUAQAACwAAAAAAAAAAAAAAAAAvAQAAX3JlbHMvLnJlbHNQSwECLQAU&#10;AAYACAAAACEANECXwOQBAADkAwAADgAAAAAAAAAAAAAAAAAuAgAAZHJzL2Uyb0RvYy54bWxQSwEC&#10;LQAUAAYACAAAACEAnPDUx94AAAAJAQAADwAAAAAAAAAAAAAAAAA+BAAAZHJzL2Rvd25yZXYueG1s&#10;UEsFBgAAAAAEAAQA8wAAAEkFAAAAAA==&#10;" strokecolor="#5b9bd5 [3204]" strokeweight="1.5pt">
                <v:stroke joinstyle="miter"/>
              </v:line>
            </w:pict>
          </mc:Fallback>
        </mc:AlternateContent>
      </w:r>
    </w:p>
    <w:p w:rsidR="009D41A1" w:rsidRDefault="009D41A1"/>
    <w:p w:rsidR="009D41A1" w:rsidRDefault="00D625A6">
      <w:r>
        <w:rPr>
          <w:noProof/>
          <w:lang w:val="ru-RU" w:eastAsia="ru-RU"/>
        </w:rPr>
        <mc:AlternateContent>
          <mc:Choice Requires="wps">
            <w:drawing>
              <wp:anchor distT="0" distB="0" distL="114300" distR="114300" simplePos="0" relativeHeight="251622400" behindDoc="0" locked="0" layoutInCell="1" allowOverlap="1">
                <wp:simplePos x="0" y="0"/>
                <wp:positionH relativeFrom="column">
                  <wp:posOffset>-26670</wp:posOffset>
                </wp:positionH>
                <wp:positionV relativeFrom="paragraph">
                  <wp:posOffset>120650</wp:posOffset>
                </wp:positionV>
                <wp:extent cx="1485900" cy="304800"/>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14859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44640" w:rsidRPr="00B468D1" w:rsidRDefault="00244640">
                            <w:pPr>
                              <w:rPr>
                                <w:rFonts w:ascii="Arial" w:hAnsi="Arial" w:cs="Arial"/>
                                <w:sz w:val="20"/>
                                <w:szCs w:val="22"/>
                              </w:rPr>
                            </w:pPr>
                            <w:r w:rsidRPr="00B468D1">
                              <w:rPr>
                                <w:rFonts w:ascii="Arial" w:hAnsi="Arial" w:cs="Arial"/>
                                <w:sz w:val="20"/>
                                <w:szCs w:val="22"/>
                              </w:rPr>
                              <w:t>AIR CLEANER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id="テキスト ボックス 49" o:spid="_x0000_s1030" type="#_x0000_t202" style="position:absolute;left:0;text-align:left;margin-left:-2.1pt;margin-top:9.5pt;width:117pt;height:24pt;z-index:25162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cS8oQIAAHwFAAAOAAAAZHJzL2Uyb0RvYy54bWysVM1u2zAMvg/YOwi6r3batGuDOEXWosOA&#10;oi3WDj0rstQYk0VNUmJnxwYo9hB7hWHnPY9fZJRsJ0G3S4ddbEr8SJEff8andanIUlhXgM7oYC+l&#10;RGgOeaEfMvrp7uLNMSXOM50zBVpkdCUcPZ28fjWuzEjswxxULixBJ9qNKpPRufdmlCSOz0XJ3B4Y&#10;oVEpwZbM49E+JLllFXovVbKfpkdJBTY3FrhwDm/PWyWdRP9SCu6vpXTCE5VRjM3Hr43fWfgmkzEb&#10;PVhm5gXvwmD/EEXJCo2PblydM8/IwhZ/uCoLbsGB9HscygSkLLiIOWA2g/RZNrdzZkTMBclxZkOT&#10;+39u+dXyxpIiz+jwhBLNSqxRs35qHn80j7+a9TfSrL8363Xz+BPPBDFIWGXcCO1uDVr6+h3UWPj+&#10;3uFl4KGWtgx/zJCgHqlfbegWtSc8GA2PD09SVHHUHaTDY5TRfbK1Ntb59wJKEoSMWixnZJktL51v&#10;oT0kPKbholAqllRpUmX06OAwjQYbDTpXOmBFbI7OTciojTxKfqVEwCj9UUgkJyYQLmJbijNlyZJh&#10;QzHOhfYx9+gX0QElMYiXGHb4bVQvMW7z6F8G7TfGZaHBxuyfhZ1/7kOWLR4538k7iL6e1W1X9IWd&#10;Qb7CeltoR8gZflFgUS6Z8zfM4sxgHXEP+Gv8SAVIPnQSJXOwX/92H/DYyqilpMIZzKj7smBWUKI+&#10;aGzyk8FwGIY2HoaHb/fxYHc1s12NXpRngFUZ4MYxPIoB71UvSgvlPa6LaXgVVUxzfDujvhfPfLsZ&#10;cN1wMZ1GEI6pYf5S3xoeXIcihZa7q++ZNV1feuzoK+inlY2etWeLDZYapgsPsoi9G3huWe34xxGP&#10;3d+to7BDds8RtV2ak98AAAD//wMAUEsDBBQABgAIAAAAIQDBYr5A4AAAAAgBAAAPAAAAZHJzL2Rv&#10;d25yZXYueG1sTI/BTsMwEETvSPyDtUjcWocISpvGqapIFRKCQ0sv3Daxm0S11yF228DXs5zKcWdG&#10;s/Py1eisOJshdJ4UPEwTEIZqrztqFOw/NpM5iBCRNFpPRsG3CbAqbm9yzLS/0Nacd7ERXEIhQwVt&#10;jH0mZahb4zBMfW+IvYMfHEY+h0bqAS9c7qxMk2QmHXbEH1rsTdma+rg7OQWv5eYdt1Xq5j+2fHk7&#10;rPuv/eeTUvd343oJIpoxXsPwN5+nQ8GbKn8iHYRVMHlMOcn6gpHYT9MFo1QKZs8JyCKX/wGKXwAA&#10;AP//AwBQSwECLQAUAAYACAAAACEAtoM4kv4AAADhAQAAEwAAAAAAAAAAAAAAAAAAAAAAW0NvbnRl&#10;bnRfVHlwZXNdLnhtbFBLAQItABQABgAIAAAAIQA4/SH/1gAAAJQBAAALAAAAAAAAAAAAAAAAAC8B&#10;AABfcmVscy8ucmVsc1BLAQItABQABgAIAAAAIQDSecS8oQIAAHwFAAAOAAAAAAAAAAAAAAAAAC4C&#10;AABkcnMvZTJvRG9jLnhtbFBLAQItABQABgAIAAAAIQDBYr5A4AAAAAgBAAAPAAAAAAAAAAAAAAAA&#10;APsEAABkcnMvZG93bnJldi54bWxQSwUGAAAAAAQABADzAAAACAYAAAAA&#10;" filled="f" stroked="f" strokeweight=".5pt">
                <v:textbox>
                  <w:txbxContent>
                    <w:p w:rsidR="00244640" w:rsidRPr="00B468D1" w:rsidRDefault="00244640">
                      <w:pPr>
                        <w:rPr>
                          <w:rFonts w:ascii="Arial" w:hAnsi="Arial" w:cs="Arial"/>
                          <w:sz w:val="20"/>
                          <w:szCs w:val="22"/>
                        </w:rPr>
                      </w:pPr>
                      <w:r w:rsidRPr="00B468D1">
                        <w:rPr>
                          <w:rFonts w:ascii="Arial" w:hAnsi="Arial" w:cs="Arial"/>
                          <w:sz w:val="20"/>
                          <w:szCs w:val="22"/>
                        </w:rPr>
                        <w:t>AIR CLEANER</w:t>
                      </w:r>
                    </w:p>
                  </w:txbxContent>
                </v:textbox>
              </v:shape>
            </w:pict>
          </mc:Fallback>
        </mc:AlternateContent>
      </w:r>
      <w:r>
        <w:rPr>
          <w:noProof/>
          <w:lang w:val="ru-RU" w:eastAsia="ru-RU"/>
        </w:rPr>
        <mc:AlternateContent>
          <mc:Choice Requires="wps">
            <w:drawing>
              <wp:anchor distT="0" distB="0" distL="114300" distR="114300" simplePos="0" relativeHeight="251628544" behindDoc="0" locked="0" layoutInCell="1" allowOverlap="1">
                <wp:simplePos x="0" y="0"/>
                <wp:positionH relativeFrom="column">
                  <wp:posOffset>2316480</wp:posOffset>
                </wp:positionH>
                <wp:positionV relativeFrom="paragraph">
                  <wp:posOffset>6350</wp:posOffset>
                </wp:positionV>
                <wp:extent cx="704850" cy="304800"/>
                <wp:effectExtent l="0" t="0" r="19050" b="19050"/>
                <wp:wrapNone/>
                <wp:docPr id="63" name="直線コネクタ 63"/>
                <wp:cNvGraphicFramePr/>
                <a:graphic xmlns:a="http://schemas.openxmlformats.org/drawingml/2006/main">
                  <a:graphicData uri="http://schemas.microsoft.com/office/word/2010/wordprocessingShape">
                    <wps:wsp>
                      <wps:cNvCnPr/>
                      <wps:spPr>
                        <a:xfrm flipH="1" flipV="1">
                          <a:off x="0" y="0"/>
                          <a:ext cx="704850" cy="30480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7E44121D" id="直線コネクタ 63" o:spid="_x0000_s1026" style="position:absolute;left:0;text-align:left;flip:x y;z-index:251627008;visibility:visible;mso-wrap-style:square;mso-wrap-distance-left:9pt;mso-wrap-distance-top:0;mso-wrap-distance-right:9pt;mso-wrap-distance-bottom:0;mso-position-horizontal:absolute;mso-position-horizontal-relative:text;mso-position-vertical:absolute;mso-position-vertical-relative:text" from="182.4pt,.5pt" to="237.9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OD/6gEAAO4DAAAOAAAAZHJzL2Uyb0RvYy54bWysU81uEzEQviPxDpbvZDdtKWGVTQ+tgAOC&#10;CCh31zvOWvKfbJPdXMOZF4CH4AASRx4mh75Gx95kqQAhteJijT3zff7m83h+1mtF1uCDtKam00lJ&#10;CRhuG2lWNb189+zRjJIQmWmYsgZquoFAzxYPH8w7V8GRba1qwBMkMaHqXE3bGF1VFIG3oFmYWAcG&#10;k8J6zSJu/apoPOuQXaviqCxPi876xnnLIQQ8vRiSdJH5hQAeXwsRIBJVU9QW8+rzepXWYjFn1coz&#10;10q+l8HuoUIzafDSkeqCRUY+ePkHlZbc22BFnHCrCyuE5JB7wG6m5W/dvG2Zg9wLmhPcaFP4f7T8&#10;1XrpiWxqenpMiWEa3+j6y/frH59322+7j59226+77U+CSXSqc6FCwLlZ+v0uuKVPbffCayKUdC9w&#10;CGiO3qco5bBJ0mfHN6Pj0EfC8fBJeTJ7jO/CMXWMcZlfpBgIE9j5EJ+D1SQFNVXSJENYxdYvQ0QR&#10;WHooScfKkA7vfVoiacomxYPGHMWNgqHsDQjsGhUMGvO8wbnyZM1wUhjnYOI0UyRSrE4wIZUagWXW&#10;8U/gvj5BIc/iXcAjIt9sTRzBWhrr/3Z77A+SxVB/cGDoO1lwZZtNfr1sDQ5VtnD/AdLU3t5n+K9v&#10;urgBAAD//wMAUEsDBBQABgAIAAAAIQAYz2Z13QAAAAgBAAAPAAAAZHJzL2Rvd25yZXYueG1sTI/N&#10;TsMwEITvSLyDtUjcqA2UloY4FT9CFKSqUBBnN16SiHg3it02vD3Lid52NKPZb/L5EFq1wz42TBbO&#10;RwYUUsm+ocrCx/vj2TWomBx51zKhhR+MMC+Oj3KXed7TG+7WqVJSQjFzFuqUukzrWNYYXBxxhyTe&#10;F/fBJZF9pX3v9lIeWn1hzEQH15B8qF2H9zWW3+ttsMDPM9cvXu74gcrlq1muwpSfPq09PRlub0Al&#10;HNJ/GP7wBR0KYdrwlnxUrYXLyVjQkxgySfzx9Er0Ro6ZAV3k+nBA8QsAAP//AwBQSwECLQAUAAYA&#10;CAAAACEAtoM4kv4AAADhAQAAEwAAAAAAAAAAAAAAAAAAAAAAW0NvbnRlbnRfVHlwZXNdLnhtbFBL&#10;AQItABQABgAIAAAAIQA4/SH/1gAAAJQBAAALAAAAAAAAAAAAAAAAAC8BAABfcmVscy8ucmVsc1BL&#10;AQItABQABgAIAAAAIQC69OD/6gEAAO4DAAAOAAAAAAAAAAAAAAAAAC4CAABkcnMvZTJvRG9jLnht&#10;bFBLAQItABQABgAIAAAAIQAYz2Z13QAAAAgBAAAPAAAAAAAAAAAAAAAAAEQEAABkcnMvZG93bnJl&#10;di54bWxQSwUGAAAAAAQABADzAAAATgUAAAAA&#10;" strokecolor="#5b9bd5 [3204]" strokeweight="1.5pt">
                <v:stroke joinstyle="miter"/>
              </v:line>
            </w:pict>
          </mc:Fallback>
        </mc:AlternateContent>
      </w:r>
    </w:p>
    <w:p w:rsidR="009D41A1" w:rsidRDefault="00D625A6">
      <w:r>
        <w:rPr>
          <w:noProof/>
          <w:lang w:val="ru-RU" w:eastAsia="ru-RU"/>
        </w:rPr>
        <mc:AlternateContent>
          <mc:Choice Requires="wps">
            <w:drawing>
              <wp:anchor distT="0" distB="0" distL="114300" distR="114300" simplePos="0" relativeHeight="251623424" behindDoc="0" locked="0" layoutInCell="1" allowOverlap="1">
                <wp:simplePos x="0" y="0"/>
                <wp:positionH relativeFrom="column">
                  <wp:posOffset>2935605</wp:posOffset>
                </wp:positionH>
                <wp:positionV relativeFrom="paragraph">
                  <wp:posOffset>40005</wp:posOffset>
                </wp:positionV>
                <wp:extent cx="1485900" cy="304800"/>
                <wp:effectExtent l="0" t="0" r="0" b="0"/>
                <wp:wrapNone/>
                <wp:docPr id="55" name="テキスト ボックス 55"/>
                <wp:cNvGraphicFramePr/>
                <a:graphic xmlns:a="http://schemas.openxmlformats.org/drawingml/2006/main">
                  <a:graphicData uri="http://schemas.microsoft.com/office/word/2010/wordprocessingShape">
                    <wps:wsp>
                      <wps:cNvSpPr txBox="1"/>
                      <wps:spPr>
                        <a:xfrm>
                          <a:off x="0" y="0"/>
                          <a:ext cx="1485900" cy="304800"/>
                        </a:xfrm>
                        <a:prstGeom prst="rect">
                          <a:avLst/>
                        </a:prstGeom>
                        <a:noFill/>
                        <a:ln w="6350">
                          <a:noFill/>
                        </a:ln>
                        <a:effectLst/>
                      </wps:spPr>
                      <wps:txbx>
                        <w:txbxContent>
                          <w:p w:rsidR="00244640" w:rsidRPr="00B468D1" w:rsidRDefault="00244640" w:rsidP="00B468D1">
                            <w:pPr>
                              <w:rPr>
                                <w:rFonts w:ascii="Arial" w:hAnsi="Arial" w:cs="Arial"/>
                              </w:rPr>
                            </w:pPr>
                            <w:r>
                              <w:rPr>
                                <w:rFonts w:ascii="Arial" w:hAnsi="Arial" w:cs="Arial"/>
                              </w:rPr>
                              <w:t>OIL DRAIN BOLT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id="テキスト ボックス 55" o:spid="_x0000_s1031" type="#_x0000_t202" style="position:absolute;left:0;text-align:left;margin-left:231.15pt;margin-top:3.15pt;width:117pt;height:24pt;z-index:25162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KAXVQIAAHkEAAAOAAAAZHJzL2Uyb0RvYy54bWysVEtu2zAQ3RfoHQjua8mOnTqC5cBN4KKA&#10;kQRwiqxpirIESByWpC25SxsIeoheoei659FFOqQsx0i7KrqhZjg/znszmlzXZUG2QpscZEz7vZAS&#10;ITkkuVzH9PPj/N2YEmOZTFgBUsR0Jwy9nr59M6lUJAaQQZEITTCJNFGlYppZq6IgMDwTJTM9UEKi&#10;MQVdMouqXgeJZhVmL4tgEIaXQQU6URq4MAZvb1sjnfr8aSq4vU9TIywpYopvs/7U/ly5M5hOWLTW&#10;TGU5Pz6D/cMrSpZLLHpKdcssIxud/5GqzLkGA6ntcSgDSNOcC98DdtMPX3WzzJgSvhcEx6gTTOb/&#10;peV32wdN8iSmoxElkpXIUXN4bvY/mv2v5vCNNIfvzeHQ7H+iTtAHAauUiTBuqTDS1h+gRuK7e4OX&#10;Doc61aX7YocE7Qj97gS3qC3hLmg4Hl2FaOJouwiHY5QxffASrbSxHwWUxAkx1UinR5ltF8a2rp2L&#10;KyZhnheFp7SQpIrp5cUo9AEnCyYvpPMVfjiOaVxH7cudZOtV3ULSdbWCZIfNamjnxyg+z/FFC2bs&#10;A9M4MNgELoG9xyMtACvDUaIkA/31b/fOH3lEKyUVDmBMzZcN04KS4pNEhq/6w6GbWK8MR+8HqOhz&#10;y+rcIjflDeCM93HdFPei87dFJ6YayifclZmriiYmOdaOqe3EG9uuBe4aF7OZd8IZVcwu5FJxl9rh&#10;5vB+rJ+YVkdSLNJ5B92osugVN61vy85sYyHNPXEO5xZVJNwpON+e+uMuugU6173Xyx9j+hsAAP//&#10;AwBQSwMEFAAGAAgAAAAhAELX69vgAAAACAEAAA8AAABkcnMvZG93bnJldi54bWxMj0FPwkAQhe8m&#10;/ofNmHiTrQUaLJ0S0oSYGD2AXLxtu0Pb0J2t3QWqv97lhKeZyXt5871sNZpOnGlwrWWE50kEgriy&#10;uuUaYf+5eVqAcF6xVp1lQvghB6v8/i5TqbYX3tJ552sRQtilCqHxvk+ldFVDRrmJ7YmDdrCDUT6c&#10;Qy31oC4h3HQyjqJEGtVy+NConoqGquPuZBDeis2H2paxWfx2xev7Yd1/77/miI8P43oJwtPob2a4&#10;4gd0yANTaU+snegQZkk8DVaEJIygJy/XpUSYz6Yg80z+L5D/AQAA//8DAFBLAQItABQABgAIAAAA&#10;IQC2gziS/gAAAOEBAAATAAAAAAAAAAAAAAAAAAAAAABbQ29udGVudF9UeXBlc10ueG1sUEsBAi0A&#10;FAAGAAgAAAAhADj9If/WAAAAlAEAAAsAAAAAAAAAAAAAAAAALwEAAF9yZWxzLy5yZWxzUEsBAi0A&#10;FAAGAAgAAAAhACncoBdVAgAAeQQAAA4AAAAAAAAAAAAAAAAALgIAAGRycy9lMm9Eb2MueG1sUEsB&#10;Ai0AFAAGAAgAAAAhAELX69vgAAAACAEAAA8AAAAAAAAAAAAAAAAArwQAAGRycy9kb3ducmV2Lnht&#10;bFBLBQYAAAAABAAEAPMAAAC8BQAAAAA=&#10;" filled="f" stroked="f" strokeweight=".5pt">
                <v:textbox>
                  <w:txbxContent>
                    <w:p w:rsidR="00244640" w:rsidRPr="00B468D1" w:rsidRDefault="00244640" w:rsidP="00B468D1">
                      <w:pPr>
                        <w:rPr>
                          <w:rFonts w:ascii="Arial" w:hAnsi="Arial" w:cs="Arial"/>
                        </w:rPr>
                      </w:pPr>
                      <w:r>
                        <w:rPr>
                          <w:rFonts w:ascii="Arial" w:hAnsi="Arial" w:cs="Arial"/>
                        </w:rPr>
                        <w:t>OIL DRAIN BOLT</w:t>
                      </w:r>
                    </w:p>
                  </w:txbxContent>
                </v:textbox>
              </v:shape>
            </w:pict>
          </mc:Fallback>
        </mc:AlternateContent>
      </w:r>
    </w:p>
    <w:p w:rsidR="009D41A1" w:rsidRDefault="00D625A6">
      <w:r>
        <w:rPr>
          <w:noProof/>
          <w:lang w:val="ru-RU" w:eastAsia="ru-RU"/>
        </w:rPr>
        <mc:AlternateContent>
          <mc:Choice Requires="wps">
            <w:drawing>
              <wp:anchor distT="0" distB="0" distL="114300" distR="114300" simplePos="0" relativeHeight="251629568" behindDoc="0" locked="0" layoutInCell="1" allowOverlap="1">
                <wp:simplePos x="0" y="0"/>
                <wp:positionH relativeFrom="column">
                  <wp:posOffset>287655</wp:posOffset>
                </wp:positionH>
                <wp:positionV relativeFrom="paragraph">
                  <wp:posOffset>178435</wp:posOffset>
                </wp:positionV>
                <wp:extent cx="1905000" cy="552450"/>
                <wp:effectExtent l="0" t="0" r="0" b="0"/>
                <wp:wrapNone/>
                <wp:docPr id="51" name="テキスト ボックス 51"/>
                <wp:cNvGraphicFramePr/>
                <a:graphic xmlns:a="http://schemas.openxmlformats.org/drawingml/2006/main">
                  <a:graphicData uri="http://schemas.microsoft.com/office/word/2010/wordprocessingShape">
                    <wps:wsp>
                      <wps:cNvSpPr txBox="1"/>
                      <wps:spPr>
                        <a:xfrm>
                          <a:off x="0" y="0"/>
                          <a:ext cx="1905000" cy="552450"/>
                        </a:xfrm>
                        <a:prstGeom prst="rect">
                          <a:avLst/>
                        </a:prstGeom>
                        <a:noFill/>
                        <a:ln w="6350">
                          <a:noFill/>
                        </a:ln>
                        <a:effectLst/>
                      </wps:spPr>
                      <wps:txbx>
                        <w:txbxContent>
                          <w:p w:rsidR="00244640" w:rsidRPr="00B468D1" w:rsidRDefault="00244640" w:rsidP="00B468D1">
                            <w:pPr>
                              <w:rPr>
                                <w:rFonts w:ascii="Arial" w:hAnsi="Arial" w:cs="Arial"/>
                                <w:sz w:val="20"/>
                                <w:szCs w:val="22"/>
                              </w:rPr>
                            </w:pPr>
                            <w:r w:rsidRPr="00B468D1">
                              <w:rPr>
                                <w:rFonts w:ascii="Arial" w:hAnsi="Arial" w:cs="Arial"/>
                                <w:sz w:val="20"/>
                                <w:szCs w:val="22"/>
                              </w:rPr>
                              <w:t xml:space="preserve">RICOIL STARTER </w:t>
                            </w:r>
                          </w:p>
                          <w:p w:rsidR="00244640" w:rsidRPr="00B468D1" w:rsidRDefault="00244640" w:rsidP="00B468D1">
                            <w:pPr>
                              <w:rPr>
                                <w:rFonts w:ascii="Arial" w:hAnsi="Arial" w:cs="Arial"/>
                                <w:sz w:val="20"/>
                                <w:szCs w:val="22"/>
                              </w:rPr>
                            </w:pPr>
                            <w:r w:rsidRPr="00B468D1">
                              <w:rPr>
                                <w:rFonts w:ascii="Arial" w:hAnsi="Arial" w:cs="Arial"/>
                                <w:sz w:val="20"/>
                                <w:szCs w:val="22"/>
                              </w:rPr>
                              <w:t>GRIP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id="テキスト ボックス 51" o:spid="_x0000_s1032" type="#_x0000_t202" style="position:absolute;left:0;text-align:left;margin-left:22.65pt;margin-top:14.05pt;width:150pt;height:43.5pt;z-index:251628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J/eVQIAAHkEAAAOAAAAZHJzL2Uyb0RvYy54bWysVM1uEzEQviPxDpbvdDchKTTqpgqtipCq&#10;tlKKena83mSlXY+xne6WYyMhHoJXQJx5nn0RPnuTNhROiIt3xvPjme+b2eOTtq7YnbKuJJ3xwUHK&#10;mdKS8lIvM/7x5vzVW86cFzoXFWmV8Xvl+Mn05YvjxkzUkFZU5coyJNFu0piMr7w3kyRxcqVq4Q7I&#10;KA1jQbYWHqpdJrkVDbLXVTJM08OkIZsbS1I5h9uz3sinMX9RKOmvisIpz6qMozYfTxvPRTiT6bGY&#10;LK0wq1JuyxD/UEUtSo1HH1OdCS/Y2pZ/pKpLaclR4Q8k1QkVRSlV7AHdDNJn3cxXwqjYC8Bx5hEm&#10;9//Sysu7a8vKPOPjAWda1OCo23zpHr53Dz+7zVfWbb51m0338AM6gw8Aa4ybIG5uEOnbd9SC+N29&#10;w2XAoS1sHb7okMEO6O8f4VatZzIEHaXjNIVJwjYeD0fjyEfyFG2s8+8V1SwIGbegM6Is7i6cRyVw&#10;3bmExzSdl1UVKa00azJ++Bopf7MgotLhRsXh2KYJHfWVB8m3izZCcrjrakH5PZq11M+PM/K8REUX&#10;wvlrYTEwaAJL4K9wFBXhZdpKnK3Ifv7bffAHj7By1mAAM+4+rYVVnFUfNBg+GoxGYWKjMhq/GUKx&#10;+5bFvkWv61PCjINEVBfF4O+rnVhYqm+xK7PwKkxCS7ydcb8TT32/Ftg1qWaz6IQZNcJf6LmRIXXA&#10;LeB9094Ka7akeNB5SbtRFZNn3PS+PQeztaeijMQFnHtUwWJQMN+Rz+0uhgXa16PX0x9j+gsAAP//&#10;AwBQSwMEFAAGAAgAAAAhAFmPXF3fAAAACQEAAA8AAABkcnMvZG93bnJldi54bWxMj8FOg0AQhu8m&#10;vsNmTLzZBSqGIEvTkDQmRg+tvXgb2CkQ2V1kty369I5e6nHm//LPN8VqNoM40eR7ZxXEiwgE2cbp&#10;3rYK9m+buwyED2g1Ds6Sgi/ysCqvrwrMtTvbLZ12oRVcYn2OCroQxlxK33Rk0C/cSJazg5sMBh6n&#10;VuoJz1xuBplE0YM02Fu+0OFIVUfNx+5oFDxXm1fc1onJvofq6eWwHj/376lStzfz+hFEoDlcYPjV&#10;Z3Uo2al2R6u9GBTcp0smFSRZDILz5d+iZjBOY5BlIf9/UP4AAAD//wMAUEsBAi0AFAAGAAgAAAAh&#10;ALaDOJL+AAAA4QEAABMAAAAAAAAAAAAAAAAAAAAAAFtDb250ZW50X1R5cGVzXS54bWxQSwECLQAU&#10;AAYACAAAACEAOP0h/9YAAACUAQAACwAAAAAAAAAAAAAAAAAvAQAAX3JlbHMvLnJlbHNQSwECLQAU&#10;AAYACAAAACEAfGyf3lUCAAB5BAAADgAAAAAAAAAAAAAAAAAuAgAAZHJzL2Uyb0RvYy54bWxQSwEC&#10;LQAUAAYACAAAACEAWY9cXd8AAAAJAQAADwAAAAAAAAAAAAAAAACvBAAAZHJzL2Rvd25yZXYueG1s&#10;UEsFBgAAAAAEAAQA8wAAALsFAAAAAA==&#10;" filled="f" stroked="f" strokeweight=".5pt">
                <v:textbox>
                  <w:txbxContent>
                    <w:p w:rsidR="00244640" w:rsidRPr="00B468D1" w:rsidRDefault="00244640" w:rsidP="00B468D1">
                      <w:pPr>
                        <w:rPr>
                          <w:rFonts w:ascii="Arial" w:hAnsi="Arial" w:cs="Arial"/>
                          <w:sz w:val="20"/>
                          <w:szCs w:val="22"/>
                        </w:rPr>
                      </w:pPr>
                      <w:r w:rsidRPr="00B468D1">
                        <w:rPr>
                          <w:rFonts w:ascii="Arial" w:hAnsi="Arial" w:cs="Arial"/>
                          <w:sz w:val="20"/>
                          <w:szCs w:val="22"/>
                        </w:rPr>
                        <w:t xml:space="preserve">RICOIL STARTER </w:t>
                      </w:r>
                    </w:p>
                    <w:p w:rsidR="00244640" w:rsidRPr="00B468D1" w:rsidRDefault="00244640" w:rsidP="00B468D1">
                      <w:pPr>
                        <w:rPr>
                          <w:rFonts w:ascii="Arial" w:hAnsi="Arial" w:cs="Arial"/>
                          <w:sz w:val="20"/>
                          <w:szCs w:val="22"/>
                        </w:rPr>
                      </w:pPr>
                      <w:r w:rsidRPr="00B468D1">
                        <w:rPr>
                          <w:rFonts w:ascii="Arial" w:hAnsi="Arial" w:cs="Arial"/>
                          <w:sz w:val="20"/>
                          <w:szCs w:val="22"/>
                        </w:rPr>
                        <w:t>GRIP</w:t>
                      </w:r>
                    </w:p>
                  </w:txbxContent>
                </v:textbox>
              </v:shape>
            </w:pict>
          </mc:Fallback>
        </mc:AlternateContent>
      </w:r>
    </w:p>
    <w:p w:rsidR="009D41A1" w:rsidRDefault="009D41A1"/>
    <w:p w:rsidR="009D41A1" w:rsidRDefault="009D41A1"/>
    <w:p w:rsidR="009D41A1" w:rsidRDefault="009D41A1"/>
    <w:p w:rsidR="009D41A1" w:rsidRDefault="00227D9D">
      <w:r>
        <w:rPr>
          <w:noProof/>
          <w:lang w:val="ru-RU" w:eastAsia="ru-RU"/>
        </w:rPr>
        <mc:AlternateContent>
          <mc:Choice Requires="wps">
            <w:drawing>
              <wp:anchor distT="0" distB="0" distL="114300" distR="114300" simplePos="0" relativeHeight="251631616" behindDoc="0" locked="0" layoutInCell="1" allowOverlap="1" wp14:anchorId="71452AD2" wp14:editId="05889B40">
                <wp:simplePos x="0" y="0"/>
                <wp:positionH relativeFrom="column">
                  <wp:posOffset>287655</wp:posOffset>
                </wp:positionH>
                <wp:positionV relativeFrom="paragraph">
                  <wp:posOffset>65405</wp:posOffset>
                </wp:positionV>
                <wp:extent cx="1485900" cy="304800"/>
                <wp:effectExtent l="0" t="0" r="0" b="0"/>
                <wp:wrapNone/>
                <wp:docPr id="56" name="テキスト ボックス 56"/>
                <wp:cNvGraphicFramePr/>
                <a:graphic xmlns:a="http://schemas.openxmlformats.org/drawingml/2006/main">
                  <a:graphicData uri="http://schemas.microsoft.com/office/word/2010/wordprocessingShape">
                    <wps:wsp>
                      <wps:cNvSpPr txBox="1"/>
                      <wps:spPr>
                        <a:xfrm>
                          <a:off x="0" y="0"/>
                          <a:ext cx="1485900" cy="304800"/>
                        </a:xfrm>
                        <a:prstGeom prst="rect">
                          <a:avLst/>
                        </a:prstGeom>
                        <a:noFill/>
                        <a:ln w="6350">
                          <a:noFill/>
                        </a:ln>
                        <a:effectLst/>
                      </wps:spPr>
                      <wps:txbx>
                        <w:txbxContent>
                          <w:p w:rsidR="00244640" w:rsidRPr="00B468D1" w:rsidRDefault="00244640" w:rsidP="00B468D1">
                            <w:pPr>
                              <w:rPr>
                                <w:rFonts w:ascii="Arial" w:hAnsi="Arial" w:cs="Arial"/>
                              </w:rPr>
                            </w:pPr>
                            <w:r>
                              <w:rPr>
                                <w:rFonts w:ascii="Arial" w:hAnsi="Arial" w:cs="Arial"/>
                              </w:rPr>
                              <w:t>FUEL TANK CAP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71452AD2" id="テキスト ボックス 56" o:spid="_x0000_s1033" type="#_x0000_t202" style="position:absolute;left:0;text-align:left;margin-left:22.65pt;margin-top:5.15pt;width:117pt;height:24pt;z-index:25163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K2HVgIAAHkEAAAOAAAAZHJzL2Uyb0RvYy54bWysVEtu2zAQ3RfoHQjua8mO7TiC5cBN4KKA&#10;kQRwiqxpirIESByWpC25yxgoeoheoei659FFOqQsx0i7KrqhZjg/znszml7XZUF2QpscZEz7vZAS&#10;ITkkudzE9NPj4t2EEmOZTFgBUsR0Lwy9nr19M61UJAaQQZEITTCJNFGlYppZq6IgMDwTJTM9UEKi&#10;MQVdMouq3gSJZhVmL4tgEIbjoAKdKA1cGIO3t62Rznz+NBXc3qepEZYUMcW3WX9qf67dGcymLNpo&#10;prKcH5/B/uEVJcslFj2lumWWka3O/0hV5lyDgdT2OJQBpGnOhe8Bu+mHr7pZZUwJ3wuCY9QJJvP/&#10;0vK73YMmeRLT0ZgSyUrkqDl8bZ5/NM+/msM30hy+N4dD8/wTdYI+CFilTIRxK4WRtn4PNRLf3Ru8&#10;dDjUqS7dFzskaEfo9ye4RW0Jd0HDyegqRBNH20U4nKCM6YOXaKWN/SCgJE6IqUY6PcpstzS2de1c&#10;XDEJi7woPKWFJFVMxxej0AecLJi8kM5X+OE4pnEdtS93kq3XtYfksutqDckem9XQzo9RfJHji5bM&#10;2AemcWCwCVwCe49HWgBWhqNESQb6y9/unT/yiFZKKhzAmJrPW6YFJcVHiQxf9YdDN7FeGY4uB6jo&#10;c8v63CK35Q3gjPdx3RT3ovO3RSemGson3JW5q4omJjnWjqntxBvbrgXuGhfzuXfCGVXMLuVKcZfa&#10;4ebwfqyfmFZHUizSeQfdqLLoFTetb8vOfGshzT1xDucWVSTcKTjfnvrjLroFOte918sfY/YbAAD/&#10;/wMAUEsDBBQABgAIAAAAIQAabCS24AAAAAgBAAAPAAAAZHJzL2Rvd25yZXYueG1sTI9PT4NAEMXv&#10;Jn6HzZh4s4tUlCJL05A0JsYeWnvpbWGnQGRnkd226Kd3POlp/ryXN7/Jl5PtxRlH3zlScD+LQCDV&#10;znTUKNi/r+9SED5oMrp3hAq+0MOyuL7KdWbchbZ43oVGcAj5TCtoQxgyKX3dotV+5gYk1o5utDrw&#10;ODbSjPrC4baXcRQ9Sqs74gutHrBssf7YnayC13K90dsqtul3X768HVfD5/6QKHV7M62eQQScwp8Z&#10;fvEZHQpmqtyJjBe9godkzk7eR1xZj58W3FQKknQOssjl/weKHwAAAP//AwBQSwECLQAUAAYACAAA&#10;ACEAtoM4kv4AAADhAQAAEwAAAAAAAAAAAAAAAAAAAAAAW0NvbnRlbnRfVHlwZXNdLnhtbFBLAQIt&#10;ABQABgAIAAAAIQA4/SH/1gAAAJQBAAALAAAAAAAAAAAAAAAAAC8BAABfcmVscy8ucmVsc1BLAQIt&#10;ABQABgAIAAAAIQDqVK2HVgIAAHkEAAAOAAAAAAAAAAAAAAAAAC4CAABkcnMvZTJvRG9jLnhtbFBL&#10;AQItABQABgAIAAAAIQAabCS24AAAAAgBAAAPAAAAAAAAAAAAAAAAALAEAABkcnMvZG93bnJldi54&#10;bWxQSwUGAAAAAAQABADzAAAAvQUAAAAA&#10;" filled="f" stroked="f" strokeweight=".5pt">
                <v:textbox>
                  <w:txbxContent>
                    <w:p w:rsidR="00244640" w:rsidRPr="00B468D1" w:rsidRDefault="00244640" w:rsidP="00B468D1">
                      <w:pPr>
                        <w:rPr>
                          <w:rFonts w:ascii="Arial" w:hAnsi="Arial" w:cs="Arial"/>
                        </w:rPr>
                      </w:pPr>
                      <w:r>
                        <w:rPr>
                          <w:rFonts w:ascii="Arial" w:hAnsi="Arial" w:cs="Arial"/>
                        </w:rPr>
                        <w:t>FUEL TANK CAP</w:t>
                      </w:r>
                    </w:p>
                  </w:txbxContent>
                </v:textbox>
              </v:shape>
            </w:pict>
          </mc:Fallback>
        </mc:AlternateContent>
      </w:r>
      <w:r>
        <w:rPr>
          <w:noProof/>
          <w:lang w:val="ru-RU" w:eastAsia="ru-RU"/>
        </w:rPr>
        <mc:AlternateContent>
          <mc:Choice Requires="wps">
            <w:drawing>
              <wp:anchor distT="0" distB="0" distL="114300" distR="114300" simplePos="0" relativeHeight="251632640" behindDoc="0" locked="0" layoutInCell="1" allowOverlap="1" wp14:anchorId="67E81B30" wp14:editId="4E67EFB5">
                <wp:simplePos x="0" y="0"/>
                <wp:positionH relativeFrom="column">
                  <wp:posOffset>1516379</wp:posOffset>
                </wp:positionH>
                <wp:positionV relativeFrom="paragraph">
                  <wp:posOffset>170180</wp:posOffset>
                </wp:positionV>
                <wp:extent cx="1419225" cy="85725"/>
                <wp:effectExtent l="0" t="0" r="28575" b="28575"/>
                <wp:wrapNone/>
                <wp:docPr id="65" name="直線コネクタ 65"/>
                <wp:cNvGraphicFramePr/>
                <a:graphic xmlns:a="http://schemas.openxmlformats.org/drawingml/2006/main">
                  <a:graphicData uri="http://schemas.microsoft.com/office/word/2010/wordprocessingShape">
                    <wps:wsp>
                      <wps:cNvCnPr/>
                      <wps:spPr>
                        <a:xfrm>
                          <a:off x="0" y="0"/>
                          <a:ext cx="1419225" cy="8572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48C6819" id="直線コネクタ 65" o:spid="_x0000_s1026" style="position:absolute;left:0;text-align:lef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4pt,13.4pt" to="231.1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zQL2wEAANoDAAAOAAAAZHJzL2Uyb0RvYy54bWysU81u1DAQviPxDpbvbJIVW9posz20gguC&#10;FT8P4DrjXUv+k2022ety5gXgITiAxJGH2UNfg7GTphVFqkBcHNsz3zffN54sz3utyA58kNY0tJqV&#10;lIDhtpVm09D3754/OaUkRGZapqyBhu4h0PPV40fLztUwt1urWvAESUyoO9fQbYyuLorAt6BZmFkH&#10;BoPCes0iHv2maD3rkF2rYl6WJ0Vnfeu85RAC3l4OQbrK/EIAj6+FCBCJaihqi3n1eb1Ka7Fasnrj&#10;mdtKPspg/6BCM2mw6ER1ySIjH7y8R6Ul9zZYEWfc6sIKITlkD+imKn9z83bLHGQv2JzgpjaF/0fL&#10;X+3Wnsi2oScLSgzT+EbXX75f//h8PHw7fvx0PHw9Hn4SDGKnOhdqBFyYtR9Pwa19st0Lr9MXDZE+&#10;d3c/dRf6SDheVk+rs/kcq3CMnS6e4RZZiluw8yG+AKtJ2jRUSZPMs5rtXoY4pN6kpGtlSIesZ+Ui&#10;P2OR1A168i7uFQxpb0Cgw6Qg0+XZggvlyY7hVDDOwcRq1KIMZieYkEpNwPJh4JifoJDn7m/AEyJX&#10;tiZOYC2N9X+qHvsbyWLIx1be8Z22V7bd55fKARyg3O1x2NOE3j1n+O0vufoFAAD//wMAUEsDBBQA&#10;BgAIAAAAIQBFd1T33AAAAAkBAAAPAAAAZHJzL2Rvd25yZXYueG1sTI9BS8QwEIXvgv8hjODNTW2l&#10;LLXpohXxIojdxXO2GZtikilNtlv/veNJT/OGebz5Xr1bvRMLznGkoOB2k4HA0JMZw6DgsH++2YKI&#10;SQejHQVU8I0Rds3lRa0rQ+fwjkuXBsEhIVZagU1pqqSMvUWv44YmDHz7pNnrxOs8SDPrM4d7J/Ms&#10;K6XXY+APVk/YWuy/upNXIF/l4wu9OfpoR+sd7btFP7VKXV+tD/cgEq7pzwy/+IwODTMd6RRMFE5B&#10;XmwZPbEoebLhrswLEEcWWQGyqeX/Bs0PAAAA//8DAFBLAQItABQABgAIAAAAIQC2gziS/gAAAOEB&#10;AAATAAAAAAAAAAAAAAAAAAAAAABbQ29udGVudF9UeXBlc10ueG1sUEsBAi0AFAAGAAgAAAAhADj9&#10;If/WAAAAlAEAAAsAAAAAAAAAAAAAAAAALwEAAF9yZWxzLy5yZWxzUEsBAi0AFAAGAAgAAAAhADAL&#10;NAvbAQAA2gMAAA4AAAAAAAAAAAAAAAAALgIAAGRycy9lMm9Eb2MueG1sUEsBAi0AFAAGAAgAAAAh&#10;AEV3VPfcAAAACQEAAA8AAAAAAAAAAAAAAAAANQQAAGRycy9kb3ducmV2LnhtbFBLBQYAAAAABAAE&#10;APMAAAA+BQAAAAA=&#10;" strokecolor="#5b9bd5 [3204]" strokeweight="1.5pt">
                <v:stroke joinstyle="miter"/>
              </v:line>
            </w:pict>
          </mc:Fallback>
        </mc:AlternateContent>
      </w:r>
    </w:p>
    <w:p w:rsidR="009D41A1" w:rsidRDefault="009D41A1"/>
    <w:p w:rsidR="009D41A1" w:rsidRDefault="009D41A1"/>
    <w:p w:rsidR="009D41A1" w:rsidRDefault="009D41A1"/>
    <w:p w:rsidR="009D41A1" w:rsidRDefault="00227D9D">
      <w:r>
        <w:rPr>
          <w:noProof/>
          <w:lang w:val="ru-RU" w:eastAsia="ru-RU"/>
        </w:rPr>
        <mc:AlternateContent>
          <mc:Choice Requires="wps">
            <w:drawing>
              <wp:anchor distT="0" distB="0" distL="114300" distR="114300" simplePos="0" relativeHeight="251633664" behindDoc="0" locked="0" layoutInCell="1" allowOverlap="1" wp14:anchorId="614D4268" wp14:editId="6BF98AE3">
                <wp:simplePos x="0" y="0"/>
                <wp:positionH relativeFrom="column">
                  <wp:posOffset>3411855</wp:posOffset>
                </wp:positionH>
                <wp:positionV relativeFrom="paragraph">
                  <wp:posOffset>104775</wp:posOffset>
                </wp:positionV>
                <wp:extent cx="133350" cy="1352550"/>
                <wp:effectExtent l="0" t="0" r="19050" b="19050"/>
                <wp:wrapNone/>
                <wp:docPr id="67" name="直線コネクタ 67"/>
                <wp:cNvGraphicFramePr/>
                <a:graphic xmlns:a="http://schemas.openxmlformats.org/drawingml/2006/main">
                  <a:graphicData uri="http://schemas.microsoft.com/office/word/2010/wordprocessingShape">
                    <wps:wsp>
                      <wps:cNvCnPr/>
                      <wps:spPr>
                        <a:xfrm flipV="1">
                          <a:off x="0" y="0"/>
                          <a:ext cx="133350" cy="135255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A031857" id="直線コネクタ 67" o:spid="_x0000_s1026" style="position:absolute;left:0;text-align:left;flip:y;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65pt,8.25pt" to="279.15pt,1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l/D4QEAAOUDAAAOAAAAZHJzL2Uyb0RvYy54bWysU0uOEzEQ3SNxB8t70t2JMkArnVnMCDYI&#10;In57j7ucWPJPtkl3tmHNBeAQLBiJJYfJYq5B2d3TjAAJgdhYLle951fP5dV5rxXZgw/SmoZWs5IS&#10;MNy20mwb+ub1kwePKAmRmZYpa6ChBwj0fH3/3qpzNcztzqoWPEESE+rONXQXo6uLIvAdaBZm1oHB&#10;pLBes4ih3xatZx2ya1XMy/Ks6KxvnbccQsDTyyFJ15lfCODxhRABIlENRW0xrz6vV2kt1itWbz1z&#10;O8lHGewfVGgmDV46UV2yyMg7L3+h0pJ7G6yIM251YYWQHHIP2E1V/tTNqx1zkHtBc4KbbAr/j5Y/&#10;3288kW1Dzx5SYpjGN7r5dH3z9ePp+OX0/sPp+Pl0/EYwiU51LtQIuDAbP0bBbXxquxdeE6Gke4tD&#10;kI3A1kiffT5MPkMfCcfDarFYLPE1OKaqxXK+xAAJi4En8Tkf4lOwmqRNQ5U0yQdWs/2zEIfS25J0&#10;rAzpkOpxORIloYO0vIsHBUPZSxDYbJKQ6fKYwYXyZM9wQBjnYGI1alEGqxNMSKUmYPln4FifoJBH&#10;8G/AEyLfbE2cwFoa6393e+xvJYuhHq2803faXtn2kB8tJ3CWstvj3KdhvRtn+I/fuf4OAAD//wMA&#10;UEsDBBQABgAIAAAAIQDhw6Tm3wAAAAoBAAAPAAAAZHJzL2Rvd25yZXYueG1sTI/LTsMwEEX3SPyD&#10;NUjsqEMqpyXEqRB9sGBF4QPceEiixuMQO23o1zOsYDlzj+6cKVaT68QJh9B60nA/S0AgVd62VGv4&#10;eN/eLUGEaMiazhNq+MYAq/L6qjC59Wd6w9M+1oJLKORGQxNjn0sZqgadCTPfI3H26QdnIo9DLe1g&#10;zlzuOpkmSSadaYkvNKbH5war4350GjbJQnYvbb3Ojtuvze4i16+78aL17c309Agi4hT/YPjVZ3Uo&#10;2engR7JBdBrUfDFnlINMgWBAqSUvDhrS9EGBLAv5/4XyBwAA//8DAFBLAQItABQABgAIAAAAIQC2&#10;gziS/gAAAOEBAAATAAAAAAAAAAAAAAAAAAAAAABbQ29udGVudF9UeXBlc10ueG1sUEsBAi0AFAAG&#10;AAgAAAAhADj9If/WAAAAlAEAAAsAAAAAAAAAAAAAAAAALwEAAF9yZWxzLy5yZWxzUEsBAi0AFAAG&#10;AAgAAAAhAL0OX8PhAQAA5QMAAA4AAAAAAAAAAAAAAAAALgIAAGRycy9lMm9Eb2MueG1sUEsBAi0A&#10;FAAGAAgAAAAhAOHDpObfAAAACgEAAA8AAAAAAAAAAAAAAAAAOwQAAGRycy9kb3ducmV2LnhtbFBL&#10;BQYAAAAABAAEAPMAAABHBQAAAAA=&#10;" strokecolor="#5b9bd5 [3204]" strokeweight="1.5pt">
                <v:stroke joinstyle="miter"/>
              </v:line>
            </w:pict>
          </mc:Fallback>
        </mc:AlternateContent>
      </w:r>
    </w:p>
    <w:p w:rsidR="009D41A1" w:rsidRDefault="009D41A1"/>
    <w:p w:rsidR="009D41A1" w:rsidRDefault="009D41A1"/>
    <w:p w:rsidR="009D41A1" w:rsidRDefault="009D41A1"/>
    <w:p w:rsidR="009D41A1" w:rsidRDefault="00227D9D">
      <w:r>
        <w:rPr>
          <w:noProof/>
          <w:lang w:val="ru-RU" w:eastAsia="ru-RU"/>
        </w:rPr>
        <mc:AlternateContent>
          <mc:Choice Requires="wps">
            <w:drawing>
              <wp:anchor distT="0" distB="0" distL="114300" distR="114300" simplePos="0" relativeHeight="251634688" behindDoc="0" locked="0" layoutInCell="1" allowOverlap="1" wp14:anchorId="2FEFF65F" wp14:editId="23CB72C7">
                <wp:simplePos x="0" y="0"/>
                <wp:positionH relativeFrom="column">
                  <wp:posOffset>1516380</wp:posOffset>
                </wp:positionH>
                <wp:positionV relativeFrom="paragraph">
                  <wp:posOffset>77470</wp:posOffset>
                </wp:positionV>
                <wp:extent cx="1419225" cy="466725"/>
                <wp:effectExtent l="0" t="0" r="28575" b="28575"/>
                <wp:wrapNone/>
                <wp:docPr id="66" name="直線コネクタ 66"/>
                <wp:cNvGraphicFramePr/>
                <a:graphic xmlns:a="http://schemas.openxmlformats.org/drawingml/2006/main">
                  <a:graphicData uri="http://schemas.microsoft.com/office/word/2010/wordprocessingShape">
                    <wps:wsp>
                      <wps:cNvCnPr/>
                      <wps:spPr>
                        <a:xfrm flipV="1">
                          <a:off x="0" y="0"/>
                          <a:ext cx="1419225" cy="46672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CDC2D7C" id="直線コネクタ 66" o:spid="_x0000_s1026" style="position:absolute;left:0;text-align:left;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4pt,6.1pt" to="231.15pt,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9nO5AEAAOUDAAAOAAAAZHJzL2Uyb0RvYy54bWysU81uEzEQviPxDpbvZHejdqGrbHpoBRcE&#10;ET+9u95xYsl/sk02uYYzLwAPwQEkjjxMDn0Nxt7ttgIkBOJijT3zfZ7v83hxvtOKbMEHaU1Lq1lJ&#10;CRhuO2nWLX375umjJ5SEyEzHlDXQ0j0Eer58+GDRuwbmdmNVB54giQlN71q6idE1RRH4BjQLM+vA&#10;YFJYr1nErV8XnWc9smtVzMuyLnrrO+cthxDw9HJI0mXmFwJ4fClEgEhUS7G3mFef1+u0FssFa9ae&#10;uY3kYxvsH7rQTBq8dKK6ZJGRd17+QqUl9zZYEWfc6sIKITlkDaimKn9S83rDHGQtaE5wk03h/9Hy&#10;F9uVJ7JraV1TYpjGN7r59PXm28fj4cvx/Yfj4fPx8J1gEp3qXWgQcGFWftwFt/JJ9k54TYSS7gqH&#10;IBuB0sgu+7yffIZdJBwPq5PqbD4/pYRj7qSuH2OMhMXAk/icD/EZWE1S0FIlTfKBNWz7PMSh9LYk&#10;HStDeqQ9K0/zixap0aG1HMW9gqHsFQgUm1rIdHnM4EJ5smU4IIxzMLEae1EGqxNMSKUmYPln4Fif&#10;oJBH8G/AEyLfbE2cwFoa6393e9zdtiyGerTynu4UXttunx8tJ3CWstvj3Kdhvb/P8LvfufwBAAD/&#10;/wMAUEsDBBQABgAIAAAAIQBdHCAr3wAAAAkBAAAPAAAAZHJzL2Rvd25yZXYueG1sTI/NTsMwEITv&#10;SLyDtUjcqIMLaRTiVIj+cOiJwgO48ZJEjdchdtrQp2c5wXE0o5lviuXkOnHCIbSeNNzPEhBIlbct&#10;1Ro+3jd3GYgQDVnTeUIN3xhgWV5fFSa3/kxveNrHWnAJhdxoaGLscylD1aAzYeZ7JPY+/eBMZDnU&#10;0g7mzOWukypJUulMS7zQmB5fGqyO+9FpWCcL2b229So9br7W24tc7bbjRevbm+n5CUTEKf6F4Ref&#10;0aFkpoMfyQbRaVDzjNEjG0qB4MBDquYgDhqyxwXIspD/H5Q/AAAA//8DAFBLAQItABQABgAIAAAA&#10;IQC2gziS/gAAAOEBAAATAAAAAAAAAAAAAAAAAAAAAABbQ29udGVudF9UeXBlc10ueG1sUEsBAi0A&#10;FAAGAAgAAAAhADj9If/WAAAAlAEAAAsAAAAAAAAAAAAAAAAALwEAAF9yZWxzLy5yZWxzUEsBAi0A&#10;FAAGAAgAAAAhAAiX2c7kAQAA5QMAAA4AAAAAAAAAAAAAAAAALgIAAGRycy9lMm9Eb2MueG1sUEsB&#10;Ai0AFAAGAAgAAAAhAF0cICvfAAAACQEAAA8AAAAAAAAAAAAAAAAAPgQAAGRycy9kb3ducmV2Lnht&#10;bFBLBQYAAAAABAAEAPMAAABKBQAAAAA=&#10;" strokecolor="#5b9bd5 [3204]" strokeweight="1.5pt">
                <v:stroke joinstyle="miter"/>
              </v:line>
            </w:pict>
          </mc:Fallback>
        </mc:AlternateContent>
      </w:r>
    </w:p>
    <w:p w:rsidR="009D41A1" w:rsidRDefault="009D41A1"/>
    <w:p w:rsidR="009D41A1" w:rsidRDefault="00227D9D">
      <w:r>
        <w:rPr>
          <w:noProof/>
          <w:lang w:val="ru-RU" w:eastAsia="ru-RU"/>
        </w:rPr>
        <mc:AlternateContent>
          <mc:Choice Requires="wps">
            <w:drawing>
              <wp:anchor distT="0" distB="0" distL="114300" distR="114300" simplePos="0" relativeHeight="251635712" behindDoc="0" locked="0" layoutInCell="1" allowOverlap="1" wp14:anchorId="678447D6" wp14:editId="58C4C0FF">
                <wp:simplePos x="0" y="0"/>
                <wp:positionH relativeFrom="column">
                  <wp:posOffset>601980</wp:posOffset>
                </wp:positionH>
                <wp:positionV relativeFrom="paragraph">
                  <wp:posOffset>59055</wp:posOffset>
                </wp:positionV>
                <wp:extent cx="1485900" cy="514350"/>
                <wp:effectExtent l="0" t="0" r="0" b="0"/>
                <wp:wrapNone/>
                <wp:docPr id="58" name="テキスト ボックス 58"/>
                <wp:cNvGraphicFramePr/>
                <a:graphic xmlns:a="http://schemas.openxmlformats.org/drawingml/2006/main">
                  <a:graphicData uri="http://schemas.microsoft.com/office/word/2010/wordprocessingShape">
                    <wps:wsp>
                      <wps:cNvSpPr txBox="1"/>
                      <wps:spPr>
                        <a:xfrm>
                          <a:off x="0" y="0"/>
                          <a:ext cx="1485900" cy="514350"/>
                        </a:xfrm>
                        <a:prstGeom prst="rect">
                          <a:avLst/>
                        </a:prstGeom>
                        <a:noFill/>
                        <a:ln w="6350">
                          <a:noFill/>
                        </a:ln>
                        <a:effectLst/>
                      </wps:spPr>
                      <wps:txbx>
                        <w:txbxContent>
                          <w:p w:rsidR="00244640" w:rsidRPr="00B468D1" w:rsidRDefault="00244640" w:rsidP="00B468D1">
                            <w:pPr>
                              <w:rPr>
                                <w:rFonts w:ascii="Arial" w:hAnsi="Arial" w:cs="Arial"/>
                              </w:rPr>
                            </w:pPr>
                            <w:r>
                              <w:rPr>
                                <w:rFonts w:ascii="Arial" w:hAnsi="Arial" w:cs="Arial"/>
                              </w:rPr>
                              <w:t>MUFFLER PROTECTOR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678447D6" id="テキスト ボックス 58" o:spid="_x0000_s1034" type="#_x0000_t202" style="position:absolute;left:0;text-align:left;margin-left:47.4pt;margin-top:4.65pt;width:117pt;height:40.5pt;z-index:25163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7SuVQIAAHkEAAAOAAAAZHJzL2Uyb0RvYy54bWysVEtu2zAQ3RfoHQjuG9munSZG5MBNkKKA&#10;kQRIiqxpiooFSByWpC25yxgIeoheoei659FF+kjZTpp2VXRDzXA+nHlvRienTVWylbKuIJ3y/kGP&#10;M6UlZYW+T/mn24s3R5w5L3QmStIq5Wvl+Onk9auT2ozVgBZUZsoyJNFuXJuUL7w34yRxcqEq4Q7I&#10;KA1jTrYSHqq9TzIramSvymTQ6x0mNdnMWJLKOdyed0Y+ifnzXEl/ledOeVamHLX5eNp4zsOZTE7E&#10;+N4KsyjktgzxD1VUotB4dJ/qXHjBlrb4I1VVSEuOcn8gqUoozwupYg/opt970c3NQhgVewE4zuxh&#10;cv8vrbxcXVtWZCkfgSktKnDUbh7bh+/tw89285W1m2/tZtM+/IDO4APAauPGiLsxiPTNe2pA/O7e&#10;4TLg0OS2Cl90yGAH9Os93KrxTIag4dHouAeThG3UH74dRT6Sp2hjnf+gqGJBSLkFnRFlsZo5j0rg&#10;unMJj2m6KMoyUlpqVqf8MKT8zYKIUocbFYdjmyZ01FUeJN/MmwjJvts5ZWs0a6mbH2fkRYGKZsL5&#10;a2ExMGgCS+CvcOQl4WXaSpwtyH75233wB4+wclZjAFPuPi+FVZyVHzUYPu4Ph2FiozIcvRtAsc8t&#10;8+cWvazOCDPex7oZGcXg78udmFuq7rAr0/AqTEJLvJ1yvxPPfLcW2DWpptPohBk1ws/0jZEhdcAt&#10;4H3b3AlrtqR40HlJu1EV4xfcdL4dB9Olp7yIxAWcO1TBYlAw35HP7S6GBXquR6+nP8bkFwAAAP//&#10;AwBQSwMEFAAGAAgAAAAhABp+xbvdAAAABwEAAA8AAABkcnMvZG93bnJldi54bWxMjk1Lw0AQhu+C&#10;/2EZwZvdmKjEmE0pgSKIHlp78TbJTpPgfsTsto3+esdTPQ0P78s7T7mcrRFHmsLgnYLbRQKCXOv1&#10;4DoFu/f1TQ4iRHQajXek4JsCLKvLixIL7U9uQ8dt7ASPuFCggj7GsZAytD1ZDAs/kuNs7yeLkXHq&#10;pJ7wxOPWyDRJHqTFwfGHHkeqe2o/twer4KVev+GmSW3+Y+rn1/1q/Np93Ct1fTWvnkBEmuO5DH/6&#10;rA4VOzX+4HQQRsHjHZtHvhkIjrM0Z26YkwxkVcr//tUvAAAA//8DAFBLAQItABQABgAIAAAAIQC2&#10;gziS/gAAAOEBAAATAAAAAAAAAAAAAAAAAAAAAABbQ29udGVudF9UeXBlc10ueG1sUEsBAi0AFAAG&#10;AAgAAAAhADj9If/WAAAAlAEAAAsAAAAAAAAAAAAAAAAALwEAAF9yZWxzLy5yZWxzUEsBAi0AFAAG&#10;AAgAAAAhAOe/tK5VAgAAeQQAAA4AAAAAAAAAAAAAAAAALgIAAGRycy9lMm9Eb2MueG1sUEsBAi0A&#10;FAAGAAgAAAAhABp+xbvdAAAABwEAAA8AAAAAAAAAAAAAAAAArwQAAGRycy9kb3ducmV2LnhtbFBL&#10;BQYAAAAABAAEAPMAAAC5BQAAAAA=&#10;" filled="f" stroked="f" strokeweight=".5pt">
                <v:textbox>
                  <w:txbxContent>
                    <w:p w:rsidR="00244640" w:rsidRPr="00B468D1" w:rsidRDefault="00244640" w:rsidP="00B468D1">
                      <w:pPr>
                        <w:rPr>
                          <w:rFonts w:ascii="Arial" w:hAnsi="Arial" w:cs="Arial"/>
                        </w:rPr>
                      </w:pPr>
                      <w:r>
                        <w:rPr>
                          <w:rFonts w:ascii="Arial" w:hAnsi="Arial" w:cs="Arial"/>
                        </w:rPr>
                        <w:t>MUFFLER PROTECTOR</w:t>
                      </w:r>
                    </w:p>
                  </w:txbxContent>
                </v:textbox>
              </v:shape>
            </w:pict>
          </mc:Fallback>
        </mc:AlternateContent>
      </w:r>
    </w:p>
    <w:p w:rsidR="009D41A1" w:rsidRDefault="00D625A6">
      <w:r>
        <w:rPr>
          <w:noProof/>
          <w:lang w:val="ru-RU" w:eastAsia="ru-RU"/>
        </w:rPr>
        <mc:AlternateContent>
          <mc:Choice Requires="wps">
            <w:drawing>
              <wp:anchor distT="0" distB="0" distL="114300" distR="114300" simplePos="0" relativeHeight="251636736" behindDoc="0" locked="0" layoutInCell="1" allowOverlap="1" wp14:anchorId="346452A7" wp14:editId="07C396E1">
                <wp:simplePos x="0" y="0"/>
                <wp:positionH relativeFrom="column">
                  <wp:posOffset>3068955</wp:posOffset>
                </wp:positionH>
                <wp:positionV relativeFrom="paragraph">
                  <wp:posOffset>92710</wp:posOffset>
                </wp:positionV>
                <wp:extent cx="1485900" cy="514350"/>
                <wp:effectExtent l="0" t="0" r="0" b="0"/>
                <wp:wrapNone/>
                <wp:docPr id="57" name="テキスト ボックス 57"/>
                <wp:cNvGraphicFramePr/>
                <a:graphic xmlns:a="http://schemas.openxmlformats.org/drawingml/2006/main">
                  <a:graphicData uri="http://schemas.microsoft.com/office/word/2010/wordprocessingShape">
                    <wps:wsp>
                      <wps:cNvSpPr txBox="1"/>
                      <wps:spPr>
                        <a:xfrm>
                          <a:off x="0" y="0"/>
                          <a:ext cx="1485900" cy="514350"/>
                        </a:xfrm>
                        <a:prstGeom prst="rect">
                          <a:avLst/>
                        </a:prstGeom>
                        <a:noFill/>
                        <a:ln w="6350">
                          <a:noFill/>
                        </a:ln>
                        <a:effectLst/>
                      </wps:spPr>
                      <wps:txbx>
                        <w:txbxContent>
                          <w:p w:rsidR="00244640" w:rsidRPr="00B468D1" w:rsidRDefault="00244640" w:rsidP="00B468D1">
                            <w:pPr>
                              <w:rPr>
                                <w:rFonts w:ascii="Arial" w:hAnsi="Arial" w:cs="Arial"/>
                              </w:rPr>
                            </w:pPr>
                            <w:r>
                              <w:rPr>
                                <w:rFonts w:ascii="Arial" w:hAnsi="Arial" w:cs="Arial"/>
                              </w:rPr>
                              <w:t>SPARK PLUG CAP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346452A7" id="テキスト ボックス 57" o:spid="_x0000_s1035" type="#_x0000_t202" style="position:absolute;left:0;text-align:left;margin-left:241.65pt;margin-top:7.3pt;width:117pt;height:40.5pt;z-index:25163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nWrVgIAAHkEAAAOAAAAZHJzL2Uyb0RvYy54bWysVM2O2jAQvlfqO1i+lwCF3SUirOiuqCqh&#10;3ZXYas/GsSFS4nFtQ0KPIFV9iL5C1XOfJy/SsUNYuu2p6sWZ8fx45vtmMr6uipxshbEZqIT2Ol1K&#10;hOKQZmqV0I+PszdXlFjHVMpyUCKhO2Hp9eT1q3GpY9GHNeSpMASTKBuXOqFr53QcRZavRcFsB7RQ&#10;aJRgCuZQNasoNazE7EUe9bvdi6gEk2oDXFiLt7eNkU5CfikFd/dSWuFInlCszYXThHPpz2gyZvHK&#10;ML3O+LEM9g9VFCxT+Ogp1S1zjGxM9keqIuMGLEjX4VBEIGXGRegBu+l1X3SzWDMtQi8IjtUnmOz/&#10;S8vvtg+GZGlCh5eUKFYgR/XhS73/Xu9/1oevpD58qw+Hev8DdYI+CFipbYxxC42RrnoHFRLf3lu8&#10;9DhU0hT+ix0StCP0uxPconKE+6DB1XDURRNH27A3eDsMfETP0dpY915AQbyQUIN0BpTZdm4dVoKu&#10;rYt/TMEsy/NAaa5ImdALn/I3C0bkyt+IMBzHNL6jpnIvuWpZBUhGbVdLSHfYrIFmfqzmswwrmjPr&#10;HpjBgcEmcAncPR4yB3wZjhIlazCf/3bv/ZFHtFJS4gAm1H7aMCMoyT8oZHjUGwz8xAZlMLzso2LO&#10;Lctzi9oUN4Az3sN10zyI3t/lrSgNFE+4K1P/KpqY4vh2Ql0r3rhmLXDXuJhOgxPOqGZurhaa+9Qe&#10;N4/3Y/XEjD6S4pDOO2hHlcUvuGl8Gw6mGwcyC8R5nBtUkUWv4HwHPo+76BfoXA9ez3+MyS8AAAD/&#10;/wMAUEsDBBQABgAIAAAAIQA+g5Wg4QAAAAkBAAAPAAAAZHJzL2Rvd25yZXYueG1sTI9NT8MwDIbv&#10;SPyHyEjcWLqvrpSm01RpQkLssLELN7fJ2orGKU22FX495gRH+330+nG2Hm0nLmbwrSMF00kEwlDl&#10;dEu1guPb9iEB4QOSxs6RUfBlPKzz25sMU+2utDeXQ6gFl5BPUUETQp9K6avGWPQT1xvi7OQGi4HH&#10;oZZ6wCuX207OoiiWFlviCw32pmhM9XE4WwUvxXaH+3Jmk++ueH49bfrP4/tSqfu7cfMEIpgx/MHw&#10;q8/qkLNT6c6kvegULJL5nFEOFjEIBlbTFS9KBY/LGGSeyf8f5D8AAAD//wMAUEsBAi0AFAAGAAgA&#10;AAAhALaDOJL+AAAA4QEAABMAAAAAAAAAAAAAAAAAAAAAAFtDb250ZW50X1R5cGVzXS54bWxQSwEC&#10;LQAUAAYACAAAACEAOP0h/9YAAACUAQAACwAAAAAAAAAAAAAAAAAvAQAAX3JlbHMvLnJlbHNQSwEC&#10;LQAUAAYACAAAACEAlkJ1q1YCAAB5BAAADgAAAAAAAAAAAAAAAAAuAgAAZHJzL2Uyb0RvYy54bWxQ&#10;SwECLQAUAAYACAAAACEAPoOVoOEAAAAJAQAADwAAAAAAAAAAAAAAAACwBAAAZHJzL2Rvd25yZXYu&#10;eG1sUEsFBgAAAAAEAAQA8wAAAL4FAAAAAA==&#10;" filled="f" stroked="f" strokeweight=".5pt">
                <v:textbox>
                  <w:txbxContent>
                    <w:p w:rsidR="00244640" w:rsidRPr="00B468D1" w:rsidRDefault="00244640" w:rsidP="00B468D1">
                      <w:pPr>
                        <w:rPr>
                          <w:rFonts w:ascii="Arial" w:hAnsi="Arial" w:cs="Arial"/>
                        </w:rPr>
                      </w:pPr>
                      <w:r>
                        <w:rPr>
                          <w:rFonts w:ascii="Arial" w:hAnsi="Arial" w:cs="Arial"/>
                        </w:rPr>
                        <w:t>SPARK PLUG CAP</w:t>
                      </w:r>
                    </w:p>
                  </w:txbxContent>
                </v:textbox>
              </v:shape>
            </w:pict>
          </mc:Fallback>
        </mc:AlternateContent>
      </w:r>
    </w:p>
    <w:p w:rsidR="009D41A1" w:rsidRDefault="009D41A1"/>
    <w:p w:rsidR="009D41A1" w:rsidRDefault="009D41A1"/>
    <w:p w:rsidR="009D41A1" w:rsidRDefault="009D41A1"/>
    <w:p w:rsidR="009D41A1" w:rsidRDefault="00B7106F">
      <w:r>
        <w:rPr>
          <w:noProof/>
          <w:lang w:val="ru-RU" w:eastAsia="ru-RU"/>
        </w:rPr>
        <mc:AlternateContent>
          <mc:Choice Requires="wps">
            <w:drawing>
              <wp:anchor distT="0" distB="0" distL="114300" distR="114300" simplePos="0" relativeHeight="251638784" behindDoc="0" locked="0" layoutInCell="1" allowOverlap="1" wp14:anchorId="0FBDD0C8" wp14:editId="7FFF4C3D">
                <wp:simplePos x="0" y="0"/>
                <wp:positionH relativeFrom="column">
                  <wp:posOffset>725805</wp:posOffset>
                </wp:positionH>
                <wp:positionV relativeFrom="paragraph">
                  <wp:posOffset>111125</wp:posOffset>
                </wp:positionV>
                <wp:extent cx="1485900" cy="514350"/>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1485900" cy="514350"/>
                        </a:xfrm>
                        <a:prstGeom prst="rect">
                          <a:avLst/>
                        </a:prstGeom>
                        <a:noFill/>
                        <a:ln w="6350">
                          <a:noFill/>
                        </a:ln>
                        <a:effectLst/>
                      </wps:spPr>
                      <wps:txbx>
                        <w:txbxContent>
                          <w:p w:rsidR="00244640" w:rsidRDefault="00244640" w:rsidP="00CF282F">
                            <w:pPr>
                              <w:rPr>
                                <w:rFonts w:ascii="Arial" w:hAnsi="Arial" w:cs="Arial"/>
                              </w:rPr>
                            </w:pPr>
                            <w:r>
                              <w:rPr>
                                <w:rFonts w:ascii="Arial" w:hAnsi="Arial" w:cs="Arial"/>
                              </w:rPr>
                              <w:t>CIRCUIT</w:t>
                            </w:r>
                          </w:p>
                          <w:p w:rsidR="00244640" w:rsidRPr="00B468D1" w:rsidRDefault="00244640" w:rsidP="00CF282F">
                            <w:pPr>
                              <w:rPr>
                                <w:rFonts w:ascii="Arial" w:hAnsi="Arial" w:cs="Arial"/>
                              </w:rPr>
                            </w:pPr>
                            <w:r>
                              <w:rPr>
                                <w:rFonts w:ascii="Arial" w:hAnsi="Arial" w:cs="Arial"/>
                              </w:rPr>
                              <w:t>BREAKER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0FBDD0C8" id="テキスト ボックス 40" o:spid="_x0000_s1036" type="#_x0000_t202" style="position:absolute;left:0;text-align:left;margin-left:57.15pt;margin-top:8.75pt;width:117pt;height:40.5pt;z-index:25163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veUVQIAAHoEAAAOAAAAZHJzL2Uyb0RvYy54bWysVEtu2zAQ3RfoHQjuG9munSZG5MBNkKKA&#10;kQRIiqxpiooFSByWpC25yxgIeoheoei659FF+kjZTpp2VXRDzXA+nHlvRienTVWylbKuIJ3y/kGP&#10;M6UlZYW+T/mn24s3R5w5L3QmStIq5Wvl+Onk9auT2ozVgBZUZsoyJNFuXJuUL7w34yRxcqEq4Q7I&#10;KA1jTrYSHqq9TzIramSvymTQ6x0mNdnMWJLKOdyed0Y+ifnzXEl/ledOeVamHLX5eNp4zsOZTE7E&#10;+N4KsyjktgzxD1VUotB4dJ/qXHjBlrb4I1VVSEuOcn8gqUoozwupYg/opt970c3NQhgVewE4zuxh&#10;cv8vrbxcXVtWZCkfAh4tKnDUbh7bh+/tw89285W1m2/tZtM+/IDO4APAauPGiLsxiPTNe2pA/O7e&#10;4TLg0OS2Cl90yGBH7vUebtV4JkPQ8Gh03INJwjbqD9+OYvrkKdpY5z8oqlgQUm5BZ0RZrGbOoxK4&#10;7lzCY5ouirKMlJaa1Sk/DCl/syCi1OFGxeHYpgkddZUHyTfzJkLS37c7p2yNbi11A+SMvChQ0kw4&#10;fy0sJgZdYAv8FY68JDxNW4mzBdkvf7sP/iASVs5qTGDK3eelsIqz8qMGxcf9YeDER2U4ejeAYp9b&#10;5s8telmdEYa8j30zMorB35c7MbdU3WFZpuFVmISWeDvlfiee+W4vsGxSTafRCUNqhJ/pGyND6gBc&#10;APy2uRPWbFnx4POSdrMqxi/I6Xw7EqZLT3kRmQtAd6iCxqBgwCOh22UMG/Rcj15Pv4zJLwAAAP//&#10;AwBQSwMEFAAGAAgAAAAhAJXV1LvhAAAACQEAAA8AAABkcnMvZG93bnJldi54bWxMj81OwzAQhO9I&#10;vIO1SNyo059AGuJUVaQKCdFDSy+9OfE2iYjXIXbbwNOznOC2szua/SZbjbYTFxx860jBdBKBQKqc&#10;aalWcHjfPCQgfNBkdOcIFXyhh1V+e5Pp1Lgr7fCyD7XgEPKpVtCE0KdS+qpBq/3E9Uh8O7nB6sBy&#10;qKUZ9JXDbSdnUfQorW6JPzS6x6LB6mN/tgpei81W78qZTb674uXttO4/D8dYqfu7cf0MIuAY/szw&#10;i8/okDNT6c5kvOhYTxdztvLwFINgw3yR8KJUsExikHkm/zfIfwAAAP//AwBQSwECLQAUAAYACAAA&#10;ACEAtoM4kv4AAADhAQAAEwAAAAAAAAAAAAAAAAAAAAAAW0NvbnRlbnRfVHlwZXNdLnhtbFBLAQIt&#10;ABQABgAIAAAAIQA4/SH/1gAAAJQBAAALAAAAAAAAAAAAAAAAAC8BAABfcmVscy8ucmVsc1BLAQIt&#10;ABQABgAIAAAAIQAPJveUVQIAAHoEAAAOAAAAAAAAAAAAAAAAAC4CAABkcnMvZTJvRG9jLnhtbFBL&#10;AQItABQABgAIAAAAIQCV1dS74QAAAAkBAAAPAAAAAAAAAAAAAAAAAK8EAABkcnMvZG93bnJldi54&#10;bWxQSwUGAAAAAAQABADzAAAAvQUAAAAA&#10;" filled="f" stroked="f" strokeweight=".5pt">
                <v:textbox>
                  <w:txbxContent>
                    <w:p w:rsidR="00244640" w:rsidRDefault="00244640" w:rsidP="00CF282F">
                      <w:pPr>
                        <w:rPr>
                          <w:rFonts w:ascii="Arial" w:hAnsi="Arial" w:cs="Arial"/>
                        </w:rPr>
                      </w:pPr>
                      <w:r>
                        <w:rPr>
                          <w:rFonts w:ascii="Arial" w:hAnsi="Arial" w:cs="Arial"/>
                        </w:rPr>
                        <w:t>CIRCUIT</w:t>
                      </w:r>
                    </w:p>
                    <w:p w:rsidR="00244640" w:rsidRPr="00B468D1" w:rsidRDefault="00244640" w:rsidP="00CF282F">
                      <w:pPr>
                        <w:rPr>
                          <w:rFonts w:ascii="Arial" w:hAnsi="Arial" w:cs="Arial"/>
                        </w:rPr>
                      </w:pPr>
                      <w:r>
                        <w:rPr>
                          <w:rFonts w:ascii="Arial" w:hAnsi="Arial" w:cs="Arial"/>
                        </w:rPr>
                        <w:t>BREAKER</w:t>
                      </w:r>
                    </w:p>
                  </w:txbxContent>
                </v:textbox>
              </v:shape>
            </w:pict>
          </mc:Fallback>
        </mc:AlternateContent>
      </w:r>
      <w:r>
        <w:rPr>
          <w:noProof/>
          <w:lang w:val="ru-RU" w:eastAsia="ru-RU"/>
        </w:rPr>
        <mc:AlternateContent>
          <mc:Choice Requires="wps">
            <w:drawing>
              <wp:anchor distT="0" distB="0" distL="114300" distR="114300" simplePos="0" relativeHeight="251639808" behindDoc="0" locked="0" layoutInCell="1" allowOverlap="1" wp14:anchorId="19163A8B" wp14:editId="04D0A943">
                <wp:simplePos x="0" y="0"/>
                <wp:positionH relativeFrom="column">
                  <wp:posOffset>3135630</wp:posOffset>
                </wp:positionH>
                <wp:positionV relativeFrom="paragraph">
                  <wp:posOffset>168275</wp:posOffset>
                </wp:positionV>
                <wp:extent cx="1485900" cy="514350"/>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1485900" cy="514350"/>
                        </a:xfrm>
                        <a:prstGeom prst="rect">
                          <a:avLst/>
                        </a:prstGeom>
                        <a:noFill/>
                        <a:ln w="6350">
                          <a:noFill/>
                        </a:ln>
                        <a:effectLst/>
                      </wps:spPr>
                      <wps:txbx>
                        <w:txbxContent>
                          <w:p w:rsidR="00244640" w:rsidRPr="00B468D1" w:rsidRDefault="00244640" w:rsidP="00CF282F">
                            <w:pPr>
                              <w:rPr>
                                <w:rFonts w:ascii="Arial" w:hAnsi="Arial" w:cs="Arial"/>
                              </w:rPr>
                            </w:pPr>
                            <w:r>
                              <w:rPr>
                                <w:rFonts w:ascii="Arial" w:hAnsi="Arial" w:cs="Arial"/>
                              </w:rPr>
                              <w:t>VOLT METER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19163A8B" id="テキスト ボックス 30" o:spid="_x0000_s1037" type="#_x0000_t202" style="position:absolute;left:0;text-align:left;margin-left:246.9pt;margin-top:13.25pt;width:117pt;height:40.5pt;z-index:25163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VFdVQIAAHoEAAAOAAAAZHJzL2Uyb0RvYy54bWysVEFu2zAQvBfoHwjeG9mJnSaG5cBNkKKA&#10;kQRwipxpiooFSFyWpCO5xxgo+oh+oei579FHOqRsJ017KnqhuNzlcHdmV+OzpirZg7KuIJ3y/kGP&#10;M6UlZYW+T/nH28s3J5w5L3QmStIq5Wvl+Nnk9atxbUbqkJZUZsoygGg3qk3Kl96bUZI4uVSVcAdk&#10;lIYzJ1sJD9PeJ5kVNdCrMjns9Y6TmmxmLEnlHE4vOiefRPw8V9Jf57lTnpUpR24+rjaui7Amk7EY&#10;3VthloXcpiH+IYtKFBqP7qEuhBdsZYs/oKpCWnKU+wNJVUJ5XkgVa0A1/d6LauZLYVSsBeQ4s6fJ&#10;/T9YefVwY1mRpfwI9GhRQaN286V9/N4+/mw3X1m7+dZuNu3jD9gMMSCsNm6Ee3ODm755Rw2E3507&#10;HAYemtxW4YsKGfzAXu/pVo1nMlwanAxPe3BJ+Ib9wdEwwidPt411/r2iioVNyi3kjCyLh5nzyASh&#10;u5DwmKbLoiyjpKVmdcqPA+RvHtwodThRsTm2MKGiLvOw882iiZT092UtKFujWktdAzkjLwukNBPO&#10;3wiLjkEVmAJ/jSUvCU/TdsfZkuznv52HeAgJL2c1OjDl7tNKWMVZ+UFD4tP+YABYH43B8O0hDPvc&#10;s3ju0avqnNDkfcybkXEb4n252+aWqjsMyzS8CpfQEm+n3O+2576bCwybVNNpDEKTGuFnem5kgA7E&#10;BcJvmzthzVYVDz2vaNerYvRCnC62E2G68pQXUblAdMcqZAwGGjwKuh3GMEHP7Rj19MuY/AIAAP//&#10;AwBQSwMEFAAGAAgAAAAhAO1dDf7hAAAACgEAAA8AAABkcnMvZG93bnJldi54bWxMj8FOwzAMhu9I&#10;vENkJG4spdB1dE2nqdKEhOCwsQu3tPHaao1TmmwrPD3mBEfbn35/f76abC/OOPrOkYL7WQQCqXam&#10;o0bB/n1ztwDhgyaje0eo4As9rIrrq1xnxl1oi+ddaASHkM+0gjaEIZPS1y1a7WduQOLbwY1WBx7H&#10;RppRXzjc9jKOorm0uiP+0OoByxbr4+5kFbyUmze9rWK7+O7L59fDevjcfyRK3d5M6yWIgFP4g+FX&#10;n9WhYKfKnch40St4fHpg9aAgnicgGEjjlBcVk1GagCxy+b9C8QMAAP//AwBQSwECLQAUAAYACAAA&#10;ACEAtoM4kv4AAADhAQAAEwAAAAAAAAAAAAAAAAAAAAAAW0NvbnRlbnRfVHlwZXNdLnhtbFBLAQIt&#10;ABQABgAIAAAAIQA4/SH/1gAAAJQBAAALAAAAAAAAAAAAAAAAAC8BAABfcmVscy8ucmVsc1BLAQIt&#10;ABQABgAIAAAAIQAaYVFdVQIAAHoEAAAOAAAAAAAAAAAAAAAAAC4CAABkcnMvZTJvRG9jLnhtbFBL&#10;AQItABQABgAIAAAAIQDtXQ3+4QAAAAoBAAAPAAAAAAAAAAAAAAAAAK8EAABkcnMvZG93bnJldi54&#10;bWxQSwUGAAAAAAQABADzAAAAvQUAAAAA&#10;" filled="f" stroked="f" strokeweight=".5pt">
                <v:textbox>
                  <w:txbxContent>
                    <w:p w:rsidR="00244640" w:rsidRPr="00B468D1" w:rsidRDefault="00244640" w:rsidP="00CF282F">
                      <w:pPr>
                        <w:rPr>
                          <w:rFonts w:ascii="Arial" w:hAnsi="Arial" w:cs="Arial"/>
                        </w:rPr>
                      </w:pPr>
                      <w:r>
                        <w:rPr>
                          <w:rFonts w:ascii="Arial" w:hAnsi="Arial" w:cs="Arial"/>
                        </w:rPr>
                        <w:t>VOLT METER</w:t>
                      </w:r>
                    </w:p>
                  </w:txbxContent>
                </v:textbox>
              </v:shape>
            </w:pict>
          </mc:Fallback>
        </mc:AlternateContent>
      </w:r>
    </w:p>
    <w:p w:rsidR="00120180" w:rsidRDefault="00120180"/>
    <w:p w:rsidR="001A0A19" w:rsidRDefault="00B7106F">
      <w:r>
        <w:rPr>
          <w:noProof/>
          <w:lang w:val="ru-RU" w:eastAsia="ru-RU"/>
        </w:rPr>
        <mc:AlternateContent>
          <mc:Choice Requires="wps">
            <w:drawing>
              <wp:anchor distT="0" distB="0" distL="114300" distR="114300" simplePos="0" relativeHeight="251641856" behindDoc="0" locked="0" layoutInCell="1" allowOverlap="1" wp14:anchorId="6B4902C3" wp14:editId="6AFBE840">
                <wp:simplePos x="0" y="0"/>
                <wp:positionH relativeFrom="column">
                  <wp:posOffset>3049905</wp:posOffset>
                </wp:positionH>
                <wp:positionV relativeFrom="paragraph">
                  <wp:posOffset>92711</wp:posOffset>
                </wp:positionV>
                <wp:extent cx="571500" cy="304800"/>
                <wp:effectExtent l="0" t="0" r="19050" b="19050"/>
                <wp:wrapNone/>
                <wp:docPr id="43" name="直線コネクタ 43"/>
                <wp:cNvGraphicFramePr/>
                <a:graphic xmlns:a="http://schemas.openxmlformats.org/drawingml/2006/main">
                  <a:graphicData uri="http://schemas.microsoft.com/office/word/2010/wordprocessingShape">
                    <wps:wsp>
                      <wps:cNvCnPr/>
                      <wps:spPr>
                        <a:xfrm flipH="1">
                          <a:off x="0" y="0"/>
                          <a:ext cx="571500" cy="30480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04A82DB" id="直線コネクタ 43" o:spid="_x0000_s1026" style="position:absolute;left:0;text-align:left;flip:x;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15pt,7.3pt" to="285.15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dgE5QEAAOQDAAAOAAAAZHJzL2Uyb0RvYy54bWysU0tuFDEQ3SNxB8t7pnuSDITW9GSRCFgg&#10;GJFwAMddnrbkn2wz3bMd1lwADsEiSCw5zCxyDcruThMBQgKxsWxXvVevnsvLs14rsgUfpDU1nc9K&#10;SsBw20izqenbq2ePTikJkZmGKWugpjsI9Gz18MGycxUc2daqBjxBEhOqztW0jdFVRRF4C5qFmXVg&#10;MCis1yzi0W+KxrMO2bUqjsrycdFZ3zhvOYSAtxdDkK4yvxDA42shAkSiaoraYl59Xq/TWqyWrNp4&#10;5lrJRxnsH1RoJg0WnaguWGTknZe/UGnJvQ1WxBm3urBCSA65B+xmXv7UzWXLHORe0JzgJpvC/6Pl&#10;r7ZrT2RT05NjSgzT+Ea3n77cfv142N8c3n847D8f9t8IBtGpzoUKAedm7cdTcGuf2u6F10Qo6V7g&#10;EGQjsDXSZ593k8/QR8LxcvFkvijxNTiGjsuTU9wjXzHQJDrnQ3wOVpO0qamSJtnAKrZ9GeKQepeS&#10;rpUhHdZ9Wi4GoqRzUJZ3cadgSHsDAntFBYPGPGVwrjzZMpwPxjmYOB+1KIPZCSakUhOwzDr+CBzz&#10;ExTyBP4NeELkytbECaylsf531WN/J1kM+Wjlvb7T9to2u/xmOYCjlN0exz7N6v1zhv/4nKvvAAAA&#10;//8DAFBLAwQUAAYACAAAACEAh03qkt4AAAAJAQAADwAAAGRycy9kb3ducmV2LnhtbEyPy07DMBBF&#10;90j8gzVI7KhNKWkV4lSIPliwovABbjwkUe1xiJ029OuZrmA5c4/unCmWo3fiiH1sA2m4nygQSFWw&#10;LdUaPj82dwsQMRmyxgVCDT8YYVleXxUmt+FE73jcpVpwCcXcaGhS6nIpY9WgN3ESOiTOvkLvTeKx&#10;r6XtzYnLvZNTpTLpTUt8oTEdvjRYHXaD17BWc+le23qVHTbf6+1Zrt62w1nr25vx+QlEwjH9wXDR&#10;Z3Uo2WkfBrJROA2zhXpglINZBoKBx/llsdeQTTOQZSH/f1D+AgAA//8DAFBLAQItABQABgAIAAAA&#10;IQC2gziS/gAAAOEBAAATAAAAAAAAAAAAAAAAAAAAAABbQ29udGVudF9UeXBlc10ueG1sUEsBAi0A&#10;FAAGAAgAAAAhADj9If/WAAAAlAEAAAsAAAAAAAAAAAAAAAAALwEAAF9yZWxzLy5yZWxzUEsBAi0A&#10;FAAGAAgAAAAhANKB2ATlAQAA5AMAAA4AAAAAAAAAAAAAAAAALgIAAGRycy9lMm9Eb2MueG1sUEsB&#10;Ai0AFAAGAAgAAAAhAIdN6pLeAAAACQEAAA8AAAAAAAAAAAAAAAAAPwQAAGRycy9kb3ducmV2Lnht&#10;bFBLBQYAAAAABAAEAPMAAABKBQAAAAA=&#10;" strokecolor="#5b9bd5 [3204]" strokeweight="1.5pt">
                <v:stroke joinstyle="miter"/>
              </v:line>
            </w:pict>
          </mc:Fallback>
        </mc:AlternateContent>
      </w:r>
      <w:r>
        <w:rPr>
          <w:noProof/>
          <w:lang w:val="ru-RU" w:eastAsia="ru-RU"/>
        </w:rPr>
        <mc:AlternateContent>
          <mc:Choice Requires="wps">
            <w:drawing>
              <wp:anchor distT="0" distB="0" distL="114300" distR="114300" simplePos="0" relativeHeight="251640832" behindDoc="0" locked="0" layoutInCell="1" allowOverlap="1" wp14:anchorId="7CE54054" wp14:editId="01E1D23A">
                <wp:simplePos x="0" y="0"/>
                <wp:positionH relativeFrom="column">
                  <wp:posOffset>1573530</wp:posOffset>
                </wp:positionH>
                <wp:positionV relativeFrom="paragraph">
                  <wp:posOffset>92711</wp:posOffset>
                </wp:positionV>
                <wp:extent cx="723900" cy="590550"/>
                <wp:effectExtent l="0" t="0" r="19050" b="19050"/>
                <wp:wrapNone/>
                <wp:docPr id="42" name="直線コネクタ 42"/>
                <wp:cNvGraphicFramePr/>
                <a:graphic xmlns:a="http://schemas.openxmlformats.org/drawingml/2006/main">
                  <a:graphicData uri="http://schemas.microsoft.com/office/word/2010/wordprocessingShape">
                    <wps:wsp>
                      <wps:cNvCnPr/>
                      <wps:spPr>
                        <a:xfrm>
                          <a:off x="0" y="0"/>
                          <a:ext cx="723900" cy="59055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D4C662F" id="直線コネクタ 42" o:spid="_x0000_s1026" style="position:absolute;left:0;text-align:lef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9pt,7.3pt" to="180.9pt,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9oJ3QEAANoDAAAOAAAAZHJzL2Uyb0RvYy54bWysU81uEzEQviPxDpbvZDcpgXaVTQ+t4IIg&#10;4ucBXO84a8l/sk12cw1nXgAeggOVOPIwOfQ1Ovam2wqQUKtevLZnvm++bzy7OO21IhvwQVpT0+mk&#10;pAQMt40065p++vjq2TElITLTMGUN1HQLgZ4unz5ZdK6CmW2tasATJDGh6lxN2xhdVRSBt6BZmFgH&#10;BoPCes0iHv26aDzrkF2rYlaWL4rO+sZ5yyEEvD0fgnSZ+YUAHt8JESASVVPUFvPq83qR1mK5YNXa&#10;M9dKfpDBHqBCM2mw6Eh1ziIjn738i0pL7m2wIk641YUVQnLIHtDNtPzDzYeWOchesDnBjW0Kj0fL&#10;325Wnsimps9nlBim8Y2uvl9e/fq23/3cf/m63/3Y734TDGKnOhcqBJyZlT+cglv5ZLsXXqcvGiJ9&#10;7u527C70kXC8fDk7OinxDTiG5iflfJ67X9yCnQ/xNVhN0qamSppknlVs8yZELIipNynpWhnS4cgh&#10;00CU1A168i5uFQxp70GgQ1QwzXR5tuBMebJhOBWMczBxmvxhAWUwO8GEVGoElv8HHvITFPLc3Qc8&#10;InJla+II1tJY/6/qsb+RLIZ8lH/Hd9pe2GabXyoHcICyw8Owpwm9e87w219yeQ0AAP//AwBQSwME&#10;FAAGAAgAAAAhAOwKSlbdAAAACgEAAA8AAABkcnMvZG93bnJldi54bWxMj8FOwzAQRO9I/IO1SNyo&#10;01KlKI1TQRDigoRIEedt7MYRtjeK3TT8PcuJHndmNPum3M3eicmMsaegYLnIQJjQku5Dp+Bz/3L3&#10;ACImDBodBaPgx0TYVddXJRaazuHDTE3qBJeEWKACm9JQSBlbazzGBQ0msHek0WPic+ykHvHM5d7J&#10;VZbl0mMf+IPFwdTWtN/NySuQb/Lpld4dfdW99Y72zYTPtVK3N/PjFkQyc/oPwx8+o0PFTAc6BR2F&#10;U7Babxg9sbHOQXDgPl+ycGAh2+Qgq1JeTqh+AQAA//8DAFBLAQItABQABgAIAAAAIQC2gziS/gAA&#10;AOEBAAATAAAAAAAAAAAAAAAAAAAAAABbQ29udGVudF9UeXBlc10ueG1sUEsBAi0AFAAGAAgAAAAh&#10;ADj9If/WAAAAlAEAAAsAAAAAAAAAAAAAAAAALwEAAF9yZWxzLy5yZWxzUEsBAi0AFAAGAAgAAAAh&#10;AOiP2gndAQAA2gMAAA4AAAAAAAAAAAAAAAAALgIAAGRycy9lMm9Eb2MueG1sUEsBAi0AFAAGAAgA&#10;AAAhAOwKSlbdAAAACgEAAA8AAAAAAAAAAAAAAAAANwQAAGRycy9kb3ducmV2LnhtbFBLBQYAAAAA&#10;BAAEAPMAAABBBQAAAAA=&#10;" strokecolor="#5b9bd5 [3204]" strokeweight="1.5pt">
                <v:stroke joinstyle="miter"/>
              </v:line>
            </w:pict>
          </mc:Fallback>
        </mc:AlternateContent>
      </w:r>
    </w:p>
    <w:p w:rsidR="001A0A19" w:rsidRDefault="00B7106F">
      <w:r w:rsidRPr="00B7106F">
        <w:rPr>
          <w:noProof/>
          <w:lang w:val="ru-RU" w:eastAsia="ru-RU"/>
        </w:rPr>
        <w:drawing>
          <wp:anchor distT="0" distB="0" distL="114300" distR="114300" simplePos="0" relativeHeight="251702272" behindDoc="1" locked="0" layoutInCell="1" allowOverlap="1" wp14:anchorId="6FC5415D" wp14:editId="7D6987E4">
            <wp:simplePos x="0" y="0"/>
            <wp:positionH relativeFrom="column">
              <wp:posOffset>544830</wp:posOffset>
            </wp:positionH>
            <wp:positionV relativeFrom="paragraph">
              <wp:posOffset>126365</wp:posOffset>
            </wp:positionV>
            <wp:extent cx="2971800" cy="2487592"/>
            <wp:effectExtent l="0" t="0" r="0" b="8255"/>
            <wp:wrapNone/>
            <wp:docPr id="1864" name="図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6507" cy="249153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A0A19" w:rsidRDefault="001A0A19"/>
    <w:p w:rsidR="001A0A19" w:rsidRDefault="001A0A19"/>
    <w:p w:rsidR="001A0A19" w:rsidRDefault="001A0A19"/>
    <w:p w:rsidR="001A0A19" w:rsidRDefault="001A0A19"/>
    <w:p w:rsidR="001A0A19" w:rsidRDefault="00B7106F">
      <w:r>
        <w:rPr>
          <w:noProof/>
          <w:lang w:val="ru-RU" w:eastAsia="ru-RU"/>
        </w:rPr>
        <mc:AlternateContent>
          <mc:Choice Requires="wps">
            <w:drawing>
              <wp:anchor distT="0" distB="0" distL="114300" distR="114300" simplePos="0" relativeHeight="251642880" behindDoc="0" locked="0" layoutInCell="1" allowOverlap="1" wp14:anchorId="4E2C6E7F" wp14:editId="1997E637">
                <wp:simplePos x="0" y="0"/>
                <wp:positionH relativeFrom="column">
                  <wp:posOffset>1011555</wp:posOffset>
                </wp:positionH>
                <wp:positionV relativeFrom="paragraph">
                  <wp:posOffset>180340</wp:posOffset>
                </wp:positionV>
                <wp:extent cx="371475" cy="1828800"/>
                <wp:effectExtent l="0" t="0" r="28575" b="19050"/>
                <wp:wrapNone/>
                <wp:docPr id="69" name="直線コネクタ 69"/>
                <wp:cNvGraphicFramePr/>
                <a:graphic xmlns:a="http://schemas.openxmlformats.org/drawingml/2006/main">
                  <a:graphicData uri="http://schemas.microsoft.com/office/word/2010/wordprocessingShape">
                    <wps:wsp>
                      <wps:cNvCnPr/>
                      <wps:spPr>
                        <a:xfrm flipV="1">
                          <a:off x="0" y="0"/>
                          <a:ext cx="371475" cy="182880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736D225" id="直線コネクタ 69" o:spid="_x0000_s1026" style="position:absolute;left:0;text-align:left;flip:y;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65pt,14.2pt" to="108.9pt,1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CQV6AEAAOUDAAAOAAAAZHJzL2Uyb0RvYy54bWysU0uOEzEQ3SNxB8t70t2Bmcm00pnFjGCD&#10;IOK397jLaUv+yTbpzjasuQAcggVILDlMFnMNyu5MMwKEBGJj2a56r94rl5cXg1ZkCz5IaxpazUpK&#10;wHDbSrNp6OtXjx8sKAmRmZYpa6ChOwj0YnX/3rJ3NcxtZ1ULniCJCXXvGtrF6OqiCLwDzcLMOjAY&#10;FNZrFvHoN0XrWY/sWhXzsjwteutb5y2HEPD2agzSVeYXAnh8LkSASFRDUVvMq8/rdVqL1ZLVG89c&#10;J/lRBvsHFZpJg0UnqisWGXnr5S9UWnJvgxVxxq0urBCSQ/aAbqryJzcvO+Yge8HmBDe1Kfw/Wv5s&#10;u/ZEtg09PafEMI1vdPPxy83XD4f958O794f9p8P+G8Egdqp3oUbApVn74ym4tU+2B+E1EUq6NzgE&#10;uRFojQy5z7upzzBEwvHy4Vn16OyEEo6hajFfLMr8EMXIk/icD/EJWE3SpqFKmtQHVrPt0xCxNqbe&#10;pqRrZUiPVOflyUiUhI7S8i7uFIxpL0CgWZQwisxjBpfKky3DAWGcg4lVsooFlMHsBBNSqQlYZh1/&#10;BB7zExTyCP4NeELkytbECaylsf531eNwK1mM+Sj/ju+0vbbtLj9aDuAsZYfHuU/Devec4T9+5+o7&#10;AAAA//8DAFBLAwQUAAYACAAAACEAnhAAHeAAAAAKAQAADwAAAGRycy9kb3ducmV2LnhtbEyPy07D&#10;MBBF90j8gzVI7KiTtKQlxKkQfbBgRdsPcOMhiRqPQ+y0oV/PsILl1RzdOTdfjrYVZ+x940hBPIlA&#10;IJXONFQpOOw3DwsQPmgyunWECr7Rw7K4vcl1ZtyFPvC8C5XgEvKZVlCH0GVS+rJGq/3EdUh8+3S9&#10;1YFjX0nT6wuX21YmUZRKqxviD7Xu8LXG8rQbrIJ1NJftW1Ot0tPma729ytX7drgqdX83vjyDCDiG&#10;Pxh+9VkdCnY6uoGMFy3nx6cpowqSxQwEA0k85y1HBdM4nYEscvl/QvEDAAD//wMAUEsBAi0AFAAG&#10;AAgAAAAhALaDOJL+AAAA4QEAABMAAAAAAAAAAAAAAAAAAAAAAFtDb250ZW50X1R5cGVzXS54bWxQ&#10;SwECLQAUAAYACAAAACEAOP0h/9YAAACUAQAACwAAAAAAAAAAAAAAAAAvAQAAX3JlbHMvLnJlbHNQ&#10;SwECLQAUAAYACAAAACEA5fAkFegBAADlAwAADgAAAAAAAAAAAAAAAAAuAgAAZHJzL2Uyb0RvYy54&#10;bWxQSwECLQAUAAYACAAAACEAnhAAHeAAAAAKAQAADwAAAAAAAAAAAAAAAABCBAAAZHJzL2Rvd25y&#10;ZXYueG1sUEsFBgAAAAAEAAQA8wAAAE8FAAAAAA==&#10;" strokecolor="#5b9bd5 [3204]" strokeweight="1.5pt">
                <v:stroke joinstyle="miter"/>
              </v:line>
            </w:pict>
          </mc:Fallback>
        </mc:AlternateContent>
      </w:r>
      <w:r>
        <w:rPr>
          <w:noProof/>
          <w:lang w:val="ru-RU" w:eastAsia="ru-RU"/>
        </w:rPr>
        <mc:AlternateContent>
          <mc:Choice Requires="wps">
            <w:drawing>
              <wp:anchor distT="0" distB="0" distL="114300" distR="114300" simplePos="0" relativeHeight="251643904" behindDoc="0" locked="0" layoutInCell="1" allowOverlap="1" wp14:anchorId="5E9D21B2" wp14:editId="4D229DE1">
                <wp:simplePos x="0" y="0"/>
                <wp:positionH relativeFrom="column">
                  <wp:posOffset>3049904</wp:posOffset>
                </wp:positionH>
                <wp:positionV relativeFrom="paragraph">
                  <wp:posOffset>27940</wp:posOffset>
                </wp:positionV>
                <wp:extent cx="85725" cy="1638300"/>
                <wp:effectExtent l="0" t="0" r="28575" b="19050"/>
                <wp:wrapNone/>
                <wp:docPr id="44" name="直線コネクタ 44"/>
                <wp:cNvGraphicFramePr/>
                <a:graphic xmlns:a="http://schemas.openxmlformats.org/drawingml/2006/main">
                  <a:graphicData uri="http://schemas.microsoft.com/office/word/2010/wordprocessingShape">
                    <wps:wsp>
                      <wps:cNvCnPr/>
                      <wps:spPr>
                        <a:xfrm flipV="1">
                          <a:off x="0" y="0"/>
                          <a:ext cx="85725" cy="163830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82D2A13" id="直線コネクタ 44" o:spid="_x0000_s1026" style="position:absolute;left:0;text-align:left;flip:y;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15pt,2.2pt" to="246.9pt,1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RIM5wEAAOQDAAAOAAAAZHJzL2Uyb0RvYy54bWysU81uEzEQviPxDpbvZDdpU8Iqmx5awQVB&#10;BJS76x1nLflPtsluruHMC8BDcACJIw+TQ1+jY2+6VICQQFws2zPfN983Hi/Pe63IFnyQ1tR0Oikp&#10;AcNtI82mpldvnj5aUBIiMw1T1kBNdxDo+erhg2XnKpjZ1qoGPEESE6rO1bSN0VVFEXgLmoWJdWAw&#10;KKzXLOLRb4rGsw7ZtSpmZXlWdNY3zlsOIeDt5RCkq8wvBPD4UogAkaiaoraYV5/X67QWqyWrNp65&#10;VvKjDPYPKjSTBouOVJcsMvLOy1+otOTeBivihFtdWCEkh+wB3UzLn9y8bpmD7AWbE9zYpvD/aPmL&#10;7doT2dT09JQSwzS+0c2nrzffPh72Xw7vPxz2nw/77wSD2KnOhQoBF2btj6fg1j7Z7oXXRCjp3uIQ&#10;5EagNdLnPu/GPkMfCcfLxfzxbE4Jx8j07GRxUuZ3KAaaROd8iM/AapI2NVXSpDawim2fh4ilMfUu&#10;JV0rQzqkelLOB6Kkc1CWd3GnYEh7BQK9ooJBY54yuFCebBnOB+McTJwmp1hAGcxOMCGVGoFl1vFH&#10;4DE/QSFP4N+AR0SubE0cwVoa639XPfZ3ksWQj/Lv+U7ba9vs8pvlAI5Sdngc+zSr988Z/uNzrm4B&#10;AAD//wMAUEsDBBQABgAIAAAAIQARhLod3wAAAAkBAAAPAAAAZHJzL2Rvd25yZXYueG1sTI/NTsMw&#10;EITvSLyDtUjcqEMahRLiVIj+cOiJwgO48ZJEtdchdtrQp2c5wW1HM5r9plxOzooTDqHzpOB+loBA&#10;qr3pqFHw8b65W4AIUZPR1hMq+MYAy+r6qtSF8Wd6w9M+NoJLKBRaQRtjX0gZ6hadDjPfI7H36Qen&#10;I8uhkWbQZy53VqZJkkunO+IPre7xpcX6uB+dgnXyIO1r16zy4+Zrvb3I1W47XpS6vZmen0BEnOJf&#10;GH7xGR0qZjr4kUwQVkG2SOYc5SMDwX72OOcpBwVpnmYgq1L+X1D9AAAA//8DAFBLAQItABQABgAI&#10;AAAAIQC2gziS/gAAAOEBAAATAAAAAAAAAAAAAAAAAAAAAABbQ29udGVudF9UeXBlc10ueG1sUEsB&#10;Ai0AFAAGAAgAAAAhADj9If/WAAAAlAEAAAsAAAAAAAAAAAAAAAAALwEAAF9yZWxzLy5yZWxzUEsB&#10;Ai0AFAAGAAgAAAAhAJCpEgznAQAA5AMAAA4AAAAAAAAAAAAAAAAALgIAAGRycy9lMm9Eb2MueG1s&#10;UEsBAi0AFAAGAAgAAAAhABGEuh3fAAAACQEAAA8AAAAAAAAAAAAAAAAAQQQAAGRycy9kb3ducmV2&#10;LnhtbFBLBQYAAAAABAAEAPMAAABNBQAAAAA=&#10;" strokecolor="#5b9bd5 [3204]" strokeweight="1.5pt">
                <v:stroke joinstyle="miter"/>
              </v:line>
            </w:pict>
          </mc:Fallback>
        </mc:AlternateContent>
      </w:r>
    </w:p>
    <w:p w:rsidR="001A0A19" w:rsidRDefault="001A0A19"/>
    <w:p w:rsidR="001A0A19" w:rsidRDefault="001A0A19"/>
    <w:p w:rsidR="001A0A19" w:rsidRDefault="001A0A19"/>
    <w:p w:rsidR="001A0A19" w:rsidRDefault="001A0A19"/>
    <w:p w:rsidR="001A0A19" w:rsidRDefault="001A0A19"/>
    <w:p w:rsidR="001A0A19" w:rsidRDefault="001A0A19"/>
    <w:p w:rsidR="001A0A19" w:rsidRDefault="001A0A19"/>
    <w:p w:rsidR="001A0A19" w:rsidRDefault="00B7106F">
      <w:r>
        <w:rPr>
          <w:noProof/>
          <w:lang w:val="ru-RU" w:eastAsia="ru-RU"/>
        </w:rPr>
        <mc:AlternateContent>
          <mc:Choice Requires="wps">
            <w:drawing>
              <wp:anchor distT="0" distB="0" distL="114300" distR="114300" simplePos="0" relativeHeight="251637760" behindDoc="0" locked="0" layoutInCell="1" allowOverlap="1" wp14:anchorId="3F5AA808" wp14:editId="13ED2409">
                <wp:simplePos x="0" y="0"/>
                <wp:positionH relativeFrom="column">
                  <wp:posOffset>2678430</wp:posOffset>
                </wp:positionH>
                <wp:positionV relativeFrom="paragraph">
                  <wp:posOffset>135255</wp:posOffset>
                </wp:positionV>
                <wp:extent cx="1485900" cy="514350"/>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1485900" cy="514350"/>
                        </a:xfrm>
                        <a:prstGeom prst="rect">
                          <a:avLst/>
                        </a:prstGeom>
                        <a:noFill/>
                        <a:ln w="6350">
                          <a:noFill/>
                        </a:ln>
                        <a:effectLst/>
                      </wps:spPr>
                      <wps:txbx>
                        <w:txbxContent>
                          <w:p w:rsidR="00244640" w:rsidRDefault="00244640" w:rsidP="00CF282F">
                            <w:pPr>
                              <w:rPr>
                                <w:rFonts w:ascii="Arial" w:hAnsi="Arial" w:cs="Arial"/>
                              </w:rPr>
                            </w:pPr>
                            <w:r>
                              <w:rPr>
                                <w:rFonts w:ascii="Arial" w:hAnsi="Arial" w:cs="Arial"/>
                              </w:rPr>
                              <w:t xml:space="preserve">GROUND </w:t>
                            </w:r>
                          </w:p>
                          <w:p w:rsidR="00244640" w:rsidRPr="00B468D1" w:rsidRDefault="00244640" w:rsidP="00CF282F">
                            <w:pPr>
                              <w:rPr>
                                <w:rFonts w:ascii="Arial" w:hAnsi="Arial" w:cs="Arial"/>
                              </w:rPr>
                            </w:pPr>
                            <w:r>
                              <w:rPr>
                                <w:rFonts w:ascii="Arial" w:hAnsi="Arial" w:cs="Arial"/>
                              </w:rPr>
                              <w:t>TERMINAL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3F5AA808" id="テキスト ボックス 25" o:spid="_x0000_s1038" type="#_x0000_t202" style="position:absolute;left:0;text-align:left;margin-left:210.9pt;margin-top:10.65pt;width:117pt;height:40.5pt;z-index:251636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TRTVwIAAHoEAAAOAAAAZHJzL2Uyb0RvYy54bWysVM1u2zAMvg/YOwi6L46zpGuNOEXWIsOA&#10;oC2QDj0rshwbkEVNUmJnxwYo9hB7hWHnPY9fZJScpFm307CLTIo/Ir+P9PiyqSTZCGNLUCmNe31K&#10;hOKQlWqV0k/3szfnlFjHVMYkKJHSrbD0cvL61bjWiRhAATIThmASZZNap7RwTidRZHkhKmZ7oIVC&#10;Yw6mYg5Vs4oyw2rMXslo0O+fRTWYTBvgwlq8ve6MdBLy57ng7jbPrXBEphRrc+E04Vz6M5qMWbIy&#10;TBcl35fB/qGKipUKHz2mumaOkbUp/0hVldyAhdz1OFQR5HnJRegBu4n7L7pZFEyL0AuCY/URJvv/&#10;0vKbzZ0hZZbSwYgSxSrkqN09tY/f28ef7e4raXff2t2uffyBOkEfBKzWNsG4hcZI17yHBok/3Fu8&#10;9Dg0uan8FzskaEfot0e4ReMI90HD89FFH00cbaN4+HYU+Iieo7Wx7oOAinghpQbpDCizzdw6rARd&#10;Dy7+MQWzUspAqVSkTumZT/mbBSOk8jciDMc+je+oq9xLrlk2AZJ4cGhrCdkWuzXQDZDVfFZiSXNm&#10;3R0zODHYBW6Bu8Ujl4BPw16ipADz5W/33h+JRCslNU5gSu3nNTOCEvlRIcUX8XDoRzYow9G7ASrm&#10;1LI8tah1dQU45DHum+ZB9P5OHsTcQPWAyzL1r6KJKY5vp9QdxCvX7QUuGxfTaXDCIdXMzdVCc5/a&#10;A+cBv28emNF7VhzyeQOHWWXJC3I6346E6dpBXgbmPNAdqkijV3DAA6H7ZfQbdKoHr+dfxuQXAAAA&#10;//8DAFBLAwQUAAYACAAAACEAj4s5LuEAAAAKAQAADwAAAGRycy9kb3ducmV2LnhtbEyPTUvDQBCG&#10;70L/wzIFb3aTrSklZlNKoAiih9ZevE2y2yS4HzG7baO/3vFkjzPz8M7zFpvJGnbRY+i9k5AuEmDa&#10;NV71rpVwfN89rIGFiE6h8U5L+NYBNuXsrsBc+avb68shtoxCXMhRQhfjkHMemk5bDAs/aEe3kx8t&#10;RhrHlqsRrxRuDRdJsuIWe0cfOhx01enm83C2El6q3Rvua2HXP6Z6fj1th6/jRybl/XzaPgGLeor/&#10;MPzpkzqU5FT7s1OBGQmPIiX1KEGkS2AErLKMFjWRiVgCLwt+W6H8BQAA//8DAFBLAQItABQABgAI&#10;AAAAIQC2gziS/gAAAOEBAAATAAAAAAAAAAAAAAAAAAAAAABbQ29udGVudF9UeXBlc10ueG1sUEsB&#10;Ai0AFAAGAAgAAAAhADj9If/WAAAAlAEAAAsAAAAAAAAAAAAAAAAALwEAAF9yZWxzLy5yZWxzUEsB&#10;Ai0AFAAGAAgAAAAhAAiZNFNXAgAAegQAAA4AAAAAAAAAAAAAAAAALgIAAGRycy9lMm9Eb2MueG1s&#10;UEsBAi0AFAAGAAgAAAAhAI+LOS7hAAAACgEAAA8AAAAAAAAAAAAAAAAAsQQAAGRycy9kb3ducmV2&#10;LnhtbFBLBQYAAAAABAAEAPMAAAC/BQAAAAA=&#10;" filled="f" stroked="f" strokeweight=".5pt">
                <v:textbox>
                  <w:txbxContent>
                    <w:p w:rsidR="00244640" w:rsidRDefault="00244640" w:rsidP="00CF282F">
                      <w:pPr>
                        <w:rPr>
                          <w:rFonts w:ascii="Arial" w:hAnsi="Arial" w:cs="Arial"/>
                        </w:rPr>
                      </w:pPr>
                      <w:r>
                        <w:rPr>
                          <w:rFonts w:ascii="Arial" w:hAnsi="Arial" w:cs="Arial"/>
                        </w:rPr>
                        <w:t xml:space="preserve">GROUND </w:t>
                      </w:r>
                    </w:p>
                    <w:p w:rsidR="00244640" w:rsidRPr="00B468D1" w:rsidRDefault="00244640" w:rsidP="00CF282F">
                      <w:pPr>
                        <w:rPr>
                          <w:rFonts w:ascii="Arial" w:hAnsi="Arial" w:cs="Arial"/>
                        </w:rPr>
                      </w:pPr>
                      <w:r>
                        <w:rPr>
                          <w:rFonts w:ascii="Arial" w:hAnsi="Arial" w:cs="Arial"/>
                        </w:rPr>
                        <w:t>TERMINAL</w:t>
                      </w:r>
                    </w:p>
                  </w:txbxContent>
                </v:textbox>
              </v:shape>
            </w:pict>
          </mc:Fallback>
        </mc:AlternateContent>
      </w:r>
    </w:p>
    <w:p w:rsidR="001A0A19" w:rsidRDefault="001A0A19"/>
    <w:p w:rsidR="001A0A19" w:rsidRDefault="00B7106F">
      <w:r>
        <w:rPr>
          <w:noProof/>
          <w:lang w:val="ru-RU" w:eastAsia="ru-RU"/>
        </w:rPr>
        <mc:AlternateContent>
          <mc:Choice Requires="wps">
            <w:drawing>
              <wp:anchor distT="0" distB="0" distL="114300" distR="114300" simplePos="0" relativeHeight="251644928" behindDoc="0" locked="0" layoutInCell="1" allowOverlap="1" wp14:anchorId="0B8C1AAE" wp14:editId="18E83B89">
                <wp:simplePos x="0" y="0"/>
                <wp:positionH relativeFrom="column">
                  <wp:posOffset>430530</wp:posOffset>
                </wp:positionH>
                <wp:positionV relativeFrom="paragraph">
                  <wp:posOffset>107315</wp:posOffset>
                </wp:positionV>
                <wp:extent cx="1485900" cy="514350"/>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1485900" cy="514350"/>
                        </a:xfrm>
                        <a:prstGeom prst="rect">
                          <a:avLst/>
                        </a:prstGeom>
                        <a:noFill/>
                        <a:ln w="6350">
                          <a:noFill/>
                        </a:ln>
                        <a:effectLst/>
                      </wps:spPr>
                      <wps:txbx>
                        <w:txbxContent>
                          <w:p w:rsidR="00244640" w:rsidRDefault="00244640" w:rsidP="00CF282F">
                            <w:pPr>
                              <w:rPr>
                                <w:rFonts w:ascii="Arial" w:hAnsi="Arial" w:cs="Arial"/>
                              </w:rPr>
                            </w:pPr>
                            <w:r>
                              <w:rPr>
                                <w:rFonts w:ascii="Arial" w:hAnsi="Arial" w:cs="Arial"/>
                              </w:rPr>
                              <w:t>ENGINE</w:t>
                            </w:r>
                          </w:p>
                          <w:p w:rsidR="00244640" w:rsidRPr="00B468D1" w:rsidRDefault="00244640" w:rsidP="00CF282F">
                            <w:pPr>
                              <w:rPr>
                                <w:rFonts w:ascii="Arial" w:hAnsi="Arial" w:cs="Arial"/>
                              </w:rPr>
                            </w:pPr>
                            <w:r>
                              <w:rPr>
                                <w:rFonts w:ascii="Arial" w:hAnsi="Arial" w:cs="Arial"/>
                              </w:rPr>
                              <w:t>SWITCH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0B8C1AAE" id="テキスト ボックス 26" o:spid="_x0000_s1039" type="#_x0000_t202" style="position:absolute;left:0;text-align:left;margin-left:33.9pt;margin-top:8.45pt;width:117pt;height:40.5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SnfVwIAAHoEAAAOAAAAZHJzL2Uyb0RvYy54bWysVM1u2zAMvg/YOwi6L47TJGuNOEXWIsOA&#10;oC2QDj0rshwbsEVNUmJnxwQY9hB7hWHnPY9fZJQcp1m307CLTIo/Ir+P9OS6LguyFdrkIGMa9vqU&#10;CMkhyeU6ph8f528uKTGWyYQVIEVMd8LQ6+nrV5NKRWIAGRSJ0ASTSBNVKqaZtSoKAsMzUTLTAyUk&#10;GlPQJbOo6nWQaFZh9rIIBv3+OKhAJ0oDF8bg7W1rpFOfP00Ft/dpaoQlRUyxNutP7c+VO4PphEVr&#10;zVSW82MZ7B+qKFku8dFTqltmGdno/I9UZc41GEhtj0MZQJrmXPgesJuw/6KbZcaU8L0gOEadYDL/&#10;Ly2/2z5okicxHYwpkaxEjprDl2b/vdn/bA5fSXP41hwOzf4H6gR9ELBKmQjjlgojbf0OaiS+uzd4&#10;6XCoU126L3ZI0I7Q705wi9oS7oKGl6OrPpo42kbh8GLk+Qieo5U29r2Akjghphrp9Ciz7cJYrARd&#10;Oxf3mIR5XhSe0kKSKqZjl/I3C0YU0t0IPxzHNK6jtnIn2XpVe0jCi66tFSQ77FZDO0BG8XmOJS2Y&#10;sQ9M48RgF7gF9h6PtAB8Go4SJRnoz3+7d/5IJFopqXACY2o+bZgWlBQfJFJ8FQ6HbmS9Mhy9HaCi&#10;zy2rc4vclDeAQx7ivinuRedvi05MNZRPuCwz9yqamOT4dkxtJ97Ydi9w2biYzbwTDqlidiGXirvU&#10;DjgH+GP9xLQ6smKRzzvoZpVFL8hpfVsSZhsLae6Zc0C3qCKNTsEB94Qel9Ft0LnuvZ5/GdNfAAAA&#10;//8DAFBLAwQUAAYACAAAACEAG39ukN8AAAAIAQAADwAAAGRycy9kb3ducmV2LnhtbEyPwU7DMBBE&#10;70j8g7VI3KjTItImxKmqSBUSgkNLL9yceJtE2OsQu23g61lOcJyZ1czbYj05K844ht6TgvksAYHU&#10;eNNTq+Dwtr1bgQhRk9HWEyr4wgDr8vqq0LnxF9rheR9bwSUUcq2gi3HIpQxNh06HmR+QODv60enI&#10;cmylGfWFy52ViyRJpdM98UKnB6w6bD72J6fgudq+6l29cKtvWz29HDfD5+H9Qanbm2nzCCLiFP+O&#10;4Ref0aFkptqfyARhFaRLJo/spxkIzu+TORu1gmyZgSwL+f+B8gcAAP//AwBQSwECLQAUAAYACAAA&#10;ACEAtoM4kv4AAADhAQAAEwAAAAAAAAAAAAAAAAAAAAAAW0NvbnRlbnRfVHlwZXNdLnhtbFBLAQIt&#10;ABQABgAIAAAAIQA4/SH/1gAAAJQBAAALAAAAAAAAAAAAAAAAAC8BAABfcmVscy8ucmVsc1BLAQIt&#10;ABQABgAIAAAAIQCK9SnfVwIAAHoEAAAOAAAAAAAAAAAAAAAAAC4CAABkcnMvZTJvRG9jLnhtbFBL&#10;AQItABQABgAIAAAAIQAbf26Q3wAAAAgBAAAPAAAAAAAAAAAAAAAAALEEAABkcnMvZG93bnJldi54&#10;bWxQSwUGAAAAAAQABADzAAAAvQUAAAAA&#10;" filled="f" stroked="f" strokeweight=".5pt">
                <v:textbox>
                  <w:txbxContent>
                    <w:p w:rsidR="00244640" w:rsidRDefault="00244640" w:rsidP="00CF282F">
                      <w:pPr>
                        <w:rPr>
                          <w:rFonts w:ascii="Arial" w:hAnsi="Arial" w:cs="Arial"/>
                        </w:rPr>
                      </w:pPr>
                      <w:r>
                        <w:rPr>
                          <w:rFonts w:ascii="Arial" w:hAnsi="Arial" w:cs="Arial"/>
                        </w:rPr>
                        <w:t>ENGINE</w:t>
                      </w:r>
                    </w:p>
                    <w:p w:rsidR="00244640" w:rsidRPr="00B468D1" w:rsidRDefault="00244640" w:rsidP="00CF282F">
                      <w:pPr>
                        <w:rPr>
                          <w:rFonts w:ascii="Arial" w:hAnsi="Arial" w:cs="Arial"/>
                        </w:rPr>
                      </w:pPr>
                      <w:r>
                        <w:rPr>
                          <w:rFonts w:ascii="Arial" w:hAnsi="Arial" w:cs="Arial"/>
                        </w:rPr>
                        <w:t>SWITCH</w:t>
                      </w:r>
                    </w:p>
                  </w:txbxContent>
                </v:textbox>
              </v:shape>
            </w:pict>
          </mc:Fallback>
        </mc:AlternateContent>
      </w:r>
    </w:p>
    <w:p w:rsidR="001A0A19" w:rsidRDefault="001A0A19"/>
    <w:p w:rsidR="001A0A19" w:rsidRDefault="001A0A19"/>
    <w:p w:rsidR="001A0A19" w:rsidRDefault="001A0A19"/>
    <w:p w:rsidR="001A0A19" w:rsidRDefault="001A0A19"/>
    <w:p w:rsidR="001A0A19" w:rsidRDefault="001A0A19"/>
    <w:p w:rsidR="001A0A19" w:rsidRDefault="001A0A19"/>
    <w:p w:rsidR="001A0A19" w:rsidRDefault="001A0A19"/>
    <w:p w:rsidR="001A0A19" w:rsidRDefault="001A0A19"/>
    <w:p w:rsidR="001A0A19" w:rsidRDefault="001A0A19"/>
    <w:p w:rsidR="001A0A19" w:rsidRDefault="001A0A19"/>
    <w:p w:rsidR="001A0A19" w:rsidRDefault="001A0A19"/>
    <w:p w:rsidR="001A0A19" w:rsidRDefault="001A0A19"/>
    <w:p w:rsidR="001A0A19" w:rsidRDefault="001A0A19"/>
    <w:p w:rsidR="001A0A19" w:rsidRDefault="001A0A19"/>
    <w:p w:rsidR="001A0A19" w:rsidRDefault="001A0A19"/>
    <w:p w:rsidR="001A0A19" w:rsidRDefault="001A0A19"/>
    <w:p w:rsidR="001A0A19" w:rsidRDefault="001A0A19"/>
    <w:p w:rsidR="00EE76C8" w:rsidRDefault="00EE76C8" w:rsidP="00EE76C8">
      <w:pPr>
        <w:pStyle w:val="a3"/>
        <w:tabs>
          <w:tab w:val="clear" w:pos="4252"/>
          <w:tab w:val="clear" w:pos="8504"/>
        </w:tabs>
        <w:snapToGrid/>
        <w:rPr>
          <w:rFonts w:ascii="Arial" w:hAnsi="Arial" w:cs="Arial"/>
          <w:b/>
          <w:bCs/>
          <w:sz w:val="24"/>
          <w:bdr w:val="single" w:sz="4" w:space="0" w:color="auto"/>
        </w:rPr>
      </w:pPr>
      <w:r>
        <w:rPr>
          <w:rFonts w:ascii="Arial" w:eastAsia="MS PGothic" w:hAnsi="Arial" w:cs="Arial" w:hint="eastAsia"/>
          <w:b/>
          <w:bCs/>
          <w:sz w:val="24"/>
          <w:bdr w:val="single" w:sz="4" w:space="0" w:color="auto"/>
        </w:rPr>
        <w:t xml:space="preserve">　</w:t>
      </w:r>
      <w:r>
        <w:rPr>
          <w:rFonts w:ascii="Arial" w:hAnsi="Arial" w:cs="Arial" w:hint="eastAsia"/>
          <w:b/>
          <w:bCs/>
          <w:sz w:val="24"/>
          <w:bdr w:val="single" w:sz="4" w:space="0" w:color="auto"/>
        </w:rPr>
        <w:t>4.  CONTROLS</w:t>
      </w:r>
      <w:r>
        <w:rPr>
          <w:rFonts w:ascii="Arial" w:eastAsia="MS PGothic" w:hAnsi="Arial" w:cs="Arial" w:hint="eastAsia"/>
          <w:b/>
          <w:bCs/>
          <w:sz w:val="24"/>
          <w:bdr w:val="single" w:sz="4" w:space="0" w:color="auto"/>
        </w:rPr>
        <w:t xml:space="preserve">　</w:t>
      </w:r>
    </w:p>
    <w:p w:rsidR="00FA4D50" w:rsidRPr="00CB1E92" w:rsidRDefault="00FA4D50" w:rsidP="00FA4D50">
      <w:pPr>
        <w:pStyle w:val="a3"/>
        <w:tabs>
          <w:tab w:val="clear" w:pos="4252"/>
          <w:tab w:val="clear" w:pos="8504"/>
        </w:tabs>
        <w:snapToGrid/>
        <w:rPr>
          <w:rFonts w:ascii="Arial" w:hAnsi="Arial" w:cs="Arial"/>
          <w:b/>
          <w:bCs/>
          <w:sz w:val="20"/>
          <w:szCs w:val="20"/>
        </w:rPr>
      </w:pPr>
      <w:r w:rsidRPr="00CB1E92">
        <w:rPr>
          <w:rFonts w:ascii="Arial" w:hAnsi="Arial" w:cs="Arial" w:hint="eastAsia"/>
          <w:b/>
          <w:bCs/>
          <w:sz w:val="20"/>
          <w:szCs w:val="20"/>
        </w:rPr>
        <w:t>Engine switch</w:t>
      </w:r>
    </w:p>
    <w:p w:rsidR="00FA4D50" w:rsidRPr="00CB1E92" w:rsidRDefault="00FA4D50" w:rsidP="00FA4D50">
      <w:pPr>
        <w:pStyle w:val="a5"/>
        <w:ind w:left="210"/>
        <w:rPr>
          <w:rFonts w:eastAsia="MS Mincho"/>
          <w:sz w:val="20"/>
          <w:szCs w:val="20"/>
        </w:rPr>
      </w:pPr>
      <w:r w:rsidRPr="00CB1E92">
        <w:rPr>
          <w:rFonts w:eastAsia="MS Mincho" w:hint="eastAsia"/>
          <w:sz w:val="20"/>
          <w:szCs w:val="20"/>
        </w:rPr>
        <w:t>To start and stop the engine.</w:t>
      </w:r>
    </w:p>
    <w:p w:rsidR="00FA4D50" w:rsidRPr="00CB1E92" w:rsidRDefault="00FA4D50" w:rsidP="00FA4D50">
      <w:pPr>
        <w:pStyle w:val="2"/>
        <w:ind w:leftChars="190" w:left="621" w:hangingChars="111" w:hanging="222"/>
        <w:rPr>
          <w:sz w:val="20"/>
          <w:szCs w:val="20"/>
        </w:rPr>
      </w:pPr>
      <w:r w:rsidRPr="00CB1E92">
        <w:rPr>
          <w:rFonts w:hint="eastAsia"/>
          <w:sz w:val="20"/>
          <w:szCs w:val="20"/>
        </w:rPr>
        <w:t>Switch position:</w:t>
      </w:r>
    </w:p>
    <w:p w:rsidR="00FA4D50" w:rsidRPr="00CB1E92" w:rsidRDefault="00FA4D50" w:rsidP="00FA4D50">
      <w:pPr>
        <w:pStyle w:val="2"/>
        <w:tabs>
          <w:tab w:val="left" w:pos="1080"/>
        </w:tabs>
        <w:ind w:leftChars="190" w:left="399" w:firstLineChars="15" w:firstLine="30"/>
        <w:rPr>
          <w:sz w:val="20"/>
          <w:szCs w:val="20"/>
        </w:rPr>
      </w:pPr>
      <w:r w:rsidRPr="00CB1E92">
        <w:rPr>
          <w:rFonts w:hint="eastAsia"/>
          <w:sz w:val="20"/>
          <w:szCs w:val="20"/>
        </w:rPr>
        <w:t xml:space="preserve">  </w:t>
      </w:r>
      <w:r w:rsidRPr="00CB1E92">
        <w:rPr>
          <w:rFonts w:hint="eastAsia"/>
          <w:b/>
          <w:sz w:val="20"/>
          <w:szCs w:val="20"/>
        </w:rPr>
        <w:t>Off</w:t>
      </w:r>
      <w:r w:rsidRPr="00CB1E92">
        <w:rPr>
          <w:rFonts w:hint="eastAsia"/>
          <w:sz w:val="20"/>
          <w:szCs w:val="20"/>
        </w:rPr>
        <w:t>:</w:t>
      </w:r>
      <w:r w:rsidRPr="00CB1E92">
        <w:rPr>
          <w:rFonts w:hint="eastAsia"/>
          <w:sz w:val="20"/>
          <w:szCs w:val="20"/>
        </w:rPr>
        <w:tab/>
        <w:t xml:space="preserve">To stop </w:t>
      </w:r>
      <w:r w:rsidRPr="00CB1E92">
        <w:rPr>
          <w:sz w:val="20"/>
          <w:szCs w:val="20"/>
        </w:rPr>
        <w:t>the</w:t>
      </w:r>
      <w:r w:rsidRPr="00CB1E92">
        <w:rPr>
          <w:rFonts w:hint="eastAsia"/>
          <w:sz w:val="20"/>
          <w:szCs w:val="20"/>
        </w:rPr>
        <w:t xml:space="preserve"> engine. Key can be removed/ inserted.</w:t>
      </w:r>
      <w:r w:rsidRPr="00CB1E92">
        <w:rPr>
          <w:sz w:val="20"/>
          <w:szCs w:val="20"/>
        </w:rPr>
        <w:t xml:space="preserve"> </w:t>
      </w:r>
    </w:p>
    <w:p w:rsidR="00FA4D50" w:rsidRPr="00CB1E92" w:rsidRDefault="00FA4D50" w:rsidP="00FA4D50">
      <w:pPr>
        <w:pStyle w:val="2"/>
        <w:tabs>
          <w:tab w:val="left" w:pos="1080"/>
        </w:tabs>
        <w:ind w:leftChars="190" w:left="399" w:firstLineChars="15" w:firstLine="30"/>
        <w:rPr>
          <w:sz w:val="20"/>
          <w:szCs w:val="20"/>
        </w:rPr>
      </w:pPr>
      <w:r w:rsidRPr="00CB1E92">
        <w:rPr>
          <w:rFonts w:hint="eastAsia"/>
          <w:sz w:val="20"/>
          <w:szCs w:val="20"/>
        </w:rPr>
        <w:t xml:space="preserve">  </w:t>
      </w:r>
      <w:r w:rsidRPr="00CB1E92">
        <w:rPr>
          <w:rFonts w:hint="eastAsia"/>
          <w:b/>
          <w:sz w:val="20"/>
          <w:szCs w:val="20"/>
        </w:rPr>
        <w:t>On</w:t>
      </w:r>
      <w:r w:rsidRPr="00CB1E92">
        <w:rPr>
          <w:rFonts w:hint="eastAsia"/>
          <w:sz w:val="20"/>
          <w:szCs w:val="20"/>
        </w:rPr>
        <w:t>:</w:t>
      </w:r>
      <w:r w:rsidRPr="00CB1E92">
        <w:rPr>
          <w:rFonts w:hint="eastAsia"/>
          <w:sz w:val="20"/>
          <w:szCs w:val="20"/>
        </w:rPr>
        <w:tab/>
        <w:t>To run the engine after starting.</w:t>
      </w:r>
    </w:p>
    <w:p w:rsidR="00FA4D50" w:rsidRDefault="00FA4D50" w:rsidP="00FA4D50">
      <w:pPr>
        <w:pStyle w:val="2"/>
        <w:tabs>
          <w:tab w:val="left" w:pos="1080"/>
        </w:tabs>
        <w:ind w:leftChars="406" w:left="1703" w:hangingChars="472" w:hanging="850"/>
      </w:pPr>
    </w:p>
    <w:p w:rsidR="001A0A19" w:rsidRPr="00FA4D50" w:rsidRDefault="00B61250">
      <w:r w:rsidRPr="00B61250">
        <w:rPr>
          <w:rFonts w:hint="eastAsia"/>
          <w:noProof/>
          <w:lang w:val="ru-RU" w:eastAsia="ru-RU"/>
        </w:rPr>
        <w:drawing>
          <wp:anchor distT="0" distB="0" distL="114300" distR="114300" simplePos="0" relativeHeight="251703296" behindDoc="1" locked="0" layoutInCell="1" allowOverlap="1" wp14:anchorId="1CEA7148" wp14:editId="690894D2">
            <wp:simplePos x="0" y="0"/>
            <wp:positionH relativeFrom="column">
              <wp:posOffset>411479</wp:posOffset>
            </wp:positionH>
            <wp:positionV relativeFrom="paragraph">
              <wp:posOffset>18414</wp:posOffset>
            </wp:positionV>
            <wp:extent cx="1647825" cy="1647825"/>
            <wp:effectExtent l="0" t="0" r="9525" b="9525"/>
            <wp:wrapNone/>
            <wp:docPr id="1865" name="図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1250">
        <w:rPr>
          <w:noProof/>
          <w:lang w:val="ru-RU" w:eastAsia="ru-RU"/>
        </w:rPr>
        <w:drawing>
          <wp:anchor distT="0" distB="0" distL="114300" distR="114300" simplePos="0" relativeHeight="251704320" behindDoc="1" locked="0" layoutInCell="1" allowOverlap="1" wp14:anchorId="51BDCB7C" wp14:editId="793432C1">
            <wp:simplePos x="0" y="0"/>
            <wp:positionH relativeFrom="column">
              <wp:posOffset>2459355</wp:posOffset>
            </wp:positionH>
            <wp:positionV relativeFrom="paragraph">
              <wp:posOffset>18415</wp:posOffset>
            </wp:positionV>
            <wp:extent cx="1671570" cy="1676400"/>
            <wp:effectExtent l="0" t="0" r="5080" b="0"/>
            <wp:wrapNone/>
            <wp:docPr id="1866" name="図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71570"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A0A19" w:rsidRDefault="001A0A19"/>
    <w:p w:rsidR="001A0A19" w:rsidRDefault="001A0A19"/>
    <w:p w:rsidR="001A0A19" w:rsidRDefault="001A0A19"/>
    <w:p w:rsidR="001A0A19" w:rsidRDefault="001A0A19"/>
    <w:p w:rsidR="001A0A19" w:rsidRDefault="001A0A19"/>
    <w:p w:rsidR="001A0A19" w:rsidRDefault="001A0A19"/>
    <w:p w:rsidR="001306BA" w:rsidRDefault="001306BA"/>
    <w:p w:rsidR="001306BA" w:rsidRDefault="001306BA"/>
    <w:p w:rsidR="001306BA" w:rsidRDefault="001306BA" w:rsidP="006143B1">
      <w:pPr>
        <w:ind w:firstLineChars="135" w:firstLine="283"/>
      </w:pPr>
    </w:p>
    <w:p w:rsidR="001306BA" w:rsidRPr="00CB1E92" w:rsidRDefault="001306BA" w:rsidP="001306BA">
      <w:pPr>
        <w:pStyle w:val="a3"/>
        <w:tabs>
          <w:tab w:val="clear" w:pos="4252"/>
          <w:tab w:val="clear" w:pos="8504"/>
        </w:tabs>
        <w:snapToGrid/>
        <w:rPr>
          <w:rFonts w:ascii="Arial" w:hAnsi="Arial" w:cs="Arial"/>
          <w:b/>
          <w:bCs/>
          <w:sz w:val="20"/>
          <w:szCs w:val="20"/>
        </w:rPr>
      </w:pPr>
      <w:r w:rsidRPr="00CB1E92">
        <w:rPr>
          <w:rFonts w:ascii="Arial" w:hAnsi="Arial" w:cs="Arial" w:hint="eastAsia"/>
          <w:b/>
          <w:bCs/>
          <w:sz w:val="20"/>
          <w:szCs w:val="20"/>
        </w:rPr>
        <w:t>Recoil starter</w:t>
      </w:r>
    </w:p>
    <w:p w:rsidR="00CB1E92" w:rsidRDefault="001306BA" w:rsidP="001306BA">
      <w:pPr>
        <w:pStyle w:val="a5"/>
        <w:ind w:leftChars="47" w:left="99" w:firstLineChars="102" w:firstLine="204"/>
        <w:rPr>
          <w:sz w:val="20"/>
          <w:szCs w:val="20"/>
        </w:rPr>
      </w:pPr>
      <w:r w:rsidRPr="00CB1E92">
        <w:rPr>
          <w:rFonts w:hint="eastAsia"/>
          <w:sz w:val="20"/>
          <w:szCs w:val="20"/>
        </w:rPr>
        <w:t xml:space="preserve">To start the engine, pull the starter grip lightly until resistance is felt, then </w:t>
      </w:r>
    </w:p>
    <w:p w:rsidR="001306BA" w:rsidRPr="00CB1E92" w:rsidRDefault="001306BA" w:rsidP="001306BA">
      <w:pPr>
        <w:pStyle w:val="a5"/>
        <w:ind w:leftChars="47" w:left="99" w:firstLineChars="102" w:firstLine="204"/>
        <w:rPr>
          <w:rFonts w:eastAsia="MS Mincho"/>
          <w:sz w:val="20"/>
          <w:szCs w:val="20"/>
        </w:rPr>
      </w:pPr>
      <w:r w:rsidRPr="00CB1E92">
        <w:rPr>
          <w:rFonts w:hint="eastAsia"/>
          <w:sz w:val="20"/>
          <w:szCs w:val="20"/>
        </w:rPr>
        <w:t>pull briskly.</w:t>
      </w:r>
    </w:p>
    <w:p w:rsidR="001A0A19" w:rsidRPr="001306BA" w:rsidRDefault="00CB1E92">
      <w:r w:rsidRPr="00CB1E92">
        <w:rPr>
          <w:noProof/>
          <w:lang w:val="ru-RU" w:eastAsia="ru-RU"/>
        </w:rPr>
        <w:drawing>
          <wp:anchor distT="0" distB="0" distL="114300" distR="114300" simplePos="0" relativeHeight="251645952" behindDoc="1" locked="0" layoutInCell="1" allowOverlap="1" wp14:anchorId="376E3BC7" wp14:editId="1AF80A80">
            <wp:simplePos x="0" y="0"/>
            <wp:positionH relativeFrom="column">
              <wp:posOffset>1042862</wp:posOffset>
            </wp:positionH>
            <wp:positionV relativeFrom="paragraph">
              <wp:posOffset>83185</wp:posOffset>
            </wp:positionV>
            <wp:extent cx="1593944" cy="1329054"/>
            <wp:effectExtent l="0" t="0" r="6350" b="5080"/>
            <wp:wrapNone/>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93944" cy="132905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0A19" w:rsidRDefault="001F2ED6">
      <w:r>
        <w:rPr>
          <w:noProof/>
          <w:lang w:val="ru-RU" w:eastAsia="ru-RU"/>
        </w:rPr>
        <mc:AlternateContent>
          <mc:Choice Requires="wps">
            <w:drawing>
              <wp:anchor distT="0" distB="0" distL="114300" distR="114300" simplePos="0" relativeHeight="251646976" behindDoc="0" locked="0" layoutInCell="1" allowOverlap="1" wp14:anchorId="536DC5FE" wp14:editId="3551800F">
                <wp:simplePos x="0" y="0"/>
                <wp:positionH relativeFrom="column">
                  <wp:posOffset>3095050</wp:posOffset>
                </wp:positionH>
                <wp:positionV relativeFrom="paragraph">
                  <wp:posOffset>124460</wp:posOffset>
                </wp:positionV>
                <wp:extent cx="1297172" cy="691117"/>
                <wp:effectExtent l="0" t="0" r="0" b="0"/>
                <wp:wrapNone/>
                <wp:docPr id="81" name="テキスト ボックス 81"/>
                <wp:cNvGraphicFramePr/>
                <a:graphic xmlns:a="http://schemas.openxmlformats.org/drawingml/2006/main">
                  <a:graphicData uri="http://schemas.microsoft.com/office/word/2010/wordprocessingShape">
                    <wps:wsp>
                      <wps:cNvSpPr txBox="1"/>
                      <wps:spPr>
                        <a:xfrm>
                          <a:off x="0" y="0"/>
                          <a:ext cx="1297172" cy="6911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44640" w:rsidRDefault="00244640">
                            <w:pPr>
                              <w:rPr>
                                <w:rFonts w:ascii="Arial" w:hAnsi="Arial" w:cs="Arial"/>
                              </w:rPr>
                            </w:pPr>
                            <w:r w:rsidRPr="001F2ED6">
                              <w:rPr>
                                <w:rFonts w:ascii="Arial" w:hAnsi="Arial" w:cs="Arial"/>
                              </w:rPr>
                              <w:t xml:space="preserve">STATER </w:t>
                            </w:r>
                          </w:p>
                          <w:p w:rsidR="00244640" w:rsidRPr="001F2ED6" w:rsidRDefault="00244640">
                            <w:pPr>
                              <w:rPr>
                                <w:rFonts w:ascii="Arial" w:hAnsi="Arial" w:cs="Arial"/>
                              </w:rPr>
                            </w:pPr>
                            <w:r w:rsidRPr="001F2ED6">
                              <w:rPr>
                                <w:rFonts w:ascii="Arial" w:hAnsi="Arial" w:cs="Arial"/>
                              </w:rPr>
                              <w:t>GRIP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36DC5FE" id="テキスト ボックス 81" o:spid="_x0000_s1040" type="#_x0000_t202" style="position:absolute;left:0;text-align:left;margin-left:243.7pt;margin-top:9.8pt;width:102.15pt;height:54.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E46ogIAAH0FAAAOAAAAZHJzL2Uyb0RvYy54bWysVM1u2zAMvg/YOwi6r46ztGmDOkXWosOA&#10;oi3WDj0rstQYk0VNUmJnxwYo9hB7hWHnPY9fZJRsp0G3S4ddbEr8SPHnI49P6lKRlbCuAJ3RdG9A&#10;idAc8kLfZ/TT7fmbQ0qcZzpnCrTI6Fo4ejJ9/eq4MhMxhAWoXFiCTrSbVCajC+/NJEkcX4iSuT0w&#10;QqNSgi2Zx6O9T3LLKvReqmQ4GBwkFdjcWODCObw9a5V0Gv1LKbi/ktIJT1RGMTYfvzZ+5+GbTI/Z&#10;5N4ysyh4Fwb7hyhKVmh8dOvqjHlGlrb4w1VZcAsOpN/jUCYgZcFFzAGzSQfPsrlZMCNiLlgcZ7Zl&#10;cv/PLb9cXVtS5Bk9TCnRrMQeNZvH5uFH8/Cr2XwjzeZ7s9k0Dz/xTBCDBauMm6DdjUFLX7+DGhvf&#10;3zu8DHWopS3DHzMkqMfSr7flFrUnPBgNj8bpeEgJR93BUZqm4+AmebI21vn3AkoShIxabGesMltd&#10;ON9Ce0h4TMN5oVRsqdKkQqdv9wfRYKtB50oHrIjk6NyEjNrIo+TXSgSM0h+FxOLEBMJFpKU4VZas&#10;GBKKcS60j7lHv4gOKIlBvMSwwz9F9RLjNo/+ZdB+a1wWGmzM/lnY+ec+ZNniseY7eQfR1/M6siId&#10;9Z2dQ77GhltoZ8gZfl5gVy6Y89fM4tBgj3ER+Cv8SAVYfegkShZgv/7tPuCRy6ilpMIhzKj7smRW&#10;UKI+aGT5UToahamNh9H+eIgHu6uZ72r0sjwFbAsSGaOLYsB71YvSQnmH+2IWXkUV0xzfzqjvxVPf&#10;rgbcN1zMZhGEc2qYv9A3hgfXoUuBc7f1HbOmI6ZHSl9CP65s8oyfLTZYapgtPcgikjcUuq1q1wCc&#10;8Uj/bh+FJbJ7jqinrTn9DQAA//8DAFBLAwQUAAYACAAAACEAHgmDweIAAAAKAQAADwAAAGRycy9k&#10;b3ducmV2LnhtbEyPTU+DQBCG7yb+h8008WaXEqQUWZqGpDExemjtxdvAboF0P5DdtuivdzzV48z7&#10;5J1nivVkNLuo0ffOCljMI2DKNk72thVw+Ng+ZsB8QCtRO6sEfCsP6/L+rsBcuqvdqcs+tIxKrM9R&#10;QBfCkHPum04Z9HM3KEvZ0Y0GA41jy+WIVyo3msdRlHKDvaULHQ6q6lRz2p+NgNdq+467OjbZj65e&#10;3o6b4evw+STEw2zaPAMLago3GP70SR1Kcqrd2UrPtIAkWyaEUrBKgRGQrhZLYDUt4iwBXhb8/wvl&#10;LwAAAP//AwBQSwECLQAUAAYACAAAACEAtoM4kv4AAADhAQAAEwAAAAAAAAAAAAAAAAAAAAAAW0Nv&#10;bnRlbnRfVHlwZXNdLnhtbFBLAQItABQABgAIAAAAIQA4/SH/1gAAAJQBAAALAAAAAAAAAAAAAAAA&#10;AC8BAABfcmVscy8ucmVsc1BLAQItABQABgAIAAAAIQBwjE46ogIAAH0FAAAOAAAAAAAAAAAAAAAA&#10;AC4CAABkcnMvZTJvRG9jLnhtbFBLAQItABQABgAIAAAAIQAeCYPB4gAAAAoBAAAPAAAAAAAAAAAA&#10;AAAAAPwEAABkcnMvZG93bnJldi54bWxQSwUGAAAAAAQABADzAAAACwYAAAAA&#10;" filled="f" stroked="f" strokeweight=".5pt">
                <v:textbox>
                  <w:txbxContent>
                    <w:p w:rsidR="00244640" w:rsidRDefault="00244640">
                      <w:pPr>
                        <w:rPr>
                          <w:rFonts w:ascii="Arial" w:hAnsi="Arial" w:cs="Arial"/>
                        </w:rPr>
                      </w:pPr>
                      <w:r w:rsidRPr="001F2ED6">
                        <w:rPr>
                          <w:rFonts w:ascii="Arial" w:hAnsi="Arial" w:cs="Arial"/>
                        </w:rPr>
                        <w:t xml:space="preserve">STATER </w:t>
                      </w:r>
                    </w:p>
                    <w:p w:rsidR="00244640" w:rsidRPr="001F2ED6" w:rsidRDefault="00244640">
                      <w:pPr>
                        <w:rPr>
                          <w:rFonts w:ascii="Arial" w:hAnsi="Arial" w:cs="Arial"/>
                        </w:rPr>
                      </w:pPr>
                      <w:r w:rsidRPr="001F2ED6">
                        <w:rPr>
                          <w:rFonts w:ascii="Arial" w:hAnsi="Arial" w:cs="Arial"/>
                        </w:rPr>
                        <w:t>GRIP</w:t>
                      </w:r>
                    </w:p>
                  </w:txbxContent>
                </v:textbox>
              </v:shape>
            </w:pict>
          </mc:Fallback>
        </mc:AlternateContent>
      </w:r>
    </w:p>
    <w:p w:rsidR="001A0A19" w:rsidRDefault="001F2ED6">
      <w:r>
        <w:rPr>
          <w:noProof/>
          <w:lang w:val="ru-RU" w:eastAsia="ru-RU"/>
        </w:rPr>
        <mc:AlternateContent>
          <mc:Choice Requires="wps">
            <w:drawing>
              <wp:anchor distT="0" distB="0" distL="114300" distR="114300" simplePos="0" relativeHeight="251648000" behindDoc="0" locked="0" layoutInCell="1" allowOverlap="1" wp14:anchorId="440F43CD" wp14:editId="18A8EB0A">
                <wp:simplePos x="0" y="0"/>
                <wp:positionH relativeFrom="column">
                  <wp:posOffset>2032280</wp:posOffset>
                </wp:positionH>
                <wp:positionV relativeFrom="paragraph">
                  <wp:posOffset>173252</wp:posOffset>
                </wp:positionV>
                <wp:extent cx="1063255" cy="328797"/>
                <wp:effectExtent l="0" t="0" r="22860" b="33655"/>
                <wp:wrapNone/>
                <wp:docPr id="82" name="直線コネクタ 82"/>
                <wp:cNvGraphicFramePr/>
                <a:graphic xmlns:a="http://schemas.openxmlformats.org/drawingml/2006/main">
                  <a:graphicData uri="http://schemas.microsoft.com/office/word/2010/wordprocessingShape">
                    <wps:wsp>
                      <wps:cNvCnPr/>
                      <wps:spPr>
                        <a:xfrm flipH="1">
                          <a:off x="0" y="0"/>
                          <a:ext cx="1063255" cy="328797"/>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26A558D" id="直線コネクタ 82" o:spid="_x0000_s1026" style="position:absolute;left:0;text-align:left;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pt,13.65pt" to="243.7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eP5gEAAOUDAAAOAAAAZHJzL2Uyb0RvYy54bWysU8tuEzEU3SPxD5b3ZCZTpU1HmXTRClgg&#10;iIB+gOu5Tiz5JdtkJtuw5gfgI1iAxJKPyaK/wbUnnVaAhEBsRrbvPcfnHN9ZXPRakS34IK1p6HRS&#10;UgKG21aadUOv3z59MqckRGZapqyBhu4g0Ivl40eLztVQ2Y1VLXiCJCbUnWvoJkZXF0XgG9AsTKwD&#10;g0VhvWYRt35dtJ51yK5VUZXladFZ3zpvOYSAp1dDkS4zvxDA4yshAkSiGoraYv76/L1J32K5YPXa&#10;M7eR/CiD/YMKzaTBS0eqKxYZeeflL1Racm+DFXHCrS6sEJJD9oBupuVPbt5smIPsBcMJbowp/D9a&#10;/nK78kS2DZ1XlBim8Y1uP329/fbxsP9yeP/hsP982H8nWMSkOhdqBFyalT/uglv5ZLsXXhOhpHuO&#10;Q5CDQGukzznvxpyhj4Tj4bQ8PalmM0o41k6q+dn5WaIvBp7E53yIz8BqkhYNVdKkHFjNti9CHFrv&#10;WtKxMqRD2vNyll+0SEIHaXkVdwqGttcg0GySkOnymMGl8mTLcEAY52Di9KhFGexOMCGVGoHln4HH&#10;/gSFPIJ/Ax4R+WZr4gjW0lj/u9tjfydZDP0Y5QPfaXlj211+tFzAWcppH+c+DevDfYbf/53LHwAA&#10;AP//AwBQSwMEFAAGAAgAAAAhAA1uiHXfAAAACQEAAA8AAABkcnMvZG93bnJldi54bWxMj8tOwzAQ&#10;AO9I/IO1SNyo04eaNs2mQvTBoScKH+DGSxLVXofYaUO/HnOC42pHs7P5erBGXKjzjWOE8SgBQVw6&#10;3XCF8PG+e1qA8EGxVsYxIXyTh3Vxf5erTLsrv9HlGCoRJewzhVCH0GZS+rImq/zItcRx9+k6q0Ic&#10;u0rqTl2j3Bo5SZK5tKrheKFWLb3UVJ6PvUXYJqk0r021mZ93X9v9TW4O+/6G+PgwPK9ABBrCHwy/&#10;+TEdith0cj1rLwzCNOojijBJpyAiMFukMxAnhHQ5Blnk8v8HxQ8AAAD//wMAUEsBAi0AFAAGAAgA&#10;AAAhALaDOJL+AAAA4QEAABMAAAAAAAAAAAAAAAAAAAAAAFtDb250ZW50X1R5cGVzXS54bWxQSwEC&#10;LQAUAAYACAAAACEAOP0h/9YAAACUAQAACwAAAAAAAAAAAAAAAAAvAQAAX3JlbHMvLnJlbHNQSwEC&#10;LQAUAAYACAAAACEATsfnj+YBAADlAwAADgAAAAAAAAAAAAAAAAAuAgAAZHJzL2Uyb0RvYy54bWxQ&#10;SwECLQAUAAYACAAAACEADW6Idd8AAAAJAQAADwAAAAAAAAAAAAAAAABABAAAZHJzL2Rvd25yZXYu&#10;eG1sUEsFBgAAAAAEAAQA8wAAAEwFAAAAAA==&#10;" strokecolor="#5b9bd5 [3204]" strokeweight="1.5pt">
                <v:stroke joinstyle="miter"/>
              </v:line>
            </w:pict>
          </mc:Fallback>
        </mc:AlternateContent>
      </w:r>
    </w:p>
    <w:p w:rsidR="001A0A19" w:rsidRDefault="001A0A19"/>
    <w:p w:rsidR="001A0A19" w:rsidRDefault="001A0A19"/>
    <w:p w:rsidR="001A0A19" w:rsidRDefault="001A0A19"/>
    <w:p w:rsidR="001A0A19" w:rsidRDefault="001A0A19"/>
    <w:p w:rsidR="00CB1E92" w:rsidRDefault="00CB1E92"/>
    <w:p w:rsidR="001306BA" w:rsidRPr="00D55692" w:rsidRDefault="001306BA" w:rsidP="001306BA">
      <w:pPr>
        <w:pStyle w:val="a5"/>
        <w:ind w:leftChars="47" w:left="99"/>
      </w:pPr>
      <w:r w:rsidRPr="00D55692">
        <w:rPr>
          <w:rFonts w:ascii="Times New Roman" w:eastAsia="MS Gothic" w:hAnsi="Times New Roman"/>
          <w:noProof/>
          <w:sz w:val="22"/>
          <w:szCs w:val="26"/>
          <w:lang w:val="ru-RU" w:eastAsia="ru-RU"/>
        </w:rPr>
        <w:drawing>
          <wp:inline distT="0" distB="0" distL="0" distR="0">
            <wp:extent cx="776605" cy="155575"/>
            <wp:effectExtent l="0" t="0" r="4445" b="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76605" cy="155575"/>
                    </a:xfrm>
                    <a:prstGeom prst="rect">
                      <a:avLst/>
                    </a:prstGeom>
                    <a:noFill/>
                    <a:ln>
                      <a:noFill/>
                    </a:ln>
                  </pic:spPr>
                </pic:pic>
              </a:graphicData>
            </a:graphic>
          </wp:inline>
        </w:drawing>
      </w:r>
    </w:p>
    <w:p w:rsidR="001306BA" w:rsidRPr="00CB1E92" w:rsidRDefault="001306BA" w:rsidP="001306BA">
      <w:pPr>
        <w:pStyle w:val="a3"/>
        <w:tabs>
          <w:tab w:val="clear" w:pos="4252"/>
          <w:tab w:val="clear" w:pos="8504"/>
        </w:tabs>
        <w:snapToGrid/>
        <w:ind w:firstLineChars="157" w:firstLine="314"/>
        <w:rPr>
          <w:rFonts w:ascii="Arial" w:eastAsia="MS Gothic" w:hAnsi="Arial" w:cs="Arial"/>
          <w:color w:val="000000"/>
          <w:kern w:val="0"/>
          <w:sz w:val="20"/>
          <w:szCs w:val="28"/>
        </w:rPr>
      </w:pPr>
      <w:r w:rsidRPr="00CB1E92">
        <w:rPr>
          <w:rFonts w:ascii="Arial" w:eastAsia="MS Gothic" w:hAnsi="Arial" w:cs="Arial" w:hint="eastAsia"/>
          <w:color w:val="000000"/>
          <w:kern w:val="0"/>
          <w:sz w:val="20"/>
          <w:szCs w:val="28"/>
        </w:rPr>
        <w:t>Do not allow the starter to snap back against the engine.</w:t>
      </w:r>
    </w:p>
    <w:p w:rsidR="001306BA" w:rsidRPr="00CB1E92" w:rsidRDefault="001306BA" w:rsidP="001306BA">
      <w:pPr>
        <w:pStyle w:val="a3"/>
        <w:tabs>
          <w:tab w:val="clear" w:pos="4252"/>
          <w:tab w:val="clear" w:pos="8504"/>
        </w:tabs>
        <w:snapToGrid/>
        <w:ind w:firstLineChars="157" w:firstLine="314"/>
        <w:rPr>
          <w:rFonts w:ascii="Arial" w:hAnsi="Arial" w:cs="Arial"/>
          <w:b/>
          <w:bCs/>
          <w:sz w:val="28"/>
          <w:szCs w:val="28"/>
          <w:bdr w:val="single" w:sz="4" w:space="0" w:color="auto"/>
        </w:rPr>
      </w:pPr>
      <w:r w:rsidRPr="00CB1E92">
        <w:rPr>
          <w:rFonts w:ascii="Arial" w:eastAsia="MS Gothic" w:hAnsi="Arial" w:cs="Arial" w:hint="eastAsia"/>
          <w:color w:val="000000"/>
          <w:kern w:val="0"/>
          <w:sz w:val="20"/>
          <w:szCs w:val="28"/>
        </w:rPr>
        <w:t xml:space="preserve">Return it gently to prevent </w:t>
      </w:r>
      <w:r w:rsidRPr="00CB1E92">
        <w:rPr>
          <w:rFonts w:ascii="Arial" w:eastAsia="MS Gothic" w:hAnsi="Arial" w:cs="Arial"/>
          <w:color w:val="000000"/>
          <w:kern w:val="0"/>
          <w:sz w:val="20"/>
          <w:szCs w:val="28"/>
        </w:rPr>
        <w:t>damage</w:t>
      </w:r>
      <w:r w:rsidRPr="00CB1E92">
        <w:rPr>
          <w:rFonts w:ascii="Arial" w:eastAsia="MS Gothic" w:hAnsi="Arial" w:cs="Arial" w:hint="eastAsia"/>
          <w:color w:val="000000"/>
          <w:kern w:val="0"/>
          <w:sz w:val="20"/>
          <w:szCs w:val="28"/>
        </w:rPr>
        <w:t xml:space="preserve"> to the starter.</w:t>
      </w:r>
      <w:r w:rsidRPr="00CB1E92">
        <w:rPr>
          <w:rFonts w:ascii="Arial" w:hAnsi="Arial" w:cs="Arial" w:hint="eastAsia"/>
          <w:b/>
          <w:bCs/>
          <w:sz w:val="28"/>
          <w:szCs w:val="28"/>
          <w:bdr w:val="single" w:sz="4" w:space="0" w:color="auto"/>
        </w:rPr>
        <w:t xml:space="preserve"> </w:t>
      </w:r>
    </w:p>
    <w:p w:rsidR="001A0A19" w:rsidRPr="001306BA" w:rsidRDefault="001A0A19"/>
    <w:p w:rsidR="001A0A19" w:rsidRDefault="001A0A19"/>
    <w:p w:rsidR="001A0A19" w:rsidRDefault="001A0A19"/>
    <w:p w:rsidR="001A0A19" w:rsidRDefault="001A0A19"/>
    <w:p w:rsidR="006143B1" w:rsidRPr="006143B1" w:rsidRDefault="006143B1" w:rsidP="006143B1">
      <w:pPr>
        <w:rPr>
          <w:rFonts w:ascii="Arial" w:hAnsi="Arial" w:cs="Arial"/>
          <w:b/>
          <w:bCs/>
        </w:rPr>
      </w:pPr>
      <w:r w:rsidRPr="006143B1">
        <w:rPr>
          <w:rFonts w:ascii="Arial" w:hAnsi="Arial" w:cs="Arial"/>
          <w:b/>
          <w:bCs/>
        </w:rPr>
        <w:t>Fuel valve</w:t>
      </w:r>
    </w:p>
    <w:p w:rsidR="006143B1" w:rsidRPr="006143B1" w:rsidRDefault="006143B1" w:rsidP="006143B1">
      <w:pPr>
        <w:ind w:firstLineChars="135" w:firstLine="270"/>
        <w:rPr>
          <w:rFonts w:ascii="Arial" w:hAnsi="Arial" w:cs="Arial"/>
          <w:sz w:val="20"/>
          <w:szCs w:val="22"/>
        </w:rPr>
      </w:pPr>
      <w:r w:rsidRPr="006143B1">
        <w:rPr>
          <w:rFonts w:ascii="Arial" w:hAnsi="Arial" w:cs="Arial"/>
          <w:sz w:val="20"/>
          <w:szCs w:val="22"/>
        </w:rPr>
        <w:t xml:space="preserve">The fuel valve is located between the fuel tank and carburetor. </w:t>
      </w:r>
    </w:p>
    <w:p w:rsidR="006143B1" w:rsidRPr="006143B1" w:rsidRDefault="006143B1" w:rsidP="006143B1">
      <w:pPr>
        <w:rPr>
          <w:rFonts w:ascii="Arial" w:hAnsi="Arial" w:cs="Arial"/>
          <w:sz w:val="20"/>
          <w:szCs w:val="22"/>
        </w:rPr>
      </w:pPr>
    </w:p>
    <w:p w:rsidR="001A0A19" w:rsidRPr="006143B1" w:rsidRDefault="00244640" w:rsidP="006143B1">
      <w:pPr>
        <w:ind w:leftChars="135" w:left="283"/>
        <w:rPr>
          <w:rFonts w:ascii="Arial" w:hAnsi="Arial" w:cs="Arial"/>
          <w:sz w:val="20"/>
          <w:szCs w:val="22"/>
        </w:rPr>
      </w:pPr>
      <w:r w:rsidRPr="00244640">
        <w:rPr>
          <w:noProof/>
          <w:lang w:val="ru-RU" w:eastAsia="ru-RU"/>
        </w:rPr>
        <w:drawing>
          <wp:anchor distT="0" distB="0" distL="114300" distR="114300" simplePos="0" relativeHeight="251711488" behindDoc="1" locked="0" layoutInCell="1" allowOverlap="1" wp14:anchorId="1D7F3AD3" wp14:editId="350071FE">
            <wp:simplePos x="0" y="0"/>
            <wp:positionH relativeFrom="column">
              <wp:posOffset>1748155</wp:posOffset>
            </wp:positionH>
            <wp:positionV relativeFrom="paragraph">
              <wp:posOffset>462915</wp:posOffset>
            </wp:positionV>
            <wp:extent cx="2200459" cy="1573838"/>
            <wp:effectExtent l="0" t="0" r="0" b="7620"/>
            <wp:wrapNone/>
            <wp:docPr id="1868" name="図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00459" cy="1573838"/>
                    </a:xfrm>
                    <a:prstGeom prst="rect">
                      <a:avLst/>
                    </a:prstGeom>
                    <a:noFill/>
                    <a:ln>
                      <a:noFill/>
                    </a:ln>
                  </pic:spPr>
                </pic:pic>
              </a:graphicData>
            </a:graphic>
            <wp14:sizeRelH relativeFrom="page">
              <wp14:pctWidth>0</wp14:pctWidth>
            </wp14:sizeRelH>
            <wp14:sizeRelV relativeFrom="page">
              <wp14:pctHeight>0</wp14:pctHeight>
            </wp14:sizeRelV>
          </wp:anchor>
        </w:drawing>
      </w:r>
      <w:r w:rsidR="006143B1" w:rsidRPr="006143B1">
        <w:rPr>
          <w:rFonts w:ascii="Arial" w:hAnsi="Arial" w:cs="Arial"/>
          <w:sz w:val="20"/>
          <w:szCs w:val="22"/>
        </w:rPr>
        <w:t>When the valve lever is in the “ON” position, fuel is allowed to flow from the fuel tank to the carburetor. Be sure to return the lever to “OFF” after stopping the engine.</w:t>
      </w:r>
    </w:p>
    <w:p w:rsidR="001A0A19" w:rsidRPr="006143B1" w:rsidRDefault="001A0A19">
      <w:pPr>
        <w:rPr>
          <w:rFonts w:ascii="Arial" w:hAnsi="Arial" w:cs="Arial"/>
        </w:rPr>
      </w:pPr>
    </w:p>
    <w:p w:rsidR="001A0A19" w:rsidRDefault="001A0A19"/>
    <w:p w:rsidR="001A0A19" w:rsidRDefault="001A0A19"/>
    <w:p w:rsidR="001A0A19" w:rsidRDefault="002979E6">
      <w:r>
        <w:rPr>
          <w:rFonts w:ascii="Arial" w:hAnsi="Arial" w:cs="Arial"/>
          <w:noProof/>
          <w:lang w:val="ru-RU" w:eastAsia="ru-RU"/>
        </w:rPr>
        <mc:AlternateContent>
          <mc:Choice Requires="wps">
            <w:drawing>
              <wp:anchor distT="0" distB="0" distL="114300" distR="114300" simplePos="0" relativeHeight="251651072" behindDoc="0" locked="0" layoutInCell="1" allowOverlap="1" wp14:anchorId="2ECFF2FB" wp14:editId="7AA96331">
                <wp:simplePos x="0" y="0"/>
                <wp:positionH relativeFrom="column">
                  <wp:posOffset>866775</wp:posOffset>
                </wp:positionH>
                <wp:positionV relativeFrom="paragraph">
                  <wp:posOffset>34290</wp:posOffset>
                </wp:positionV>
                <wp:extent cx="892810" cy="276225"/>
                <wp:effectExtent l="0" t="0" r="0" b="0"/>
                <wp:wrapNone/>
                <wp:docPr id="86" name="テキスト ボックス 86"/>
                <wp:cNvGraphicFramePr/>
                <a:graphic xmlns:a="http://schemas.openxmlformats.org/drawingml/2006/main">
                  <a:graphicData uri="http://schemas.microsoft.com/office/word/2010/wordprocessingShape">
                    <wps:wsp>
                      <wps:cNvSpPr txBox="1"/>
                      <wps:spPr>
                        <a:xfrm>
                          <a:off x="0" y="0"/>
                          <a:ext cx="89281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44640" w:rsidRPr="006143B1" w:rsidRDefault="00244640">
                            <w:pPr>
                              <w:rPr>
                                <w:rFonts w:ascii="Arial" w:hAnsi="Arial" w:cs="Arial"/>
                                <w:b/>
                                <w:bCs/>
                              </w:rPr>
                            </w:pPr>
                            <w:r w:rsidRPr="006143B1">
                              <w:rPr>
                                <w:rFonts w:ascii="Arial" w:hAnsi="Arial" w:cs="Arial"/>
                                <w:b/>
                                <w:bCs/>
                              </w:rPr>
                              <w:t>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2ECFF2FB" id="テキスト ボックス 86" o:spid="_x0000_s1041" type="#_x0000_t202" style="position:absolute;left:0;text-align:left;margin-left:68.25pt;margin-top:2.7pt;width:70.3pt;height:21.75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5NhoAIAAHwFAAAOAAAAZHJzL2Uyb0RvYy54bWysVM1uEzEQviPxDpbvdJOlDWnUTRVaFSFV&#10;bUWLena8drPC6zG2k91wbCTEQ/AKiDPPsy/C2LubRIVLERd7PPPNeP5PTutSkZWwrgCd0eHBgBKh&#10;OeSFfsjox7uLV2NKnGc6Zwq0yOhaOHo6ffnipDITkcICVC4sQSPaTSqT0YX3ZpIkji9EydwBGKFR&#10;KMGWzOPTPiS5ZRVaL1WSDgajpAKbGwtcOIfc81ZIp9G+lIL7aymd8ERlFH3z8bTxnIczmZ6wyYNl&#10;ZlHwzg32D16UrND46dbUOfOMLG3xh6my4BYcSH/AoUxAyoKLGANGMxw8ieZ2wYyIsWBynNmmyf0/&#10;s/xqdWNJkWd0PKJEsxJr1Gy+No8/msdfzeYbaTbfm82mefyJb4IYTFhl3AT1bg1q+vot1Fj4nu+Q&#10;GfJQS1uGGyMkKMfUr7fpFrUnHJnj43Q8RAlHUfpmlKZHwUqyUzbW+XcCShKIjFqsZkwyW10630J7&#10;SPhLw0WhVKyo0qTK6Oj10SAqbCVoXOmAFbE3OjMhoNbxSPm1EgGj9AchMTfR/8CIXSnOlCUrhv3E&#10;OBfax9CjXUQHlEQnnqPY4XdePUe5jaP/GbTfKpeFBhujf+J2/ql3WbZ4zPle3IH09byOTTGMJQms&#10;OeRrrLeFdoSc4RcFVuWSOX/DLM4MFhL3gL/GQyrA7ENHUbIA++Vv/IDHVkYpJRXOYEbd5yWzghL1&#10;XmOTHw8PD8PQxsfh0ZsUH3ZfMt+X6GV5BliWIW4cwyMZ8F71pLRQ3uO6mIVfUcQ0x78z6nvyzLeb&#10;AdcNF7NZBOGYGuYv9a3hwXSoUui5u/qeWdM1pseOvoJ+WtnkSX+22KCpYbb0IIvYvLusdgXAEY/t&#10;362jsEP23xG1W5rT3wAAAP//AwBQSwMEFAAGAAgAAAAhADydKgTgAAAACAEAAA8AAABkcnMvZG93&#10;bnJldi54bWxMj0FPg0AUhO8m/ofNM/Fml2JpEVmahqQxMXpo7cXbg30FIvsW2W2L/nrXkx4nM5n5&#10;Jl9PphdnGl1nWcF8FoEgrq3uuFFweNvepSCcR9bYWyYFX+RgXVxf5Zhpe+Ednfe+EaGEXYYKWu+H&#10;TEpXt2TQzexAHLyjHQ36IMdG6hEvodz0Mo6ipTTYcVhocaCypfpjfzIKnsvtK+6q2KTfffn0ctwM&#10;n4f3RKnbm2nzCMLT5P/C8Isf0KEITJU9sXaiD/p+mYSogmQBIvjxajUHUSlYpA8gi1z+P1D8AAAA&#10;//8DAFBLAQItABQABgAIAAAAIQC2gziS/gAAAOEBAAATAAAAAAAAAAAAAAAAAAAAAABbQ29udGVu&#10;dF9UeXBlc10ueG1sUEsBAi0AFAAGAAgAAAAhADj9If/WAAAAlAEAAAsAAAAAAAAAAAAAAAAALwEA&#10;AF9yZWxzLy5yZWxzUEsBAi0AFAAGAAgAAAAhAAsfk2GgAgAAfAUAAA4AAAAAAAAAAAAAAAAALgIA&#10;AGRycy9lMm9Eb2MueG1sUEsBAi0AFAAGAAgAAAAhADydKgTgAAAACAEAAA8AAAAAAAAAAAAAAAAA&#10;+gQAAGRycy9kb3ducmV2LnhtbFBLBQYAAAAABAAEAPMAAAAHBgAAAAA=&#10;" filled="f" stroked="f" strokeweight=".5pt">
                <v:textbox>
                  <w:txbxContent>
                    <w:p w:rsidR="00244640" w:rsidRPr="006143B1" w:rsidRDefault="00244640">
                      <w:pPr>
                        <w:rPr>
                          <w:rFonts w:ascii="Arial" w:hAnsi="Arial" w:cs="Arial"/>
                          <w:b/>
                          <w:bCs/>
                        </w:rPr>
                      </w:pPr>
                      <w:r w:rsidRPr="006143B1">
                        <w:rPr>
                          <w:rFonts w:ascii="Arial" w:hAnsi="Arial" w:cs="Arial"/>
                          <w:b/>
                          <w:bCs/>
                        </w:rPr>
                        <w:t>OFF</w:t>
                      </w:r>
                    </w:p>
                  </w:txbxContent>
                </v:textbox>
              </v:shape>
            </w:pict>
          </mc:Fallback>
        </mc:AlternateContent>
      </w:r>
    </w:p>
    <w:p w:rsidR="001A0A19" w:rsidRDefault="002979E6">
      <w:r>
        <w:rPr>
          <w:rFonts w:ascii="Arial" w:hAnsi="Arial" w:cs="Arial"/>
          <w:noProof/>
          <w:sz w:val="20"/>
          <w:szCs w:val="22"/>
          <w:lang w:val="ru-RU" w:eastAsia="ru-RU"/>
        </w:rPr>
        <mc:AlternateContent>
          <mc:Choice Requires="wps">
            <w:drawing>
              <wp:anchor distT="0" distB="0" distL="114300" distR="114300" simplePos="0" relativeHeight="251650048" behindDoc="0" locked="0" layoutInCell="1" allowOverlap="1" wp14:anchorId="5A52E9DD" wp14:editId="39E29B07">
                <wp:simplePos x="0" y="0"/>
                <wp:positionH relativeFrom="column">
                  <wp:posOffset>2405380</wp:posOffset>
                </wp:positionH>
                <wp:positionV relativeFrom="paragraph">
                  <wp:posOffset>121285</wp:posOffset>
                </wp:positionV>
                <wp:extent cx="0" cy="775970"/>
                <wp:effectExtent l="0" t="0" r="19050" b="24130"/>
                <wp:wrapNone/>
                <wp:docPr id="85" name="直線コネクタ 85"/>
                <wp:cNvGraphicFramePr/>
                <a:graphic xmlns:a="http://schemas.openxmlformats.org/drawingml/2006/main">
                  <a:graphicData uri="http://schemas.microsoft.com/office/word/2010/wordprocessingShape">
                    <wps:wsp>
                      <wps:cNvCnPr/>
                      <wps:spPr>
                        <a:xfrm flipV="1">
                          <a:off x="0" y="0"/>
                          <a:ext cx="0" cy="77597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0B26EEA3" id="直線コネクタ 85" o:spid="_x0000_s1026" style="position:absolute;left:0;text-align:left;flip:y;z-index:251650560;visibility:visible;mso-wrap-style:square;mso-wrap-distance-left:9pt;mso-wrap-distance-top:0;mso-wrap-distance-right:9pt;mso-wrap-distance-bottom:0;mso-position-horizontal:absolute;mso-position-horizontal-relative:text;mso-position-vertical:absolute;mso-position-vertical-relative:text" from="189.4pt,9.55pt" to="189.4pt,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vHt+AEAABgEAAAOAAAAZHJzL2Uyb0RvYy54bWysU72OEzEQ7pF4B8s92c1JIXerbK6409Eg&#10;iPjrfd5x1pL/ZJts0oaaF4CHoACJkodJca/B2LvZ3B0ViMayx/N9M9/n8eJyqxXZgA/SmppOJyUl&#10;YLhtpFnX9P27m2fnlITITMOUNVDTHQR6uXz6ZNG5Cs5sa1UDniCJCVXnatrG6KqiCLwFzcLEOjB4&#10;KazXLOLRr4vGsw7ZtSrOyvJ50VnfOG85hIDR6/6SLjO/EMDjayECRKJqir3FvPq83qa1WC5YtfbM&#10;tZIPbbB/6EIzabDoSHXNIiMfvfyDSkvubbAiTrjVhRVCcsgaUM20fKTmbcscZC1oTnCjTeH/0fJX&#10;m5Unsqnp+YwSwzS+0d3XH3c/vxz23w+fPh/23w77XwQv0anOhQoBV2blh1NwK59kb4XXRCjpPuAQ&#10;ZCNQGtlmn3ejz7CNhPdBjtH5fHYxz09Q9AyJyfkQX4DVJG1qqqRJDrCKbV6GiFUx9ZiSwsqQDkte&#10;lLMypwWrZHMjlUqXeYrgSnmyYfj+cTtNKpDhXhaelMFg0tarybu4U9DzvwGB/mDXva5HnIxzMPHI&#10;qwxmJ5jADkbg0Fka6VMzD4FDfoJCntq/AY+IXNmaOIK1NNb3vjysfrJC9PlHB3rdyYJb2+zyO2dr&#10;cPyyc8NXSfN9/5zhpw+9/A0AAP//AwBQSwMEFAAGAAgAAAAhAFRpgXPcAAAACgEAAA8AAABkcnMv&#10;ZG93bnJldi54bWxMj8FOwzAQRO9I/IO1SNyoE4pom8apAAkJED208AGbeEmixusodpvw9yziUI47&#10;M5p9k28m16kTDaH1bCCdJaCIK29brg18fjzfLEGFiGyx80wGvinApri8yDGzfuQdnfaxVlLCIUMD&#10;TYx9pnWoGnIYZr4nFu/LDw6jnEOt7YCjlLtO3ybJvXbYsnxosKenhqrD/ugMVK/bxfbgaSy19fHt&#10;xe7e8bEx5vpqeliDijTFcxh+8QUdCmEq/ZFtUJ2B+WIp6FGMVQpKAn9CKcJdOgdd5Pr/hOIHAAD/&#10;/wMAUEsBAi0AFAAGAAgAAAAhALaDOJL+AAAA4QEAABMAAAAAAAAAAAAAAAAAAAAAAFtDb250ZW50&#10;X1R5cGVzXS54bWxQSwECLQAUAAYACAAAACEAOP0h/9YAAACUAQAACwAAAAAAAAAAAAAAAAAvAQAA&#10;X3JlbHMvLnJlbHNQSwECLQAUAAYACAAAACEAnjLx7fgBAAAYBAAADgAAAAAAAAAAAAAAAAAuAgAA&#10;ZHJzL2Uyb0RvYy54bWxQSwECLQAUAAYACAAAACEAVGmBc9wAAAAKAQAADwAAAAAAAAAAAAAAAABS&#10;BAAAZHJzL2Rvd25yZXYueG1sUEsFBgAAAAAEAAQA8wAAAFsFAAAAAA==&#10;" strokecolor="black [3213]" strokeweight="1.5pt">
                <v:stroke joinstyle="miter"/>
              </v:line>
            </w:pict>
          </mc:Fallback>
        </mc:AlternateContent>
      </w:r>
      <w:r w:rsidR="00244640">
        <w:rPr>
          <w:noProof/>
          <w:lang w:val="ru-RU" w:eastAsia="ru-RU"/>
        </w:rPr>
        <mc:AlternateContent>
          <mc:Choice Requires="wps">
            <w:drawing>
              <wp:anchor distT="0" distB="0" distL="114300" distR="114300" simplePos="0" relativeHeight="251649024" behindDoc="0" locked="0" layoutInCell="1" allowOverlap="1" wp14:anchorId="456229EB" wp14:editId="61EEF60F">
                <wp:simplePos x="0" y="0"/>
                <wp:positionH relativeFrom="column">
                  <wp:posOffset>989965</wp:posOffset>
                </wp:positionH>
                <wp:positionV relativeFrom="paragraph">
                  <wp:posOffset>73660</wp:posOffset>
                </wp:positionV>
                <wp:extent cx="1203813" cy="0"/>
                <wp:effectExtent l="0" t="0" r="34925" b="19050"/>
                <wp:wrapNone/>
                <wp:docPr id="84" name="直線コネクタ 84"/>
                <wp:cNvGraphicFramePr/>
                <a:graphic xmlns:a="http://schemas.openxmlformats.org/drawingml/2006/main">
                  <a:graphicData uri="http://schemas.microsoft.com/office/word/2010/wordprocessingShape">
                    <wps:wsp>
                      <wps:cNvCnPr/>
                      <wps:spPr>
                        <a:xfrm>
                          <a:off x="0" y="0"/>
                          <a:ext cx="1203813"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18324E2" id="直線コネクタ 84" o:spid="_x0000_s1026" style="position:absolute;left:0;text-align:lef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95pt,5.8pt" to="172.7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Ccg7wEAAA8EAAAOAAAAZHJzL2Uyb0RvYy54bWysU0uOEzEQ3SNxB8t70p0MoNBKZxYzGjYI&#10;Ij4H8LjLaUv+yTbpzjasuQAcggVIs+QwWcw1KLuTzohBI4HYuLtc9Z7rPZcX571WZAM+SGtqOp2U&#10;lIDhtpFmXdMP76+ezCkJkZmGKWugplsI9Hz5+NGicxXMbGtVA54giQlV52raxuiqogi8Bc3CxDow&#10;mBTWaxYx9Oui8axDdq2KWVk+LzrrG+cthxBw93JI0mXmFwJ4fCNEgEhUTbG3mFef1+u0FssFq9ae&#10;uVbyQxvsH7rQTBo8dKS6ZJGRj17eo9KSexusiBNudWGFkByyBlQzLX9T865lDrIWNCe40abw/2j5&#10;683KE9nUdP6UEsM03tHt1x+3N1/2u+/7T5/3u2/73U+CSXSqc6FCwIVZ+UMU3Mon2b3wOn1REOmz&#10;u9vRXegj4bg5nZVn8+kZJfyYK05A50N8CVaT9FNTJU0Sziq2eRUiHoalx5K0rQzpkPFF+azMZcEq&#10;2VxJpVIyDw9cKE82DK899tPUPDLcqcJIGdxMkgYR+S9uFQz8b0GgLant4YA0kCdOxjmYeORVBqsT&#10;TGAHI/DQ2UPAQ32CQh7WvwGPiHyyNXEEa2ms/1PbJyvEUH90YNCdLLi2zTZfb7YGpy47d3ghaazv&#10;xhl+esfLXwAAAP//AwBQSwMEFAAGAAgAAAAhAMV5vx3gAAAACQEAAA8AAABkcnMvZG93bnJldi54&#10;bWxMj0FPwzAMhe9I/IfISFwmlhboYF3TCaoh7QZsiF2zxmsLjVM12Vb49RjtADc/++n5e9l8sK04&#10;YO8bRwricQQCqXSmoUrB2/rp6h6ED5qMbh2hgi/0MM/PzzKdGnekVzysQiU4hHyqFdQhdKmUvqzR&#10;aj92HRLfdq63OrDsK2l6feRw28rrKJpIqxviD7XusKix/FztrYLd8/T9cTMqXhZru7wr4urDj4Zv&#10;pS4vhocZiIBD+DPDLz6jQ85MW7cn40XLOkmmbOUhnoBgw81tkoDYnhYyz+T/BvkPAAAA//8DAFBL&#10;AQItABQABgAIAAAAIQC2gziS/gAAAOEBAAATAAAAAAAAAAAAAAAAAAAAAABbQ29udGVudF9UeXBl&#10;c10ueG1sUEsBAi0AFAAGAAgAAAAhADj9If/WAAAAlAEAAAsAAAAAAAAAAAAAAAAALwEAAF9yZWxz&#10;Ly5yZWxzUEsBAi0AFAAGAAgAAAAhAI/gJyDvAQAADwQAAA4AAAAAAAAAAAAAAAAALgIAAGRycy9l&#10;Mm9Eb2MueG1sUEsBAi0AFAAGAAgAAAAhAMV5vx3gAAAACQEAAA8AAAAAAAAAAAAAAAAASQQAAGRy&#10;cy9kb3ducmV2LnhtbFBLBQYAAAAABAAEAPMAAABWBQAAAAA=&#10;" strokecolor="black [3213]" strokeweight="1.5pt">
                <v:stroke joinstyle="miter"/>
              </v:line>
            </w:pict>
          </mc:Fallback>
        </mc:AlternateContent>
      </w:r>
    </w:p>
    <w:p w:rsidR="001A0A19" w:rsidRDefault="002979E6">
      <w:r>
        <w:rPr>
          <w:noProof/>
          <w:lang w:val="ru-RU" w:eastAsia="ru-RU"/>
        </w:rPr>
        <mc:AlternateContent>
          <mc:Choice Requires="wps">
            <w:drawing>
              <wp:anchor distT="0" distB="0" distL="114300" distR="114300" simplePos="0" relativeHeight="251708416" behindDoc="0" locked="0" layoutInCell="1" allowOverlap="1" wp14:anchorId="601B9A3F" wp14:editId="1DF95C0C">
                <wp:simplePos x="0" y="0"/>
                <wp:positionH relativeFrom="column">
                  <wp:posOffset>1798320</wp:posOffset>
                </wp:positionH>
                <wp:positionV relativeFrom="paragraph">
                  <wp:posOffset>72390</wp:posOffset>
                </wp:positionV>
                <wp:extent cx="428625" cy="180975"/>
                <wp:effectExtent l="0" t="95250" r="0" b="66675"/>
                <wp:wrapNone/>
                <wp:docPr id="1858" name="右矢印 1858"/>
                <wp:cNvGraphicFramePr/>
                <a:graphic xmlns:a="http://schemas.openxmlformats.org/drawingml/2006/main">
                  <a:graphicData uri="http://schemas.microsoft.com/office/word/2010/wordprocessingShape">
                    <wps:wsp>
                      <wps:cNvSpPr/>
                      <wps:spPr>
                        <a:xfrm rot="2537406">
                          <a:off x="0" y="0"/>
                          <a:ext cx="428625" cy="180975"/>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743CA2D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858" o:spid="_x0000_s1026" type="#_x0000_t13" style="position:absolute;left:0;text-align:left;margin-left:141.6pt;margin-top:5.7pt;width:33.75pt;height:14.25pt;rotation:2771524fd;z-index:251717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K/HtAIAAJ0FAAAOAAAAZHJzL2Uyb0RvYy54bWysVF1qHDEMfi/0Dsbvzfx0N9ksmQ1LQkoh&#10;JKFJybPjsXcGPJZre3d2e4fSIwR6gkLPFHqNyp6fpGnoQ+k8DJYlfZI+Szo63jaKbIR1NeiCZnsp&#10;JUJzKGu9KujHm7M3M0qcZ7pkCrQo6E44erx4/eqoNXORQwWqFJYgiHbz1hS08t7Mk8TxSjTM7YER&#10;GpUSbMM8inaVlJa1iN6oJE/T/aQFWxoLXDiHt6edki4ivpSC+0spnfBEFRRz8/Fv4/8u/JPFEZuv&#10;LDNVzfs02D9k0bBaY9AR6pR5Rta2/gOqqbkFB9LvcWgSkLLmItaA1WTps2quK2ZErAXJcWakyf0/&#10;WH6xubKkLvHtZlN8K80afKWHrz9+3n97+PKdxFskqTVujrbX5sr2ksNjqHgrbUMsILP59O3BJN2P&#10;PGBlZBtp3o00i60nHC8n+Ww/n1LCUZXN0sODaXiGpIMKkMY6/05AQ8KhoLZeVX5pLbQRmm3One8c&#10;BsPg5EDV5VmtVBRC/4gTZcmG4cv7bdaH+M1K6WCrIXh1gOEmCbV21cWT3ykR7JT+ICRShRXkMZHY&#10;pI9BGOdC+6xTVawUXexpit8QfUgrlhsBA7LE+CN2DzBYdiADdpdlbx9cRezx0Tn9W2Kd8+gRI4P2&#10;o3NTa7AvASisqo/c2Q8kddQElu6g3GEjxT7AOXOGn9X4eOfM+StmcaTwEteEv8SfVNAWFPoTJRXY&#10;zy/dB3vsdNRS0uKIFtR9WjMrKFHvNc7AYTaZhJmOwmR6kKNgn2runmr0ujkB7IUsZhePwd6r4Sgt&#10;NLe4TZYhKqqY5hi7oNzbQTjx3erAfcTFchnNcI4N8+f62vAAHlgNbXmzvWXW9B3ssfUvYBhnNn/W&#10;wp1t8NSwXHuQdezvR157vnEHxMbp91VYMk/laPW4VRe/AAAA//8DAFBLAwQUAAYACAAAACEALzQv&#10;fd4AAAAJAQAADwAAAGRycy9kb3ducmV2LnhtbEyPwU7DMAyG70i8Q2QkbixZy6ArTadqEic0oRWk&#10;XbMmaysap2qytLw95gQ3W/+n35+L3WIHFs3ke4cS1isBzGDjdI+thM+P14cMmA8KtRocGgnfxsOu&#10;vL0pVK7djEcT69AyKkGfKwldCGPOuW86Y5VfudEgZRc3WRVonVquJzVTuR14IsQTt6pHutCp0ew7&#10;03zVVyshE/Vpft9XbXzbHGJaH3g1NlHK+7ulegEWzBL+YPjVJ3Uoyensrqg9GyQkWZoQSsH6ERgB&#10;6UY8AzvTsN0CLwv+/4PyBwAA//8DAFBLAQItABQABgAIAAAAIQC2gziS/gAAAOEBAAATAAAAAAAA&#10;AAAAAAAAAAAAAABbQ29udGVudF9UeXBlc10ueG1sUEsBAi0AFAAGAAgAAAAhADj9If/WAAAAlAEA&#10;AAsAAAAAAAAAAAAAAAAALwEAAF9yZWxzLy5yZWxzUEsBAi0AFAAGAAgAAAAhAD0Ar8e0AgAAnQUA&#10;AA4AAAAAAAAAAAAAAAAALgIAAGRycy9lMm9Eb2MueG1sUEsBAi0AFAAGAAgAAAAhAC80L33eAAAA&#10;CQEAAA8AAAAAAAAAAAAAAAAADgUAAGRycy9kb3ducmV2LnhtbFBLBQYAAAAABAAEAPMAAAAZBgAA&#10;AAA=&#10;" adj="17040" fillcolor="black [3213]" stroked="f" strokeweight="1pt"/>
            </w:pict>
          </mc:Fallback>
        </mc:AlternateContent>
      </w:r>
    </w:p>
    <w:p w:rsidR="001A0A19" w:rsidRDefault="001A0A19"/>
    <w:p w:rsidR="001A0A19" w:rsidRDefault="002979E6">
      <w:r>
        <w:rPr>
          <w:noProof/>
          <w:lang w:val="ru-RU" w:eastAsia="ru-RU"/>
        </w:rPr>
        <mc:AlternateContent>
          <mc:Choice Requires="wps">
            <w:drawing>
              <wp:anchor distT="0" distB="0" distL="114300" distR="114300" simplePos="0" relativeHeight="251652096" behindDoc="0" locked="0" layoutInCell="1" allowOverlap="1" wp14:anchorId="0655B4D4" wp14:editId="2106E184">
                <wp:simplePos x="0" y="0"/>
                <wp:positionH relativeFrom="column">
                  <wp:posOffset>2364105</wp:posOffset>
                </wp:positionH>
                <wp:positionV relativeFrom="paragraph">
                  <wp:posOffset>130175</wp:posOffset>
                </wp:positionV>
                <wp:extent cx="893135" cy="276447"/>
                <wp:effectExtent l="0" t="0" r="0" b="0"/>
                <wp:wrapNone/>
                <wp:docPr id="87" name="テキスト ボックス 87"/>
                <wp:cNvGraphicFramePr/>
                <a:graphic xmlns:a="http://schemas.openxmlformats.org/drawingml/2006/main">
                  <a:graphicData uri="http://schemas.microsoft.com/office/word/2010/wordprocessingShape">
                    <wps:wsp>
                      <wps:cNvSpPr txBox="1"/>
                      <wps:spPr>
                        <a:xfrm>
                          <a:off x="0" y="0"/>
                          <a:ext cx="893135" cy="276447"/>
                        </a:xfrm>
                        <a:prstGeom prst="rect">
                          <a:avLst/>
                        </a:prstGeom>
                        <a:noFill/>
                        <a:ln w="6350">
                          <a:noFill/>
                        </a:ln>
                        <a:effectLst/>
                      </wps:spPr>
                      <wps:txbx>
                        <w:txbxContent>
                          <w:p w:rsidR="00244640" w:rsidRPr="006143B1" w:rsidRDefault="00244640" w:rsidP="006143B1">
                            <w:pPr>
                              <w:rPr>
                                <w:rFonts w:ascii="Arial" w:hAnsi="Arial" w:cs="Arial"/>
                                <w:b/>
                                <w:bCs/>
                              </w:rPr>
                            </w:pPr>
                            <w:r w:rsidRPr="006143B1">
                              <w:rPr>
                                <w:rFonts w:ascii="Arial" w:hAnsi="Arial" w:cs="Arial"/>
                                <w:b/>
                                <w:bCs/>
                              </w:rPr>
                              <w: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0655B4D4" id="テキスト ボックス 87" o:spid="_x0000_s1042" type="#_x0000_t202" style="position:absolute;left:0;text-align:left;margin-left:186.15pt;margin-top:10.25pt;width:70.35pt;height:21.75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LdtWQIAAHkEAAAOAAAAZHJzL2Uyb0RvYy54bWysVEtu2zAQ3RfoHQjua1n+R7AcuAlcFDCS&#10;AE6RNU1RtgCJw5K0JXcZA0UP0SsUXfc8ukiHlOUYaVdFN9QM58OZ92Y0va6KnOyFNhnImIadLiVC&#10;ckgyuYnpp8fFuwklxjKZsBykiOlBGHo9e/tmWqpI9GALeSI0wSTSRKWK6dZaFQWB4VtRMNMBJSQa&#10;U9AFs6jqTZBoVmL2Ig963e4oKEEnSgMXxuDtbWOkM58/TQW392lqhCV5TLE260/tz7U7g9mURRvN&#10;1DbjpzLYP1RRsEzio+dUt8wystPZH6mKjGswkNoOhyKANM248D1gN2H3VTerLVPC94LgGHWGyfy/&#10;tPxu/6BJlsR0MqZEsgI5qo9f6+cf9fOv+viN1Mfv9fFYP/9EnaAPAlYqE2HcSmGkrd5DhcS39wYv&#10;HQ5Vqgv3xQ4J2hH6wxluUVnC8XJy1Q/7Q0o4mnrj0WDgswcvwUob+0FAQZwQU41sepDZfmksFoKu&#10;rYt7S8Iiy3PPaC5JGdNRf9j1AWcLRuTS+Qo/G6c0rqGmcCfZal15RMJR29UakgM2q6GZH6P4IsOS&#10;lszYB6ZxYLA/XAJ7j0eaAz4NJ4mSLegvf7t3/sgjWikpcQBjaj7vmBaU5B8lMnwVDgZuYr0yGI57&#10;qOhLy/rSInfFDeCMh7huinvR+du8FVMNxRPuyty9iiYmOb4dU9uKN7ZZC9w1LuZz74QzqphdypXi&#10;LrUDzgH+WD0xrU6sWKTzDtpRZdErchrfhp75zkKaeeYc0A2qSKNTcL49oadddAt0qXuvlz/G7DcA&#10;AAD//wMAUEsDBBQABgAIAAAAIQBQBMkU4QAAAAkBAAAPAAAAZHJzL2Rvd25yZXYueG1sTI/LTsMw&#10;EEX3SPyDNUjsqN2ElCpkUlWRKiRUFi3dsJvEbhLhR4jdNvD1uCtYjubo3nOL1WQ0O6vR984izGcC&#10;mLKNk71tEQ7vm4clMB/IStLOKoRv5WFV3t4UlEt3sTt13oeWxRDrc0LoQhhyzn3TKUN+5gZl4+/o&#10;RkMhnmPL5UiXGG40T4RYcEO9jQ0dDarqVPO5PxmE12rzRrs6McsfXb1sj+vh6/CRId7fTetnYEFN&#10;4Q+Gq35UhzI61e5kpWcaIX1K0ogiJCIDFoFsnsZxNcLiUQAvC/5/QfkLAAD//wMAUEsBAi0AFAAG&#10;AAgAAAAhALaDOJL+AAAA4QEAABMAAAAAAAAAAAAAAAAAAAAAAFtDb250ZW50X1R5cGVzXS54bWxQ&#10;SwECLQAUAAYACAAAACEAOP0h/9YAAACUAQAACwAAAAAAAAAAAAAAAAAvAQAAX3JlbHMvLnJlbHNQ&#10;SwECLQAUAAYACAAAACEAcKC3bVkCAAB5BAAADgAAAAAAAAAAAAAAAAAuAgAAZHJzL2Uyb0RvYy54&#10;bWxQSwECLQAUAAYACAAAACEAUATJFOEAAAAJAQAADwAAAAAAAAAAAAAAAACzBAAAZHJzL2Rvd25y&#10;ZXYueG1sUEsFBgAAAAAEAAQA8wAAAMEFAAAAAA==&#10;" filled="f" stroked="f" strokeweight=".5pt">
                <v:textbox>
                  <w:txbxContent>
                    <w:p w:rsidR="00244640" w:rsidRPr="006143B1" w:rsidRDefault="00244640" w:rsidP="006143B1">
                      <w:pPr>
                        <w:rPr>
                          <w:rFonts w:ascii="Arial" w:hAnsi="Arial" w:cs="Arial"/>
                          <w:b/>
                          <w:bCs/>
                        </w:rPr>
                      </w:pPr>
                      <w:r w:rsidRPr="006143B1">
                        <w:rPr>
                          <w:rFonts w:ascii="Arial" w:hAnsi="Arial" w:cs="Arial"/>
                          <w:b/>
                          <w:bCs/>
                        </w:rPr>
                        <w:t>ON</w:t>
                      </w:r>
                    </w:p>
                  </w:txbxContent>
                </v:textbox>
              </v:shape>
            </w:pict>
          </mc:Fallback>
        </mc:AlternateContent>
      </w:r>
    </w:p>
    <w:p w:rsidR="006143B1" w:rsidRPr="006143B1" w:rsidRDefault="006143B1" w:rsidP="006143B1">
      <w:pPr>
        <w:rPr>
          <w:rFonts w:ascii="Arial" w:hAnsi="Arial" w:cs="Arial"/>
          <w:b/>
          <w:bCs/>
          <w:sz w:val="20"/>
          <w:szCs w:val="22"/>
        </w:rPr>
      </w:pPr>
      <w:r w:rsidRPr="006143B1">
        <w:rPr>
          <w:rFonts w:ascii="Arial" w:hAnsi="Arial" w:cs="Arial"/>
          <w:b/>
          <w:bCs/>
          <w:sz w:val="20"/>
          <w:szCs w:val="22"/>
        </w:rPr>
        <w:t>Choke rod</w:t>
      </w:r>
    </w:p>
    <w:p w:rsidR="006143B1" w:rsidRPr="006143B1" w:rsidRDefault="006143B1" w:rsidP="006143B1">
      <w:pPr>
        <w:ind w:leftChars="135" w:left="283"/>
        <w:rPr>
          <w:rFonts w:ascii="Arial" w:hAnsi="Arial" w:cs="Arial"/>
          <w:sz w:val="20"/>
          <w:szCs w:val="22"/>
        </w:rPr>
      </w:pPr>
      <w:r w:rsidRPr="006143B1">
        <w:rPr>
          <w:rFonts w:ascii="Arial" w:hAnsi="Arial" w:cs="Arial"/>
          <w:sz w:val="20"/>
          <w:szCs w:val="22"/>
        </w:rPr>
        <w:t xml:space="preserve">The choke is used to provide proper starting mixture when the engine is cold. </w:t>
      </w:r>
    </w:p>
    <w:p w:rsidR="006143B1" w:rsidRPr="006143B1" w:rsidRDefault="006143B1" w:rsidP="006143B1">
      <w:pPr>
        <w:ind w:leftChars="135" w:left="283"/>
        <w:rPr>
          <w:rFonts w:ascii="Arial" w:hAnsi="Arial" w:cs="Arial"/>
          <w:sz w:val="20"/>
          <w:szCs w:val="22"/>
        </w:rPr>
      </w:pPr>
      <w:r w:rsidRPr="006143B1">
        <w:rPr>
          <w:rFonts w:ascii="Arial" w:hAnsi="Arial" w:cs="Arial"/>
          <w:sz w:val="20"/>
          <w:szCs w:val="22"/>
        </w:rPr>
        <w:t xml:space="preserve">It can be opened and closed by operating the choke rod manually. </w:t>
      </w:r>
    </w:p>
    <w:p w:rsidR="001A0A19" w:rsidRPr="006143B1" w:rsidRDefault="006143B1" w:rsidP="006143B1">
      <w:pPr>
        <w:ind w:leftChars="135" w:left="283"/>
        <w:rPr>
          <w:rFonts w:ascii="Arial" w:hAnsi="Arial" w:cs="Arial"/>
          <w:sz w:val="20"/>
          <w:szCs w:val="22"/>
        </w:rPr>
      </w:pPr>
      <w:r w:rsidRPr="006143B1">
        <w:rPr>
          <w:rFonts w:ascii="Arial" w:hAnsi="Arial" w:cs="Arial"/>
          <w:sz w:val="20"/>
          <w:szCs w:val="22"/>
        </w:rPr>
        <w:t>Pull the rod out toward “CLOSED” to enrich the mixture.</w:t>
      </w:r>
    </w:p>
    <w:p w:rsidR="001A0A19" w:rsidRPr="006143B1" w:rsidRDefault="001A369E">
      <w:pPr>
        <w:rPr>
          <w:sz w:val="20"/>
          <w:szCs w:val="22"/>
        </w:rPr>
      </w:pPr>
      <w:r>
        <w:rPr>
          <w:noProof/>
          <w:lang w:val="ru-RU" w:eastAsia="ru-RU"/>
        </w:rPr>
        <mc:AlternateContent>
          <mc:Choice Requires="wpg">
            <w:drawing>
              <wp:anchor distT="0" distB="0" distL="114300" distR="114300" simplePos="0" relativeHeight="251653120" behindDoc="0" locked="0" layoutInCell="1" allowOverlap="1" wp14:anchorId="16D6A970" wp14:editId="442EE8CE">
                <wp:simplePos x="0" y="0"/>
                <wp:positionH relativeFrom="column">
                  <wp:posOffset>1444625</wp:posOffset>
                </wp:positionH>
                <wp:positionV relativeFrom="paragraph">
                  <wp:posOffset>120488</wp:posOffset>
                </wp:positionV>
                <wp:extent cx="2338705" cy="1372235"/>
                <wp:effectExtent l="0" t="0" r="0" b="0"/>
                <wp:wrapNone/>
                <wp:docPr id="92" name="グループ化 92"/>
                <wp:cNvGraphicFramePr/>
                <a:graphic xmlns:a="http://schemas.openxmlformats.org/drawingml/2006/main">
                  <a:graphicData uri="http://schemas.microsoft.com/office/word/2010/wordprocessingGroup">
                    <wpg:wgp>
                      <wpg:cNvGrpSpPr/>
                      <wpg:grpSpPr>
                        <a:xfrm>
                          <a:off x="0" y="0"/>
                          <a:ext cx="2338705" cy="1372235"/>
                          <a:chOff x="0" y="0"/>
                          <a:chExt cx="2339163" cy="1372235"/>
                        </a:xfrm>
                      </wpg:grpSpPr>
                      <pic:pic xmlns:pic="http://schemas.openxmlformats.org/drawingml/2006/picture">
                        <pic:nvPicPr>
                          <pic:cNvPr id="89" name="図 89"/>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13230" cy="1372235"/>
                          </a:xfrm>
                          <a:prstGeom prst="rect">
                            <a:avLst/>
                          </a:prstGeom>
                          <a:noFill/>
                          <a:ln>
                            <a:noFill/>
                          </a:ln>
                        </pic:spPr>
                      </pic:pic>
                      <wps:wsp>
                        <wps:cNvPr id="90" name="テキスト ボックス 90"/>
                        <wps:cNvSpPr txBox="1"/>
                        <wps:spPr>
                          <a:xfrm>
                            <a:off x="1148316" y="265814"/>
                            <a:ext cx="1190847" cy="3189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44640" w:rsidRPr="001A369E" w:rsidRDefault="00244640">
                              <w:pPr>
                                <w:rPr>
                                  <w:rFonts w:ascii="Arial" w:hAnsi="Arial" w:cs="Arial"/>
                                  <w:b/>
                                  <w:bCs/>
                                  <w:sz w:val="20"/>
                                  <w:szCs w:val="22"/>
                                </w:rPr>
                              </w:pPr>
                              <w:r w:rsidRPr="001A369E">
                                <w:rPr>
                                  <w:rFonts w:ascii="Arial" w:hAnsi="Arial" w:cs="Arial"/>
                                  <w:b/>
                                  <w:bCs/>
                                  <w:sz w:val="20"/>
                                  <w:szCs w:val="22"/>
                                </w:rPr>
                                <w:t>CLOSED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 name="テキスト ボックス 91"/>
                        <wps:cNvSpPr txBox="1"/>
                        <wps:spPr>
                          <a:xfrm>
                            <a:off x="212651" y="116958"/>
                            <a:ext cx="1190847" cy="318977"/>
                          </a:xfrm>
                          <a:prstGeom prst="rect">
                            <a:avLst/>
                          </a:prstGeom>
                          <a:noFill/>
                          <a:ln w="6350">
                            <a:noFill/>
                          </a:ln>
                          <a:effectLst/>
                        </wps:spPr>
                        <wps:txbx>
                          <w:txbxContent>
                            <w:p w:rsidR="00244640" w:rsidRPr="001A369E" w:rsidRDefault="00244640" w:rsidP="001A369E">
                              <w:pPr>
                                <w:rPr>
                                  <w:rFonts w:ascii="Arial" w:hAnsi="Arial" w:cs="Arial"/>
                                  <w:b/>
                                  <w:bCs/>
                                  <w:sz w:val="20"/>
                                  <w:szCs w:val="22"/>
                                </w:rPr>
                              </w:pPr>
                              <w:r>
                                <w:rPr>
                                  <w:rFonts w:ascii="Arial" w:hAnsi="Arial" w:cs="Arial"/>
                                  <w:b/>
                                  <w:bCs/>
                                  <w:sz w:val="20"/>
                                  <w:szCs w:val="22"/>
                                </w:rPr>
                                <w:t>OPEN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16D6A970" id="グループ化 92" o:spid="_x0000_s1043" style="position:absolute;left:0;text-align:left;margin-left:113.75pt;margin-top:9.5pt;width:184.15pt;height:108.05pt;z-index:251653632" coordsize="23391,1372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gBSqZBAAA9QwAAA4AAABkcnMvZTJvRG9jLnhtbOxXzW4bNxC+F+g7&#10;EHuXtbta/cJyoMh2EMBNjDhFzhTF1S68S25JypJT9GIBRQ89t4f2DYqiBXoq0LcR8h79yP2RLRuI&#10;Y6AFCvTgFTkcDme++WZIHz5b5xm54kqnUoy94MD3CBdMzlOxGHtfvj1tDTyiDRVzmknBx941196z&#10;o88/O1wVIx7KRGZzrgiMCD1aFWMvMaYYtduaJTyn+kAWXGAxliqnBlO1aM8VXcF6nrVD3++1V1LN&#10;CyUZ1xrS43LRO3L245gz8zqONTckG3vwzbivct+Z/baPDulooWiRpKxygz7Bi5ymAoc2po6poWSp&#10;0num8pQpqWVsDpjM2zKOU8ZdDIgm8PeieaHksnCxLEarRdHABGj3cHqyWfbq6lyRdD72hqFHBM2R&#10;o+3N79vNL9vNX9vNjx++/4FgBTCtisUI2i9UcVGcq0qwKGc28nWscvuLmMjaAXzdAMzXhjAIw05n&#10;0Pe7HmFYCzr9MOx0yxSwBHm6t48lJ7udw6DXubezXR/ctv417hQpG+GvQgyje4h9nFnYZZaKe5WR&#10;/FE2cqoul0ULyS2oSWdplpprR1Sk0Tolrs5Tdq7KyQ78wbAG/8NPfxDMgK9VtxqlPrXxnEl2qYmQ&#10;04SKBZ/oAvwGkFa7fVfdTe8cNsvS4jTNMpsjO67CQi3scekBZEqeHku2zLkwZeEpniFCKXSSFtoj&#10;asTzGQeP1Mt54EoBST/Txh5n0++K4etwMPH9Yfi8Ne3601bk909ak2HUb/X9k37kR4NgGky/sbuD&#10;aLTUHPHS7LhIK18hveftg8yvekRZU642yRV1HcAi5Ryqf52LEFlIrK9asTdAFXoYG8UNS+wwBnKV&#10;HMrNgoN5h6zNgUZ1kNnqCzlHKdGlkQ6Mx1RH0A86YQddaq86Go6DA0qbF1zmxA6ANTx15ukV4ihj&#10;q1Ws10LajLtYMnFHAJtW4vy3HldDBGArHb1Y1wTB7HGg2078UBe7SGjB4aU1u2P8EHFW7Wbz7fbm&#10;1+3Nn9vNd2S7+Xm72WxvfsOcQAe+V/ts1yFm/VyijzjGW3npet0DmuYTBNGgE/Q8gjYT9rqDICq7&#10;TN2HgmDoD6J+iXQnGAz7fVdDO0M1ik8BmqzGXq/T9V1mmhRUiIN87lqq8rULwo3MdcZtnjLxhsdo&#10;y66RWoG7EPk0UyWRKWMoxLLwK22rVbL08Rsrfbu19OpTTm12uJOlMM3mPBVSuej33J5f1i7HpT5o&#10;dytuOzTr2drdR4FLiRXN5PwauVcSjAdrdMFOU9D/jGpzThWuawjxBDGv8YkzCfRlNfJIItX7h+RW&#10;H7TGqkdWuP7Hnv5qSW23z14KEH4YRBHMGjeJuv0QE3V7ZXZ7RSzzqUR/CZx3bmj1TVYPYyXzd6iP&#10;iT0VS1QwnD32TD2cmvJRgpcO45OJUyovkTNxUeDqKXuqpeXb9TuqioqYBpR+JesSo6O9RlDq2gQJ&#10;OUEvilPXJXaoVglAuf9bdQ+MPlr3TX2jX3xK3YcBqh0H2NdF0Bt2B/+Nst9x3jm8y87/nAdz/1HO&#10;u2cj3taogzuP99tzVyO7/1aO/gYAAP//AwBQSwMEFAAGAAgAAAAhAI4iCUK6AAAAIQEAABkAAABk&#10;cnMvX3JlbHMvZTJvRG9jLnhtbC5yZWxzhI/LCsIwEEX3gv8QZm/TuhCRpt2I0K3UDxiSaRtsHiRR&#10;7N8bcGNBcDn3cs9h6vZlZvakELWzAqqiBEZWOqXtKODWX3ZHYDGhVTg7SwIWitA22019pRlTHsVJ&#10;+8gyxUYBU0r+xHmUExmMhfNkczO4YDDlM4zco7zjSHxflgcevhnQrJisUwJCpypg/eKz+T/bDYOW&#10;dHbyYcimHwquTXZnIIaRkgBDSuMnrAoyA/Cm5qvHmjcAAAD//wMAUEsDBBQABgAIAAAAIQC72V36&#10;3wAAAAoBAAAPAAAAZHJzL2Rvd25yZXYueG1sTI9BS8NAEIXvgv9hGcGb3SQlatNsSinqqQhtBelt&#10;mp0modndkN0m6b93POlx+D7evJevJtOKgXrfOKsgnkUgyJZON7ZS8HV4f3oF4QNaja2zpOBGHlbF&#10;/V2OmXaj3dGwD5XgEOszVFCH0GVS+rImg37mOrLMzq43GPjsK6l7HDnctDKJomdpsLH8ocaONjWV&#10;l/3VKPgYcVzP47dhezlvbsdD+vm9jUmpx4dpvQQRaAp/MvzW5+pQcKeTu1rtRasgSV5SVhkseBML&#10;6SLlLScm8zQGWeTy/4TiBwAA//8DAFBLAwQUAAYACAAAACEAlCEaASIpAACcagAAFAAAAGRycy9t&#10;ZWRpYS9pbWFnZTEuZW1m5J17vFVz3se3+q2z1krRBafcIozrPA7TJIo5LiWVEcdDcklNmEbulxFR&#10;KKWoJJVup3vpnu66HMlByWVMjEGIZtySiCGXPO/POuu7WrPONh2e57/Ha3399l77871/f9/fb621&#10;92m3XC53M9S0Wi7XfLdcbv/qudwXjBe0yOUe/lUud3SnXO755rncQS3ObpnL7ZYb/adcbhZYB08t&#10;qD0U/acT8BbDu5WXp+a65K7Ldc5dkTsoV5LrnrsJLVfkrmHM5epANaEAqhu/hi1XA6oN2X/C1LY3&#10;jGH83sHYtSCX2z1+PxN7DoHq8V48knU4VD9+zZD8dxivDNOR140hWHPHQPrPRq/ibaX/G794Loba&#10;Qf150w2lixjvYJR+2SYa71/sFvjXu2X+Fe5b6EteHxxc7PYIWjo/aOee89u5F/2WTjiz32TLMMm+&#10;GoGLGXsw7oXMLpDCTQj+z8Zx/iWu1O+AHRc5vRbp9Yv+Ge4l/0w3IT6n96/4p7mXsVmvRXq9xj/X&#10;PeOf417wW0TnnvPPc+WQzul1xXgOPovOS86Fwbku4L3O6bXGAjC1ghZuT2Jk5/R+j+B0zrWIPqv4&#10;vIVrFHRwBwWXcO7M6LzeH0J8D+acXov0+iv/BrfNvxbsRdE5vd/q38S566LPKj6/zm33u7jv/Ss5&#10;d310/lve/xCf02t99q1/FfkUdeF1xbknGEU6Z+NysIuQMx8ddk7vF/o3cu6G6LOKz2+I4j2R+C8E&#10;q3NWv0ypqJ4Yov+s/nT+CChby6o9q2EbJUH1kv3PZInHZKn2OkDi9VDyGB+GjDMZhdPnonrhbt4+&#10;4Q4nbGNI2EkxVjzCSqeofvi1qx/+y+0TbnN7hZ8nPLvFPAWMUzM8tcLP3O5QAN4Pv0h41GOEdYxm&#10;k+nxwu3OC78H/yN8P0Y88kPY6fAEjLNiPebHnmE1T778f/S5GbGhleb2g2pD+9JgPyWY7XmtelBO&#10;xxMv5X8yIwO5/IQ8fuTqhR+65rwXf7HOQ6X37RZRp+47fhQppkWQD+NE+HdnnBbHX7JE+4afuv3D&#10;re7A8EuXtedA7PkhtqcxWLOjJowzkKP+dyD5bhh+C30DfY2cryJZP8c22STbrDbMtgPDH7At5+0b&#10;Oi9rW11sC1gk0rGSTTVgnsMoGXuFgVcYFkT8VbWnGoyqa8VMcjgiWZJXF3l7QDWgrD3VsKd6yh4x&#10;yR7l0Oxxoef5oR/xV9WeHUwUxUd2ZeNTLUQj8dkRfF8pdz9SGNtSuZMc1ZDmvOVuR/Cl2xH8C/oG&#10;2g59B31f5bqSTNWVbMvW1Y5gm9uNuqoebq5k2+7E6sNUnStWE5CjPmF1HlDjXvhxxF/VWMkOzRf1&#10;GfVCjiR3uzNf9oQ0b2xe/ID9U4QDr5ik8d8HX7sfoph8n/Qx4S2G1mM5FfVj+SuedB+zuWu2GLZ+&#10;xg7VmrCq3cielN2anw2Ig3hMtpwS3nq+7DbZ8tPLg60OT2R7Ciuc8mPx+BEh6tPCZmtftVad+mVD&#10;kPRq2aG5YjWetkM4zROzWRhh1UNMttmseVWYwmo9Ss/ltFzh1A9MruRpPbKelMaqfxzMmmT+pfuX&#10;/BQW9oiEa8gama8P7kG9borrtS141cE4mGvBPJexJucahJtcI3LViD7YiFg1CGvSK2oSs5ret0F1&#10;6Bv3bfAp8d7k9oBOhke9uyq1rR73AToVtwPQuY2RI9r/6xpgSbDeWxas9Z4OFngvBmO9N4L7vQ+C&#10;W7x/BZ09L2zHPqHYOyIs8pqFjbxzwr29krBuFL9ieLcjd3Es961Yrs95UUl4pHdq2MT7r7CFt394&#10;gbd7+Efv++AOb0swKOIvArMF/nfh+5rR7LKYbgwme68FK7wXsC/bL9WfFsT9UjH9Fv4NyFGdfMio&#10;mH6DP9uC2dA0aLz3TTDa+xHywtHYMh6aBs3m/QLOL/B+TkyPQf6+6HoVXYrp64wcyTwqCe/1zgt7&#10;V7L799RCv1Sf3zvmlay3EcCQaxMO8FqEQ7zTwke8quT3fHjewX/1UtnyUWyLYiAqoa7OYS/WlHpu&#10;RD3VDA/wtgfHev8MTvdeDdp75cG13uKgjzcjGOONCxYlc6MQWeNimZLNkfJvk2sdvh/NjaacF/bR&#10;GKteLCxuRtQ63OjODt907cLX3HnhK64kfDnpRfL7P+koodazuZ9B7nulYijflYdNcQ0gMvdY0Nub&#10;GDzoTQiGVCmGyudb8I9FzkZG84GXkc8jgvdcabAhsVtY2f0PRuu5hp0evO8eDT5LsP/kg95gP2Ls&#10;y8iRxHFJMMQtDAZHWOVa2F4ANC8Mq32S6JngXrcaejLo7ZYHfd3SYEDCK/s/iXk/Z5S+tB7xvhz0&#10;S2xSvoYDUL2MymBbh2vI0YsR9gzkvoy8e8B8mLKJFET9R7bPDB5wE4L++Hy/GwT1wa4ewUB3E75Z&#10;73wW3j7IWMd4f6xPeRJ1DIa7S4KhrkPwcIRvyznh7wSnOPSL8TU4LxKuCzquC/q4O4Kerm/Qww0N&#10;bnfjoVnBHe6J4C4nf6V7VzGV/Yqj4qm4Kr7Gm46p7FAMOJLcCZfGPg1GPq5lHJDBnhuMSfyT3Po4&#10;znY7ul8zMIM9J5zKfHmkUt2fTe8YFq8jjZGh/c5d8DZgVL5VI63Cvu6k8E53NHQwVD+829UJ+1Vp&#10;Tya7VBePIEt1MSJjV+twNXWxOoqrYR+IsVkfSvChNaQctI3lCqv5bnItn8K1DqdBM6DZ0HxoCbQc&#10;ehJ6Ctqp12InG/tnbCwJHyV2wyvFriaxm5DqGSq8d+HVevEBI0OuRjiZ/fVM1oO5Ve4Z8uc1+GVL&#10;5TWgD2tln0prwA4mz6MpW76jXt5GhozYFNvyHb3462ASa/C0n2XLZ7EttpYiOqrXkvAV1qPK62hz&#10;4vJUypY62PAJMrQubY1taRaWeyeEa70m4Qu7tCXbq1/B135xzR6BLe9h0N3IVa96KJa/nL40PRgJ&#10;za1ynX4Wy6mFndle14h6fwWZWVta4+v0lC014JUtmj/qSQy5M6mdJvBLRnPeq88VQ/WhfNfHNg+G&#10;wq9amMrIkfSI1tz/aB2uqmRLG2zZmrLlffyZB6PmtGpBtgThPuzHSrxZwfBdxl3zTLYovmPh17qk&#10;+uZIbJnO3md6ag0TdlCMHVkJuybKh8nVPk/rheoiiz2J9WJrsCbpC8IqHt8zZrFbg7J/w9ZFnrD5&#10;5ZbRyyrLFXZYxt6TQsktS2xQfUjuF3ls+Au4v8T2FhMfYeVb2l7bw8qvD6F3oTegV6FXoCy/+Wt2&#10;7eQvg78M/jL4y+Avg1/6yyrVxHcUW1lcE41ju9RXf8Q+yVV//yZYhJ9z3D+hDdB63kvermo1Oxc0&#10;L9ekdG2NY6DCK411rQ9ecW8Ff0fX39H5d/cN77/D913psprZjEztG9XfpjFyJLX4HPcOPuV6JmvX&#10;IuzaGNtVDF77IdmjHEkG0ya3kL3YQvZYC4NN0Kes3V+6cugZ6FlIsqtqo+Q/jFz1o+yeb0Ww3C0K&#10;Nlay8V1sHBXbeAT2aF/UDxnad2ntJIS5l1jvVwUz3Ipg2S5tycagECenpmIggdpX6PpT9aAYFIZT&#10;XGE4GZoEjXK1w6HcNx3qCiAvpqrGQD1H9e8zZveCe4brkL1zDnpgtI7LFqt13I7yWpc5WMhanvXn&#10;U+K1JRWvHTCMQIau0yczMuR2BJ+4muEG7rG88LPj5RMQ6+ttkaX5on4u+epvNTnnwumuGrZVI17V&#10;wvHOhaXEq9TVgGrxvhbna/F5DXA+VNVrwayv5fj6UeyrbNGeX/1Y9TsptuWp4CP2mh9Am6CN7qng&#10;Her3Her2HbeW92s5v5bPnwNXDlXVFpt3X6JL9aL7MNn9kWrjnWBU1CeLsU/r/YNg92K0fFrvakoc&#10;mrIna8qerGn4OLQYWg7t7LPWv7X2qYY4kjl+Euue9m9ml+kSdnAGq72f9BlWuTO7sljZtA9k2Lfi&#10;GCvW4zJyR7DeLUqtecLKzo8Zs2vTE/S24VA2pz+QUy/eIylmqi/1Cu09tGZrPu4W7s7ecQ/u2ezB&#10;/aU9vEO5x3Qo93IO5ZlJo3CLO4j77lWdj98gX31TE2M2o15yKqIfAs/7JNiS+K4cyw/dv9JcSmOl&#10;s1b41whbDL/ua74GQHtV2x9arvdnb3gAe8RfhWXecdwTOTkc67UJB7J/vS+5H6AaeR9+5e/jjC72&#10;7dzreSLBak+1Mda1KYNtF05B7mMJVtcckiu7PspgS8JFnmRbriX3nRgrHo4kNiXhBE+yDSt7P4ix&#10;WzJY2VoSPpNga4MVZh9Gi43FvHH4kvc74mNyVfPyX/Z+kZGrfXazcHWClVxhtWf5PIMVTrIl9wxI&#10;9aR7WJIvuzmi/SfllzuGe1bHhqXkZqJ3fDiVcUaUp6JwHufnJfqqwftXGKX33ViG+VEjvMuTnGx9&#10;70MBX5e6BpCMl+FVvbzKyMCzkJuo7du4X9ajyntRrRUvwa/8KmccSa5OCx/19gpvTOxWfJ4EoJiu&#10;zWBLwou907mHmI7/6hgrOzkSuSeFbcnr1ZV8bImPp6d8rBfr07Xk0whgyLUIzyDPrbxTwrOq5GMR&#10;PNpf6nrpa0arG8kSvcl9yw3Bi97GYGedqTcLr9gYfmd+1ifYpvCrB6omNbcNiws5UUOuxQ6kdvan&#10;3upTm4Wp+lQdPQufYvl3Ro4kPprPR4UdKsXnGOLTPhUfPU+TDNXROkaG3NHhRfSHy7zDwo5Vis8x&#10;8NSAUfncj/FNRo7ElkZhZ+/s8IEor+qNeo6yDIDsVt0Ja/e+fOquMOzKfegLmV8tuQ99AnlunNSE&#10;eP8Kg+KqHidei6t4VfuqnyJI9bgKgPQ8E2N5GflYEp7JdXIres7vK8WoBTE6LxUjxUb8kmcxOpX7&#10;3E3DS5nXnXYZo+w8/DXy/5iSrz3WC8jfk3E9I0PuKGr7kPBmr2H4513Kt/mifalq7l+MVkcWm79F&#10;NVqexHFbjFU9Z3um6nhDUF4pLhtpUMtiuxtj41fwqudrHVPvUw7fC5Z673Nv+X3us78fPO69F8yD&#10;dn2fJRujb9A1IKVL80k1rvv/6pnS9XEwkHk0EpoGTYdm/SJdX6d0HYFcPbeJaotEvIEu5eO7oD/P&#10;T7mjz32eXa3vWV/0DGNU7EtbZOV7hlEQjqLn2rOKOV5B/KxCzza+COZA0yA92xjFM4xRVX6GkbXl&#10;PWxZkqo91YHiqTr4NPZVOdwQPAk99bN9Dajt7in52kO9glxde7wey/fDO3jedY9XjWcnu4ql1fYi&#10;5DSDfyXjWYwcybw/PFhY/bfB69WF7QLdD+bMGPv7GFub86JS/53q4/yN1Sf671ef5m+qPtv/R/WF&#10;0EroOeiv0Duc38zn28EFwTvVC4MN1X8VvJnoOAY598b2PMDYNmOPdDzoL4zsEXZZbI/6UNZ22V0S&#10;VtjeKoWVn5fEcglptPcU9rfBJugzaDu0m/ttEEC1oNpQnWgPeD74CfB3iGNgcmpyXiTcUVBDaG9o&#10;d6g69J1fh+9S1XGfQZuhj2LK1lApm8l38KU9so6AHkRXCbomxTZrvszwfyCeFTKa856yyxVD9aGf&#10;ur+mOMlmxcls5lSU55KwTuRf1pa2CC50O21R3CTjacZLGWXLWUE9dwb+nQJVxZbr4VkNv2zQ/LiM&#10;kSP63mI9xvVBIc9YCrl2K+Q5QiHPIQrdPGgqNBp6CLoP6gHdCHWFOkEdoPOhdtDZUFvI1qqtsd2a&#10;h6ZPtouk742grnsP+20+mH3Pgr88to+XUawk99xgvwSra1LzJYt9GZzkS243yOKmtcSwdTkvkszz&#10;oPOhi6DLoCuha6HboHugB6Dh0ARoJrQIWgk9A62DpC+bw3PJ4X6pHJajWzFYx9iZUTE4P2hI/A52&#10;HaGq5LAIHl37qQbki+RwRLIkbzVy1iJT9ljfWAOuI6BPU/jaYEXCl0FLoceh6dB4aAQ0EOoD9YBu&#10;hq6BroI6Q5dDstnypjwrF7UxwvLMqShvvw4Lk1wUcW4PMKpl7ZkNK9tFwjYO67pmzAuTrf2jybbc&#10;mewjw/2ceAyrmlBstOfIYhUT4YUtgnR9YNhsHPcPD3aHhA0T/DHgFXfFUXtLw5sdwiuWZofN11UA&#10;ZDtHFAvhi+M5K2wxpHgIo/5g8bDr2hJ8+z3UEjoFOgE6DjKfz4Bf8ZEf4jef1ZdEFfHZz/0Gv0+E&#10;ToVaQyUxyQbJUCzkm2SYbyajBN/aQqdCJ0DHQodDB0Py23zuhXM9kTGA8R5GjsTnPv49bqxf8UxT&#10;sdRa1guA1pneGaxwpf79/yb37p/A9vb7Jdgi5PaM5WodM7m4FNVWL7+3u9vv68RjNgt/M7LvZrw3&#10;Y0cvv6MTTxYr2bdmsH0ibMcEq1hIrrCVY9HRKR6SK5tHgLkT7ChGxY8jsld2P+/f7tbFJHwx9FCM&#10;H8moGApv9bII7GKfZ8jQSmg19BwkOaZvYMz/MGNWn/jnQXNivHIl+3qgZHIKz8sot5v97tjXPZLd&#10;lHMTY+y0FJZtU3TNtw2ZX0bU3X0Oj3gttlprFQPxZeM1w7+b70lX2C97hJXdg/NgZxFX4U2u6uyn&#10;sKoz4Q2rnAkrnqwNyteIlNy+YGSvcqDa5IjiwdvcGuI9wu8VyW3M+2EprOWLZSEnKo/zs5ZRfJYj&#10;5UbyFXvjsTpeAW4VJF6zXbEQXroMz8vIpoXgxGNYzTlhpSOLnQZO+CxWNZfFqkaEN6zqymJtc49T&#10;kQ2K86zUvFOMFTfZncVq7qexvcDcALY3402MHJFM3ubu9S9w/SDZoFinsTZHLdbC9fUvZO5dDFXM&#10;VfGoB0j+PYxZnooe0IG+caGTLvNV/eJ6ePoxZm2SnqH+fyc29Ymx8jkrf7h/qRvO7xyGpXhU4/fF&#10;cvPVonjStai4/JQtsmNQbIvkKj7Cmvx0LIVL+6j5rjrRnMzWuObjtrjGJddyL2w2n7PouWlsVe0t&#10;Qq5h0/baPJC9RsqL8INim1XbZrPhVdeP+z3cXP+uKDfC94/x4sviJ/g93WTw6Rq3eZlvnmmOrfDv&#10;TGpkcCxTPA8Sx3SsF/gT+Q1G3wSr+Em/5lkWOxvcHH9SgpXN6k/qgw9k5E5g7kzwSxOs7FQO032E&#10;U9H8Uf8oxz+raWHU59PrkGEr1qDbEqzsFFa+ac5zRDKFX0Rf1zoiua0gw6bl2rVfBba7WwrPcmgV&#10;VA6tgZ6H1vm3VdpXr2Ox686kbo/sI6ChKL0DA9SL72JUvtf4tyLnFuTdsst9dXbfvgr5t6Tky37J&#10;Vyzlq+SvQO5SdMj+5rwPoGKoPvRT14GWA9l5P3I4kpg974/A3517DelUPci3bD0s9u9jjZ+Q5GIK&#10;GOVYc89qmJeR7K+Yo1/FuSjinK3haazND83RLyP8zrVrGYJk61OM2xg5ctZPT+Pe26ncU2seHO81&#10;CSpqTjqMZxU8Vp+mQ7hm0O9ivPrvylhHeR4dwp2B/NboaYM+1ZR4/gb2IYzZkIdnKLghwTBvYHC4&#10;d3+wOIpT0xTP2/AMjX2xvYlwA6Eh0CPBEjcMMl1vxrrey6NLuJHoGYu+8Sn7HgeruC3Jw9MgGOf2&#10;5/loI76jfFiKZw7Y/vAsysNzALgGwa3eXsGHrk4wPrKtCJ/EIz0LGLOxlp69IcMrbrr21LP+v+bR&#10;0ZVn/t14dntDcKN3S8qutTHPy3l4rgHXNbjJ+wN8nfQdQXTILuN5CZ4B6ONI9rTScwVkeNk1Hpx8&#10;n5pHxxf+eu9zf6G32T/a+2dc99JhPKp/myNWZ8J9An0W46VjUqxjeh4dwn2J/O3o+Q598kPrmsUr&#10;7Qfs0dySH6IsVnEynw3bLYVtC/8LfKA8vMFotViD8yLVYr9gHt8LneV6B49x/2GyuyuY4G4nl7cG&#10;Y8mP8rRTr3qE9A1PyeJlZONT/lJ6YMXaUcQ5YRXnkYzZmK1hTSqHDK++JpnCj2W0+W/PNIRf52/m&#10;95m/9V7x7/Je9Z+DKmIn3kfgGQ6v+n6W9wVw68Cv8Xt6z/pNvKf9T91TfsX3NDRXxTsEXvXMkYwc&#10;0TWE5qtwT/vl0JNc3yyDb2mSA5t36fmAiCgWmg8i5asIMqz6T3buqE8dChletWB9LY032cKne2A/&#10;PtC81F57YGy/1eYY1udSf3JEVjva5ymHwj8c43kZ2S3sOH9RZLfiKtnqfcKOirGWE+HG+E+40X4Z&#10;VM419/P8jrbiu9CaA/3heRSewYyWE8d5kXCT/RO9x/yJ3ow4j+K5D6xs034jyzMB3Dh/kjfKP9Qb&#10;jp3yx3jk/wB4zH/pEAknGkH9KBbikV89Yj33pvSYX939Ka4HNdLTb+zd7ffwevurvT6pWrsdHuWw&#10;Vx7eHuB6gO8O363U6s3+FneDPzWpA/HKv56MZqvlSnpvgQyvOrA5kZ5DsEa50pwQWY0ZdiKA7HxT&#10;j1qfwku29bQ03mQLb/1PMb6aD+TzjYzZvJyHz+f4Q7w2/gFeS39aYo/x3ADPIHg5kr4sXBvonBgv&#10;HdfGOm7Jo0O4EuS3R0+HOBdt4dH8UG9bl9JRg/Mi9fxLgonuwmAq91yncc8YfdBZvG9BnzuNz2xv&#10;oHhYTaRzg9go1sqNyGJtWM2lbB5Vb71TeNlp64H6wOA4Fman1syawRR+D873rvgeXA760Z/B77On&#10;u3/h9zZk2dqiftUZGcpFV0bLhe0tjvQfc7+m5or8473f+H/2TohjVZTiU5zz5aMxvOKXj4qH5S+N&#10;hzWKh/InEla568gHqrkrUzZp/ol+jQ1H+rd5h/qfuYPxyWIoHvnRhTFrj+w4DKzhmyPnoliH/H84&#10;jqHNWeEO9Ge7Bv7jbi9/oasN7QmZL2afeE0XLyNfxGt6lCv1La0lmk9jYz01OC9S3xrvv+Qm+a+4&#10;qf567h28yrXVa24Jr1f4f2E9eyFZW9qBt5pWvWiN4Uj+XoLm+TX+THeVP9d1xu5OUEeogz/PXQRd&#10;4M+h5mclc0Q5eRM56sdvM9pazsvIj+HB0mQvKexbsc6NjH+LdRu2NLjHE17xaQdJnr5H8B6j1dTu&#10;nBcJWxr0hR6EHoHGeuOCqdA8aDl70Wegl5M9qWpUe44+yHuZUf2OI1lTtZ/oFoyAHoGGRCQ7FHvj&#10;S/tnsRdWv5Ppzm9aegXDeF7wqOvPHmUQ83gIe5ehfMfX9tKyYV1sw0t5bOiKnK7I6YoNXbElu7cy&#10;2/vGtiMiirH4ZIfslY61fHAfmPw6xvBsZ6T7A7/Z6YS9ndD1v+ErQt+aWJ98s7ja+qF+15GYmB7h&#10;ZZ98kX3qkxxJD5YvXYiB4TWPrZ8NBm9zzObxTObXNGpyEjVqewTp0FqtHvgwo2ozrWMBPHMg8Zrv&#10;ki285pfVsPWvij3kEubS41x3zuHviVTwnY8e7UXEp/3amFhPTc6LnmAOma7HUjaOYc82mr3bGP8Z&#10;9kDPc7/iZeZtxff8lL9lyFL+VjGqF3Ekdao91onBaNecmJ5CDkXyoQhamYfP8iBcMXlPry1pvPYq&#10;0oOIiNKyf4lN2XsKzQNiRNLaI/8ISD6qBsoYVQOy8yR+Q9YUagI15z0suWKoPpTvnkIR51fAb7Ey&#10;H8zn5tT2ydS4xagpeNMr3/PFtgkxakKsmsArO6w+Ho/1pPfVVh8NwDZATwPmbANyY3tm2Sc++Sl9&#10;2VoX3+Gxv5bDOeA0v8Vn9pk/WpNrI78OuTe7DJ/frnFuH+ZfPb4vLJ7/LZ/8kT7FW/p0XcSRzF35&#10;sxdxMD3t+MxqLN0brIcrL6cR7xbY1wq/zsbWc6B20H/z/gLoklTvUP60P1R80te8lgftDT9iP73Z&#10;H+22+CPZn4xM5sakmG8qY3YfKtxWf0yynzkGPYaXHvOTl9HcEN5k/xKbsnNjM/fbRqTmhnxUjCcz&#10;qqaV/0/84fg23H0AVXVuaA9tsTIfrJY2c79ti/9oJT+kN733Tsf2n/5Y9t8joRFQRd+R/+qZ0pO+&#10;HjC+NWDXoGeNPwoqrXRtYPqyc1d8r6MjracHejSHejKq53IkfbE78ruT9+7Y2J06yO6LZd8A+LJx&#10;EF8/aHSqVtTTfwovnJHN2TQ+O2d1fTcGu9Lyh8Z+KG7ZWtS9hyfhWQWPzXHD54/vRP620zjuA4xl&#10;jzf6Z/M9neErIqbSZ/nMrufKSzn5NPvagZ8U49M9y+a45skXzK2v0LMdO3dAP0I57kN4kM96VpP5&#10;bj1D9XQ78lQP+fM8xd3KNeNN/niuSUsjsjj9Er4i9HWP9am+rK5snmg/fD31JF2Wb+mxOszmW/V0&#10;M3kwfGPkDwavOCrfthdhukfXIcr3Cq4rFrOntn2FYqA9j3jEazw2p7RveQz8FK7HJsKr+yOyrT1k&#10;tZiurVqcF6kGx2BfKbmYSA6mEEPudbjZ2KDnK3OhhbzXvfXlfG45lj1XY4dycgOjXauYPbrmOgsb&#10;2sL3e2SeA6/F6to8fBZb4dqh06631XfTeIstIqK+K7zJ/iU2ZftuW/puaarvdkOR8no9o2IvO9sQ&#10;q7Oo3zOhqvbda1I+mw/mc1vq6Gwo64f0yvd8sW1JjFrie0tsaYkdVu+dYz1d8vAdCfZI9BxJPo4k&#10;N3YNXYRP4jN92fktvqYpPfL5IvDqm+Iz++wad0+uU+tBe1OH+zJXDkTXwdSB5b9jHl6Lha5vD0rh&#10;lVPhVWc/5dOv8OkQ5Dfi/oNdH7eDz+omPYetBynWJdT1Bei6CL7LsLMjdDl0Be+v4nw3Prc5qzpc&#10;jx1am/4W28PLqAZ5m7uHfcvd7HPko+Lzaox9m9GuHSw+wt7PPmYQ968f5npwGL+RtmvcX+pvETrT&#10;ccquIcrhYcTJ8iB/rC88gI22BsoXUWlq/RNWvUf1MZDR6jeNnUxNyXdhV/KB4vQUo63hhj2V/bDt&#10;vYUt4wOtK6sZszacwR5QeJNra8pUsFajJvdz+qvtvyRXWNk7LQ9W647wJjff9YLJPYWc6prBsP/J&#10;N2HT9ubba5lc2ar9lsn9T74Jm7b3WoQorjcyWp5NrmpatW1y1bcU15sZbR0z7IXUufCGtR4ludkc&#10;n0t+1acMe10sN58NwprcInKhmhmGDQ8xjmLkSK4PZvvruDe1BiqPZBt+BKAhP4GfB898SLYIL5zu&#10;Aeh6W3xp+U/4T/P3H1fx3a+VCX5wCi+70vj5PCNYDDaL13orPfnw87l2n+8vSeTLX8Pb3Lf+Jtxc&#10;fzH+VsbLrqz8WdgzC/lpvPaskpsPPwX8YxFPWWKP4WVXNj7CT/GfgnbGX3jZIfmV8eXIL4/ydTGx&#10;7wYJL38Vf8tvXc6L5nIfciH3GpdwT2OZ/yx7iNVQGfFdxvcElvDdk0XsNRa56byeyrnJfDYJzGSw&#10;0+CZCa9kWK7N53y1oZqYTy3NT/ki/COxbVlfhFtMfahGrK6Ft1qyXHAqJ1JNqD7SWOUhXReGFS6N&#10;zTcHDKva1zwwuYaVLWZzGmtzRX1O2Gwt7MSqdnbaa3UguVnfhFMtpG1QTvNjl/yb3GLkNQN7GqPd&#10;kzUbVhcsrL66YOezY+0bhL0kD3ZP7r9zLzz5LYX6hfrcUMZsP1pMjxPJ3iJIdhrWeqLNOe1fF6Xw&#10;zcF3AH8Xsq9gzO5fjua7UIfzvZND/AfcAf4wV5++V5d9iemSD71iH+5l5Ej62Z58D6W23weq+N5K&#10;MZ8Jf2esy/BsM6Pvp0rXYXzn6ECoPt+Tqsd3TcRr/MrxKfA/Ab/iuyrWx8ucaHXB8d6KglOiZ/Py&#10;60ROLgWjnBjW9h3CLSk4yZtfcII3t6CxN7vgOKgoea4v3lmxnuUZPcKtLqiRYDuDVfzuYLR48zKy&#10;Sfsm+WW19Ds+WBPLXZeRu7qgk/dkweWR3CL45auwpzIa1vJYVtAxwhreYrMygzc75K94zA7ZfAfY&#10;qxjvzthRxHeXzOZi7LgYzO0xVrnmSL5PLOxR/L3gQ6AD/JvJ223sde+AeiQ+W84vQ47lnJdRfJTb&#10;NLYLH8iuuxgHxLoMewv7FOnLXqfMJqlFXGy1R6auJ5vCoBppxvgko3I+s+A33oyCJtBJMTVjbFal&#10;32GpliRzBbLy1ZLkzCxoTv2c7D0OLSbWVofKi/HKnuczPol3dsFlUV6sZrM5t5oVTjSXPC6AllIr&#10;ltNW6DkJ+a8h/2TGDbEe+x7dvIL7vHkFfaH+2PggNBAaTP0/BD0ckdWG+N+OfX03Y+/ygjGeyOa/&#10;dL6RwVqNCre44NFEdtq/5vC9Hss2/+YV9MG3ntBt3pyC6/H1qiQ2bfFPdllszK4anBdpHpQV/Am6&#10;xVtZcBfx7wsNxNah0KPQ6MRu5cR8VB95L+Pj6oLx/4aVrXNjH+dnsEsL9kLPPsm8EnY6GMnNh11d&#10;UC3B7rqnlyZ9Nh/W4lzR/0tZA/juHL4F0H5Qbeh4mutN8TW85obmcnfsu5KxJ6Nifyx/6/to/qb3&#10;EdBB0L7M4334TqDyJVnFUH3op54xaM5af1Af5EjWgOP4G+YizVurGdlwJyD1g14ZvHqBdIuEV65M&#10;fk/w/WM8L6P+cRvXZpJvstVrZMOljNZrLE5aj+rwnf56fG/XZO8qt8szuVUdqIfny61qwez4z/mq&#10;yNVirr0MLx9vQ3ZXRsWGI4lhE/9q15i/DW9+FvOZ/PtzBm/rqPDH+l25p9GV+wBX05evc/vRn0XS&#10;pzrQmq+cXc5o/Z8yie65KT6FfG+1ATkzHuVBNSMbezNm83A/eZBei6uwZp/0cET54nTuBOwybDHv&#10;5cutAOR7jxhrvgh7HH/L/ijoUF4f6F/j9qdGRaZL/Kpp+WKx42WkT/ansWbXfQCyPjzItaX0WU7U&#10;t99CrtbhbbFdVkuLCobTo56g71fs54rQp16ovqv6yOLngZtfUOY9UTDK07VCL2gJuK7gyxkVV45c&#10;YUxnBn9wpwddeB7ZxZ3E6ybB5e54/p2AY4ML3a/5NwiOCc6GWrn/Cs5wRcGprnFQzLPBYp7nncp1&#10;9xk8M2rFM6OzXRuwbeBpA+9ZyJBci9tC9P4JpcsZr4v18zKKm2QeErROsMLcAuZpRq3PHEk+Twy6&#10;JXLbcn4BmGsBlKWwNTgvOgibGmJTQ2w6KLgUHZ15xneVOzq42h0XXMNvXa/h+W23JAeSdQ2yFKvr&#10;Y72WA9nXKGiLnLMj/PXInwPuanBPMqq/cSS/Xz05uIlY/plYdkfX7ei83R0W3Ab/zW6/4DpXGPyJ&#10;Z4F/4F77pTxHvICxHe/b8IzwTLcv/65DQ+J6KHQU/+6D1chK9Kh2VzFa7Zl9xfhVHFxLTir6k+bQ&#10;Y7F98uum2D5eRrGsj9wcei0/wmg+KI69M9iD+ft/J2K7sO2hqWBuBLOYUc9TOZK/f/wdv2fZzu9Z&#10;vuHf99jOHP2OObGDfVo1/o6oz9/4rBn0dXX5u6aFQX++d9yff4+iX+LfNOTdgLCZjMq/5Jp/svUH&#10;vz3yLk5snhTjpjNqTgrPy4i2+515jvjHBKtc3QPgcUaz2bB1ggHEvn+EbQr/BD5QP5GfVn92f10y&#10;tzBvP/G7uY/pDyLFpRUke3rFOu5j5Ih+U6590eesBV/ym6PtXNv86A/kt+CDiMcgfhc+kH/H4wHy&#10;PyCS0xys9GuOTmG0urJ9i+n8mB79CWvpZvrmFvqn1YhsEI9sl7+ywWK4lWucz/ntk2wR/hJoFLib&#10;ASmGpmsPzosUw6/9TtjdCZ7O6PkD+rq4D/m3PP5BHN4jv29jx5vY8Trr+KvkeX1si/r+CGQqHtJh&#10;Mbe+/wJ78XWskc/zG5Hn/Z2xF4/qTzz3M3LkLPbP+4PBDoHvEf5dlRERyQ/1AeE1NyYzmh81OC9S&#10;zDb7f4KuImZX8uz2Kuzv6jaSww309teJYdruUmQo/mlZZve7+LcJ/Af4bLlXzYyGR74q7lm7Fe9P&#10;8HOTP4h4DUXfiCRfc8ErT+qPxmf5qsd9zQb8TV3NE/mpOb0o1qNe0A8+jqTmT+D7C78KKq5/izhv&#10;ssWTlX0gc3Bf6m/v+N658IPB6Z7wUMYBsWyzZTE2L2TdXcA+IrvvW8wCan9L94g8ciRjJz/fl+F9&#10;ABVD9aHsXi8rfwLyR5KA9mAlvz/2yfcHYzslfwK2jeeabfzPeDYkOYqLyeFlMlcm4Of4mCz2io9q&#10;U/FRnITnZUSLqcv51KdhtSfTXkfYbD9dzG+oFlH78qUmJDn2Wr5o7u0F6b/akF7/jwAAAAD//wMA&#10;UEsBAi0AFAAGAAgAAAAhAKbmUfsMAQAAFQIAABMAAAAAAAAAAAAAAAAAAAAAAFtDb250ZW50X1R5&#10;cGVzXS54bWxQSwECLQAUAAYACAAAACEAOP0h/9YAAACUAQAACwAAAAAAAAAAAAAAAAA9AQAAX3Jl&#10;bHMvLnJlbHNQSwECLQAUAAYACAAAACEAwmAFKpkEAAD1DAAADgAAAAAAAAAAAAAAAAA8AgAAZHJz&#10;L2Uyb0RvYy54bWxQSwECLQAUAAYACAAAACEAjiIJQroAAAAhAQAAGQAAAAAAAAAAAAAAAAABBwAA&#10;ZHJzL19yZWxzL2Uyb0RvYy54bWwucmVsc1BLAQItABQABgAIAAAAIQC72V363wAAAAoBAAAPAAAA&#10;AAAAAAAAAAAAAPIHAABkcnMvZG93bnJldi54bWxQSwECLQAUAAYACAAAACEAlCEaASIpAACcagAA&#10;FAAAAAAAAAAAAAAAAAD+CAAAZHJzL21lZGlhL2ltYWdlMS5lbWZQSwUGAAAAAAYABgB8AQAAUj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9" o:spid="_x0000_s1044" type="#_x0000_t75" style="position:absolute;width:17132;height:137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cFkfCAAAA2wAAAA8AAABkcnMvZG93bnJldi54bWxEj19rwkAQxN8Lfodjhb7Viy0UjZ4igiJC&#10;H/yDvi65NQnm9sLdNsZv3ysU+jjMzG+Y+bJ3jeooxNqzgfEoA0VceFtzaeB82rxNQEVBtth4JgNP&#10;irBcDF7mmFv/4AN1RylVgnDM0UAl0uZax6Iih3HkW+Lk3XxwKEmGUtuAjwR3jX7Psk/tsOa0UGFL&#10;64qK+/HbGTjogjrRPpz3Xw1eVuuPbitXY16H/WoGSqiX//Bfe2cNTKbw+yX9AL34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HBZHwgAAANsAAAAPAAAAAAAAAAAAAAAAAJ8C&#10;AABkcnMvZG93bnJldi54bWxQSwUGAAAAAAQABAD3AAAAjgMAAAAA&#10;">
                  <v:imagedata r:id="rId37" o:title=""/>
                  <v:path arrowok="t"/>
                </v:shape>
                <v:shape id="テキスト ボックス 90" o:spid="_x0000_s1045" type="#_x0000_t202" style="position:absolute;left:11483;top:2658;width:11908;height:3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QZ1cIA&#10;AADbAAAADwAAAGRycy9kb3ducmV2LnhtbERPy2rCQBTdC/7DcIXudKLQojGjSECU0i5M3bi7Zm4e&#10;mLkTM6NJ+/WdRaHLw3kn28E04kmdqy0rmM8iEMS51TWXCs5f++kShPPIGhvLpOCbHGw341GCsbY9&#10;n+iZ+VKEEHYxKqi8b2MpXV6RQTezLXHgCtsZ9AF2pdQd9iHcNHIRRW/SYM2hocKW0oryW/YwCt7T&#10;/Seerguz/GnSw0exa+/ny6tSL5NhtwbhafD/4j/3UStYhfXhS/g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xBnVwgAAANsAAAAPAAAAAAAAAAAAAAAAAJgCAABkcnMvZG93&#10;bnJldi54bWxQSwUGAAAAAAQABAD1AAAAhwMAAAAA&#10;" filled="f" stroked="f" strokeweight=".5pt">
                  <v:textbox>
                    <w:txbxContent>
                      <w:p w:rsidR="00244640" w:rsidRPr="001A369E" w:rsidRDefault="00244640">
                        <w:pPr>
                          <w:rPr>
                            <w:rFonts w:ascii="Arial" w:hAnsi="Arial" w:cs="Arial"/>
                            <w:b/>
                            <w:bCs/>
                            <w:sz w:val="20"/>
                            <w:szCs w:val="22"/>
                          </w:rPr>
                        </w:pPr>
                        <w:r w:rsidRPr="001A369E">
                          <w:rPr>
                            <w:rFonts w:ascii="Arial" w:hAnsi="Arial" w:cs="Arial"/>
                            <w:b/>
                            <w:bCs/>
                            <w:sz w:val="20"/>
                            <w:szCs w:val="22"/>
                          </w:rPr>
                          <w:t>CLOSED</w:t>
                        </w:r>
                      </w:p>
                    </w:txbxContent>
                  </v:textbox>
                </v:shape>
                <v:shape id="テキスト ボックス 91" o:spid="_x0000_s1046" type="#_x0000_t202" style="position:absolute;left:2126;top:1169;width:11908;height:3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i8TsQA&#10;AADbAAAADwAAAGRycy9kb3ducmV2LnhtbESPQYvCMBSE74L/ITxhb5oq7KJdo0hBXBY9qL14e9s8&#10;22LzUpuodX+9EQSPw8x8w0znranElRpXWlYwHEQgiDOrS84VpPtlfwzCeWSNlWVScCcH81m3M8VY&#10;2xtv6brzuQgQdjEqKLyvYyldVpBBN7A1cfCOtjHog2xyqRu8Bbip5CiKvqTBksNCgTUlBWWn3cUo&#10;+E2WG9z+jcz4v0pW6+OiPqeHT6U+eu3iG4Sn1r/Dr/aPVjAZwvNL+AF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IvE7EAAAA2wAAAA8AAAAAAAAAAAAAAAAAmAIAAGRycy9k&#10;b3ducmV2LnhtbFBLBQYAAAAABAAEAPUAAACJAwAAAAA=&#10;" filled="f" stroked="f" strokeweight=".5pt">
                  <v:textbox>
                    <w:txbxContent>
                      <w:p w:rsidR="00244640" w:rsidRPr="001A369E" w:rsidRDefault="00244640" w:rsidP="001A369E">
                        <w:pPr>
                          <w:rPr>
                            <w:rFonts w:ascii="Arial" w:hAnsi="Arial" w:cs="Arial"/>
                            <w:b/>
                            <w:bCs/>
                            <w:sz w:val="20"/>
                            <w:szCs w:val="22"/>
                          </w:rPr>
                        </w:pPr>
                        <w:r>
                          <w:rPr>
                            <w:rFonts w:ascii="Arial" w:hAnsi="Arial" w:cs="Arial"/>
                            <w:b/>
                            <w:bCs/>
                            <w:sz w:val="20"/>
                            <w:szCs w:val="22"/>
                          </w:rPr>
                          <w:t>OPEN</w:t>
                        </w:r>
                      </w:p>
                    </w:txbxContent>
                  </v:textbox>
                </v:shape>
              </v:group>
            </w:pict>
          </mc:Fallback>
        </mc:AlternateContent>
      </w:r>
    </w:p>
    <w:p w:rsidR="001A0A19" w:rsidRDefault="001A0A19"/>
    <w:p w:rsidR="001A0A19" w:rsidRDefault="001A0A19"/>
    <w:p w:rsidR="001A0A19" w:rsidRDefault="001A0A19"/>
    <w:p w:rsidR="001A0A19" w:rsidRDefault="001A0A19"/>
    <w:p w:rsidR="001A0A19" w:rsidRDefault="001A0A19"/>
    <w:p w:rsidR="001A0A19" w:rsidRDefault="001A0A19"/>
    <w:p w:rsidR="001A0A19" w:rsidRDefault="001A0A19"/>
    <w:p w:rsidR="001A0A19" w:rsidRDefault="001A0A19"/>
    <w:p w:rsidR="008E67B8" w:rsidRDefault="008E67B8"/>
    <w:p w:rsidR="00044EAB" w:rsidRPr="00044EAB" w:rsidRDefault="00044EAB" w:rsidP="00044EAB">
      <w:pPr>
        <w:pStyle w:val="a3"/>
        <w:tabs>
          <w:tab w:val="clear" w:pos="4252"/>
          <w:tab w:val="clear" w:pos="8504"/>
        </w:tabs>
        <w:snapToGrid/>
        <w:rPr>
          <w:rFonts w:ascii="Arial" w:hAnsi="Arial" w:cs="Arial"/>
          <w:b/>
          <w:bCs/>
          <w:sz w:val="20"/>
          <w:szCs w:val="20"/>
        </w:rPr>
      </w:pPr>
      <w:r w:rsidRPr="00044EAB">
        <w:rPr>
          <w:rFonts w:ascii="Arial" w:hAnsi="Arial" w:cs="Arial" w:hint="eastAsia"/>
          <w:b/>
          <w:bCs/>
          <w:sz w:val="20"/>
          <w:szCs w:val="20"/>
        </w:rPr>
        <w:t>Ground terminal</w:t>
      </w:r>
    </w:p>
    <w:p w:rsidR="00044EAB" w:rsidRPr="00044EAB" w:rsidRDefault="00044EAB" w:rsidP="00044EAB">
      <w:pPr>
        <w:pStyle w:val="a3"/>
        <w:tabs>
          <w:tab w:val="clear" w:pos="4252"/>
          <w:tab w:val="clear" w:pos="8504"/>
        </w:tabs>
        <w:snapToGrid/>
        <w:ind w:leftChars="135" w:left="284" w:hanging="1"/>
        <w:rPr>
          <w:rFonts w:ascii="Arial" w:hAnsi="Arial" w:cs="Arial"/>
          <w:sz w:val="20"/>
          <w:szCs w:val="20"/>
        </w:rPr>
      </w:pPr>
      <w:r w:rsidRPr="00044EAB">
        <w:rPr>
          <w:rFonts w:ascii="Arial" w:hAnsi="Arial" w:cs="Arial" w:hint="eastAsia"/>
          <w:sz w:val="20"/>
          <w:szCs w:val="20"/>
        </w:rPr>
        <w:t>The generator ground te</w:t>
      </w:r>
      <w:r w:rsidRPr="00044EAB">
        <w:rPr>
          <w:rStyle w:val="a8"/>
          <w:rFonts w:hint="eastAsia"/>
          <w:sz w:val="20"/>
          <w:szCs w:val="20"/>
        </w:rPr>
        <w:t xml:space="preserve">rminal is connected to the frame of the generator, the metal non-current carrying parts of the </w:t>
      </w:r>
      <w:r w:rsidRPr="00044EAB">
        <w:rPr>
          <w:rFonts w:ascii="Arial" w:hAnsi="Arial" w:cs="Arial" w:hint="eastAsia"/>
          <w:sz w:val="20"/>
          <w:szCs w:val="20"/>
        </w:rPr>
        <w:t>generator, and the ground terminals of each receptacle.</w:t>
      </w:r>
    </w:p>
    <w:p w:rsidR="00044EAB" w:rsidRPr="00044EAB" w:rsidRDefault="00044EAB" w:rsidP="00044EAB">
      <w:pPr>
        <w:pStyle w:val="a3"/>
        <w:tabs>
          <w:tab w:val="clear" w:pos="4252"/>
          <w:tab w:val="clear" w:pos="8504"/>
        </w:tabs>
        <w:snapToGrid/>
        <w:rPr>
          <w:rFonts w:ascii="Arial" w:hAnsi="Arial" w:cs="Arial"/>
          <w:b/>
          <w:bCs/>
          <w:sz w:val="20"/>
          <w:szCs w:val="20"/>
        </w:rPr>
      </w:pPr>
      <w:r w:rsidRPr="00044EAB">
        <w:rPr>
          <w:rFonts w:ascii="Arial" w:hAnsi="Arial" w:cs="Arial" w:hint="eastAsia"/>
          <w:b/>
          <w:bCs/>
          <w:sz w:val="20"/>
          <w:szCs w:val="20"/>
        </w:rPr>
        <w:t xml:space="preserve"> </w:t>
      </w:r>
    </w:p>
    <w:p w:rsidR="008E67B8" w:rsidRPr="00044EAB" w:rsidRDefault="008E67B8"/>
    <w:p w:rsidR="008E67B8" w:rsidRDefault="008E67B8"/>
    <w:p w:rsidR="008E67B8" w:rsidRDefault="008E67B8"/>
    <w:p w:rsidR="00835231" w:rsidRPr="00425571" w:rsidRDefault="00835231" w:rsidP="00425571">
      <w:pPr>
        <w:rPr>
          <w:rFonts w:asciiTheme="majorHAnsi" w:hAnsiTheme="majorHAnsi" w:cstheme="majorHAnsi"/>
          <w:b/>
          <w:bCs/>
          <w:sz w:val="20"/>
          <w:szCs w:val="22"/>
        </w:rPr>
      </w:pPr>
      <w:r w:rsidRPr="00425571">
        <w:rPr>
          <w:rFonts w:asciiTheme="majorHAnsi" w:hAnsiTheme="majorHAnsi" w:cstheme="majorHAnsi"/>
          <w:b/>
          <w:bCs/>
          <w:sz w:val="20"/>
          <w:szCs w:val="22"/>
        </w:rPr>
        <w:t>Oil Alert System</w:t>
      </w:r>
    </w:p>
    <w:p w:rsidR="00835231" w:rsidRPr="00B113CA" w:rsidRDefault="00835231" w:rsidP="00425571">
      <w:pPr>
        <w:ind w:leftChars="202" w:left="424"/>
        <w:rPr>
          <w:rFonts w:ascii="Arial" w:hAnsi="Arial" w:cs="Arial"/>
          <w:sz w:val="20"/>
          <w:szCs w:val="22"/>
        </w:rPr>
      </w:pPr>
      <w:r w:rsidRPr="00B113CA">
        <w:rPr>
          <w:rFonts w:ascii="Arial" w:hAnsi="Arial" w:cs="Arial"/>
          <w:sz w:val="20"/>
          <w:szCs w:val="22"/>
        </w:rPr>
        <w:t>The oil alert system is designed to prevent engine damage caused by an insufficient amount of oil in the crankcase.</w:t>
      </w:r>
    </w:p>
    <w:p w:rsidR="00835231" w:rsidRPr="00B113CA" w:rsidRDefault="00835231" w:rsidP="00425571">
      <w:pPr>
        <w:ind w:leftChars="202" w:left="424"/>
        <w:rPr>
          <w:rFonts w:ascii="Arial" w:hAnsi="Arial" w:cs="Arial"/>
          <w:sz w:val="20"/>
          <w:szCs w:val="22"/>
        </w:rPr>
      </w:pPr>
      <w:r w:rsidRPr="00B113CA">
        <w:rPr>
          <w:rFonts w:ascii="Arial" w:hAnsi="Arial" w:cs="Arial"/>
          <w:sz w:val="20"/>
          <w:szCs w:val="22"/>
        </w:rPr>
        <w:t>Before the oil level in the crankcase can fall below a safe limit, the oil alert system will automatically to stop the engine</w:t>
      </w:r>
      <w:r w:rsidR="00425571" w:rsidRPr="00B113CA">
        <w:rPr>
          <w:rFonts w:ascii="Arial" w:hAnsi="Arial" w:cs="Arial"/>
          <w:sz w:val="20"/>
          <w:szCs w:val="22"/>
        </w:rPr>
        <w:t xml:space="preserve"> </w:t>
      </w:r>
      <w:r w:rsidRPr="00B113CA">
        <w:rPr>
          <w:rFonts w:ascii="Arial" w:hAnsi="Arial" w:cs="Arial"/>
          <w:sz w:val="20"/>
          <w:szCs w:val="22"/>
        </w:rPr>
        <w:t>(the engines s</w:t>
      </w:r>
      <w:r w:rsidR="00425571" w:rsidRPr="00B113CA">
        <w:rPr>
          <w:rFonts w:ascii="Arial" w:hAnsi="Arial" w:cs="Arial"/>
          <w:sz w:val="20"/>
          <w:szCs w:val="22"/>
        </w:rPr>
        <w:t xml:space="preserve">witch will remain in </w:t>
      </w:r>
      <w:r w:rsidRPr="00B113CA">
        <w:rPr>
          <w:rFonts w:ascii="Arial" w:hAnsi="Arial" w:cs="Arial"/>
          <w:sz w:val="20"/>
          <w:szCs w:val="22"/>
        </w:rPr>
        <w:t>the ON position).</w:t>
      </w:r>
    </w:p>
    <w:p w:rsidR="00425571" w:rsidRPr="00B113CA" w:rsidRDefault="00835231" w:rsidP="00425571">
      <w:pPr>
        <w:ind w:leftChars="202" w:left="424"/>
        <w:rPr>
          <w:rFonts w:ascii="Arial" w:hAnsi="Arial" w:cs="Arial"/>
          <w:sz w:val="20"/>
          <w:szCs w:val="22"/>
        </w:rPr>
      </w:pPr>
      <w:r w:rsidRPr="00B113CA">
        <w:rPr>
          <w:rFonts w:ascii="Arial" w:hAnsi="Arial" w:cs="Arial"/>
          <w:sz w:val="20"/>
          <w:szCs w:val="22"/>
        </w:rPr>
        <w:t>The oil alert system should not take the place of chec</w:t>
      </w:r>
      <w:r w:rsidR="00425571" w:rsidRPr="00B113CA">
        <w:rPr>
          <w:rFonts w:ascii="Arial" w:hAnsi="Arial" w:cs="Arial"/>
          <w:sz w:val="20"/>
          <w:szCs w:val="22"/>
        </w:rPr>
        <w:t>king the oil level before each use.</w:t>
      </w:r>
    </w:p>
    <w:p w:rsidR="00425571" w:rsidRPr="00B113CA" w:rsidRDefault="00425571" w:rsidP="00425571">
      <w:pPr>
        <w:ind w:leftChars="202" w:left="424"/>
        <w:rPr>
          <w:rFonts w:ascii="Arial" w:hAnsi="Arial" w:cs="Arial"/>
          <w:sz w:val="20"/>
          <w:szCs w:val="22"/>
        </w:rPr>
      </w:pPr>
      <w:r w:rsidRPr="00B113CA">
        <w:rPr>
          <w:rFonts w:ascii="Arial" w:hAnsi="Arial" w:cs="Arial"/>
          <w:sz w:val="20"/>
          <w:szCs w:val="22"/>
        </w:rPr>
        <w:t>If the engine stops and will not restart, check the engine oil level before troubleshooting in order areas.</w:t>
      </w:r>
    </w:p>
    <w:p w:rsidR="008E67B8" w:rsidRPr="00B113CA" w:rsidRDefault="008E67B8">
      <w:pPr>
        <w:rPr>
          <w:rFonts w:ascii="Arial" w:hAnsi="Arial" w:cs="Arial"/>
          <w:sz w:val="20"/>
          <w:szCs w:val="22"/>
        </w:rPr>
      </w:pPr>
    </w:p>
    <w:p w:rsidR="008E67B8" w:rsidRDefault="008E67B8"/>
    <w:p w:rsidR="008E67B8" w:rsidRPr="00B113CA" w:rsidRDefault="00B113CA">
      <w:pPr>
        <w:rPr>
          <w:rFonts w:ascii="Arial" w:hAnsi="Arial" w:cs="Arial"/>
          <w:b/>
          <w:bCs/>
          <w:sz w:val="20"/>
          <w:szCs w:val="22"/>
        </w:rPr>
      </w:pPr>
      <w:r w:rsidRPr="00B113CA">
        <w:rPr>
          <w:rFonts w:ascii="Arial" w:hAnsi="Arial" w:cs="Arial"/>
          <w:b/>
          <w:bCs/>
          <w:sz w:val="20"/>
          <w:szCs w:val="22"/>
        </w:rPr>
        <w:t>Circuit Breaker</w:t>
      </w:r>
    </w:p>
    <w:p w:rsidR="00B113CA" w:rsidRPr="00B113CA" w:rsidRDefault="00B113CA" w:rsidP="00B113CA">
      <w:pPr>
        <w:ind w:leftChars="202" w:left="424"/>
        <w:rPr>
          <w:rFonts w:ascii="Arial" w:hAnsi="Arial" w:cs="Arial"/>
          <w:sz w:val="20"/>
          <w:szCs w:val="22"/>
        </w:rPr>
      </w:pPr>
      <w:r w:rsidRPr="00B113CA">
        <w:rPr>
          <w:rFonts w:ascii="Arial" w:hAnsi="Arial" w:cs="Arial"/>
          <w:sz w:val="20"/>
          <w:szCs w:val="22"/>
        </w:rPr>
        <w:t>The circuit breaker will automatically switch OFF if there is a short circuit or a significant overload of the generator at the receptacle.</w:t>
      </w:r>
    </w:p>
    <w:p w:rsidR="00B113CA" w:rsidRPr="00B113CA" w:rsidRDefault="00B113CA" w:rsidP="00B113CA">
      <w:pPr>
        <w:ind w:leftChars="202" w:left="424"/>
        <w:rPr>
          <w:rFonts w:ascii="Arial" w:hAnsi="Arial" w:cs="Arial"/>
          <w:sz w:val="20"/>
          <w:szCs w:val="22"/>
        </w:rPr>
      </w:pPr>
      <w:r w:rsidRPr="00B113CA">
        <w:rPr>
          <w:rFonts w:ascii="Arial" w:hAnsi="Arial" w:cs="Arial"/>
          <w:sz w:val="20"/>
          <w:szCs w:val="22"/>
        </w:rPr>
        <w:t>If the circuit breaker is switch OFF automatically, check that the appliance is working properly and does not exceed the rated load capacity of the circuit before switching the circuit breaker ON again.</w:t>
      </w:r>
    </w:p>
    <w:p w:rsidR="008E67B8" w:rsidRDefault="008E67B8"/>
    <w:p w:rsidR="008E67B8" w:rsidRDefault="008E67B8"/>
    <w:p w:rsidR="008E67B8" w:rsidRDefault="008E67B8"/>
    <w:p w:rsidR="008E67B8" w:rsidRPr="00425571" w:rsidRDefault="008E67B8" w:rsidP="00425571">
      <w:pPr>
        <w:ind w:firstLineChars="135" w:firstLine="283"/>
      </w:pPr>
    </w:p>
    <w:p w:rsidR="008E67B8" w:rsidRDefault="008E67B8"/>
    <w:p w:rsidR="008E67B8" w:rsidRPr="00B113CA" w:rsidRDefault="008E67B8"/>
    <w:p w:rsidR="008E67B8" w:rsidRDefault="008E67B8"/>
    <w:p w:rsidR="008E67B8" w:rsidRDefault="008E67B8"/>
    <w:p w:rsidR="008E67B8" w:rsidRDefault="008E67B8"/>
    <w:p w:rsidR="008E67B8" w:rsidRDefault="008E67B8"/>
    <w:p w:rsidR="008E67B8" w:rsidRDefault="008E67B8"/>
    <w:p w:rsidR="008E67B8" w:rsidRDefault="008E67B8"/>
    <w:p w:rsidR="008E67B8" w:rsidRDefault="008E67B8"/>
    <w:p w:rsidR="008E67B8" w:rsidRDefault="008E67B8"/>
    <w:p w:rsidR="008E67B8" w:rsidRDefault="008E67B8"/>
    <w:p w:rsidR="008E67B8" w:rsidRDefault="008E67B8"/>
    <w:p w:rsidR="008E67B8" w:rsidRDefault="008E67B8"/>
    <w:p w:rsidR="008E67B8" w:rsidRDefault="008E67B8"/>
    <w:p w:rsidR="004D7A67" w:rsidRDefault="004D7A67" w:rsidP="004D7A67">
      <w:pPr>
        <w:pStyle w:val="a3"/>
        <w:tabs>
          <w:tab w:val="clear" w:pos="4252"/>
          <w:tab w:val="clear" w:pos="8504"/>
        </w:tabs>
        <w:snapToGrid/>
        <w:rPr>
          <w:rFonts w:ascii="Arial" w:hAnsi="Arial" w:cs="Arial"/>
          <w:b/>
          <w:bCs/>
          <w:sz w:val="18"/>
          <w:bdr w:val="single" w:sz="4" w:space="0" w:color="auto"/>
        </w:rPr>
      </w:pPr>
      <w:r>
        <w:rPr>
          <w:rFonts w:ascii="Arial" w:eastAsia="MS PGothic" w:hAnsi="Arial" w:cs="Arial" w:hint="eastAsia"/>
          <w:b/>
          <w:bCs/>
          <w:sz w:val="24"/>
          <w:bdr w:val="single" w:sz="4" w:space="0" w:color="auto"/>
        </w:rPr>
        <w:t xml:space="preserve">　</w:t>
      </w:r>
      <w:r>
        <w:rPr>
          <w:rFonts w:ascii="Arial" w:hAnsi="Arial" w:cs="Arial" w:hint="eastAsia"/>
          <w:b/>
          <w:bCs/>
          <w:sz w:val="24"/>
          <w:bdr w:val="single" w:sz="4" w:space="0" w:color="auto"/>
        </w:rPr>
        <w:t>5.  BEFORE STARTING ENGINE</w:t>
      </w:r>
      <w:r>
        <w:rPr>
          <w:rFonts w:ascii="Arial" w:eastAsia="MS PGothic" w:hAnsi="Arial" w:cs="Arial" w:hint="eastAsia"/>
          <w:b/>
          <w:bCs/>
          <w:sz w:val="24"/>
          <w:bdr w:val="single" w:sz="4" w:space="0" w:color="auto"/>
        </w:rPr>
        <w:t xml:space="preserve">　</w:t>
      </w:r>
    </w:p>
    <w:p w:rsidR="006920D0" w:rsidRPr="006920D0" w:rsidRDefault="004D7A67" w:rsidP="004D7A67">
      <w:pPr>
        <w:pStyle w:val="a3"/>
        <w:numPr>
          <w:ilvl w:val="0"/>
          <w:numId w:val="1"/>
        </w:numPr>
        <w:tabs>
          <w:tab w:val="clear" w:pos="360"/>
          <w:tab w:val="clear" w:pos="4252"/>
          <w:tab w:val="clear" w:pos="8504"/>
        </w:tabs>
        <w:snapToGrid/>
        <w:ind w:rightChars="823" w:right="1728" w:hanging="76"/>
        <w:rPr>
          <w:rFonts w:ascii="Arial" w:hAnsi="Arial" w:cs="Arial"/>
          <w:bCs/>
          <w:sz w:val="20"/>
          <w:szCs w:val="28"/>
        </w:rPr>
      </w:pPr>
      <w:r w:rsidRPr="006920D0">
        <w:rPr>
          <w:rFonts w:ascii="Arial" w:hAnsi="Arial" w:cs="Arial" w:hint="eastAsia"/>
          <w:bCs/>
          <w:sz w:val="20"/>
          <w:szCs w:val="28"/>
        </w:rPr>
        <w:t xml:space="preserve">Fill recommended engine oil to the upper </w:t>
      </w:r>
    </w:p>
    <w:p w:rsidR="004D7A67" w:rsidRPr="006920D0" w:rsidRDefault="004D7A67" w:rsidP="006920D0">
      <w:pPr>
        <w:pStyle w:val="a3"/>
        <w:tabs>
          <w:tab w:val="clear" w:pos="4252"/>
          <w:tab w:val="clear" w:pos="8504"/>
        </w:tabs>
        <w:snapToGrid/>
        <w:ind w:left="284" w:rightChars="823" w:right="1728" w:firstLineChars="315" w:firstLine="630"/>
        <w:rPr>
          <w:rFonts w:ascii="Arial" w:hAnsi="Arial" w:cs="Arial"/>
          <w:bCs/>
          <w:sz w:val="20"/>
          <w:szCs w:val="28"/>
        </w:rPr>
      </w:pPr>
      <w:r w:rsidRPr="006920D0">
        <w:rPr>
          <w:rFonts w:ascii="Arial" w:hAnsi="Arial" w:cs="Arial" w:hint="eastAsia"/>
          <w:bCs/>
          <w:sz w:val="20"/>
          <w:szCs w:val="28"/>
        </w:rPr>
        <w:t>level if the oil</w:t>
      </w:r>
    </w:p>
    <w:p w:rsidR="004D7A67" w:rsidRPr="006920D0" w:rsidRDefault="004D7A67" w:rsidP="00A3388E">
      <w:pPr>
        <w:pStyle w:val="a3"/>
        <w:tabs>
          <w:tab w:val="clear" w:pos="4252"/>
          <w:tab w:val="clear" w:pos="8504"/>
        </w:tabs>
        <w:snapToGrid/>
        <w:ind w:left="851" w:rightChars="823" w:right="1728"/>
        <w:rPr>
          <w:rFonts w:ascii="Arial" w:hAnsi="Arial" w:cs="Arial"/>
          <w:bCs/>
          <w:sz w:val="20"/>
          <w:szCs w:val="28"/>
        </w:rPr>
      </w:pPr>
      <w:r w:rsidRPr="006920D0">
        <w:rPr>
          <w:rFonts w:ascii="Arial" w:hAnsi="Arial" w:cs="Arial" w:hint="eastAsia"/>
          <w:bCs/>
          <w:sz w:val="20"/>
          <w:szCs w:val="28"/>
        </w:rPr>
        <w:t>is short.</w:t>
      </w:r>
    </w:p>
    <w:p w:rsidR="004D7A67" w:rsidRPr="006920D0" w:rsidRDefault="004D7A67" w:rsidP="004D7A67">
      <w:pPr>
        <w:pStyle w:val="a3"/>
        <w:numPr>
          <w:ilvl w:val="0"/>
          <w:numId w:val="1"/>
        </w:numPr>
        <w:tabs>
          <w:tab w:val="clear" w:pos="4252"/>
          <w:tab w:val="clear" w:pos="8504"/>
        </w:tabs>
        <w:snapToGrid/>
        <w:ind w:hanging="76"/>
        <w:rPr>
          <w:rFonts w:ascii="Arial" w:hAnsi="Arial" w:cs="Arial"/>
          <w:bCs/>
          <w:sz w:val="20"/>
          <w:szCs w:val="28"/>
        </w:rPr>
      </w:pPr>
      <w:r w:rsidRPr="006920D0">
        <w:rPr>
          <w:rFonts w:ascii="Arial" w:hAnsi="Arial" w:cs="Arial" w:hint="eastAsia"/>
          <w:bCs/>
          <w:sz w:val="20"/>
          <w:szCs w:val="28"/>
        </w:rPr>
        <w:t>Change oil if it becomes dirty or discolored.</w:t>
      </w:r>
    </w:p>
    <w:p w:rsidR="004D7A67" w:rsidRPr="006920D0" w:rsidRDefault="004D7A67" w:rsidP="006920D0">
      <w:pPr>
        <w:pStyle w:val="a3"/>
        <w:tabs>
          <w:tab w:val="clear" w:pos="4252"/>
          <w:tab w:val="clear" w:pos="8504"/>
        </w:tabs>
        <w:snapToGrid/>
        <w:ind w:firstLineChars="425" w:firstLine="850"/>
        <w:rPr>
          <w:rFonts w:ascii="Arial" w:hAnsi="Arial" w:cs="Arial"/>
          <w:bCs/>
          <w:sz w:val="20"/>
          <w:szCs w:val="28"/>
        </w:rPr>
      </w:pPr>
      <w:r w:rsidRPr="006920D0">
        <w:rPr>
          <w:rFonts w:ascii="Arial" w:hAnsi="Arial" w:cs="Arial" w:hint="eastAsia"/>
          <w:bCs/>
          <w:sz w:val="20"/>
          <w:szCs w:val="28"/>
        </w:rPr>
        <w:t xml:space="preserve">Oil capacity at upper level </w:t>
      </w:r>
      <w:r w:rsidRPr="006920D0">
        <w:rPr>
          <w:rFonts w:ascii="Arial" w:hAnsi="Arial" w:cs="Arial"/>
          <w:bCs/>
          <w:sz w:val="20"/>
          <w:szCs w:val="28"/>
        </w:rPr>
        <w:t>mark:</w:t>
      </w:r>
      <w:r w:rsidRPr="006920D0">
        <w:rPr>
          <w:rFonts w:ascii="Arial" w:hAnsi="Arial" w:cs="Arial" w:hint="eastAsia"/>
          <w:bCs/>
          <w:sz w:val="20"/>
          <w:szCs w:val="28"/>
        </w:rPr>
        <w:t xml:space="preserve"> </w:t>
      </w:r>
    </w:p>
    <w:p w:rsidR="008E67B8" w:rsidRPr="006920D0" w:rsidRDefault="004D7A67" w:rsidP="004D7A67">
      <w:pPr>
        <w:ind w:leftChars="135" w:left="283" w:firstLineChars="315" w:firstLine="630"/>
        <w:rPr>
          <w:sz w:val="22"/>
          <w:szCs w:val="28"/>
        </w:rPr>
      </w:pPr>
      <w:r w:rsidRPr="006920D0">
        <w:rPr>
          <w:rFonts w:ascii="Arial" w:hAnsi="Arial" w:cs="Arial" w:hint="eastAsia"/>
          <w:bCs/>
          <w:sz w:val="20"/>
          <w:szCs w:val="28"/>
        </w:rPr>
        <w:t xml:space="preserve">(Oil Capacity  </w:t>
      </w:r>
      <w:r w:rsidR="00BE5AFF" w:rsidRPr="006920D0">
        <w:rPr>
          <w:rFonts w:ascii="Arial" w:hAnsi="Arial" w:cs="Arial" w:hint="eastAsia"/>
          <w:bCs/>
          <w:sz w:val="20"/>
          <w:szCs w:val="28"/>
        </w:rPr>
        <w:t>0.</w:t>
      </w:r>
      <w:r w:rsidR="00BE5AFF" w:rsidRPr="006920D0">
        <w:rPr>
          <w:rFonts w:ascii="Arial" w:hAnsi="Arial" w:cs="Arial"/>
          <w:bCs/>
          <w:sz w:val="20"/>
          <w:szCs w:val="28"/>
        </w:rPr>
        <w:t>4</w:t>
      </w:r>
      <w:r w:rsidRPr="006920D0">
        <w:rPr>
          <w:rFonts w:ascii="Arial" w:hAnsi="Arial" w:cs="Arial" w:hint="eastAsia"/>
          <w:bCs/>
          <w:sz w:val="20"/>
          <w:szCs w:val="28"/>
        </w:rPr>
        <w:t>Liter )</w:t>
      </w:r>
    </w:p>
    <w:p w:rsidR="00835231" w:rsidRDefault="00237168">
      <w:r>
        <w:rPr>
          <w:rFonts w:ascii="Arial" w:hAnsi="Arial" w:cs="Arial" w:hint="eastAsia"/>
          <w:bCs/>
          <w:noProof/>
          <w:sz w:val="20"/>
          <w:szCs w:val="28"/>
          <w:lang w:val="ru-RU" w:eastAsia="ru-RU"/>
        </w:rPr>
        <mc:AlternateContent>
          <mc:Choice Requires="wpg">
            <w:drawing>
              <wp:anchor distT="0" distB="0" distL="114300" distR="114300" simplePos="0" relativeHeight="251655168" behindDoc="0" locked="0" layoutInCell="1" allowOverlap="1" wp14:anchorId="6579686D" wp14:editId="7DA819E6">
                <wp:simplePos x="0" y="0"/>
                <wp:positionH relativeFrom="column">
                  <wp:posOffset>3012871</wp:posOffset>
                </wp:positionH>
                <wp:positionV relativeFrom="paragraph">
                  <wp:posOffset>16510</wp:posOffset>
                </wp:positionV>
                <wp:extent cx="1372235" cy="1466215"/>
                <wp:effectExtent l="0" t="0" r="0" b="635"/>
                <wp:wrapNone/>
                <wp:docPr id="108" name="グループ化 108"/>
                <wp:cNvGraphicFramePr/>
                <a:graphic xmlns:a="http://schemas.openxmlformats.org/drawingml/2006/main">
                  <a:graphicData uri="http://schemas.microsoft.com/office/word/2010/wordprocessingGroup">
                    <wpg:wgp>
                      <wpg:cNvGrpSpPr/>
                      <wpg:grpSpPr>
                        <a:xfrm>
                          <a:off x="0" y="0"/>
                          <a:ext cx="1372235" cy="1466215"/>
                          <a:chOff x="0" y="0"/>
                          <a:chExt cx="1372798" cy="1466406"/>
                        </a:xfrm>
                      </wpg:grpSpPr>
                      <pic:pic xmlns:pic="http://schemas.openxmlformats.org/drawingml/2006/picture">
                        <pic:nvPicPr>
                          <pic:cNvPr id="96" name="図 96"/>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293298" y="284671"/>
                            <a:ext cx="1079500" cy="1181735"/>
                          </a:xfrm>
                          <a:prstGeom prst="rect">
                            <a:avLst/>
                          </a:prstGeom>
                          <a:noFill/>
                          <a:ln>
                            <a:noFill/>
                          </a:ln>
                        </pic:spPr>
                      </pic:pic>
                      <wps:wsp>
                        <wps:cNvPr id="101" name="テキスト ボックス 101"/>
                        <wps:cNvSpPr txBox="1"/>
                        <wps:spPr>
                          <a:xfrm>
                            <a:off x="0" y="0"/>
                            <a:ext cx="1371600" cy="370840"/>
                          </a:xfrm>
                          <a:prstGeom prst="rect">
                            <a:avLst/>
                          </a:prstGeom>
                          <a:noFill/>
                          <a:ln w="6350">
                            <a:noFill/>
                          </a:ln>
                          <a:effectLst/>
                        </wps:spPr>
                        <wps:txbx>
                          <w:txbxContent>
                            <w:p w:rsidR="00244640" w:rsidRPr="006920D0" w:rsidRDefault="00244640" w:rsidP="00A75E0F">
                              <w:pPr>
                                <w:rPr>
                                  <w:rFonts w:ascii="Arial" w:hAnsi="Arial" w:cs="Arial"/>
                                  <w:sz w:val="18"/>
                                  <w:szCs w:val="21"/>
                                </w:rPr>
                              </w:pPr>
                              <w:r>
                                <w:rPr>
                                  <w:rFonts w:ascii="Arial" w:hAnsi="Arial" w:cs="Arial"/>
                                  <w:sz w:val="18"/>
                                  <w:szCs w:val="21"/>
                                </w:rPr>
                                <w:t>UPPER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 name="直線コネクタ 102"/>
                        <wps:cNvCnPr/>
                        <wps:spPr>
                          <a:xfrm>
                            <a:off x="293298" y="198407"/>
                            <a:ext cx="112143" cy="810883"/>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5="http://schemas.microsoft.com/office/word/2012/wordml">
            <w:pict>
              <v:group w14:anchorId="6579686D" id="グループ化 108" o:spid="_x0000_s1047" style="position:absolute;left:0;text-align:left;margin-left:237.25pt;margin-top:1.3pt;width:108.05pt;height:115.45pt;z-index:251655680" coordsize="13727,1466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RsmXRBAAAVwsAAA4AAABkcnMvZTJvRG9jLnhtbLxWUYsbNxB+L/Q/&#10;iH33eXe99trmfMHx3YXANTlyKXmWZa13ya60leSzL6UvZyh9aF9baPoPSmkhhVIo9McsIX+jM9Ku&#10;7fNdmiOFPngtjWakmW++GenwwarIySVXOpNi5AUHvke4YHKWifnI+/z5aavvEW2omNFcCj7yrrj2&#10;Hhx9+snhshzyUKYyn3FFYBOhh8ty5KXGlMN2W7OUF1QfyJILWEykKqiBqZq3Z4ouYfcib4e+32sv&#10;pZqVSjKuNUiP3aJ3ZPdPEs7M0yTR3JB85IFvxn6V/U7x2z46pMO5omWasdoN+hFeFDQTcOhmq2Nq&#10;KFmo7NZWRcaU1DIxB0wWbZkkGeM2Bogm8PeieaTkorSxzIfLebmBCaDdw+mjt2VPLs8VyWaQOx9S&#10;JWgBSaquf6vWP1frv6r1D2+//Z7gEgC1LOdD0H+kyovyXNWCuZth7KtEFfgPUZGVhfhqAzFfGcJA&#10;GHTiMOx0PcJgLYh6vTDouiSwFDJ1y46lJzuW8QB8bCwjv4eW7ebgNvq3cafM2BB+NWYwuoXZh7kF&#10;VmahuFdvUtxrj4Kql4uyBektqcmmWZ6ZK0tVSCQ6JS7PM3au3GQL/6DXoP/29RsCMwgN1VHD6VOM&#10;50yyl5oIOUmpmPOxLoHhAKQF4qZ6G6c3DpvmWXma5TnmCMd1WFANe2y6AxnH1GPJFgUXxpWe4jlE&#10;KIVOs1J7RA15MeXAJPV4FthigKSfaYPHYfptOXwZ9se+PwgftiZdf9KK/PikNR5EcSv2T+LIj/rB&#10;JJh8hdZBNFxoDvHS/LjMal9BesvbO7lfdwlXVbY6ySW1PcBRBhyy1GlcBBYhJOirVuwZoAp6MDaK&#10;G5biMAHkajkobxYszFtkEXQN1UGmy8/kDGqJLoy0YOxVRzjohMhmKIOwH/Vim0IHlK0TPx50fehY&#10;lu1BP4ihaHbZDmxQ2jzisiA4ANTBZ3sQvQTQnWqjgv4Libm3UeXihgDCQYmNBH2vhxAK1jz0Zd1Q&#10;BWb3gx+78l0d7SKlJQcvcdst9wM/aMhfrb+urn+prv+s1t+Qav1TtV5X17/CHJqQhai2xA5EzOqh&#10;xJ6CwKDcOd/0gw82oqDXANyJ/X5kL4NNN/lv+JLlyOt1ur5NyAb5GmjIsr2Z6jRtPceRWU1Xrh8P&#10;mrCmcnYF0SoJWQZG6JKdZpDyM6rNOVVwXYEQrmDzFD5JLuFoWY88kkr16i456kMqYdUjS7j+Rp7+&#10;YkGx1+WPBSR5EEQACDF2EnXjECZqd2W6uyIWxURCdUEawTs7RH2TN8NEyeIFcGKMp8ISFQzOHnmm&#10;GU6Mu5Thpmd8PLZKroWeiYsSGq/rKEjo56sXVJU16w0U8BPZ0IoO98jvdB3bx1CJSWYrA4F2qALX&#10;cQIU/9+4HjZcf/f693d//Fhdv6nW31mS/w0kD5usQ3lMRH3NvpfaO10kGACFY7Te6SJBGEQd10T6&#10;cIv3O7j+fo7nmcDqvAUjthkU5wKJHQx8YDZudJO62lzl3Kk94wmQ2NYmCuxzjk9y5ZowZQwuEXdp&#10;4aagjVquw9aGrnT+1bDWR1NXUJtT72G8sbAnS2E2xkUmpLIo7J1uVo3LidNvEHBxb0nVQGNZZZ8l&#10;8HqzuNcvTXwe7s7tRtv38NE/AAAA//8DAFBLAwQUAAYACAAAACEAjiIJQroAAAAhAQAAGQAAAGRy&#10;cy9fcmVscy9lMm9Eb2MueG1sLnJlbHOEj8sKwjAQRfeC/xBmb9O6EJGm3YjQrdQPGJJpG2weJFHs&#10;3xtwY0FwOfdyz2Hq9mVm9qQQtbMCqqIERlY6pe0o4NZfdkdgMaFVODtLAhaK0DbbTX2lGVMexUn7&#10;yDLFRgFTSv7EeZQTGYyF82RzM7hgMOUzjNyjvONIfF+WBx6+GdCsmKxTAkKnKmD94rP5P9sNg5Z0&#10;dvJhyKYfCq5NdmcghpGSAENK4yesCjID8Kbmq8eaNwAAAP//AwBQSwMEFAAGAAgAAAAhACXvlrrg&#10;AAAACQEAAA8AAABkcnMvZG93bnJldi54bWxMj0Frg0AQhe+F/odlCr01qzHa1LqGENqeQqBJIfQ2&#10;0YlK3F1xN2r+faen9jaP93jzvWw16VYM1LvGGgXhLABBprBlYyoFX4f3pyUI59GU2FpDCm7kYJXf&#10;32WYlnY0nzTsfSW4xLgUFdTed6mUrqhJo5vZjgx7Z9tr9Cz7SpY9jlyuWzkPgkRqbAx/qLGjTU3F&#10;ZX/VCj5GHNdR+DZsL+fN7fsQ747bkJR6fJjWryA8Tf4vDL/4jA45M53s1ZROtAoWz4uYowrmCQj2&#10;k5eAjxPrKIpB5pn8vyD/AQAA//8DAFBLAwQUAAYACAAAACEA8DCmPPEuAACQgQAAFAAAAGRycy9t&#10;ZWRpYS9pbWFnZTEuZW1m7J0HtBTFtrAHTtWBU3WIIwpiQEVFokoSQXIOgoJkSYekgASRnJMoWa+S&#10;lJyVrCCIApJRMghIUlSMIAgKVwn/t+t04Tjw31m+d1n3rbvs5efuqe7eVbVr164wPYcUoVCoM9SM&#10;C4UeTxEKXUKmThkKHW8VCm3MEQpN6xUK9SgRCmUrV618KJQiNLp/KLSM64pn0kBdcIck8GxJdJzm&#10;tFSoeah9qFmoRShbqGaoe+h5cmkRaocMhTJAIqSGjME5j4UMpAd/yD3p/QdkQvD5kg6FXowPhWzw&#10;+QoP56FMYT7LM6LrfsgcnCOuHvdy5u9pzHkB4NFQbpDDS7K47uGfl2caQDfq3Z56i+02IKcgJf9M&#10;/E+YZX6ImwRjzcm40eZ03FBzLq6/+S2un/k9ri/0MRcdvc2luF7msqOnCameJoXqblJCnOrmUKqr&#10;0Y4uJpXqYlKrFxwJSMGozg6LFBLV8460SCGd6uRIrzqaDJARwnCT6mAywS2O9iaram+ycS7kDMjF&#10;fbkhn6OzKUx+QhHK8SgUpVxCMcpa3NHDlFQ9TCnVy5SGspyXd3Q3Fbhe0fGceVK1MzUdbU0t9ayp&#10;7XjG1FFCa1NXtTL1HC1MfZVMA9XcCA1VkuNp1cwIjVRT01g1Mk1VHdNaPWHaQwdVw3SCzgEvqOqm&#10;C/RRT5rBqqYZ4qhjhvHMMFXXDA8YoeobYaRqaEarp82YgFfQL7xKOSepNmayo7uZTzstoH4LqOsi&#10;WKymmH3wqZpm9qvp5oCaYQ6qt81htdAcUe/A++aQ+sB8plZzbQ2s5b6PuF9Yx7PJ7FUbzB7HRrNb&#10;bTK71Mdmm/rEfKL2mg2wXu1zrEOuU5+aj9R+s9ZxwKxRB+FbyvIdZRK+NwvVKfOW+snMc5w1s9Q5&#10;x0z1O/W5CKntKyrBjlHGMVpZO8qRaEeqNHZEwHCV1g5Xt9hBKrMdqLLYAeoO21/dA9khF58f5NpD&#10;drB62DFE5bfCi6qAY6gqbIeqElwrz71VbT9VzfZVjzt687mnqmJ7qPttHait7oN7bS1HdluTfJ5U&#10;dzueUHfZGiobZLEVVUZbSmWwJVV6RwmVzhannI850thi1KsIPKJS2UIq3lFQaSsUUCGbT10xeR2/&#10;4/e/mQfUPx051AUj3O84b+5Tv5p7Hd+bLNg1MzYWblFH6G+H6XsH6Y8H6ZvCAfqq8KmJp400KLWd&#10;vr6dfr8NtpgLcZsd5+M2mfNxG82vcavNmbiV5qe498ypuOXEjUXmx7gFxBCJJcL14hyhxx1Xrlxx&#10;0scpSSeMX415ErOak9gBqhOf1iEHIPkvtDNgKnnPgQXEq0WwlPK8C8vMz5TpZ8p2Nm4VcWyV+SVu&#10;LWUWPqIO68w/4zbARuLaJthM/TZT1y2wk7rvdsTjnxabJDoOmjTYLL36Evt9iR2/hhPmVsiqvjG3&#10;Ydfb8NV71BmT3fEz9v+ZtjgL52gX4Vfa67zJRfvkhjy0XV78WdozvyMFbZyS9k6mMD5SHl8RKuBb&#10;DVQe20zltUn4bHN8tBW0VoVsG3y0rXrEtnOUsl2UUNp2VWVtd1XO0QP/FXqqCrYX9IY+jrL4chn8&#10;uiSUoE8Uh6L4ulCEPlMI8nFPHsjNMzl4Nhs69phe9PFeqje8YHqqWo4exCmhG5+FzgHPq6eIb0+Z&#10;jqo2sa42Ma+Oec7RyLRSjU1LYmSzgKbEzKbE1KeJrQ0dbYipbR31iMH11HPE2/bE3fbE4Q7QkZj8&#10;vKMm5ano6EP87k8872/KMEYVdfRgDEimCLIIsb0wFGI8KBhQAJmfcUJ4iHo9CHkhD+RmrMoFOQPu&#10;J0/h3oDsyHvgNq4LWSAz3MyzmSAMGSEDuoX0kM7RlXGvK/7VDV/rhs8lY4jVQgJlTe3oSf/siW/2&#10;om8KvRlvezP29jdXGKsvxw1wXEJeihuITw/Gt4cwhr+Irw/F70fRF16nf7xJX5G+Ezn3kH7lD98n&#10;Jc33Semffh4i537+4WXo7hRuruV1eOl1yTNel8xJHoVEuAUi+7rMT9b/3df/7uv087/7+r+vr4eD&#10;/iZ92vd76YeRh++rku77qtzv+72c+/7upY5UEHHudckzXpfEAOnrnUkcwIfayH8gWyPlvloBU4ht&#10;bxLnJsIE5iPjiXtj4XXi4GvwKjHxVWKjMJp4OZq4KYwiho4ilo4gto4gxr5MzH2ZdUMymdRLxOKX&#10;GL+HOjIjhVvVi+Z2yB6Qg7QHIGdALp4RckMeyIu+fI7hjA/DGSdGMl6MNAXIuyDlKKjGcc8Uxoap&#10;zAGmMj4I09A/g/FhhrlbzTJ3qdmsW+aYO9Vcc4djHmUQFjBuLKRcy6nDCsaHldRHWEHdVlBHYTl1&#10;FpZR/3exxVJsshgWYaOFsACbvY3tZmNHseX12l7aQo5/NQ/za8fD3DeQB+rQSK8gWwbtlZd0YRp5&#10;z4F5lOUtWEC5FsIiyrjEkUgZE1lPpIG0nKdzLKR95tM+8xkf51LvubTFHJiKfaZgJ2EyNnsFe4+G&#10;UY68yLy0b27IFZCTdngAcqhh2HoYc7JR6B2F/lGMucKr5PsPeI1yvEEZpcyR/UD8zx/edyP7gdjL&#10;9wM59/7v5V8Z/ySv6PFPbCx9Qmz86n+RjcPUKxGkzt7e3tbRvifpPlaI7b295dzb2ctYcSe67STu&#10;XCSDjti2L3IJchJS8uwS8JTpy3ysr+pj+jGn6kdf74sP9qUf9VM/wjnIyDw5zBw5kXWhtS/By6zR&#10;RrI2G6WUHQ1j1GUz1nGedeqv8Avr77NmCkxlTSBMU6fNDNYLM1k/zIcFrCcWqq9Y+x4z76qjZhlr&#10;jeWOA2YVa7IPWEOvduxhrSzsZv28y/ER67QNaptjI2vujWqr2eLYYrYqYS3r8TWsy1ezRv+ANfv7&#10;rN2Flazll7LeXwjzWdu/BXNJm8O1Wdw3nWem8aww2WxXk1jTTzQfw1bi8lb61Dr4CNaqMfCSec8x&#10;lLIPMu/AUjXQLFEDHIuRi7HrItUP+lJnoQ/1723edvRizS/0ZN3fwzGX9pjJnFmYwfrgFUdj9jsa&#10;se+RzHDVwLzEHshQR232S2qbQaw1BkA/6Hu1n9Pkrr0R7vD9XNK934k/eL+Tc+9vXsbq5/KM1yU+&#10;GN3PxQdlTdsHKT44GSnP/O2D/90+GKaNE0Ha2sdB8Y/Iw/tjdOzy/ih+6v3Qy1hxUJ7x/ih5Sxws&#10;mz55H30gCZe5IYEM5Vpq9oiFZ4hpzYhjTe2rSOEfKsm+Bq+r5nasagEt7XhHKztBtYb2dipMUx3t&#10;DNUJXrCzYY7qZt9Sz9u3VQc7n+sLHO3sItXOLoYlsDzgPfWcFVZw7/voWcVzq9CxCh2rVA/SenGt&#10;j30HlqrePNsXHYN5fjDPJbNCDbIr1UDH+8hV3LtG9YTn7Yfk84FqQ9qz0Bp9LR2rkB8GrFatrLAu&#10;YD33CRvUM3YjbIYtsBUdH8MnsA2dO0nbiX22q6dJqw/1uF4HanNeh3vq2B0Bu1RdK+zlvsOqgT3C&#10;vUf5fJTrR7j/iHqS9Gr2M1UZKtqD7NMcYO/mAPszu2AnezQ71aPoFh6hPIUhP2XMT1kfsmvZH1rL&#10;PtFadSf3C3fY3eo2u0dlJc+sdp+6FbLYTx2Z7X72Rw+om8lHyESeN0GYMiRzhDHvCPusX7PneoKx&#10;7jtHSntSpbCn2I8UfmL/SjjtuGzOsEf7M3tbwln2uc4xBl5g/PxnwG+MgRfZJ7vEOChcZiy8zJ7v&#10;FQjpkyaF/tGRUv9g4vR3Rjm+NVqfMKkgtf7KJOgvjdFfmERIoz+HYyatfh1YB+jbIBOkhTSkWTCc&#10;p4SLCWn0bwkZIBPcDJkhC9wGt8M93JOd57KjI7u+G3JALsgPpaAiVIIa0AAaQjN4FtpAexgAQ2AT&#10;fAK74VM4YO51HOb8S/je3K1/Nrfrs+Y2xzmTVf9ibtW/m5v0RQjZdI4UNq1ObVNra1PpsE3QWazR&#10;d9k0OgfXc9v0Og/kdaRFCpY0wQQkcF9qiAcNSudyxCFTOnLaFDqnvaxy2ksBF9n3u8h++BVVEIpw&#10;vagjpS7OM8VtCK7gk5fVY45Lqhj3F7O/s4co/BMuwK/4q3AOzsLP6DqDPI38kWd/RMdJ/PsU+5Gn&#10;2Lv8Cb8/TR84zR77GfUUumqjV6hD2eo6LiMv049CugFlamTjQOnG0IQ6NsFOTalvHZtR14Za9iZH&#10;TZtJP2lv1hXsXY7y9m5dxt5HvfLoh20h/ZCjsH7QPoINi+j74U7OD5tH9F5TWP+eIDyKjxSlXYvq&#10;PXCnLcp9xbCd8BhtUsJxvy2p77Ol9N22HG1VXmdzVOD+ivoORyVkJX27rayz2ipQlbatpTPap3Q6&#10;Wwfq6rSQaOvT7g0cqW1jnQribROHts30JfOMvmCe0+fhF9MBOupzjk7ITvjV8/iY0FmfMS/o03DC&#10;9NNfO/rTn/rjiwPoR4Mdx8wQfHWk3mdG6Y/NeL3VTHBsMm/qjWaS3mAmO9abKVpYa6brNWZGwEy9&#10;2szUq8xsmKPfN3MdK808vcK8BW/rxWapXgQLzDI937FczzUrHbPNKi3MMKv1dLNGTzbrHZPMBv2m&#10;2agnmC3wsZ5otuk3YKrZDXvQdQw+dyw0X+il5iv42vGOOaHfNd/o5Y4TyBP6Pa4JK7hPWGm+pJzH&#10;HavQ8wF8iE5htTlK3Y7qLWYfdtgLe/Q2s0tvNzsdO8wOvdNs17sozy7zCX39E3xlKz6zjhj2DvFs&#10;Kf15Bv15uuOymaYvm6mOkJ2iU9jJjpT2TS1oO5G2nQDj6fPjdIIdi8/0x3/66ey2N/Ry3Gt74nc9&#10;8NNOOh/kt+10ASho2zr4fkAXts/i2y11MXjMtghoTr9N0iUczZDNdEnblH7QOKCRLmuf1uUcDXV5&#10;25C+0gDq64pQydbTlfHLKvhoFVtbV8Vfq8ET9kl4AmrQx4TquibUso/revh5PXy+PiTRL5rTR1rS&#10;X1rBq/AavE7fEcZybSz3jKXvjLVl9DhHOWR5qKDHo2M8+sbTb4QJ6B8Lr8EYW02PhqGkvwiDHFX0&#10;YPpWMtWQ1fQQ7k2mOvJJ7hVq8dxTUDegvn7JNuJ6I90HG3Sj7l0cDZFPQyPdFZt1xXbJJHFPku6O&#10;3Xvajvp52013st11R0cP/Sxt+IxjgG5tB1D3gdhhiG5oR2CnsdhLGIf9xusajgm6On5QFZ8QqthJ&#10;jkr4S0X8pqKdSptMpX2m0X5zYC7tOs9R1M6n3RfoR6GIXaQfgcJ2MX7yHjHqQ0cOuxqf2oRvbYYt&#10;xKItxKKtjlvtNsaYbcSifTqD/ZTYc9hh7BH88nP4Aj89rpXjS/xW+MqRwn7NmCWc0Ffoa1fod1fM&#10;t/j7t/qf5iScIl6dIl795DhpLhCPrhCDUsYfMXHxO2Az5/NgFufTkKUCiiALwsNwMSFl/O8JcUgh&#10;VUBqZBrS00I6zoUw58LNnN8SX8DcEl8UHoOy0BsGm8zxy2E1fApH4QvgOz/HV8gfzM3xJ02m+J9N&#10;OP6syRh/zmRwnDfp48+bdPEX4DeTCDb+d2PiL8IVkyo+ZIX4+BRWx6d0qPg4GxevwNhLWrD2oiO9&#10;PY+9f8Xuwi+OsD2nb7Jn4Wd9sz2jb7GndWbHT7TRKX2r4yTyR8aQH2nTb4kLnzMGHXPkpM1yQW7a&#10;MJlDzAmEz4gdB/GLXfiHsNNRxO7Ab7bDNnxomy6Fj5SxG+nH7+CrC/DdafjxVEcbfLEtftmemCV0&#10;wF+72zH0m4F6pO0T0FuPImZNJjZNITYJU+kjwjTi03T7jJ7haK1n2lbQUs8mVs2BufSnecQnYT59&#10;TVhAv1tI/1sES4hLS+iTS+Fd+u0yWE5MEt6jLydTS79va+pV9PFVxKcPiE0fEJdWEQPeIaYISxij&#10;F9nSjoXEnWRKkl8R/ZZ9CB6kDPkgD2l5eCYfOh/SHzoeRF8+yAt5IBe6hZzwANzPvcK9kB3u0SuZ&#10;d6ywt3N+m15r79CbmY9sI22Hzaa3k76d9G02MzKZHfZWrmXVO2EX13bDXu7bB5/CfjhI2iGuH3bc&#10;ihSy6CPoOGJvCcikjzIXOsqc6HP4hntOke9P8CvnF7j3AtfP2zBkhAyOX5lb/spcM5m0+hfmmL8w&#10;/0wmUZ9m3pVMHDIOfSkhhT7J/DCZy8jL6gfmbifsLwHnkOfUV8wHhS+Y933B/C+Zk+pz5oVH7Q/w&#10;vToCh1l/CIfst+oz+w2cCPha7bdfqk8dx5HH1Q7WMTtY2+xjDbSftdl+1mEH4CBrMuEz1k+fsZY7&#10;xPrpOOulb1k3nmRtecry/glr12RmkybMgpkwg/JPD5iGnKq+h+/slIDJ6JmsvrGT1Jf2Tco8kTze&#10;IN83KdOblGWSYy/37OGZXbCT57ejM5kZapOdq1azVl7OWne5fVcts8vUO6xzl7LOXcIaeBEs4Hw+&#10;aW87lqmprLPHU7bX0fWaY4p6Fd2vks8rMIZ8x5D/KMcbaiTlGs66/WXW8cIA1vj9oR/r/T68WyP0&#10;Zg+gp2M06+cRrM2Hsc59+U/fJ7j9BPYOerCPMIhNhBeRQ5BuP0H2FKADe3XtzSi+px/NXuFo9uFH&#10;IkeyXz+C7+9HXKOvJM8MC/RNiNCXinRhBs9Od4zmHQRhpFoHkh7mut9nkbKVhMmBrreuo+sYzxzj&#10;vakrEGIP9wrlvOzS/qzL79lIveSItXcteSs2Z+S9FbGLvK+4OrDLI0ihDfvGQlvyfQ7as3/cCbu/&#10;QBt0ga60Ry/2WvpAXzvO0Y+2GkpbjsJfxtDer+CTr8Lr+Og4fHYcvjPOzsMX5qmJ7Lu84Ziv3rQL&#10;1CTHQjUdH5+Ob83At2biW7Pxodn40wL2PhbBJvZqtqPrU/zoID50CP85Bsc5/5q0b8j7G/L+jj4h&#10;fE/e33P/9+T9A/n9wPPfk9f37PMkw7td7NcI35DvN+R7gnyTWY5cTt9f4fiCPRrhKHs2wiH2NIR9&#10;9Nfd7KEIO9jP2MF+xnbYTB/fYg/BYfUx+xR7iQfCfmKFcMDFjjPoOkMdfiaeCOfI4xfHcdakx+15&#10;+uoFx3esJU+xZkwmAZmgf2L9LJxmLX2aeJdMWn2G+HeGeCicYz15lvh6lth5mth7Cj7n3qNwmGeF&#10;Q+hKJjVxOhXE6z3Exl2wkzi5w5ESmVJvI5Z+Apspyyae28jzwgbKsAGdG8lb2ETem4jPyWTk/jDc&#10;HJBZb6E8W4jpWyjPFsYGYSOsIW0F15ZR5neukpVz4XbGUeEOrmeDuwPuYUzNDvcF5GBsFXJCLtJy&#10;MWY+wHidg/H7fsjFGJ6fMVwoCIWgMNeFIgHFuKcY439R/YZ9lHl8Eeb3RVgDFA4oxJy+EOuDglCA&#10;uf1DzO2FB5lfZ3V0ox5doQv16ELdOzFmdYSW2FhIYixq5kjJnkCI/YErqpHjsnoCvxBqsM9QnbFH&#10;qMY+RDXGnWr4TjV8qCrjTFV8qgpjilDZfo4UjjmqIWvZL1QdrtWFeoxBDaCx/Uo1QTYhrTHXG/NM&#10;Y+4VGrHf1wh/bYTfNsKHn3YcRAr7VUPHPuRe2I2+XaTLHuNu9hz3EjP2sU8q7CZuCDthB2wjlgif&#10;sN/5MWwN2MQzG2GDow3jXTu3L/oRMX49sWU98X8dfMRYsJa9U2EN+6nCasdg9kmH0DeHwsuMlcPo&#10;s8OIG88TG4ROxKVWxK1WxDCJaz5myn424e7qcb19brnu97nl3O9ve/lXvnch1F7zvYvE4o+4IHve&#10;EovXICWfv2Px37H471j8dyz+b4/FYWKdnxf7uCxxMvLwcVnS/XeGErt9XJZzH4+9JKxe9/C65Bmv&#10;S+KtzIsvwIdk8jIJ8luU14NYXJB0oTxzzHJ8l1iOeWYyM/k+YFbAbORsviOYA3N5z3meoxTrn1LM&#10;PUsy9yzJ3LM4c8/ifD9YlLlmUcaqYnzXV4zv/R5j7BKKM5aVYFwrCaUY4ypAJc6rkF6F61W5tyrP&#10;VOPZaoxx1ZijVkZnFaiMfqESeSXzNvItvqubB3PRNQdmwgyYrqQ+Yerl7e/XJQOo+3DqPgo5MrCB&#10;rG+EobzzMNTM5j0uYRbvZszk/SpJm3mNrrLcL+/Ria4pEbpk7SWwF8+7H7N5r2Q2a51ZSGGmOuTS&#10;r9VXkWdk/fUK+sYhXwvKJr9rEqaZFbwTsor3RFbxm49VaqNZqdbDfJjprq34Uxm9v6HGHf9q7UR2&#10;zkc6IE/y4W0eOotcEpQhTLqwi++v9sA+5nf7mCPvZ268n7nxAUci+yFpuJ6GPZK07JWkZc8kHXPq&#10;m/RWzrdyzw6e28X8W/T48pHNdecpkp4DfPv5/iD18f3Ay78yT5G+Ef1+SAfSpN5vofwccukNrHeY&#10;vHydvA2kTHJEt1FkPxZ7eBvIua+7l7FigjwTaU/pD2/AFi4soL57kSuCet9BupBEm7VhndOVdUlX&#10;1iXdoLu9U/dgfdKTfbOe7Kd1Z23Sjf21bqxPhK6sQbqwFnkBOnPeibROXO/IfU3xhSaOMN8ZZoD0&#10;rAvSkZ6WtUIah+Tp7UJxrusbku7rIjbydpFzbw8vY/lGtI2jfcPbaD6Z7vs/ZKMwdU0EsYW3F8Vz&#10;R7QfSbq3l9zv7SXn3k5exvIjecbrEtuJH82AtWSyiItbkd6PspEuNGB93BCepu2fZq3Y0JED+QDf&#10;Ez/Ady45+G7rAb5TycF3KsL9fM7Od13CPXz3co+uir8J1fC9xx136ur4Y03WozVZV9eC2qxH67Ae&#10;FeryfXM9kLy9faS8Un5/3MuJ2DDaB7x9xG7eLl7G8qdoW0f7U6StPubmlRRIypQt4D9tqzDlEJtI&#10;mbzd5FyOaL+S9Ehf8HYTe3p7eRnLr6LbQPyqM0h8WkxGu5Her24iXWhE+zaBpvhTU9q8o4s39/P9&#10;Xw54gLiTUz+LfAaaQmNoxLVGxKRk7kDeDjdDpqt+QlbX9RNJ9/WVuvv6yrmvp5ex/CTadtF+4uu+&#10;KKi795MbVfcwdUgEKZdvd2kTOaLbPbqtvB3EPr7+XsZq92ibSrtPge1cWE5hDiM/REq57gzoQ/v1&#10;hX60d38YYnNDHj2cPa8RMJI9K2E0+1nCGN4jGc3+VltHYd2Ofa32jgJ8bybkx3fyM2blg7yMX0Ie&#10;xjIhN+NaLsa6HFry9baR8gj+8LFE0ryPiJ28beTc28TLWD4SbedoH5mCzm3YZxmZip38Xvf/BTuF&#10;KVsiiD28zSiiO6L9SdK9zeR+bzM597byMpY/yTNel9jPxxEZn97jooxPa5Fyn+9L5YkLVYgVNWnn&#10;+tCQNm/I+xANbXEoyThSkvcDSjAWlWBsKsH7GcWhaEARpJDLIbp8fSV/yccf3kei29XXV+zg6+ll&#10;LB+Jtl20j0gcWcNN0pdkvLnRdQ+TXyJIvb0dvA2i213SI9vK20Hs4+vvZax2j7aptPtoWEmdpd1l&#10;H3INUvLMGlCaNivjyMN7N3mhEJ+F4nz3Xpz3Nx7j3bTHeDetGPJRR37augDxpBBxRSjM/Y8QS5Ip&#10;wDMFeA8kH+/2CHl5NySPlny8LSjGdX1C0r0tpIzeFnLubeBlLJ+QZ7wusUu0T4wmzdtFvivzPvGf&#10;sEuYsiSClNnbSMosR7S/RLext5HYztvGy1j+Em1v8ZdeIPMN8ZddSO8vN5MuNKIdn4UOxIcOtKvw&#10;HO38HN+LtIO2fEcitLEPc19+KMDcQyjIuxuFdCtoTPxo5CiOzA1/+IbYQPCHjxeSFtmevt5iD19f&#10;L2P5RrQNo30j2gbeN260DcLUJRGkrt4PpI3kiPYDSff2kPu9PeTc28HLWH4QbVvxg7awgkxkPJW4&#10;sQUp92UMyEf7PQwFGBcKQ3Eow7srZXgvrzTvwZREPgYFeRfmQcjreAr5BNSAkrwPVuJqTJA2Ef3+&#10;8O0e3Va+nlJ/Xz8vY7V7tM2i293XWeZaN7LOYcqeCFJf386+7tHtLOm+ncUWvv5y7uvtZax2jral&#10;7+8yL1hDRtLvNyMlT+/r5WjTylAd6kF93lOqzzuRNXm3sTrvMFXjXSahCu83VeY9p8q8x1gJKvL+&#10;UwXavJzjKaRQKaDU1XaXNpH8/OHbXdJ9veW6r7ec+/p6Gavd5RmvS2wQ3e69SJP5gfi6zI28r99o&#10;G4TJNxGkfN4PpHyRh7dHdNt5e4idvB28jOUH8oy3h+QtflCWk7pcED+Q34ntR8q1igF5TSl9n6mg&#10;7zUVdXZHJWQlfqNQWd9lqkBVnQ3uNNUcWUxNfYupxe8YauubIGzqQF2dETKYejq9qa/TmQb81qEh&#10;v5FoBI2hiU6EtJARMkMWR0fOhf58HsDvIAbo0pyXNi0gSZfhnsrwOFRHT3X0PW6e1tWgKvqrkk8V&#10;qEjeFRx1kPgmlKacpcyTAU/oEqaGLm6q60eo2yPUs5CjArKCLmjK6wKmHL/FKOt42JTRD5rSWmwT&#10;xk7RbSn2kyNWnxb7N4Qlgf1lXuL7YVrShVz0u9yQx1GO8/LwFO/S1tb3ILNBFkdNzqvy7mVZ3rss&#10;fbWfif/48nAaup5fyXXvV3Lu/cnLv9LPqMI1/czXUfrZ+9zg+9n/to5h8koEKbPvR5J/5OHrK+ne&#10;98Umvr5y7uvpZax+FNknJW9px6pQk0zWk1APuREp10zAxYRq/H6jur4CqfEz43gcKVTT8SD3hLnf&#10;10n0loTnA70DIvSmIl1oyHMN0NEMfYNgMOeDSJP06+mS9+WkjGOvo2scz4xDxzpYj551fBYkPVqX&#10;1HdioOvtCF2+vnt5Zi96foLz9K0QY39KxouUjB3Cb+76tXpLolfGIymj7Mt7O16tL+/RN0RPN+iB&#10;nu7Q1aX9WZf3B2kDOf5VXyQb14atkdIXN/GQ9MWdSHk+Q0Bm5jV3Mse5C3JALsjN7xJy805wbt4P&#10;zm3bkdaOvtmO6+14X7od7023hYZQn891rvZLyVN0++N6firXvZ/KufdPL/9KvxSfjR7/pL6LKYjY&#10;WPrljahvmDy8P/s2kbLIEd0mkf1K7OPrLue+zl7G6qPyjO/vYjvpSx1gHhckxko770DKtXDATbRl&#10;pqskcS60hFbQ1pESmYJ3yJVtzW8RWgW05DczSfxmJonfUtXjnfl6V9tZ9Av+8O0sab58Um9fVzn3&#10;dfQyVjtH2y26nTugU+otfr0U6dv5RtRbdCaC1M+3N1m6I7q9Jd3bQO73NpBzX3cvY7W3PON1iT2k&#10;vUeDrGWkvWWu69s7K+lCXtqpABSFElCKPppMA9YwTUhvwu8RmkIz9jaS2OdoDi1Y97Rg/6Mlz7aC&#10;1vwG6hnWRM+w3mnL+qYtY3UbeIZzoT784Q9SNimrP7w/RLeht4XYyNvAy1j+EG3XaH8Yjc73uEn8&#10;4SOk94f/hF3ClCURxCbeXyLtQ/LVOYukR7axt5HYztvGy1j+Em1v8ZcaIGP4x2Qkc+JtSMnTBlxK&#10;aMbvMJMYp4Xm+nJCC4c2zRm/k6AZ4zu/jYTIenndfQPdw66jeyDP9nMkIYXm0ILfIbbQU/g8mWtD&#10;Qe6L1l2M8nUMdHeL0B1PulCbZ2qjpzm0QFdz9/laPTW4V97rkPpPj9Dj6/8Bz32Aji2wC76EE47m&#10;yCTHUXfPtbqrolv6oOiW8d3b1s8XytO/ykFZ+lhZ+lc5+lc1ZD1HEr9PS2L/mfiKnkSQdhG7loSt&#10;gd4dEXpTkS404ZnGjhbsSbVgfyoJmcR3Z3/W5X0PFe6IFask76EgcVXiiownB5BSriwBIfucTg+Z&#10;bPuAjshO0IsxoheyNwxizBjM77AGOeKQIbhiBsIA6B/QlfQu8DyfhfacP/eXxhmpm+8zcu77ipd/&#10;Ja5I/4mOK2KPuSjejhFknPlP2CNMGbx/+DaVssoR3aaRMUDazdtGzr1NvIwVT+QZH5vEtuIfbcHP&#10;M1aS6NfWGUkXMuMXOSGX7aAfwC8eoG1z2M78jq4zv4fsy+/q+vL7uv4O/p4s88eBzCMHQPcA1sY8&#10;7+sp+Uo5/OHHFkn3ZZM6+3rKua+fl7F8QJ7xuiSvaB+QOsucUnxA6ux9QOor/LvqHEZXIkgZfP19&#10;3aPbWdJ9mcUWvv5y7uvtZax2lme8LrGFtHNdmMYFiQNvIX07y98BFy7SVy+bDjCA380Lg1j/DOI3&#10;8gP5OxPCAOjPb+R7slbqzO+1/2hTycPXi9OrY6Gk+3LIdV8nOfd18TJWm8ozXpfUL7pNff2kTaV+&#10;vk3/N/ULk08iSN6+/STvyON/4r+x2i/abtJ+ZUHG/V0URsb9vUgpV+qAiwldGO+7MdZ3Z4zvrlOZ&#10;bsiuOs5IepdrxqSKPCfj8W6UyJjv9fn3GWvzbG301IUm0MPRTXcnvau71vUanVXROTTQ+VqETj9+&#10;TuS5CY5uyO56GrwPqyjr+6QvBbknjB5vd6m7lFX6qZR1Y4ReX9aHbFfmtd34HrA7c+AejMk92P/t&#10;Dt3Y8+1K+rU6xZ6yvyA6J0fo9PbcTJk2UbbNpof+DA5zfpi0fSDXwlFlLMnnzYE++c7f2zMV6UID&#10;ylKfMtWnbC2gJZ8bgaRH6vJ+Jm0rR6w4IfaR75Clb3/KQ+L7x5Dy/E0B3/H3K36An/n7FRfgIlwy&#10;Lzoum6H0+Zc4fxnGcG0sUpjI+UT+TsZE/vbMRP2tYwgxYPBfiuVSjn9Xv5d+Ed3vpe5TI+r++Q2u&#10;+/XaSsolR3RbRfZjinjVDnLu456XsWKCPJMDIvtFNz5P5ILEcpkL+3bPRLrwNe184irDOB8OE/j7&#10;JhOYF0/Ux+EzzvfAbv6eyW4zznHAvKIP4gvHzDD+7skw/pbQyw7RF+mf0rb+uJcTXzZfTqm/b3s5&#10;93X1MlbMj7ZfdNtL/SdQb/F7qb9v+xtZ/3BEPb0tyNod0e0v6d4WYitvCzn3NvBSOw3X/u//Z1fp&#10;901gHplI+8sczrd/OtKFK7RXev6ORti+6ODfBWD/Zwx7m+MCxrNPNJ45+gTHFfMac3bhj3aWNpDy&#10;+sOXJ7ptfN2kzr5OXsZqZ3km0k7R7dyE6zJnl3b+d9czjO5EkDr69oysL8lX5zOS7ssp9fd1lnNf&#10;Vy9jtWe0/aQ9a4CM8TJ3aYL8DCl52oDU9MUQ/J4wjL/HNRxGMLaP0LebEXyvNVzfwbVbQO6LrJfo&#10;rgVtAt1dkYcC3VJ3oRzPlEaHUAZ9QgX+1lFTSOI8ifRm0ID75N5o/cXQ0Ru9B9H7UoR+v77vwbP9&#10;0DUeJnA+HiQtWk9Z9IwK9IyL0JOadGEhzyygPAvRsww2wiY+ryZdrl1Pn/iMlEt+X+Pr7fVlscP5&#10;bmok65eR7JeNZN9sBHIE+2GSfn19qwN9Mt5H6yvJsyXQU9IxiveeR/He8wj2BkaQNuJP5fP+hhp3&#10;xIof0o4dQGLeUeojMe+boB3DpAs7+VtUe+AQHIcT/F2qE2YWMV9YxPkSYv9S5jJLiPVL9A7HYuSs&#10;gCnISfzdpjf/UqynKFf7g5z7fuDlX4kB0jeiY0AH0saj2Nf72xtYb7Gj9AmyuBoTpExyRLdRZD+W&#10;+31MkHNfdy9jxQR5xscXsaG0dy+QuZ3Edon1J5Byn//+/1va6gxcAP4dGJjM+XTWaNOZu81ynOVv&#10;jvFvx8DbzOWE+Y4fzQLmhQuY0y1ifrdIf+OYxPmkq20v5ZD8/OHjv6T7sooNfL3l3NfXy1htH23D&#10;6LYXG8gcT9pebOB9/kbbIEy+iSD1933V2yLaDyTd20Ns4+0h594OXsbyA3nG6xLbiB80h1e4IH4g&#10;cz5vg/SkC5/QZttp+2383bltZjF/g2+JYz1yJawgbQXtu5a/O7cOf1iHb6yHzWYq9/3R3pKfryOn&#10;V8e+6Dby9ZN7fb28jNXe0baKbm9fV2nvG1HXMGVOBCmHb1exeeTxP/HzWO0abUNp14rQMGhXGZ+/&#10;oFBSLr+2zUyb3kIbCVn4+3jFoQRtXBwKc02uR9ZHdBYDmUeIr9SN0OnH4t8SpjCHmKY1ujR6LvNZ&#10;0qL1SNk6BHpkj+B4VNlq8uyTlKsWehoQb3pATz73IL0zyPVonVK2QYHOMRE6fdlG8swo9CyCxeha&#10;yGdJu56e+Tz/OWVaeh09qe1Uvu+czt6jMJW/Fyafp16jR+Yb7wZ6ZFz3dUxNunAXz2RDx12Qw87g&#10;e7YZfOc2DTmVtOvrE9tLnJY5nB+nvL7fE97B9suZswnLAt7lb7NK+jvXlK8qZWgd6Pt/vJ1NbFRV&#10;FMc3fZG+4gd5siBoYqwmaLoxYWVL0oULFi6IYaN8rFwYFy40pk2sX3SDNXGhwSCtRgl+oKLRzLyZ&#10;IoI0xmBn3gxCBCJY0nZYuICy6LTBD+Lvf/tOefPemLFx8KX/3Dvnvfs/99xz37n3vpl3+3yCz0cu&#10;9FLuYT8PCl4v2AZ2OISkeZ7h5JA38lqfp4ruaBXL1Ke2AvlLdmn+MUeq8rqPhAI6ToAyOiPsivxi&#10;jEn2k5xkb8lJ5ms/gpB8bkXji/S0K97oHkzHG7PtEooUb/6rbUHcJqq3tbX06ki3dTImoHrZTuV7&#10;VIDD0lbxRWU2APlDuuW3QSB/yW8aQ6+Q6tzaGKfwhfALfptxCEkLrP0Pe1P+N8wjvwVHOS8cY4/e&#10;495Zf8KB/1/H72e+Z654gjmjEDous1l6BDsspkpm9ZT95lvlzVZLW40l6fZL+1b2a94o32oeZb69&#10;mfYH6DQfWFuguuGwtpDc2kLtYm2hvLWBpV4Dw40PxpVuVxtfhlAi/4+Q/kaq62x8GcDnA/htEJ8P&#10;gxHu21HwLrIxdy7fEJPMHrW7jlb9WXUYAtKtOYvmMOYDm7/l0JVHd54+t4QJL8e+tjlixiHwAXif&#10;2PEp/e8z+qHwOf3ykMMR1oNHGCcOg3HGjXHGjSJlwxXFmHb2Q7Vvuh+qDbQulh/e+h/bIEDvaqA6&#10;me+UTx7N+g9VXO6LylsftLRVX1QZ69dqW/WDfnCAE+oHGrutL96CXJjDZ1foB3P4r4P9WDu6Qp5P&#10;hXwOG/qguBSzv4i5igku2SrcRrlbuwqg6HB71zjPwsaZCxTZe7rI95dCgd/KhewlneXvg+MxeBUv&#10;NYe6Sqp2s3nKtc6Sd60zYv4U8T1LyesAkgWxfl2rem4BO2OepxM8XciF9ZRbD8dd4EHwEOgDm9gr&#10;eQklPuuaLLfmLrti7t0J7lXIhdcosxsuYQ94G849yN4AOhdwjdrK6iqbn435Xknwmc2PU+YJeF52&#10;KHsv8VmyNE8/PGMxj8Ycazvz8znqcQaOc+wNPe0Q8Zy5zOdyhkt+Vp+RH75McKnewlXKXHaI6DtC&#10;BVSZ61XZP7YCIvJl1sNlvrts5Lf74d/EMmujIXS+HtdHsazOCZ2zWLYfHTmHiDQinlVIq+BXMMV3&#10;XFPEr7Ps6f2zwyfsmf0xe3V/5PCT9yF7Zx9wqLLPd5XvyCqgvBzLpEuwo9m9285YholNY5ni+WUq&#10;oli2QKo63ew2CNAhn0uX+U7105EehyS3+KPr2z2uPgWn5sPql/tIrQ3WIBdCfHYU/EAfmAT8719Q&#10;4XdJVebJJ1mTT7Eev+hQZE/10OEi6WlwCtzwufwpG+wwn0tuNspes1H5nvhiS1vNo1TGuKQrPX6Z&#10;vfK57F0k1XVrYrTD3gCutH+lI3mY7ZJbfVv191ZjVbodFbf7gdZxur+1jjN7LYb93jnNmnmWNdss&#10;a7hZnr3PkEo2nYlh4tIaTlxaw6W5einXC8f2ZcywppYsy/UoXJrPiUv3oHH5yIVBygzAMwheZP/+&#10;UTBG3UbBm2CE87om4Fpra7NX39mLV2sg4zV7j1P2Ozgn4KuCk+SryCRPc22G+72Y62CCy+acFyhz&#10;3qHGc+ga/5ehxm9NhFmeV84gy3L2w7kVrj+o3zbSv0j5c/MG1fF65zzPMRZ4b2eB93fqpHXeWZBs&#10;PlO/LVwvn4rrGdLrMZeNyfdRrpvy3XD1gI3+ovcI2Ex+CXXeyZnnHaMst2x/LubW2GzcZvtOymyH&#10;Zwd8r4Jh8sPoEl7gnM4HcCR9o/rqnQjVVz4yTqvvV5Q5SPl9YC94B84lLPK7ikV+X1FnzT3PvDjL&#10;rTnEXjj/hHt/gnsVcqFE2RIcZVADl+CuIbvg5PWGuq40JqvfbQTy59fof5L0WOyLDuTC/f463re6&#10;x3vA7+P9rnVN9VGk4WgWI6B28zHp0/O23D/o6/bv5lnbvU6f8hu43nxhecULvRd0J9BxB1D+bwAA&#10;AP//AwBQSwECLQAUAAYACAAAACEApuZR+wwBAAAVAgAAEwAAAAAAAAAAAAAAAAAAAAAAW0NvbnRl&#10;bnRfVHlwZXNdLnhtbFBLAQItABQABgAIAAAAIQA4/SH/1gAAAJQBAAALAAAAAAAAAAAAAAAAAD0B&#10;AABfcmVscy8ucmVsc1BLAQItABQABgAIAAAAIQChEbJl0QQAAFcLAAAOAAAAAAAAAAAAAAAAADwC&#10;AABkcnMvZTJvRG9jLnhtbFBLAQItABQABgAIAAAAIQCOIglCugAAACEBAAAZAAAAAAAAAAAAAAAA&#10;ADkHAABkcnMvX3JlbHMvZTJvRG9jLnhtbC5yZWxzUEsBAi0AFAAGAAgAAAAhACXvlrrgAAAACQEA&#10;AA8AAAAAAAAAAAAAAAAAKggAAGRycy9kb3ducmV2LnhtbFBLAQItABQABgAIAAAAIQDwMKY88S4A&#10;AJCBAAAUAAAAAAAAAAAAAAAAADcJAABkcnMvbWVkaWEvaW1hZ2UxLmVtZlBLBQYAAAAABgAGAHwB&#10;AABaOAAAAAA=&#10;">
                <v:shape id="図 96" o:spid="_x0000_s1048" type="#_x0000_t75" style="position:absolute;left:2932;top:2846;width:10795;height:118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l35HGAAAA2wAAAA8AAABkcnMvZG93bnJldi54bWxEj09rwkAUxO8Fv8PyhF6KblowaHQVKRRK&#10;D4XGP3h8ZJ9JcPdtmt3GxE/fLRQ8DjPzG2a16a0RHbW+dqzgeZqAIC6crrlUsN+9TeYgfEDWaByT&#10;goE8bNajhxVm2l35i7o8lCJC2GeooAqhyaT0RUUW/dQ1xNE7u9ZiiLItpW7xGuHWyJckSaXFmuNC&#10;hQ29VlRc8h+r4NaZj1P3ieXwtDvO6FB/54NJlXoc99sliEB9uIf/2+9awSKFvy/xB8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XfkcYAAADbAAAADwAAAAAAAAAAAAAA&#10;AACfAgAAZHJzL2Rvd25yZXYueG1sUEsFBgAAAAAEAAQA9wAAAJIDAAAAAA==&#10;">
                  <v:imagedata r:id="rId39" o:title=""/>
                  <v:path arrowok="t"/>
                </v:shape>
                <v:shape id="テキスト ボックス 101" o:spid="_x0000_s1049" type="#_x0000_t202" style="position:absolute;width:13716;height:3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ivmMQA&#10;AADcAAAADwAAAGRycy9kb3ducmV2LnhtbERPS2uDQBC+F/Iflin01qwGWoLNKiKEhNIc8rjkNnUn&#10;KnVnjbtVm1/fLRRym4/vOatsMq0YqHeNZQXxPAJBXFrdcKXgdFw/L0E4j6yxtUwKfshBls4eVpho&#10;O/KehoOvRAhhl6CC2vsukdKVNRl0c9sRB+5ie4M+wL6SuscxhJtWLqLoVRpsODTU2FFRU/l1+DYK&#10;3ov1DvefC7O8tcXm45J319P5Ramnxyl/A+Fp8nfxv3urw/wohr9nwgU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Yr5jEAAAA3AAAAA8AAAAAAAAAAAAAAAAAmAIAAGRycy9k&#10;b3ducmV2LnhtbFBLBQYAAAAABAAEAPUAAACJAwAAAAA=&#10;" filled="f" stroked="f" strokeweight=".5pt">
                  <v:textbox>
                    <w:txbxContent>
                      <w:p w:rsidR="00244640" w:rsidRPr="006920D0" w:rsidRDefault="00244640" w:rsidP="00A75E0F">
                        <w:pPr>
                          <w:rPr>
                            <w:rFonts w:ascii="Arial" w:hAnsi="Arial" w:cs="Arial"/>
                            <w:sz w:val="18"/>
                            <w:szCs w:val="21"/>
                          </w:rPr>
                        </w:pPr>
                        <w:r>
                          <w:rPr>
                            <w:rFonts w:ascii="Arial" w:hAnsi="Arial" w:cs="Arial"/>
                            <w:sz w:val="18"/>
                            <w:szCs w:val="21"/>
                          </w:rPr>
                          <w:t>UPPER LEVEL</w:t>
                        </w:r>
                      </w:p>
                    </w:txbxContent>
                  </v:textbox>
                </v:shape>
                <v:line id="直線コネクタ 102" o:spid="_x0000_s1050" style="position:absolute;visibility:visible;mso-wrap-style:square" from="2932,1984" to="4054,10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4gwsEAAADcAAAADwAAAGRycy9kb3ducmV2LnhtbERP22qDQBB9D/Qflin0La4KaYvNRooQ&#10;yVNpEj9gcCcqcWfF3Xrp13cLhb7N4Vxnny+mFxONrrOsIIliEMS11R03CqrrcfsKwnlkjb1lUrCS&#10;g/zwsNljpu3MZ5ouvhEhhF2GClrvh0xKV7dk0EV2IA7czY4GfYBjI/WIcwg3vUzj+Fka7Dg0tDhQ&#10;0VJ9v3wZBR/fVdntkqlci3Ozw5dydib9VOrpcXl/A+Fp8f/iP/dJh/lxCr/PhAvk4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niDCwQAAANwAAAAPAAAAAAAAAAAAAAAA&#10;AKECAABkcnMvZG93bnJldi54bWxQSwUGAAAAAAQABAD5AAAAjwMAAAAA&#10;" strokecolor="#5b9bd5 [3204]" strokeweight="1.5pt">
                  <v:stroke joinstyle="miter"/>
                </v:line>
              </v:group>
            </w:pict>
          </mc:Fallback>
        </mc:AlternateContent>
      </w:r>
      <w:r>
        <w:rPr>
          <w:noProof/>
          <w:lang w:val="ru-RU" w:eastAsia="ru-RU"/>
        </w:rPr>
        <mc:AlternateContent>
          <mc:Choice Requires="wpg">
            <w:drawing>
              <wp:anchor distT="0" distB="0" distL="114300" distR="114300" simplePos="0" relativeHeight="251654144" behindDoc="0" locked="0" layoutInCell="1" allowOverlap="1" wp14:anchorId="34F699DF" wp14:editId="7379C9AA">
                <wp:simplePos x="0" y="0"/>
                <wp:positionH relativeFrom="column">
                  <wp:posOffset>302991</wp:posOffset>
                </wp:positionH>
                <wp:positionV relativeFrom="paragraph">
                  <wp:posOffset>146050</wp:posOffset>
                </wp:positionV>
                <wp:extent cx="2846717" cy="1284474"/>
                <wp:effectExtent l="0" t="0" r="0" b="0"/>
                <wp:wrapNone/>
                <wp:docPr id="110" name="グループ化 110"/>
                <wp:cNvGraphicFramePr/>
                <a:graphic xmlns:a="http://schemas.openxmlformats.org/drawingml/2006/main">
                  <a:graphicData uri="http://schemas.microsoft.com/office/word/2010/wordprocessingGroup">
                    <wpg:wgp>
                      <wpg:cNvGrpSpPr/>
                      <wpg:grpSpPr>
                        <a:xfrm>
                          <a:off x="0" y="0"/>
                          <a:ext cx="2846717" cy="1284474"/>
                          <a:chOff x="0" y="0"/>
                          <a:chExt cx="2846717" cy="1284474"/>
                        </a:xfrm>
                      </wpg:grpSpPr>
                      <pic:pic xmlns:pic="http://schemas.openxmlformats.org/drawingml/2006/picture">
                        <pic:nvPicPr>
                          <pic:cNvPr id="95" name="図 95"/>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664234" y="232914"/>
                            <a:ext cx="1416050" cy="1051560"/>
                          </a:xfrm>
                          <a:prstGeom prst="rect">
                            <a:avLst/>
                          </a:prstGeom>
                          <a:noFill/>
                          <a:ln>
                            <a:noFill/>
                          </a:ln>
                        </pic:spPr>
                      </pic:pic>
                      <wps:wsp>
                        <wps:cNvPr id="97" name="テキスト ボックス 97"/>
                        <wps:cNvSpPr txBox="1"/>
                        <wps:spPr>
                          <a:xfrm>
                            <a:off x="0" y="0"/>
                            <a:ext cx="1950888" cy="3709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44640" w:rsidRPr="006920D0" w:rsidRDefault="00244640">
                              <w:pPr>
                                <w:rPr>
                                  <w:rFonts w:ascii="Arial" w:hAnsi="Arial" w:cs="Arial"/>
                                  <w:sz w:val="18"/>
                                  <w:szCs w:val="21"/>
                                </w:rPr>
                              </w:pPr>
                              <w:r w:rsidRPr="006920D0">
                                <w:rPr>
                                  <w:rFonts w:ascii="Arial" w:hAnsi="Arial" w:cs="Arial"/>
                                  <w:sz w:val="18"/>
                                  <w:szCs w:val="21"/>
                                </w:rPr>
                                <w:t>OIL FILLER HOLE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 name="テキスト ボックス 98"/>
                        <wps:cNvSpPr txBox="1"/>
                        <wps:spPr>
                          <a:xfrm>
                            <a:off x="1475117" y="0"/>
                            <a:ext cx="1371600" cy="370936"/>
                          </a:xfrm>
                          <a:prstGeom prst="rect">
                            <a:avLst/>
                          </a:prstGeom>
                          <a:noFill/>
                          <a:ln w="6350">
                            <a:noFill/>
                          </a:ln>
                          <a:effectLst/>
                        </wps:spPr>
                        <wps:txbx>
                          <w:txbxContent>
                            <w:p w:rsidR="00244640" w:rsidRPr="006920D0" w:rsidRDefault="00244640" w:rsidP="006920D0">
                              <w:pPr>
                                <w:rPr>
                                  <w:rFonts w:ascii="Arial" w:hAnsi="Arial" w:cs="Arial"/>
                                  <w:sz w:val="18"/>
                                  <w:szCs w:val="21"/>
                                </w:rPr>
                              </w:pPr>
                              <w:r w:rsidRPr="006920D0">
                                <w:rPr>
                                  <w:rFonts w:ascii="Arial" w:hAnsi="Arial" w:cs="Arial"/>
                                  <w:sz w:val="18"/>
                                  <w:szCs w:val="21"/>
                                </w:rPr>
                                <w:t>O</w:t>
                              </w:r>
                              <w:r>
                                <w:rPr>
                                  <w:rFonts w:ascii="Arial" w:hAnsi="Arial" w:cs="Arial"/>
                                  <w:sz w:val="18"/>
                                  <w:szCs w:val="21"/>
                                </w:rPr>
                                <w:t>IL FILLER CAP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 name="直線コネクタ 99"/>
                        <wps:cNvCnPr/>
                        <wps:spPr>
                          <a:xfrm>
                            <a:off x="854015" y="232914"/>
                            <a:ext cx="336431" cy="577969"/>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00" name="直線コネクタ 100"/>
                        <wps:cNvCnPr/>
                        <wps:spPr>
                          <a:xfrm flipH="1">
                            <a:off x="1639019" y="181155"/>
                            <a:ext cx="198408" cy="379562"/>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5="http://schemas.microsoft.com/office/word/2012/wordml">
            <w:pict>
              <v:group w14:anchorId="34F699DF" id="グループ化 110" o:spid="_x0000_s1051" style="position:absolute;left:0;text-align:left;margin-left:23.85pt;margin-top:11.5pt;width:224.15pt;height:101.15pt;z-index:251654656" coordsize="28467,1284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crAZOBQAApxEAAA4AAABkcnMvZTJvRG9jLnhtbOxYS28jRRC+I/Ef&#10;WnN3PG3Pw2PFWXmdByuF3WizaM/tcY89ykz30NOOHRCXWEIc4AoSyz9ACKRFQkhI/JjRav8GVT0z&#10;tmM7JOSwArSHOP2o7q7H91WVvf9onibkkqs8lqJn0T3bIlyEchSLcc/65MVxo2ORXDMxYokUvGdd&#10;8dx6dPDhB/uzrMtbciKTEVcELhF5d5b1rInWWbfZzMMJT1m+JzMuYDOSKmUapmrcHCk2g9vTpNmy&#10;ba85k2qUKRnyPIfVw3LTOjD3RxEP9bMoyrkmSc8C3bT5VOZziJ/Ng33WHSuWTeKwUoM9QIuUxQIe&#10;XV51yDQjUxVvXZXGoZK5jPReKNOmjKI45MYGsIbaG9acKDnNjC3j7mycLd0Ert3w04OvDZ9enikS&#10;jyB2FPwjWApBKq5/KRY/Fos/isV3b77+luAWOGqWjbsgf6Ky8+xMVQvjcoa2zyOV4n+wisyNi6+W&#10;LuZzTUJYbHUcz6e+RULYozBzfKcMQjiBSG2dCydHd5xs1g83Ub+lOlkcduGv8hmMtnx2N7bglJ4q&#10;blWXpPe6I2XqYpo1ILwZ0/EwTmJ9ZaAKgUSlxOVZHJ6pcrJyf+DW3n/z6jWBGfgXxVGilGdoz6kM&#10;L3Ii5GDCxJj38wwQDo5E6eZNcTO98dgwibPjOEkwRjiuzAI2bKBph2dKpB7KcJpyoUvqKZ6AhVLk&#10;kzjLLaK6PB1yQJJ6MqKGDBD001zjcxh+Q4fPW52+bQetx42Baw8aju0fNfqB4zd8+8h3bKdDB3Tw&#10;BZ6mTneac7CXJYdZXOkKq1va7sR+lSVKVhl2kktmcgB6yihU/zcqwhK6BHXNVfgcvApyMNaK63CC&#10;wwg8V62D8HLDuHnlWYxBDuwgw9nHcgRcYlMtjTM22OF5TqvtWARo0Gq3AlqxoOYJdahnu8BIwxPb&#10;pa5nOLhEO6BB5fqEy5TgALwOOpuH2CVYVFpZi6D+QmLsjVWJuLEAd+KKsQR1r4ZgCnIe8nJeQwVm&#10;93M/ZuVdGe18wjIOWuK1a9iHfFBlnsWXxfVPxfXvxeIrUix+KBaL4vpnmJPAR4xX5zD/ED1/LCGj&#10;GOzjeql6nQ3+Pg3RwLU7HahN6N62bwdtz1Bodbp23UO8S2Y9y2tD9Ha5GbBn6lIVpJXmZqSvEo6n&#10;EvGcR5CXTR7FBVMR+SBRJY5ZGAIPS95X0ihVgvT+Byt5PFpq9U9eXZ4wL0uhl4fTWEhlrN9Qe3RR&#10;qxyV8oC1NbtxqOfDuSlIraro5N2hHF1BwJUEmAMl8iw8jgHzpyzXZ0xBvYZF6EH0M/iIEgnel9XI&#10;IhOpPtu1jvKAZdi1yAzqf8/KP50yTPbJEwEoB0Y6cK02E8f1QRui1neG6ztimg4kpBdqtDNDlNdJ&#10;PYyUTF8CKfr4KmwxEcLbPUvXw4EuuxJodULe7xuhsoacivMMKk+ZUhGWL+YvmcoqYGrIGE9lzSvW&#10;3WB/KYsBErIPqSiKTWpAR5derQIAHH9XZAfW3Un2zgPJTh3fpdhebHcetO1DSgXX/8sov8L7MpO9&#10;x/v/Ce9Bjfe3r359+9v3xfXrYvGNqWp/kiBYA/pAVF31rbWs4zo2hUbxlqah3facNqQgRLjr+4Fn&#10;br+9ZUhigcV4K2lgV4HLicBKRgNsRLChMJnaNAhrOftGrSqT1EbS/4/WKj2/s1aVRK1d8+5yKMU8&#10;VibRHaDC3VWvdAuqSATt7kd1Wam+slGvHdgUAAsAoh1KXfM1pGzf8dsbDTqOveyaAtdrGVzc2jW9&#10;Bxg47dZm6GEAM19z4dcA4OONnxvW54arq99XDv4CAAD//wMAUEsDBBQABgAIAAAAIQCOIglCugAA&#10;ACEBAAAZAAAAZHJzL19yZWxzL2Uyb0RvYy54bWwucmVsc4SPywrCMBBF94L/EGZv07oQkabdiNCt&#10;1A8YkmkbbB4kUezfG3BjQXA593LPYer2ZWb2pBC1swKqogRGVjql7Sjg1l92R2AxoVU4O0sCForQ&#10;NttNfaUZUx7FSfvIMsVGAVNK/sR5lBMZjIXzZHMzuGAw5TOM3KO840h8X5YHHr4Z0KyYrFMCQqcq&#10;YP3is/k/2w2DlnR28mHIph8Krk12ZyCGkZIAQ0rjJ6wKMgPwpuarx5o3AAAA//8DAFBLAwQUAAYA&#10;CAAAACEA5SGQoOAAAAAJAQAADwAAAGRycy9kb3ducmV2LnhtbEyPS0/DMBCE70j8B2uRuFHn0QeE&#10;OFVVAacKiRYJcdvG2yRqbEexm6T/nuUEt92d0ew3+XoyrRio942zCuJZBIJs6XRjKwWfh9eHRxA+&#10;oNXYOksKruRhXdze5JhpN9oPGvahEhxifYYK6hC6TEpf1mTQz1xHlrWT6w0GXvtK6h5HDjetTKJo&#10;KQ02lj/U2NG2pvK8vxgFbyOOmzR+GXbn0/b6fVi8f+1iUur+bto8gwg0hT8z/OIzOhTMdHQXq71o&#10;FcxXK3YqSFKuxPr8acnDkQ/JIgVZ5PJ/g+IHAAD//wMAUEsDBBQABgAIAAAAIQD+5m1TZRoAAGxG&#10;AAAUAAAAZHJzL21lZGlhL2ltYWdlMS5lbWasnAvcllO6xt93rfW0M31IUilJYas0kkmoNBkZ50Q5&#10;RIlGttNkJgyJIYeGsRGFUjqfM+mgqJSvdKA0HZTKYZDDNk1bkY1hhv2/vm/dT8u7M3sbu1+X9X3P&#10;uv/Pda/jc3jfFAuFwvXoYXRWsVC4Bn2MXtmnUHi/caFwbbNCYWrbQuGgk878eaFQLFzDf6e5QiEQ&#10;vye6AFX80QFfKLSH3cGPJxQuK1xb6FnoVTio0LnQt3AdLr0Kv6QsFDh1oQxVRTXiz2CFH6HqyP4o&#10;prr9QrlH/H3ivxQKz2aFQrX4+/3k8yEnOIzf6yCdS7I/h/KDzqVjPVBLBFJohvTHykLDYkW7Ko/u&#10;+q/xYlojnas2aoPUhnqoOmpNwBjyUp80RvPQnzB9jvIdSrqn0MKNyEzGtYAbkXBziHuF+HLKtyN3&#10;mBsG99usjeufGdcB7q6EW0D8RuKXUb4buY7unqyDG5+1dmNyTjHDE2448W9xbASl5bmxOCozmZ+4&#10;UQn3MPFbIvcBpdq3sTglW16cls0vTs391JbBCTeMuNcjZ+3bUHwUvyFoeM6tI2Zgwj0O9wbHnqBU&#10;vvJbVxyamSxPcUMTTnkqXpzyreRGZ0uKY8lzdO63krp7E24o8ZsiJ19xq4v34Xc/Gphz86n7XeTa&#10;EyO/9RxTvm9Sat7OL/bPVlbod5QPJBpMDtID+fkOxqgf68nmUQ3O0RfVRP2Q8jjO9w4ma/cS5sPM&#10;hKtC7G1oD3RH5Gr7O4LJuPPhPk64Dzj/w8T/mXJw5J5xc4PJuPepOyrpr8XET+TYUsrJkTvNfRFM&#10;38WNJH4e8WMpF0Tu/eJR2bvFn2RvI+M+pW6vxE/x0zg2kXJW5HYU98q2FWugWjm3jbpaCaf5/jTH&#10;xlM+H7ltxYOyLcWW2ebicTlX2i9q1zjiX6JUOzUO57uPQxf3STiH0vLsRX+uSvrzReKGEL+KckTk&#10;erpVobtbgzbkXHe4DQmn/lT8Skrrz+7urdDZ7azoU/MrHXeN24Nw/0mpcVSeS9zMsMjNCguRcevx&#10;eyjxU7zmyU7KeyO33v0+rHAPokdzbgXcowmn+aL47ZQ2X1a4UaHcPV0xZ8yvdF5XhbkV7YluR8rz&#10;YN8vHORvCfUpjTuKivMTvzJif4X2Qb+JXHN/bmjiu6IeOdcErkfCaT3ciPZGth6a+CtCA39rxZow&#10;v8NhDku4q4jvjq5BPZDyPCHUDSbjXqWia8JdTOwv0KXo8sg1CEcE03dxJxHbB52Kbojcq7Rtvb8w&#10;rEPGvY9f68TvFGL/DZ2Jfhm5Lf648IZvF173J+bcCrhLEq4DsWrjacj6c43vHl7znb7FlfaL2iX1&#10;Qpch9cvh4bDQJDTmv41zvzZ4VU38FHseuhJ1i9yxoUpoEaqFI0P1nGsAc0TCXUJsV6Q2ylN+h4bD&#10;Q/Nw4Le4k6koJtwhxHZBrVDPyF3ri+Fe3yiM9LVyv0ZwZQm3V+T2p7wgcs19CG1hT0Y2DiPhaiWc&#10;+rEj0jicHbktfrs3GTcG7l8TrhqxyvNwdHXkbvHHh/N8IRziD8j93qGuPOF+xO/Kb090EeK0hUa+&#10;LJjMbzN1zyWcroeDOTaGckjkXisuCm8WXwjvFMtzv5XU/SnhqvF7dyQ/jYn8lJ/J/Erbdw6xndC5&#10;SD+L+9Lv9Cbj5lLRKvGrSazGvTnSuhD3e39O6Of3Cu198zzPU6i4IuFqEKv1Xgf1i9yJ/srQzl9d&#10;ce00v5Pgri7hbiK+dsKdAHN8CbegxO8o4vuitui3SHlO978K4/wNYai/Mc+ztH2XEXsW0ry2fjky&#10;fOxNlmc59fWT69jDnH82x4ZQLqWU35Jio6y8+LNsbvGM/Do2j7r0+jeYOF0vH6OcE7nyYn24Spnf&#10;Mup2Jv2i+LEc033NxMi9VPw4rCxuR/+Zt09+Xybco8SP59hQykmRW1bcGUzf8qMRdt8jP80zXa8n&#10;RO6l4gFhdbH///ArS/pF80V9qvG7PHKaJybzKx2/nxF7PToJ3Ri5Ff6SYDJuLnVnJH7K7zmO6T7m&#10;+cjpPsJk3E7a1jDhtBY0DueiZyK30x+Ufe7rZ1/6A/Lx2wrXOOHOJHY20lxRLhr3bb5x9ok/BB2c&#10;c1uoaJlw2pfko7m2IHJb/E+y93yTbCu85fka3JqE60Ds/UjXv3WRW+Ovy77xH3ENnJqPez3GfG3C&#10;aeyU39VIe5byrBdGZk1Cr6xdODL3O52KVQmnPF9GaufqyG3xV2Qmy/Mz7kNSTnut5nNnZP3ymT8s&#10;Mxmnuk/xtHmmdfQRx7QuPqZUnnOLq1lDlWrL71VRe1QHjRxQrNClfb/+RmrNsTJUG7VBijWvk8mx&#10;TdK2RdSp73UPqfUsr1Ncm6yTOz47z7XO++RSuCzhlhL3JPErKZ+O3EWuatbFVc+6uf1z7l649cna&#10;W0/8COJfoxwXuXvdm6G/2xJudx/mY9cbLl1DK4ifSvzLlNMid6nLMpO1r29Jnn8k/g/Er6WcHrne&#10;riwzGTcA7pMkz3XETyR+U+J3F88O/V0x64uvcTfDfZFw8psMp3aa303um3CD+5cKz+/iXiVee9Jm&#10;SvlqHAZwH28yrg9+HyV+lucG4uUr7mbyNBl3O9yHCffP+qldo/HZSGnjp3EzmV9pnho/tW8tpY3f&#10;r9yn4SpXqBhD4zTfX0jm2QTi/8KxyZRaE2rf58Wlmcm4fWlfecLNIm478XMoP4lcfbc2MxlXF25+&#10;wk2KPlMpd0Tub8VVmcm4WnCzEm4m8e9Fv62Rq+tmZAe6uVldNz+fL2pLukfMgHufY8r3w8jVcrMy&#10;k/mdit/9iZ/Wgfa+1ZQbIneFuzkzGfcadeke+Azxb3FsLuWWyDV2ozOTccuom13it5Rj8nsxcle6&#10;zpnpu7hHidc4DKW0cVhWXJuZjNMe+FTiJ+6DyFm/LCvOhquUcZuJ6VbCKT9d+zZRar5sLnbPNhT7&#10;8B7oznwc3qTuvIQbTpzaPIpyZeTeLJ7HNfNC1C3n/ou6pgmnd1S61mrevBS5ncVjso+KJ2XiLU+9&#10;4Ds44TSfde17mvL5yBVc06wqe25tt+ta1BCuesIpXpzGcV7kGsKZzE/v8NJ3E4rXPjiP0valpq5a&#10;ZjJO14di4reYeO0ryyKv/jzdfR06sqd1dD5v39Fw1RJuEXFT4JZQ6joh7mT2TpP5Kc+0fcpPeS6k&#10;nBG5Fm6v7Cj27KPJd3dcS2LFqV/KKRdQVqFsQb/s0pFZK3cU7yub5+foiLcvyXkSbNrWjs5lZ7i/&#10;h5+7r/Jr04/hmiecjckcPG1MGuBtspzblHDPEq95r7ZqDqmPjnEtaGuL7MdJnqfBHZr4LYhcecKp&#10;XSbzS9unPlqMZsb2PUupPuro6mW7dBBtPSQ7zR2a91F9vC9OvGfBrIBVW1fFnOu7nuyrlTLv9iXc&#10;85FblHDtYUwp13M3fuLWRr/27lr8pJ55nm3xuyDh1KfLiRdn6/mnrit+F6GLc2537ROn9aJ2akzq&#10;wzSAbeguyLlG+HVJ/GYTp31HnPk1ct0yk7VPeaacxlJcecK1hTOlXLrPmZ+4P8Y827pe+Em79qvd&#10;5bk4+slX7WvkTsdP6pK3rzZ57p+0bzpxWo8af7vf28/VyUyW595wLRLuD8Rrjou3OV7G/mYyrgzu&#10;yISbSrzmqrj5Mc8q7gj2x4bZnsxZ42qWcNOI1xqcSal9QO3bl/W0D2t/b0rjStunePmpX+dEbn9X&#10;l2s3Xq5+zmm+NEjynEG8npm0BxhXm3hT6pe27yni1S/ytfbVoH0m42rgd0Tip/5UnvIzrpprRvvq&#10;Vngat7s8NW7ac6xfDqYv67uffOt60xq/WxK/+cSvg9N6svuMVtxnmMzvx3BjE07rQPcZ2pe3UGoc&#10;mnCfYTKuCdzohJtJ3Jro93bk6rrh3J/cUOFpnK43Kad2KV7r6d3I/cSNzY5049hLx+bjV9o+tesV&#10;4hdRborc8e7W7KfuNvaJXfcLHfC7K8lTPuuJL6fcGDl9FmZqy/GqqD2qg/7RM9qF1DdDy5Dm0KuU&#10;uifgr24bKqRnsVvZl1vzexmqjdogeVifdCM4fTZ4gboJnGQFpd1zX+g+C+dyz92R55GUS9f6S8Rr&#10;TutebyGlxq6HO4B7yyOzHu7onNP1pV7SJ8pfc2wlpd3TdGWOXexafetZcnfPoLp2L4HTmpDfya4x&#10;9wqV+j59Wdont5Jjeu3czLmn4/EGpdoor4Fuv8xkfTIUbr+kba8QNyVys3OubnYn9ya/5R7BuPFw&#10;6X2XfOT3VuI3FD/TD2nby5x3Rtj13kD32A9ybCTlIzHH1cXpYSPaXHwuv38Rl753Ffcwx4Yn3B+L&#10;88Oa4rywltLapuvv/MRvCPGDODaK8glK9eXrxYVhQ3FteLm4LudGU7FPwh1F7NmoNeoWuaF+7zDG&#10;f+6n+K+8+U2B+wpdwHkbo5bEdkbt0MWRm+2/9k/6/cJov0/u1wyvRYnf0cTehY5Bv4vcGP8QfpUy&#10;v3YwjyVcG2JvQvLrF7k5/ppgMm4gOa5JOPlMRGqf5gzVhSn+y2AybjkV6eejpxKrfjwDjYrc2/71&#10;YDLuRLh3Er/9iB2OGqDRkevg3wod/aZwgd+c90tXuFcS7gBi5SNuTOS6+neDyfxug0vfHRjXBEbt&#10;pLpwk98Bt72CNW53fkOIb4SUr7iufnXo7l8Ol/qVeZ63U/FZkmdTYrWP/RhNjlx//3m4w38R7kTm&#10;pzy3JZzyG4eaJdxt5Hmb3xlu95/l3B1wG0u4sZEbT0l14Ta/Da5S5vdhCXcmscOQ5raNwza/IWz3&#10;b4S/+D/lfqPgQrK3qH3qx7R9apfJ/LQe7HmlJTlpPUxFx6FpqArHJvmQTfBZNh6NRWP4fRTa3Tm0&#10;ppTzCNQJWc7K1WTcRLz/lvSR1tQkJG/lQHVhgv97GI/Goe/iziBWY38Wkq+4D/3GYDJOn2E9kvip&#10;rQPQsei+yI32j4Wx/nE0IvebATci4bQG70EdkPZG+c0gvtwPC8v9lJybQMXIhGtF7L2oLfr3yE3w&#10;o8JUJN7yfAzu8d1w6pdd3MgwwVfKuKFwc0o47cHiHsn95sNVyrjL4F5OuAOJ1R6sNfV45Hqylrr7&#10;5WhBnucauD8k3InEqh9PRgMjt84/GVb78WGVn5Bzd8Ol3wFQPz5Qwq3xfwgmy1Nr8dXET3N8GDoC&#10;2bj3Z9zv9K+Gu1kjxpW2r0nkmiXcbTAm4+7CL/2Og7Xv53DKl+qC2mUyrh0VW5M8qxI7FNVGkyN3&#10;DGuxvv8g/Iy9yrhz4FYm3L7EDkEHINszOvlV4ST/Jp/vbc25U+GWJFx14h9F+yPbg0/xy/hMd2M4&#10;mr3Y/LrAzU445ad5UhfJl+rCqX5JMBl3KRVPJ5zF14ex+XIO88Vk3PFwNyfcPsT3RWrnLUh+rfy1&#10;wWRcTSruTLi9iL0bidc6FNfcDwom45pSka4jT2x/lKG7Ilfm7wkm4/rALU38DiR2EDoIqV/lp3Vg&#10;Mm4IFek+0YJYrT/tM4MjN8TPDaaUm5v4HUqsfMRp3shviF/KvH4x9KE0Tt/F+EvCnU+s5ldXZPtn&#10;1fB1MBnXEi69x9ufeOWpeabxl99Z7BEm43ZwHzok8atCrNb7HsjWQ23Wg8m4t+BeTDiN32ik8RuL&#10;5HcEa8Fk3Hoq2ibXtB3EPUH8TspRkdvgXg8m4+bBdUy4T4ifSPynlOof+W3m8wyTcVvJc3iS5w7i&#10;7iX+S0rz28p3fj505RWexnWC65z4vUD8MrjllCuiXyd3bnaWO593YV3z66be26RcOfEvRO7FyJ3k&#10;zuRzs7NQ55w7Ae6SEr/lxC9N/ORjsjxLn5EeI34D3OOUm6LfS8W7MpNxl+F3cuKnZ7kFxOtZTvmq&#10;P3u4Dry3b59d5trmeYpLx28lcQsjtzRyvVw7ngFPhD09566EOz3xezn6rKG0fvml65hd486u+KzA&#10;8izlVkVuLaX6R3leQ3/2huvtOuV+pe2T3+KSPJWfyfwuIs9jkjzVPvWLfMujn/rDZFxvuE6Ra0ms&#10;/P5I/FpKjYfuuXrzLnKXrqetN1V8DmPnUFv3KPGeDqvn/HmUamsvVzO7nnfGesZvy+9VUXtUB/2j&#10;dwdtqFeseek6cVWyLmpy/ltRYzQwep3A99m6ca2/IbnO/5UcX0i4dzjnOOLfo9R6VI6T+E6hyfx+&#10;CqfvEVxAfWO0GHUmfinluZE7zf3Nm4zT/N6ecIuIP4f4JZRdIney+6s3GSe/lNP7G/mIvyBy7ZwP&#10;JuPaw+2ftO854i8ivpzyksi1dbXCMa4+qpPv23rH0TDhnie+G/GLKHtErr3bP5jMrydcMeFeJF73&#10;vJo/50Wum/u7v8R94i9yn+bPvJpv1RJO727UH5qn50eupysGk/mVcopX+7Tuu0fuKleTz1srZVxp&#10;+/6vnMahtH2d8FG+Gn/NF7XLZH7/X5zGT+Og8bdx0LiZzE+f06bfuZxF/PVwcyhvjHke6C4Npu/i&#10;xhDfkfjJlNdFbkexS9habBA+L27Px+9G/HYk81p+PYlfR9kvcn1c03CG613haX76nO/cZNynRL8Z&#10;lL+KXHBnBu/qhepul98lcOm8fpr4K4nX9ew3kTvHtQutXffQ0J2bz+urSvJcSfzZxGu+2Dq60n3m&#10;r2COXu74jiHHtc+0R3XQ99mTnqA/7kvapnutu1ArpGs21YWR/sHwBPeFj/FMZ31yJxXnJ9y/Enst&#10;aoZsDPrzvbtb/NnsZV2+k1P8DUh+dyP53eMvCw/53+B5X871pWJy4qc8B6CWyPJUfibLU3tur4RT&#10;nhoz7bmWp/IzGXcl3NSEO5j4f0dN0UCkPHuzT1+P+vrJeZ6lfrWJ1Vyuh7TXi+vI94hP97/keaDP&#10;Dxo7Pa/ckOSo+8HbkXIdHL2O8HeGM7hXvjx5ni69DjUg9makPnkgcj39r+mT+791HdJceSjxa06s&#10;xuxoZGMwzA8OjzAOA/2u74D3gzsn4Q4hXmPQBGns1Sc3+c7hOn9e+LW/KO/Lh6gYlHDy05gfhczv&#10;If9IhVfqdz1ct4STXx+k9pnfdfj8mu9Hp36l3OHE/wbJ7x6kPAf4y8Mgfzvzc1Ce5w1UTEj8LE/N&#10;UctT+ZlsjpWOg+V5GJzlqfxMP2SddyDHG5Mc98SjP2qEHkFqW1M/IJzC80pP3hn8EC99p/qmxKsG&#10;578jetnaae3v5R3ok+EXzMsf4qVn4TGJV0181Odad1qvatcJvBcyWd+3pmJYwu1L7O9QLfT7yB3v&#10;h/I93koZ1xbutoSrRuyd6EBk/XgI6+an/jm+i/1UPkdK89yPeOV3AHoIKc8T2UdO89PC2fS/+bWh&#10;4u7Ebx9i1ZfiLc9W/vc86w8KrXlvZlzpeKs/dI2ri36L5Hcq3zU2GdeTivRdVENi70faUx6MnPYS&#10;0/cZuwvxbIa+Qupr9fmjiL8FLnkVask7w8/cgtCa38uQPksTdywSpz5T2x9HYuianP3areDdzKQK&#10;Xj+n52hDnK6R1s6xwKuTfv2QusGc878op1Gqfxa4ReENnm8Xuyr5M86xVIxLOM1t9Y/mnfXPcfSP&#10;yfxawY1KuL2J154i/j4kvxZ+eDAZ14KK9FlanPZocTZvWjBnTMYdBzcl8SsjXutCvPpQfk1YFybj&#10;mlCR5ql9Qu0S93DkmvqZwWSc8pyW+P2IWLVLvPpHfo38OP6dQaWMa0RF2p/i1C5xg3JuDlyljNM7&#10;qfTzmarEql3ila/86jEXcvF79YpjPCsleYpTu8TZ+q3n58FFRU55pu+EM+LVLvG2p9VkPzNZnjXh&#10;nkz8xKld4jT3lWdNvxCuUsbVo2Jewnli1S7xNu5lfjrv3CplXBnc9BJO7aqCHkPy29MvDibjlOfC&#10;hNOirGgXpY1D5mcHk3EZ3OwSrqJdcEOjX8Y7U5Nxe8ItTrivyUvtKiKtQ+X5tXs2mIz7mnX7bAmn&#10;dol7POdWwFXKOOW5LOG+4vxql3xtHLTvmL7PvtaGc6R7y2JyrJK8U9hIvfriPcpZMcdJfM6s71aP&#10;dat/0PXvGbxqJl7ax57CY0fitcDVypbgt9LVyPexMXDLk/7YTLxy/BPlxJjjw+Q2kO9+P8Z3na0f&#10;h8FtTrh3iR9B/FZK+WrcnqRd89k3Z/Odc+OGw21MOPXFcOK3JdxTbjP/DvAL/h3gHjn3BNyGhHuf&#10;+GFwHyXcTLc+LHOfh3mJ30i49PPUD4hX+3Yk3GzatxK/5xJuFNzaxO8/iB8C93HCPetWhjX4LUy4&#10;0XBrSjjNq51wdj2Z55aFV/ErT77fsRwuff+k906az+qf2ZTqz8l8f2iAe4258lI+Drp+vZT4qf+1&#10;j31BaeOwiH+H+777a1hOf/6Q+TwLr1rJHFOfTMdLY/B0zHEu3zdb5Gpny92++diNKMlxE/Fao29S&#10;TorcA25tuN+9FwbxffPvk6PuCZqhN9B4zvUOpfqZv/n9gObtSK7d6X2Aca9F7m1K9VfKKZfhjO3u&#10;OOU+leB3dsPJq5Qr3RtW0ic1kr5UHz7J+T6hnEGp8V7t9s7W8Z3aV5gn/0yfaA1rLvyZUv3N37xP&#10;RjCHnnXz/+G9UWmO2+BtvGfGHDXOJlvjm2jb9mRO7oCzttkaUJtMxpXDpdeej+HG4fMp5YTot8lt&#10;DybjnoWbn/hp71O7la/t6c+xBp5381hzC/+p+aW+1HirL7V38zfvS433M7wbLp0nHYjRPBlA8L7I&#10;9vwqCUvqhb+5Z0JLnpV1zdHPmjuz2Kv3pa4MyeswVAdpXqR/DuUXxeh44/iz4nuglkg/N0P6YyXT&#10;brd/7Fxi7FzKr3Tu6n1Dn9jf8lDb+qFD0ECk9p3IM2QX3l1f6aeGzjz/tOH/IZC+52hHjNpT+o7K&#10;2ilfTpX/sdx03HJTm62d+tnaZ+X/9v/mKO2zdPz+UZvlvx/J9UfWZp0rbXNbfq+K2qPdtXNfjpch&#10;tdHabO395ptvOMp34pDFWJvVfmuzfra2Wvm/jW1p/13EOTSGG5HuY9+itL2CIS5Iw92UcI97Kgzj&#10;/z+gn9PcjT8Y9nJ0OLoe8beCFX+7Pzpc7Y/l3952DfrZ2qIY+1l57YVqIv2pjvTzfwsAAAD//wMA&#10;UEsBAi0AFAAGAAgAAAAhAKbmUfsMAQAAFQIAABMAAAAAAAAAAAAAAAAAAAAAAFtDb250ZW50X1R5&#10;cGVzXS54bWxQSwECLQAUAAYACAAAACEAOP0h/9YAAACUAQAACwAAAAAAAAAAAAAAAAA9AQAAX3Jl&#10;bHMvLnJlbHNQSwECLQAUAAYACAAAACEAQpysBk4FAACnEQAADgAAAAAAAAAAAAAAAAA8AgAAZHJz&#10;L2Uyb0RvYy54bWxQSwECLQAUAAYACAAAACEAjiIJQroAAAAhAQAAGQAAAAAAAAAAAAAAAAC2BwAA&#10;ZHJzL19yZWxzL2Uyb0RvYy54bWwucmVsc1BLAQItABQABgAIAAAAIQDlIZCg4AAAAAkBAAAPAAAA&#10;AAAAAAAAAAAAAKcIAABkcnMvZG93bnJldi54bWxQSwECLQAUAAYACAAAACEA/uZtU2UaAABsRgAA&#10;FAAAAAAAAAAAAAAAAAC0CQAAZHJzL21lZGlhL2ltYWdlMS5lbWZQSwUGAAAAAAYABgB8AQAASyQA&#10;AAAA&#10;">
                <v:shape id="図 95" o:spid="_x0000_s1052" type="#_x0000_t75" style="position:absolute;left:6642;top:2329;width:14160;height:105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rlfLDAAAA2wAAAA8AAABkcnMvZG93bnJldi54bWxEj0FrwkAUhO+C/2F5gjfdWLBodA0iFrzY&#10;0th6fs2+JiHZtyG7JrG/vlsoeBxm5htmmwymFh21rrSsYDGPQBBnVpecK/i4vMxWIJxH1lhbJgV3&#10;cpDsxqMtxtr2/E5d6nMRIOxiVFB438RSuqwgg25uG+LgfdvWoA+yzaVusQ9wU8unKHqWBksOCwU2&#10;dCgoq9KbUWCOPWGdGkfn18/qizr3dv1ZKTWdDPsNCE+Df4T/2yetYL2Evy/hB8jd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auV8sMAAADbAAAADwAAAAAAAAAAAAAAAACf&#10;AgAAZHJzL2Rvd25yZXYueG1sUEsFBgAAAAAEAAQA9wAAAI8DAAAAAA==&#10;">
                  <v:imagedata r:id="rId41" o:title=""/>
                  <v:path arrowok="t"/>
                </v:shape>
                <v:shape id="テキスト ボックス 97" o:spid="_x0000_s1053" type="#_x0000_t202" style="position:absolute;width:19508;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2BocYA&#10;AADbAAAADwAAAGRycy9kb3ducmV2LnhtbESPQWvCQBSE74L/YXmF3nTTgNWmriKBYCl6SOqlt9fs&#10;MwnNvo3Zrab+elco9DjMzDfMcj2YVpypd41lBU/TCARxaXXDlYLDRzZZgHAeWWNrmRT8koP1ajxa&#10;YqLthXM6F74SAcIuQQW1910ipStrMuimtiMO3tH2Bn2QfSV1j5cAN62Mo+hZGmw4LNTYUVpT+V38&#10;GAXvabbH/Cs2i2ubbnfHTXc6fM6UenwYNq8gPA3+P/zXftMKXuZ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2BocYAAADbAAAADwAAAAAAAAAAAAAAAACYAgAAZHJz&#10;L2Rvd25yZXYueG1sUEsFBgAAAAAEAAQA9QAAAIsDAAAAAA==&#10;" filled="f" stroked="f" strokeweight=".5pt">
                  <v:textbox>
                    <w:txbxContent>
                      <w:p w:rsidR="00244640" w:rsidRPr="006920D0" w:rsidRDefault="00244640">
                        <w:pPr>
                          <w:rPr>
                            <w:rFonts w:ascii="Arial" w:hAnsi="Arial" w:cs="Arial"/>
                            <w:sz w:val="18"/>
                            <w:szCs w:val="21"/>
                          </w:rPr>
                        </w:pPr>
                        <w:r w:rsidRPr="006920D0">
                          <w:rPr>
                            <w:rFonts w:ascii="Arial" w:hAnsi="Arial" w:cs="Arial"/>
                            <w:sz w:val="18"/>
                            <w:szCs w:val="21"/>
                          </w:rPr>
                          <w:t>OIL FILLER HOLE</w:t>
                        </w:r>
                      </w:p>
                    </w:txbxContent>
                  </v:textbox>
                </v:shape>
                <v:shape id="テキスト ボックス 98" o:spid="_x0000_s1054" type="#_x0000_t202" style="position:absolute;left:14751;width:13716;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IV08IA&#10;AADbAAAADwAAAGRycy9kb3ducmV2LnhtbERPy2rCQBTdC/7DcIXudKLQojGjSECU0i5M3bi7Zm4e&#10;mLkTM6NJ+/WdRaHLw3kn28E04kmdqy0rmM8iEMS51TWXCs5f++kShPPIGhvLpOCbHGw341GCsbY9&#10;n+iZ+VKEEHYxKqi8b2MpXV6RQTezLXHgCtsZ9AF2pdQd9iHcNHIRRW/SYM2hocKW0oryW/YwCt7T&#10;/Seerguz/GnSw0exa+/ny6tSL5NhtwbhafD/4j/3UStYhbHhS/g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shXTwgAAANsAAAAPAAAAAAAAAAAAAAAAAJgCAABkcnMvZG93&#10;bnJldi54bWxQSwUGAAAAAAQABAD1AAAAhwMAAAAA&#10;" filled="f" stroked="f" strokeweight=".5pt">
                  <v:textbox>
                    <w:txbxContent>
                      <w:p w:rsidR="00244640" w:rsidRPr="006920D0" w:rsidRDefault="00244640" w:rsidP="006920D0">
                        <w:pPr>
                          <w:rPr>
                            <w:rFonts w:ascii="Arial" w:hAnsi="Arial" w:cs="Arial"/>
                            <w:sz w:val="18"/>
                            <w:szCs w:val="21"/>
                          </w:rPr>
                        </w:pPr>
                        <w:r w:rsidRPr="006920D0">
                          <w:rPr>
                            <w:rFonts w:ascii="Arial" w:hAnsi="Arial" w:cs="Arial"/>
                            <w:sz w:val="18"/>
                            <w:szCs w:val="21"/>
                          </w:rPr>
                          <w:t>O</w:t>
                        </w:r>
                        <w:r>
                          <w:rPr>
                            <w:rFonts w:ascii="Arial" w:hAnsi="Arial" w:cs="Arial"/>
                            <w:sz w:val="18"/>
                            <w:szCs w:val="21"/>
                          </w:rPr>
                          <w:t>IL FILLER CAP</w:t>
                        </w:r>
                      </w:p>
                    </w:txbxContent>
                  </v:textbox>
                </v:shape>
                <v:line id="直線コネクタ 99" o:spid="_x0000_s1055" style="position:absolute;visibility:visible;mso-wrap-style:square" from="8540,2329" to="11904,8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LW8QAAADbAAAADwAAAGRycy9kb3ducmV2LnhtbESPzWrDMBCE74W+g9hCbo0cg9PGsRyK&#10;Iaan0vw8wGJtbRNrZSzVP336KlDocZiZb5jsMJtOjDS41rKCzToCQVxZ3XKt4Ho5Pr+CcB5ZY2eZ&#10;FCzk4JA/PmSYajvxicazr0WAsEtRQeN9n0rpqoYMurXtiYP3ZQeDPsihlnrAKcBNJ+Mo2kqDLYeF&#10;BnsqGqpu52+j4OPnWrbJZiyX4lQn+FJOzsSfSq2e5rc9CE+z/w//td+1gt0O7l/CD5D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8ctbxAAAANsAAAAPAAAAAAAAAAAA&#10;AAAAAKECAABkcnMvZG93bnJldi54bWxQSwUGAAAAAAQABAD5AAAAkgMAAAAA&#10;" strokecolor="#5b9bd5 [3204]" strokeweight="1.5pt">
                  <v:stroke joinstyle="miter"/>
                </v:line>
                <v:line id="直線コネクタ 100" o:spid="_x0000_s1056" style="position:absolute;flip:x;visibility:visible;mso-wrap-style:square" from="16390,1811" to="18374,5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bM9cQAAADcAAAADwAAAGRycy9kb3ducmV2LnhtbESPQUvDQBCF74L/YRmhN7sbD1pit0Es&#10;QhFBjfkBQ3ZMgtnZZHfbpv/eOQjeZnhv3vtmWy1+VCeKaQhsoVgbUMRtcAN3Fpqvl9sNqJSRHY6B&#10;ycKFElS766stli6c+ZNOde6UhHAq0UKf81RqndqePKZ1mIhF+w7RY5Y1dtpFPEu4H/WdMffa48DS&#10;0ONEzz21P/XRW9gXD2/FTPFDb973r6bp6obmwdrVzfL0CCrTkv/Nf9cHJ/hG8OUZmUD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xsz1xAAAANwAAAAPAAAAAAAAAAAA&#10;AAAAAKECAABkcnMvZG93bnJldi54bWxQSwUGAAAAAAQABAD5AAAAkgMAAAAA&#10;" strokecolor="#5b9bd5 [3204]" strokeweight="1.5pt">
                  <v:stroke joinstyle="miter"/>
                </v:line>
              </v:group>
            </w:pict>
          </mc:Fallback>
        </mc:AlternateContent>
      </w:r>
    </w:p>
    <w:p w:rsidR="00835231" w:rsidRDefault="00835231"/>
    <w:p w:rsidR="006920D0" w:rsidRDefault="006920D0"/>
    <w:p w:rsidR="006920D0" w:rsidRDefault="006920D0"/>
    <w:p w:rsidR="006920D0" w:rsidRDefault="006920D0"/>
    <w:p w:rsidR="006920D0" w:rsidRDefault="006920D0"/>
    <w:p w:rsidR="006920D0" w:rsidRDefault="006920D0"/>
    <w:p w:rsidR="006920D0" w:rsidRDefault="006920D0"/>
    <w:p w:rsidR="00831101" w:rsidRDefault="00831101"/>
    <w:p w:rsidR="00516F99" w:rsidRDefault="00516F99"/>
    <w:p w:rsidR="006920D0" w:rsidRDefault="006920D0" w:rsidP="006920D0">
      <w:pPr>
        <w:pStyle w:val="a3"/>
        <w:tabs>
          <w:tab w:val="clear" w:pos="4252"/>
          <w:tab w:val="clear" w:pos="8504"/>
        </w:tabs>
        <w:snapToGrid/>
        <w:rPr>
          <w:rFonts w:ascii="Arial" w:hAnsi="Arial" w:cs="Arial"/>
          <w:b/>
          <w:bCs/>
          <w:sz w:val="24"/>
          <w:bdr w:val="single" w:sz="4" w:space="0" w:color="auto"/>
        </w:rPr>
      </w:pPr>
      <w:r>
        <w:rPr>
          <w:rFonts w:ascii="Arial" w:eastAsia="MS PGothic" w:hAnsi="Arial" w:cs="Arial" w:hint="eastAsia"/>
          <w:b/>
          <w:bCs/>
          <w:sz w:val="24"/>
          <w:bdr w:val="single" w:sz="4" w:space="0" w:color="auto"/>
        </w:rPr>
        <w:t xml:space="preserve">　</w:t>
      </w:r>
      <w:r>
        <w:rPr>
          <w:rFonts w:ascii="Arial" w:hAnsi="Arial" w:cs="Arial" w:hint="eastAsia"/>
          <w:b/>
          <w:bCs/>
          <w:sz w:val="24"/>
          <w:bdr w:val="single" w:sz="4" w:space="0" w:color="auto"/>
        </w:rPr>
        <w:t>6.  OPERATION</w:t>
      </w:r>
      <w:r>
        <w:rPr>
          <w:rFonts w:ascii="Arial" w:eastAsia="MS PGothic" w:hAnsi="Arial" w:cs="Arial" w:hint="eastAsia"/>
          <w:b/>
          <w:bCs/>
          <w:sz w:val="24"/>
          <w:bdr w:val="single" w:sz="4" w:space="0" w:color="auto"/>
        </w:rPr>
        <w:t xml:space="preserve">　</w:t>
      </w:r>
    </w:p>
    <w:p w:rsidR="00831101" w:rsidRPr="00831101" w:rsidRDefault="00B615C5" w:rsidP="00B615C5">
      <w:pPr>
        <w:pStyle w:val="a3"/>
        <w:tabs>
          <w:tab w:val="clear" w:pos="4252"/>
          <w:tab w:val="clear" w:pos="8504"/>
        </w:tabs>
        <w:snapToGrid/>
        <w:rPr>
          <w:rFonts w:ascii="Arial" w:hAnsi="Arial" w:cs="Arial"/>
          <w:b/>
          <w:bCs/>
          <w:sz w:val="20"/>
          <w:szCs w:val="28"/>
        </w:rPr>
      </w:pPr>
      <w:r>
        <w:rPr>
          <w:rFonts w:ascii="Arial" w:hAnsi="Arial" w:cs="Arial"/>
          <w:b/>
          <w:bCs/>
          <w:sz w:val="20"/>
          <w:szCs w:val="28"/>
        </w:rPr>
        <w:t xml:space="preserve">1. </w:t>
      </w:r>
      <w:r w:rsidR="00831101" w:rsidRPr="00831101">
        <w:rPr>
          <w:rFonts w:ascii="Arial" w:hAnsi="Arial" w:cs="Arial" w:hint="eastAsia"/>
          <w:b/>
          <w:bCs/>
          <w:sz w:val="20"/>
          <w:szCs w:val="28"/>
        </w:rPr>
        <w:t xml:space="preserve">STARTING THE </w:t>
      </w:r>
      <w:r w:rsidR="00831101" w:rsidRPr="00831101">
        <w:rPr>
          <w:rFonts w:ascii="Arial" w:hAnsi="Arial" w:cs="Arial"/>
          <w:b/>
          <w:bCs/>
          <w:sz w:val="20"/>
          <w:szCs w:val="28"/>
        </w:rPr>
        <w:t xml:space="preserve">ENGINE </w:t>
      </w:r>
    </w:p>
    <w:p w:rsidR="00237168" w:rsidRPr="00237168" w:rsidRDefault="00237168" w:rsidP="00237168">
      <w:pPr>
        <w:pStyle w:val="2"/>
        <w:tabs>
          <w:tab w:val="clear" w:pos="210"/>
          <w:tab w:val="left" w:pos="420"/>
        </w:tabs>
        <w:ind w:leftChars="166" w:left="425" w:rightChars="148" w:right="311" w:hangingChars="38" w:hanging="76"/>
        <w:rPr>
          <w:sz w:val="20"/>
          <w:szCs w:val="28"/>
        </w:rPr>
      </w:pPr>
      <w:r>
        <w:rPr>
          <w:rFonts w:hint="eastAsia"/>
          <w:sz w:val="20"/>
          <w:szCs w:val="28"/>
        </w:rPr>
        <w:t>1</w:t>
      </w:r>
      <w:r>
        <w:rPr>
          <w:sz w:val="20"/>
          <w:szCs w:val="28"/>
        </w:rPr>
        <w:t xml:space="preserve">.  </w:t>
      </w:r>
      <w:r w:rsidRPr="00237168">
        <w:rPr>
          <w:rFonts w:hint="eastAsia"/>
          <w:sz w:val="20"/>
          <w:szCs w:val="28"/>
        </w:rPr>
        <w:t xml:space="preserve">Make sure that disconnect all electrical loads from panel receptacles. </w:t>
      </w:r>
    </w:p>
    <w:p w:rsidR="00237168" w:rsidRPr="00237168" w:rsidRDefault="00237168" w:rsidP="00237168">
      <w:pPr>
        <w:pStyle w:val="2"/>
        <w:tabs>
          <w:tab w:val="clear" w:pos="210"/>
        </w:tabs>
        <w:ind w:leftChars="95" w:left="199" w:rightChars="148" w:right="311" w:firstLineChars="255" w:firstLine="510"/>
        <w:rPr>
          <w:sz w:val="20"/>
          <w:szCs w:val="28"/>
        </w:rPr>
      </w:pPr>
      <w:r w:rsidRPr="00237168">
        <w:rPr>
          <w:rFonts w:hint="eastAsia"/>
          <w:sz w:val="20"/>
          <w:szCs w:val="28"/>
        </w:rPr>
        <w:t>The generator may be hard to start if a load is connected.</w:t>
      </w:r>
      <w:r w:rsidRPr="00237168">
        <w:rPr>
          <w:sz w:val="20"/>
          <w:szCs w:val="28"/>
        </w:rPr>
        <w:t xml:space="preserve"> </w:t>
      </w:r>
    </w:p>
    <w:p w:rsidR="00835231" w:rsidRPr="00237168" w:rsidRDefault="00835231"/>
    <w:p w:rsidR="00237168" w:rsidRPr="00237168" w:rsidRDefault="00237168" w:rsidP="00237168">
      <w:pPr>
        <w:ind w:firstLineChars="142" w:firstLine="284"/>
        <w:rPr>
          <w:rFonts w:ascii="Arial" w:hAnsi="Arial" w:cs="Arial"/>
          <w:sz w:val="20"/>
          <w:szCs w:val="22"/>
        </w:rPr>
      </w:pPr>
      <w:r>
        <w:rPr>
          <w:rFonts w:ascii="Arial" w:hAnsi="Arial" w:cs="Arial"/>
          <w:sz w:val="20"/>
          <w:szCs w:val="22"/>
        </w:rPr>
        <w:t xml:space="preserve">2.  </w:t>
      </w:r>
      <w:r w:rsidRPr="00237168">
        <w:rPr>
          <w:rFonts w:ascii="Arial" w:hAnsi="Arial" w:cs="Arial"/>
          <w:sz w:val="20"/>
          <w:szCs w:val="22"/>
        </w:rPr>
        <w:t>Turn the fuel valve to the “ON” position.</w:t>
      </w:r>
    </w:p>
    <w:p w:rsidR="00237168" w:rsidRDefault="00237168" w:rsidP="00237168">
      <w:pPr>
        <w:rPr>
          <w:rFonts w:ascii="Arial" w:hAnsi="Arial" w:cs="Arial"/>
          <w:sz w:val="20"/>
          <w:szCs w:val="22"/>
        </w:rPr>
      </w:pPr>
    </w:p>
    <w:p w:rsidR="00516F99" w:rsidRDefault="00244640" w:rsidP="00237168">
      <w:pPr>
        <w:rPr>
          <w:rFonts w:ascii="Arial" w:hAnsi="Arial" w:cs="Arial"/>
          <w:sz w:val="20"/>
          <w:szCs w:val="22"/>
        </w:rPr>
      </w:pPr>
      <w:r w:rsidRPr="00244640">
        <w:rPr>
          <w:noProof/>
          <w:lang w:val="ru-RU" w:eastAsia="ru-RU"/>
        </w:rPr>
        <w:drawing>
          <wp:anchor distT="0" distB="0" distL="114300" distR="114300" simplePos="0" relativeHeight="251710464" behindDoc="1" locked="0" layoutInCell="1" allowOverlap="1" wp14:anchorId="300C44FF" wp14:editId="61BFB93C">
            <wp:simplePos x="0" y="0"/>
            <wp:positionH relativeFrom="column">
              <wp:posOffset>1074635</wp:posOffset>
            </wp:positionH>
            <wp:positionV relativeFrom="paragraph">
              <wp:posOffset>17780</wp:posOffset>
            </wp:positionV>
            <wp:extent cx="2200459" cy="1573838"/>
            <wp:effectExtent l="0" t="0" r="0" b="7620"/>
            <wp:wrapNone/>
            <wp:docPr id="1861" name="図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00459" cy="157383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6F99" w:rsidRDefault="00516F99" w:rsidP="00237168">
      <w:pPr>
        <w:rPr>
          <w:rFonts w:ascii="Arial" w:hAnsi="Arial" w:cs="Arial"/>
          <w:sz w:val="20"/>
          <w:szCs w:val="22"/>
        </w:rPr>
      </w:pPr>
    </w:p>
    <w:p w:rsidR="00516F99" w:rsidRDefault="00516F99" w:rsidP="00237168">
      <w:pPr>
        <w:rPr>
          <w:rFonts w:ascii="Arial" w:hAnsi="Arial" w:cs="Arial"/>
          <w:sz w:val="20"/>
          <w:szCs w:val="22"/>
        </w:rPr>
      </w:pPr>
    </w:p>
    <w:p w:rsidR="00516F99" w:rsidRDefault="00244640" w:rsidP="00237168">
      <w:pPr>
        <w:rPr>
          <w:rFonts w:ascii="Arial" w:hAnsi="Arial" w:cs="Arial"/>
          <w:sz w:val="20"/>
          <w:szCs w:val="22"/>
        </w:rPr>
      </w:pPr>
      <w:r>
        <w:rPr>
          <w:rFonts w:ascii="Arial" w:hAnsi="Arial" w:cs="Arial"/>
          <w:noProof/>
          <w:sz w:val="20"/>
          <w:szCs w:val="22"/>
          <w:lang w:val="ru-RU" w:eastAsia="ru-RU"/>
        </w:rPr>
        <mc:AlternateContent>
          <mc:Choice Requires="wps">
            <w:drawing>
              <wp:anchor distT="0" distB="0" distL="114300" distR="114300" simplePos="0" relativeHeight="251657216" behindDoc="0" locked="0" layoutInCell="1" allowOverlap="1" wp14:anchorId="13322165" wp14:editId="0537D711">
                <wp:simplePos x="0" y="0"/>
                <wp:positionH relativeFrom="column">
                  <wp:posOffset>476821</wp:posOffset>
                </wp:positionH>
                <wp:positionV relativeFrom="paragraph">
                  <wp:posOffset>133985</wp:posOffset>
                </wp:positionV>
                <wp:extent cx="686719" cy="301925"/>
                <wp:effectExtent l="0" t="0" r="0" b="3175"/>
                <wp:wrapNone/>
                <wp:docPr id="114" name="テキスト ボックス 114"/>
                <wp:cNvGraphicFramePr/>
                <a:graphic xmlns:a="http://schemas.openxmlformats.org/drawingml/2006/main">
                  <a:graphicData uri="http://schemas.microsoft.com/office/word/2010/wordprocessingShape">
                    <wps:wsp>
                      <wps:cNvSpPr txBox="1"/>
                      <wps:spPr>
                        <a:xfrm>
                          <a:off x="0" y="0"/>
                          <a:ext cx="686719" cy="301925"/>
                        </a:xfrm>
                        <a:prstGeom prst="rect">
                          <a:avLst/>
                        </a:prstGeom>
                        <a:noFill/>
                        <a:ln w="6350">
                          <a:noFill/>
                        </a:ln>
                        <a:effectLst/>
                      </wps:spPr>
                      <wps:txbx>
                        <w:txbxContent>
                          <w:p w:rsidR="00244640" w:rsidRPr="006143B1" w:rsidRDefault="00244640" w:rsidP="00516F99">
                            <w:pPr>
                              <w:rPr>
                                <w:rFonts w:ascii="Arial" w:hAnsi="Arial" w:cs="Arial"/>
                                <w:b/>
                                <w:bCs/>
                              </w:rPr>
                            </w:pPr>
                            <w:r w:rsidRPr="006143B1">
                              <w:rPr>
                                <w:rFonts w:ascii="Arial" w:hAnsi="Arial" w:cs="Arial"/>
                                <w:b/>
                                <w:bCs/>
                              </w:rPr>
                              <w:t>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13322165" id="テキスト ボックス 114" o:spid="_x0000_s1057" type="#_x0000_t202" style="position:absolute;left:0;text-align:left;margin-left:37.55pt;margin-top:10.55pt;width:54.05pt;height:23.75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KVBWAIAAHsEAAAOAAAAZHJzL2Uyb0RvYy54bWysVEtu2zAQ3RfoHQjua1mO7cSC5cBN4KKA&#10;kQRwiqxpirIESByWpC25yxgoeoheoei659FFOqQsx0i7KrqhZjg/znszml7XZUF2QpscZEzDXp8S&#10;ITkkudzE9NPj4t0VJcYymbACpIjpXhh6PXv7ZlqpSAwggyIRmmASaaJKxTSzVkVBYHgmSmZ6oIRE&#10;Ywq6ZBZVvQkSzSrMXhbBoN8fBxXoRGngwhi8vW2NdObzp6ng9j5NjbCkiCm+zfpT+3PtzmA2ZdFG&#10;M5Xl/PgM9g+vKFkusegp1S2zjGx1/keqMucaDKS2x6EMIE1zLnwP2E3Yf9XNKmNK+F4QHKNOMJn/&#10;l5bf7R40yRPkLhxSIlmJJDWHr83zj+b5V3P4RprD9+ZwaJ5/ok6cE0JWKRNh5EphrK3fQ43h3b3B&#10;S4dEnerSfbFHgnYEf38CXNSWcLwcX40vwwklHE0X/XAyGLkswUuw0sZ+EFASJ8RUI58eZrZbGtu6&#10;di6uloRFXhSe00KSCgtcjPo+4GTB5IV0vsJPxzGNa6h9uJNsva49JoNB19Uakj02q6GdIKP4Iscn&#10;LZmxD0zjyGB/uAb2Ho+0ACwNR4mSDPSXv907f2QSrZRUOIIxNZ+3TAtKio8SOZ6Ew6GbWa8MR5cD&#10;VPS5ZX1ukdvyBnDKQ1w4xb3o/G3RiamG8gm3Ze6qoolJjrVjajvxxraLgdvGxXzunXBKFbNLuVLc&#10;pXbAOcAf6yem1ZEVi3TeQTesLHpFTuvb0jPfWkhzz5wDukUVGXcKTrjn/riNboXOde/18s+Y/QYA&#10;AP//AwBQSwMEFAAGAAgAAAAhALXnYWPfAAAACAEAAA8AAABkcnMvZG93bnJldi54bWxMj09Lw0AQ&#10;xe+C32EZwZvdJNIYYialBIogemjtxdskmSbB/ROz2zb66d2e7OkxvMd7vylWs1bixJMbrEGIFxEI&#10;No1tB9Mh7D82DxkI58m0pKxhhB92sCpvbwrKW3s2Wz7tfCdCiXE5IfTej7mUrulZk1vYkU3wDnbS&#10;5MM5dbKd6BzKtZJJFKVS02DCQk8jVz03X7ujRnitNu+0rROd/arq5e2wHr/3n0vE+7t5/QzC8+z/&#10;w3DBD+hQBqbaHk3rhEJ4WsYhiZDEQS9+9piAqBHSLAVZFvL6gfIPAAD//wMAUEsBAi0AFAAGAAgA&#10;AAAhALaDOJL+AAAA4QEAABMAAAAAAAAAAAAAAAAAAAAAAFtDb250ZW50X1R5cGVzXS54bWxQSwEC&#10;LQAUAAYACAAAACEAOP0h/9YAAACUAQAACwAAAAAAAAAAAAAAAAAvAQAAX3JlbHMvLnJlbHNQSwEC&#10;LQAUAAYACAAAACEAeiClQVgCAAB7BAAADgAAAAAAAAAAAAAAAAAuAgAAZHJzL2Uyb0RvYy54bWxQ&#10;SwECLQAUAAYACAAAACEAtedhY98AAAAIAQAADwAAAAAAAAAAAAAAAACyBAAAZHJzL2Rvd25yZXYu&#10;eG1sUEsFBgAAAAAEAAQA8wAAAL4FAAAAAA==&#10;" filled="f" stroked="f" strokeweight=".5pt">
                <v:textbox>
                  <w:txbxContent>
                    <w:p w:rsidR="00244640" w:rsidRPr="006143B1" w:rsidRDefault="00244640" w:rsidP="00516F99">
                      <w:pPr>
                        <w:rPr>
                          <w:rFonts w:ascii="Arial" w:hAnsi="Arial" w:cs="Arial"/>
                          <w:b/>
                          <w:bCs/>
                        </w:rPr>
                      </w:pPr>
                      <w:r w:rsidRPr="006143B1">
                        <w:rPr>
                          <w:rFonts w:ascii="Arial" w:hAnsi="Arial" w:cs="Arial"/>
                          <w:b/>
                          <w:bCs/>
                        </w:rPr>
                        <w:t>OFF</w:t>
                      </w:r>
                    </w:p>
                  </w:txbxContent>
                </v:textbox>
              </v:shape>
            </w:pict>
          </mc:Fallback>
        </mc:AlternateContent>
      </w:r>
    </w:p>
    <w:p w:rsidR="00516F99" w:rsidRDefault="00516F99" w:rsidP="00237168">
      <w:pPr>
        <w:rPr>
          <w:rFonts w:ascii="Arial" w:hAnsi="Arial" w:cs="Arial"/>
          <w:sz w:val="20"/>
          <w:szCs w:val="22"/>
        </w:rPr>
      </w:pPr>
    </w:p>
    <w:p w:rsidR="00516F99" w:rsidRDefault="00244640" w:rsidP="00237168">
      <w:pPr>
        <w:rPr>
          <w:rFonts w:ascii="Arial" w:hAnsi="Arial" w:cs="Arial"/>
          <w:sz w:val="20"/>
          <w:szCs w:val="22"/>
        </w:rPr>
      </w:pPr>
      <w:r>
        <w:rPr>
          <w:rFonts w:ascii="Arial" w:hAnsi="Arial" w:cs="Arial"/>
          <w:noProof/>
          <w:sz w:val="20"/>
          <w:szCs w:val="22"/>
          <w:lang w:val="ru-RU" w:eastAsia="ru-RU"/>
        </w:rPr>
        <mc:AlternateContent>
          <mc:Choice Requires="wps">
            <w:drawing>
              <wp:anchor distT="0" distB="0" distL="114300" distR="114300" simplePos="0" relativeHeight="251656192" behindDoc="0" locked="0" layoutInCell="1" allowOverlap="1" wp14:anchorId="79A5B952" wp14:editId="65C38356">
                <wp:simplePos x="0" y="0"/>
                <wp:positionH relativeFrom="column">
                  <wp:posOffset>1720850</wp:posOffset>
                </wp:positionH>
                <wp:positionV relativeFrom="paragraph">
                  <wp:posOffset>52070</wp:posOffset>
                </wp:positionV>
                <wp:extent cx="0" cy="836367"/>
                <wp:effectExtent l="19050" t="19050" r="19050" b="1905"/>
                <wp:wrapNone/>
                <wp:docPr id="113" name="直線コネクタ 113"/>
                <wp:cNvGraphicFramePr/>
                <a:graphic xmlns:a="http://schemas.openxmlformats.org/drawingml/2006/main">
                  <a:graphicData uri="http://schemas.microsoft.com/office/word/2010/wordprocessingShape">
                    <wps:wsp>
                      <wps:cNvCnPr/>
                      <wps:spPr>
                        <a:xfrm flipV="1">
                          <a:off x="0" y="0"/>
                          <a:ext cx="0" cy="836367"/>
                        </a:xfrm>
                        <a:prstGeom prst="line">
                          <a:avLst/>
                        </a:prstGeom>
                        <a:noFill/>
                        <a:ln w="28575"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w15="http://schemas.microsoft.com/office/word/2012/wordml">
            <w:pict>
              <v:line w14:anchorId="70419EA0" id="直線コネクタ 113" o:spid="_x0000_s1026" style="position:absolute;left:0;text-align:left;flip:y;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5.5pt,4.1pt" to="135.5pt,6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cpQ7QEAAJYDAAAOAAAAZHJzL2Uyb0RvYy54bWysU7uOEzEU7ZH4B8s9mTy02WiUyRYbLQ2C&#10;SCz0dz2ejCW/5GsySRtqfgA+ggIkyv2YFPsbXHuGKECHSGHdh+/JPcdnljd7o9lOBlTOVnwyGnMm&#10;rXC1stuKv7u/e7HgDCPYGrSzsuIHifxm9fzZsvOlnLrW6VoGRiAWy85XvI3Rl0WBopUGcOS8tNRs&#10;XDAQKQ3bog7QEbrRxXQ8nhedC7UPTkhEqq77Jl9l/KaRIr5pGpSR6YrTbjGfIZ8P6SxWSyi3AXyr&#10;xLAG/MMWBpSlPz1DrSEC+xDUX1BGieDQNXEknClc0yghMwdiMxn/weZtC15mLiQO+rNM+P9gxevd&#10;JjBV09tNZpxZMPRIT1++P/34fDp+O338dDp+PR0fWeqSVp3HkkZu7SYMGfpNSMT3TTCs0cq/J6gs&#10;BZFj+6z04ay03Ecm+qKg6mI2n82vE3DRIyQkHzC+lM6wFFRcK5s0gBJ2rzD2V39dSWXr7pTWVIdS&#10;W9ZVfLq4ur7iTADZqdEQKTSeCKLdcgZ6Sz4VMWRIdFrVaTxN4wFvdWA7IKuQw2rX3dO6nGnASA3i&#10;kH/Dtr+Npn3WgG0/nFvpGpRGRbK3Voa4Xk5rm7oyG3RglaTtxUzRg6sPWeMiZfT4WaLBqMldlznF&#10;l5/T6icAAAD//wMAUEsDBBQABgAIAAAAIQALLGYD3gAAAAkBAAAPAAAAZHJzL2Rvd25yZXYueG1s&#10;TI/BTsMwEETvSPyDtUjcqNOAoA1xKlTKgQMSlFZwdO1tkmKvQ+y24e9ZxAGOo5mdfVPOBu/EAfvY&#10;BlIwHmUgkEywLdUKVq8PFxMQMWmy2gVCBV8YYVadnpS6sOFIL3hYplpwCcVCK2hS6gopo2nQ6zgK&#10;HRJ729B7nVj2tbS9PnK5dzLPsmvpdUv8odEdzhs0H8u9Z4xh8UmP5u1qsd3Nn7Ln9e7duHulzs+G&#10;u1sQCYf0F4YffL6Bipk2YU82CqcgvxnzlqRgkoNg/1dvOHg5nYKsSvl/QfUNAAD//wMAUEsBAi0A&#10;FAAGAAgAAAAhALaDOJL+AAAA4QEAABMAAAAAAAAAAAAAAAAAAAAAAFtDb250ZW50X1R5cGVzXS54&#10;bWxQSwECLQAUAAYACAAAACEAOP0h/9YAAACUAQAACwAAAAAAAAAAAAAAAAAvAQAAX3JlbHMvLnJl&#10;bHNQSwECLQAUAAYACAAAACEAkg3KUO0BAACWAwAADgAAAAAAAAAAAAAAAAAuAgAAZHJzL2Uyb0Rv&#10;Yy54bWxQSwECLQAUAAYACAAAACEACyxmA94AAAAJAQAADwAAAAAAAAAAAAAAAABHBAAAZHJzL2Rv&#10;d25yZXYueG1sUEsFBgAAAAAEAAQA8wAAAFIFAAAAAA==&#10;" strokecolor="windowText" strokeweight="2.25pt">
                <v:stroke joinstyle="miter"/>
              </v:line>
            </w:pict>
          </mc:Fallback>
        </mc:AlternateContent>
      </w:r>
      <w:r>
        <w:rPr>
          <w:rFonts w:ascii="Arial" w:hAnsi="Arial" w:cs="Arial"/>
          <w:noProof/>
          <w:sz w:val="20"/>
          <w:szCs w:val="22"/>
          <w:lang w:val="ru-RU" w:eastAsia="ru-RU"/>
        </w:rPr>
        <mc:AlternateContent>
          <mc:Choice Requires="wps">
            <w:drawing>
              <wp:anchor distT="0" distB="0" distL="114300" distR="114300" simplePos="0" relativeHeight="251659264" behindDoc="0" locked="0" layoutInCell="1" allowOverlap="1" wp14:anchorId="18926086" wp14:editId="428DA5D5">
                <wp:simplePos x="0" y="0"/>
                <wp:positionH relativeFrom="column">
                  <wp:posOffset>470535</wp:posOffset>
                </wp:positionH>
                <wp:positionV relativeFrom="paragraph">
                  <wp:posOffset>635</wp:posOffset>
                </wp:positionV>
                <wp:extent cx="1026160" cy="0"/>
                <wp:effectExtent l="0" t="19050" r="21590" b="19050"/>
                <wp:wrapNone/>
                <wp:docPr id="116" name="直線コネクタ 116"/>
                <wp:cNvGraphicFramePr/>
                <a:graphic xmlns:a="http://schemas.openxmlformats.org/drawingml/2006/main">
                  <a:graphicData uri="http://schemas.microsoft.com/office/word/2010/wordprocessingShape">
                    <wps:wsp>
                      <wps:cNvCnPr/>
                      <wps:spPr>
                        <a:xfrm>
                          <a:off x="0" y="0"/>
                          <a:ext cx="102616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077DB4F6" id="直線コネクタ 116" o:spid="_x0000_s1026" style="position:absolute;left:0;text-align:left;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05pt,.05pt" to="117.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3Ig7gEAABEEAAAOAAAAZHJzL2Uyb0RvYy54bWysU82O0zAQviPxDpbvNEmlLauo6R52tVwQ&#10;VPw8gNcZN5b8J9s06bWceQF4CA4gceRhetjXYOy06QqQEIiLE3vm+2a+b+zl1aAV2YIP0pqGVrOS&#10;EjDcttJsGvr2ze2TS0pCZKZlyhpo6A4CvVo9frTsXQ1z21nVgidIYkLdu4Z2Mbq6KALvQLMwsw4M&#10;BoX1mkXc+k3RetYju1bFvCwXRW9967zlEAKe3oxBusr8QgCPL4UIEIlqKPYW8+rzepfWYrVk9cYz&#10;10l+bIP9QxeaSYNFJ6obFhl55+UvVFpyb4MVccatLqwQkkPWgGqq8ic1rzvmIGtBc4KbbAr/j5a/&#10;2K49kS3OrlpQYpjGId1/+nr/7eNh/+Xw/sNh//mw/05SFL3qXagRcm3W/rgLbu2T8EF4nb4oiQzZ&#10;393kLwyRcDysyvmiWuAY+ClWnIHOh/gMrCbpp6FKmiSd1Wz7PEQshqmnlHSsDOkbOr+8eHqR04JV&#10;sr2VSqVgvj5wrTzZMhx8HKrUPDI8yMKdMniYJI0i8l/cKRj5X4FAY1LbY4F0Jc+cjHMw8cSrDGYn&#10;mMAOJmD5Z+AxP0EhX9e/AU+IXNmaOIG1NNb/rvrZCjHmnxwYdScL7my7y+PN1uC9y84d30i62A/3&#10;GX5+yasfAAAA//8DAFBLAwQUAAYACAAAACEAEJJzdNoAAAAEAQAADwAAAGRycy9kb3ducmV2Lnht&#10;bEyOzUrDQBSF94LvMFzBjdhJo7YSMylSELooiKml29uZaxKauRMykzZ9eycrXZ4fzvny1Whbcabe&#10;N44VzGcJCGLtTMOVgu/dx+MrCB+QDbaOScGVPKyK25scM+Mu/EXnMlQijrDPUEEdQpdJ6XVNFv3M&#10;dcQx+3G9xRBlX0nT4yWO21amSbKQFhuODzV2tK5Jn8rBKkir7ea6p8Xm9LDzW63L4fC5JqXu78b3&#10;NxCBxvBXhgk/okMRmY5uYONFq2D5PI/NyRcxTZ9eliCOk5RFLv/DF78AAAD//wMAUEsBAi0AFAAG&#10;AAgAAAAhALaDOJL+AAAA4QEAABMAAAAAAAAAAAAAAAAAAAAAAFtDb250ZW50X1R5cGVzXS54bWxQ&#10;SwECLQAUAAYACAAAACEAOP0h/9YAAACUAQAACwAAAAAAAAAAAAAAAAAvAQAAX3JlbHMvLnJlbHNQ&#10;SwECLQAUAAYACAAAACEAhfdyIO4BAAARBAAADgAAAAAAAAAAAAAAAAAuAgAAZHJzL2Uyb0RvYy54&#10;bWxQSwECLQAUAAYACAAAACEAEJJzdNoAAAAEAQAADwAAAAAAAAAAAAAAAABIBAAAZHJzL2Rvd25y&#10;ZXYueG1sUEsFBgAAAAAEAAQA8wAAAE8FAAAAAA==&#10;" strokecolor="black [3213]" strokeweight="2.25pt">
                <v:stroke joinstyle="miter"/>
              </v:line>
            </w:pict>
          </mc:Fallback>
        </mc:AlternateContent>
      </w:r>
    </w:p>
    <w:p w:rsidR="00516F99" w:rsidRDefault="00244640" w:rsidP="00237168">
      <w:pPr>
        <w:rPr>
          <w:rFonts w:ascii="Arial" w:hAnsi="Arial" w:cs="Arial"/>
          <w:sz w:val="20"/>
          <w:szCs w:val="22"/>
        </w:rPr>
      </w:pPr>
      <w:r>
        <w:rPr>
          <w:noProof/>
          <w:lang w:val="ru-RU" w:eastAsia="ru-RU"/>
        </w:rPr>
        <mc:AlternateContent>
          <mc:Choice Requires="wps">
            <w:drawing>
              <wp:anchor distT="0" distB="0" distL="114300" distR="114300" simplePos="0" relativeHeight="251709440" behindDoc="0" locked="0" layoutInCell="1" allowOverlap="1" wp14:anchorId="7946E7EC" wp14:editId="303C2FFD">
                <wp:simplePos x="0" y="0"/>
                <wp:positionH relativeFrom="column">
                  <wp:posOffset>1088779</wp:posOffset>
                </wp:positionH>
                <wp:positionV relativeFrom="paragraph">
                  <wp:posOffset>103805</wp:posOffset>
                </wp:positionV>
                <wp:extent cx="504190" cy="228600"/>
                <wp:effectExtent l="0" t="114300" r="0" b="76200"/>
                <wp:wrapNone/>
                <wp:docPr id="1860" name="右矢印 1860"/>
                <wp:cNvGraphicFramePr/>
                <a:graphic xmlns:a="http://schemas.openxmlformats.org/drawingml/2006/main">
                  <a:graphicData uri="http://schemas.microsoft.com/office/word/2010/wordprocessingShape">
                    <wps:wsp>
                      <wps:cNvSpPr/>
                      <wps:spPr>
                        <a:xfrm rot="2542151">
                          <a:off x="0" y="0"/>
                          <a:ext cx="504190" cy="228600"/>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52A3C79E" id="右矢印 1860" o:spid="_x0000_s1026" type="#_x0000_t13" style="position:absolute;left:0;text-align:left;margin-left:85.75pt;margin-top:8.15pt;width:39.7pt;height:18pt;rotation:2776707fd;z-index:251720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un1swIAAJ0FAAAOAAAAZHJzL2Uyb0RvYy54bWysVF1qHDEMfi/0DsbvzfywmyZLZsOSkFII&#10;SWhS8ux47B2Dx3Jt785u71B6hEJOUOiZQq9R2TOzSdPQh9J5GCxL+iR9knV0vGk1WQvnFZiKFns5&#10;JcJwqJVZVvTjzdmbA0p8YKZmGoyo6FZ4ejx//eqoszNRQgO6Fo4giPGzzla0CcHOsszzRrTM74EV&#10;BpUSXMsCim6Z1Y51iN7qrMzz/awDV1sHXHiPt6e9ks4TvpSCh0spvQhEVxRzC+nv0v8u/rP5EZst&#10;HbON4kMa7B+yaJkyGHQHdcoCIyun/oBqFXfgQYY9Dm0GUiouUg1YTZE/q+a6YVakWpAcb3c0+f8H&#10;yy/WV46oGnt3sI8EGdZilx6+/vj57f7hy3eSbpGkzvoZ2l7bKzdIHo+x4o10LXGAzJbTSVlMi8QD&#10;VkY2iebtjmaxCYTj5TSfFIcYi6OqLDFsakPWQ0VI63x4J6Al8VBRp5ZNWDgHXYJm63MfMAl0GA2j&#10;kwet6jOldRLi/IgT7ciaYefDpoidRo/frLSJtgaiV6+ON1msta8uncJWi2inzQchkSqsoEyJpCF9&#10;DMI4Fyb05fuG1aKPPc3xG6OPaaVcEmBElhh/hz0AjJY9yIjdZznYR1eRZnznnP8tsd5555Eigwk7&#10;51YZcC8BaKxqiNzbjyT11ESW7qDe4iClOcDWesvPFDbvnPlwxRw+KbzENREu8Sc1dBWF4URJA+7z&#10;S/fRHicdtZR0+EQr6j+tmBOU6PcG38BhMZkgbEjCZPq2RME91dw91ZhVewI4C0XKLh2jfdDjUTpo&#10;b3GbLGJUVDHDMXZFeXCjcBL61YH7iIvFIpnhO7YsnJtryyN4ZDWO5c3mljk7THDA0b+A8Tmz2bMR&#10;7m2jp4HFKoBUab4feR34xh2QBmfYV3HJPJWT1eNWnf8CAAD//wMAUEsDBBQABgAIAAAAIQDoSl1i&#10;3gAAAAkBAAAPAAAAZHJzL2Rvd25yZXYueG1sTI/BToNAEIbvJr7DZky8GLuUSmuRpTEkxKNptfct&#10;TFkiO0vYhdK3dzzZ2/yZL/98k+1m24kJB986UrBcRCCQKle31Cj4/iqfX0H4oKnWnSNUcEUPu/z+&#10;LtNp7S60x+kQGsEl5FOtwITQp1L6yqDVfuF6JN6d3WB14Dg0sh70hcttJ+MoWkurW+ILRvdYGKx+&#10;DqNVUBYf48vTsYjL/fFabsz0iaGflHp8mN/fQAScwz8Mf/qsDjk7ndxItRcd580yYZSH9QoEA3ES&#10;bUGcFCTxCmSeydsP8l8AAAD//wMAUEsBAi0AFAAGAAgAAAAhALaDOJL+AAAA4QEAABMAAAAAAAAA&#10;AAAAAAAAAAAAAFtDb250ZW50X1R5cGVzXS54bWxQSwECLQAUAAYACAAAACEAOP0h/9YAAACUAQAA&#10;CwAAAAAAAAAAAAAAAAAvAQAAX3JlbHMvLnJlbHNQSwECLQAUAAYACAAAACEA7T7p9bMCAACdBQAA&#10;DgAAAAAAAAAAAAAAAAAuAgAAZHJzL2Uyb0RvYy54bWxQSwECLQAUAAYACAAAACEA6EpdYt4AAAAJ&#10;AQAADwAAAAAAAAAAAAAAAAANBQAAZHJzL2Rvd25yZXYueG1sUEsFBgAAAAAEAAQA8wAAABgGAAAA&#10;AA==&#10;" adj="16703" fillcolor="black [3213]" stroked="f" strokeweight="1pt"/>
            </w:pict>
          </mc:Fallback>
        </mc:AlternateContent>
      </w:r>
    </w:p>
    <w:p w:rsidR="00516F99" w:rsidRDefault="00516F99" w:rsidP="00237168">
      <w:pPr>
        <w:rPr>
          <w:rFonts w:ascii="Arial" w:hAnsi="Arial" w:cs="Arial"/>
          <w:sz w:val="20"/>
          <w:szCs w:val="22"/>
        </w:rPr>
      </w:pPr>
    </w:p>
    <w:p w:rsidR="00516F99" w:rsidRDefault="00244640" w:rsidP="00237168">
      <w:pPr>
        <w:rPr>
          <w:rFonts w:ascii="Arial" w:hAnsi="Arial" w:cs="Arial"/>
          <w:sz w:val="20"/>
          <w:szCs w:val="22"/>
        </w:rPr>
      </w:pPr>
      <w:r>
        <w:rPr>
          <w:rFonts w:ascii="Arial" w:hAnsi="Arial" w:cs="Arial"/>
          <w:noProof/>
          <w:sz w:val="20"/>
          <w:szCs w:val="22"/>
          <w:lang w:val="ru-RU" w:eastAsia="ru-RU"/>
        </w:rPr>
        <mc:AlternateContent>
          <mc:Choice Requires="wps">
            <w:drawing>
              <wp:anchor distT="0" distB="0" distL="114300" distR="114300" simplePos="0" relativeHeight="251658240" behindDoc="0" locked="0" layoutInCell="1" allowOverlap="1" wp14:anchorId="2F570AF3" wp14:editId="394BDBA1">
                <wp:simplePos x="0" y="0"/>
                <wp:positionH relativeFrom="column">
                  <wp:posOffset>1713865</wp:posOffset>
                </wp:positionH>
                <wp:positionV relativeFrom="paragraph">
                  <wp:posOffset>99395</wp:posOffset>
                </wp:positionV>
                <wp:extent cx="686969" cy="301529"/>
                <wp:effectExtent l="0" t="0" r="0" b="3810"/>
                <wp:wrapNone/>
                <wp:docPr id="115" name="テキスト ボックス 115"/>
                <wp:cNvGraphicFramePr/>
                <a:graphic xmlns:a="http://schemas.openxmlformats.org/drawingml/2006/main">
                  <a:graphicData uri="http://schemas.microsoft.com/office/word/2010/wordprocessingShape">
                    <wps:wsp>
                      <wps:cNvSpPr txBox="1"/>
                      <wps:spPr>
                        <a:xfrm>
                          <a:off x="0" y="0"/>
                          <a:ext cx="686969" cy="301529"/>
                        </a:xfrm>
                        <a:prstGeom prst="rect">
                          <a:avLst/>
                        </a:prstGeom>
                        <a:noFill/>
                        <a:ln w="6350">
                          <a:noFill/>
                        </a:ln>
                        <a:effectLst/>
                      </wps:spPr>
                      <wps:txbx>
                        <w:txbxContent>
                          <w:p w:rsidR="00244640" w:rsidRPr="006143B1" w:rsidRDefault="00244640" w:rsidP="00516F99">
                            <w:pPr>
                              <w:rPr>
                                <w:rFonts w:ascii="Arial" w:hAnsi="Arial" w:cs="Arial"/>
                                <w:b/>
                                <w:bCs/>
                              </w:rPr>
                            </w:pPr>
                            <w:r w:rsidRPr="006143B1">
                              <w:rPr>
                                <w:rFonts w:ascii="Arial" w:hAnsi="Arial" w:cs="Arial"/>
                                <w:b/>
                                <w:bCs/>
                              </w:rPr>
                              <w: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2F570AF3" id="テキスト ボックス 115" o:spid="_x0000_s1058" type="#_x0000_t202" style="position:absolute;left:0;text-align:left;margin-left:134.95pt;margin-top:7.85pt;width:54.1pt;height:23.7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T7EVwIAAHsEAAAOAAAAZHJzL2Uyb0RvYy54bWysVEtu2zAQ3RfoHQjua8nfxoblwE3gooCR&#10;BHCKrGmKsgRIHJakLblLGwh6iF6h6Lrn0UU6pCzHSLsquqFmOD/OezOaXldFTnZCmwxkRLudkBIh&#10;OcSZ3ET08+Pi3RUlxjIZsxykiOheGHo9e/tmWqqJ6EEKeSw0wSTSTEoV0dRaNQkCw1NRMNMBJSQa&#10;E9AFs6jqTRBrVmL2Ig96YTgKStCx0sCFMXh72xjpzOdPEsHtfZIYYUkeUXyb9af259qdwWzKJhvN&#10;VJrx0zPYP7yiYJnEoudUt8wystXZH6mKjGswkNgOhyKAJMm48D1gN93wVTerlCnhe0FwjDrDZP5f&#10;Wn63e9Aki5G77pASyQokqT4+14cf9eFXffxG6uP3+nisDz9RJ84JISuVmWDkSmGsrT5AheHtvcFL&#10;h0SV6MJ9sUeCdgR/fwZcVJZwvBxdjcajMSUcTf2wO+yNXZbgJVhpYz8KKIgTIqqRTw8z2y2NbVxb&#10;F1dLwiLLc89pLkmJBfrD0AecLZg8l85X+Ok4pXENNQ93kq3Wlcek12+7WkO8x2Y1NBNkFF9k+KQl&#10;M/aBaRwZ7A/XwN7jkeSApeEkUZKC/vq3e+ePTKKVkhJHMKLmy5ZpQUn+SSLH4+5g4GbWK4Ph+x4q&#10;+tKyvrTIbXEDOOVdXDjFvej8bd6KiYbiCbdl7qqiiUmOtSNqW/HGNouB28bFfO6dcEoVs0u5Utyl&#10;dsA5wB+rJ6bViRWLdN5BO6xs8oqcxrehZ761kGSeOQd0gyoy7hSccM/9aRvdCl3q3uvlnzH7DQAA&#10;//8DAFBLAwQUAAYACAAAACEA6C7BQeEAAAAJAQAADwAAAGRycy9kb3ducmV2LnhtbEyPQUvDQBCF&#10;74L/YRnBm900pWkasyklUATRQ2sv3ibZaRLM7sbsto3+eseTHof38d43+WYyvbjQ6DtnFcxnEQiy&#10;tdOdbRQc33YPKQgf0GrsnSUFX+RhU9ze5Jhpd7V7uhxCI7jE+gwVtCEMmZS+bsmgn7mBLGcnNxoM&#10;fI6N1CNeudz0Mo6iRBrsLC+0OFDZUv1xOBsFz+XuFfdVbNLvvnx6OW2Hz+P7Uqn7u2n7CCLQFP5g&#10;+NVndSjYqXJnq73oFcTJes0oB8sVCAYWq3QOolKQLGKQRS7/f1D8AAAA//8DAFBLAQItABQABgAI&#10;AAAAIQC2gziS/gAAAOEBAAATAAAAAAAAAAAAAAAAAAAAAABbQ29udGVudF9UeXBlc10ueG1sUEsB&#10;Ai0AFAAGAAgAAAAhADj9If/WAAAAlAEAAAsAAAAAAAAAAAAAAAAALwEAAF9yZWxzLy5yZWxzUEsB&#10;Ai0AFAAGAAgAAAAhAOaFPsRXAgAAewQAAA4AAAAAAAAAAAAAAAAALgIAAGRycy9lMm9Eb2MueG1s&#10;UEsBAi0AFAAGAAgAAAAhAOguwUHhAAAACQEAAA8AAAAAAAAAAAAAAAAAsQQAAGRycy9kb3ducmV2&#10;LnhtbFBLBQYAAAAABAAEAPMAAAC/BQAAAAA=&#10;" filled="f" stroked="f" strokeweight=".5pt">
                <v:textbox>
                  <w:txbxContent>
                    <w:p w:rsidR="00244640" w:rsidRPr="006143B1" w:rsidRDefault="00244640" w:rsidP="00516F99">
                      <w:pPr>
                        <w:rPr>
                          <w:rFonts w:ascii="Arial" w:hAnsi="Arial" w:cs="Arial"/>
                          <w:b/>
                          <w:bCs/>
                        </w:rPr>
                      </w:pPr>
                      <w:r w:rsidRPr="006143B1">
                        <w:rPr>
                          <w:rFonts w:ascii="Arial" w:hAnsi="Arial" w:cs="Arial"/>
                          <w:b/>
                          <w:bCs/>
                        </w:rPr>
                        <w:t>ON</w:t>
                      </w:r>
                    </w:p>
                  </w:txbxContent>
                </v:textbox>
              </v:shape>
            </w:pict>
          </mc:Fallback>
        </mc:AlternateContent>
      </w:r>
    </w:p>
    <w:p w:rsidR="00516F99" w:rsidRDefault="00516F99" w:rsidP="00237168">
      <w:pPr>
        <w:rPr>
          <w:rFonts w:ascii="Arial" w:hAnsi="Arial" w:cs="Arial"/>
          <w:sz w:val="20"/>
          <w:szCs w:val="22"/>
        </w:rPr>
      </w:pPr>
    </w:p>
    <w:p w:rsidR="00237168" w:rsidRPr="00237168" w:rsidRDefault="00237168" w:rsidP="00237168">
      <w:pPr>
        <w:ind w:leftChars="135" w:left="707" w:hangingChars="212" w:hanging="424"/>
        <w:rPr>
          <w:rFonts w:ascii="Arial" w:hAnsi="Arial" w:cs="Arial"/>
          <w:sz w:val="20"/>
          <w:szCs w:val="22"/>
        </w:rPr>
      </w:pPr>
      <w:r>
        <w:rPr>
          <w:rFonts w:ascii="Arial" w:hAnsi="Arial" w:cs="Arial"/>
          <w:sz w:val="20"/>
          <w:szCs w:val="22"/>
        </w:rPr>
        <w:t xml:space="preserve">3.  </w:t>
      </w:r>
      <w:r w:rsidRPr="00237168">
        <w:rPr>
          <w:rFonts w:ascii="Arial" w:hAnsi="Arial" w:cs="Arial"/>
          <w:sz w:val="20"/>
          <w:szCs w:val="22"/>
        </w:rPr>
        <w:t>If you want to start operate the choke manually, move the choke rod out to the “CLOSED” position.</w:t>
      </w:r>
    </w:p>
    <w:p w:rsidR="00237168" w:rsidRDefault="0041597B" w:rsidP="00237168">
      <w:pPr>
        <w:rPr>
          <w:rFonts w:ascii="Arial" w:hAnsi="Arial" w:cs="Arial"/>
          <w:sz w:val="20"/>
          <w:szCs w:val="22"/>
        </w:rPr>
      </w:pPr>
      <w:r>
        <w:rPr>
          <w:noProof/>
          <w:lang w:val="ru-RU" w:eastAsia="ru-RU"/>
        </w:rPr>
        <w:drawing>
          <wp:anchor distT="0" distB="0" distL="114300" distR="114300" simplePos="0" relativeHeight="251660288" behindDoc="0" locked="0" layoutInCell="1" allowOverlap="1" wp14:anchorId="79009850" wp14:editId="26E029BA">
            <wp:simplePos x="0" y="0"/>
            <wp:positionH relativeFrom="column">
              <wp:posOffset>1235386</wp:posOffset>
            </wp:positionH>
            <wp:positionV relativeFrom="paragraph">
              <wp:posOffset>68149</wp:posOffset>
            </wp:positionV>
            <wp:extent cx="1583380" cy="1268478"/>
            <wp:effectExtent l="0" t="0" r="0" b="8255"/>
            <wp:wrapNone/>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図 89"/>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83380" cy="126847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597B" w:rsidRDefault="0041597B" w:rsidP="00237168">
      <w:pPr>
        <w:rPr>
          <w:rFonts w:ascii="Arial" w:hAnsi="Arial" w:cs="Arial"/>
          <w:sz w:val="20"/>
          <w:szCs w:val="22"/>
        </w:rPr>
      </w:pPr>
      <w:r w:rsidRPr="0041597B">
        <w:rPr>
          <w:rFonts w:ascii="Arial" w:hAnsi="Arial" w:cs="Arial"/>
          <w:noProof/>
          <w:sz w:val="20"/>
          <w:szCs w:val="22"/>
          <w:lang w:val="ru-RU" w:eastAsia="ru-RU"/>
        </w:rPr>
        <mc:AlternateContent>
          <mc:Choice Requires="wps">
            <w:drawing>
              <wp:anchor distT="0" distB="0" distL="114300" distR="114300" simplePos="0" relativeHeight="251661312" behindDoc="0" locked="0" layoutInCell="1" allowOverlap="1" wp14:anchorId="70445963" wp14:editId="09262C12">
                <wp:simplePos x="0" y="0"/>
                <wp:positionH relativeFrom="column">
                  <wp:posOffset>2279542</wp:posOffset>
                </wp:positionH>
                <wp:positionV relativeFrom="paragraph">
                  <wp:posOffset>116205</wp:posOffset>
                </wp:positionV>
                <wp:extent cx="1189990" cy="318770"/>
                <wp:effectExtent l="0" t="0" r="0" b="5080"/>
                <wp:wrapNone/>
                <wp:docPr id="118" name="テキスト ボックス 118"/>
                <wp:cNvGraphicFramePr/>
                <a:graphic xmlns:a="http://schemas.openxmlformats.org/drawingml/2006/main">
                  <a:graphicData uri="http://schemas.microsoft.com/office/word/2010/wordprocessingShape">
                    <wps:wsp>
                      <wps:cNvSpPr txBox="1"/>
                      <wps:spPr>
                        <a:xfrm>
                          <a:off x="0" y="0"/>
                          <a:ext cx="1189990" cy="318770"/>
                        </a:xfrm>
                        <a:prstGeom prst="rect">
                          <a:avLst/>
                        </a:prstGeom>
                        <a:noFill/>
                        <a:ln w="6350">
                          <a:noFill/>
                        </a:ln>
                        <a:effectLst/>
                      </wps:spPr>
                      <wps:txbx>
                        <w:txbxContent>
                          <w:p w:rsidR="00244640" w:rsidRPr="001A369E" w:rsidRDefault="00244640" w:rsidP="0041597B">
                            <w:pPr>
                              <w:rPr>
                                <w:rFonts w:ascii="Arial" w:hAnsi="Arial" w:cs="Arial"/>
                                <w:b/>
                                <w:bCs/>
                                <w:sz w:val="20"/>
                                <w:szCs w:val="22"/>
                              </w:rPr>
                            </w:pPr>
                            <w:r w:rsidRPr="001A369E">
                              <w:rPr>
                                <w:rFonts w:ascii="Arial" w:hAnsi="Arial" w:cs="Arial"/>
                                <w:b/>
                                <w:bCs/>
                                <w:sz w:val="20"/>
                                <w:szCs w:val="22"/>
                              </w:rPr>
                              <w:t>CLOSED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70445963" id="テキスト ボックス 118" o:spid="_x0000_s1059" type="#_x0000_t202" style="position:absolute;left:0;text-align:left;margin-left:179.5pt;margin-top:9.15pt;width:93.7pt;height:25.1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NTkWQIAAHwEAAAOAAAAZHJzL2Uyb0RvYy54bWysVM1OGzEQvlfqO1i+l82GAEnEBqUgqkoI&#10;kKDi7Hi9ZKVdj2s77NIjkao+RF+h6rnPsy/Sz94kINpT1Yt3xvPjme+b2eOTtq7Yg7KuJJ3xdG/A&#10;mdKS8lLfZ/zT7fm7MWfOC52LirTK+KNy/GT29s1xY6ZqSEuqcmUZkmg3bUzGl96baZI4uVS1cHtk&#10;lIaxIFsLD9XeJ7kVDbLXVTIcDA6ThmxuLEnlHG7PeiOfxfxFoaS/KgqnPKsyjtp8PG08F+FMZsdi&#10;em+FWZZyU4b4hypqUWo8ukt1JrxgK1v+kaoupSVHhd+TVCdUFKVUsQd0kw5edXOzFEbFXgCOMzuY&#10;3P9LKy8fri0rc3CXgiotapDUrb92Tz+6p1/d+hvr1t+79bp7+gmdBSdA1hg3ReSNQaxv31OL8O29&#10;w2VAoi1sHb7okcEO8B93gKvWMxmC0vFkMoFJwrafjo+OIiPJc7Sxzn9QVLMgZNyC0IizeLhwHpXA&#10;desSHtN0XlZVJLXSrMn44f7BIAbsLIiodPBVcTw2aUJHfeVB8u2ijaAMR9u2FpQ/oltL/Qg5I89L&#10;lHQhnL8WFjODLrAH/gpHURGepo3E2ZLsl7/dB39QCStnDWYw4+7zSljFWfVRg+RJOhqFoY3K6OBo&#10;CMW+tCxeWvSqPiWMeYqNMzKKwd9XW7GwVN9hXebhVZiElng7434rnvp+M7BuUs3n0QljaoS/0DdG&#10;htQBuAD4bXsnrNmw4sHnJW2nVUxfkdP79vTMV56KMjIXgO5RBY1BwYhHQjfrGHbopR69nn8as98A&#10;AAD//wMAUEsDBBQABgAIAAAAIQCPZ3dR4QAAAAkBAAAPAAAAZHJzL2Rvd25yZXYueG1sTI9BS8NA&#10;FITvgv9heYI3u7FtQppmU0qgCKKH1l68vWS3STD7Nma3bfTX+zzpcZhh5pt8M9leXMzoO0cKHmcR&#10;CEO10x01Co5vu4cUhA9IGntHRsGX8bApbm9yzLS70t5cDqERXEI+QwVtCEMmpa9bY9HP3GCIvZMb&#10;LQaWYyP1iFcut72cR1EiLXbECy0OpmxN/XE4WwXP5e4V99Xcpt99+fRy2g6fx/dYqfu7absGEcwU&#10;/sLwi8/oUDBT5c6kvegVLOIVfwlspAsQHIiXyRJEpSBJY5BFLv8/KH4AAAD//wMAUEsBAi0AFAAG&#10;AAgAAAAhALaDOJL+AAAA4QEAABMAAAAAAAAAAAAAAAAAAAAAAFtDb250ZW50X1R5cGVzXS54bWxQ&#10;SwECLQAUAAYACAAAACEAOP0h/9YAAACUAQAACwAAAAAAAAAAAAAAAAAvAQAAX3JlbHMvLnJlbHNQ&#10;SwECLQAUAAYACAAAACEAdyjU5FkCAAB8BAAADgAAAAAAAAAAAAAAAAAuAgAAZHJzL2Uyb0RvYy54&#10;bWxQSwECLQAUAAYACAAAACEAj2d3UeEAAAAJAQAADwAAAAAAAAAAAAAAAACzBAAAZHJzL2Rvd25y&#10;ZXYueG1sUEsFBgAAAAAEAAQA8wAAAMEFAAAAAA==&#10;" filled="f" stroked="f" strokeweight=".5pt">
                <v:textbox>
                  <w:txbxContent>
                    <w:p w:rsidR="00244640" w:rsidRPr="001A369E" w:rsidRDefault="00244640" w:rsidP="0041597B">
                      <w:pPr>
                        <w:rPr>
                          <w:rFonts w:ascii="Arial" w:hAnsi="Arial" w:cs="Arial"/>
                          <w:b/>
                          <w:bCs/>
                          <w:sz w:val="20"/>
                          <w:szCs w:val="22"/>
                        </w:rPr>
                      </w:pPr>
                      <w:r w:rsidRPr="001A369E">
                        <w:rPr>
                          <w:rFonts w:ascii="Arial" w:hAnsi="Arial" w:cs="Arial"/>
                          <w:b/>
                          <w:bCs/>
                          <w:sz w:val="20"/>
                          <w:szCs w:val="22"/>
                        </w:rPr>
                        <w:t>CLOSED</w:t>
                      </w:r>
                    </w:p>
                  </w:txbxContent>
                </v:textbox>
              </v:shape>
            </w:pict>
          </mc:Fallback>
        </mc:AlternateContent>
      </w:r>
      <w:r w:rsidRPr="0041597B">
        <w:rPr>
          <w:rFonts w:ascii="Arial" w:hAnsi="Arial" w:cs="Arial"/>
          <w:noProof/>
          <w:sz w:val="20"/>
          <w:szCs w:val="22"/>
          <w:lang w:val="ru-RU" w:eastAsia="ru-RU"/>
        </w:rPr>
        <mc:AlternateContent>
          <mc:Choice Requires="wps">
            <w:drawing>
              <wp:anchor distT="0" distB="0" distL="114300" distR="114300" simplePos="0" relativeHeight="251662336" behindDoc="0" locked="0" layoutInCell="1" allowOverlap="1" wp14:anchorId="3C9D68C6" wp14:editId="7DC94034">
                <wp:simplePos x="0" y="0"/>
                <wp:positionH relativeFrom="column">
                  <wp:posOffset>1414732</wp:posOffset>
                </wp:positionH>
                <wp:positionV relativeFrom="paragraph">
                  <wp:posOffset>3534</wp:posOffset>
                </wp:positionV>
                <wp:extent cx="1190614" cy="318977"/>
                <wp:effectExtent l="0" t="0" r="0" b="0"/>
                <wp:wrapNone/>
                <wp:docPr id="119" name="テキスト ボックス 119"/>
                <wp:cNvGraphicFramePr/>
                <a:graphic xmlns:a="http://schemas.openxmlformats.org/drawingml/2006/main">
                  <a:graphicData uri="http://schemas.microsoft.com/office/word/2010/wordprocessingShape">
                    <wps:wsp>
                      <wps:cNvSpPr txBox="1"/>
                      <wps:spPr>
                        <a:xfrm>
                          <a:off x="0" y="0"/>
                          <a:ext cx="1190614" cy="318977"/>
                        </a:xfrm>
                        <a:prstGeom prst="rect">
                          <a:avLst/>
                        </a:prstGeom>
                        <a:noFill/>
                        <a:ln w="6350">
                          <a:noFill/>
                        </a:ln>
                        <a:effectLst/>
                      </wps:spPr>
                      <wps:txbx>
                        <w:txbxContent>
                          <w:p w:rsidR="00244640" w:rsidRPr="001A369E" w:rsidRDefault="00244640" w:rsidP="0041597B">
                            <w:pPr>
                              <w:rPr>
                                <w:rFonts w:ascii="Arial" w:hAnsi="Arial" w:cs="Arial"/>
                                <w:b/>
                                <w:bCs/>
                                <w:sz w:val="20"/>
                                <w:szCs w:val="22"/>
                              </w:rPr>
                            </w:pPr>
                            <w:r>
                              <w:rPr>
                                <w:rFonts w:ascii="Arial" w:hAnsi="Arial" w:cs="Arial"/>
                                <w:b/>
                                <w:bCs/>
                                <w:sz w:val="20"/>
                                <w:szCs w:val="22"/>
                              </w:rPr>
                              <w:t>OPEN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3C9D68C6" id="テキスト ボックス 119" o:spid="_x0000_s1060" type="#_x0000_t202" style="position:absolute;left:0;text-align:left;margin-left:111.4pt;margin-top:.3pt;width:93.75pt;height:25.1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aJ2WQIAAHwEAAAOAAAAZHJzL2Uyb0RvYy54bWysVM2O2jAQvlfqO1i+lyQsPwsirOiuqCqh&#10;3ZXYas/GcUikxOPahoQeQar6EH2Fquc+T16kYwdYtO2p6sWZ8fx5vm8mk5u6LMhWaJODjGnUCSkR&#10;kkOSy3VMPz3N311TYiyTCStAipjuhKE307dvJpUaiy5kUCRCE0wizbhSMc2sVeMgMDwTJTMdUEKi&#10;MQVdMouqXgeJZhVmL4ugG4aDoAKdKA1cGIO3d62RTn3+NBXcPqSpEZYUMcW3WX9qf67cGUwnbLzW&#10;TGU5Pz6D/cMrSpZLLHpOdccsIxud/5GqzLkGA6ntcCgDSNOcC98DdhOFr7pZZkwJ3wuCY9QZJvP/&#10;0vL77aMmeYLcRSNKJCuRpObwtdn/aPa/msM30hy+N4dDs/+JOnFOCFmlzBgjlwpjbf0eagw/3Ru8&#10;dEjUqS7dF3skaEfwd2fARW0Jd0HRKBxEPUo42q6i69Fw6NIEL9FKG/tBQEmcEFONhHqc2XZhbOt6&#10;cnHFJMzzovCkFpJUMR1c9UMfcLZg8kI6X+HH45jGddS+3Em2XtUelG7/1NYKkh12q6EdIaP4PMcn&#10;LZixj0zjzGCDuAf2AY+0ACwNR4mSDPSXv907f6QSrZRUOIMxNZ83TAtKio8SSR5FvZ4bWq/0+sMu&#10;KvrSsrq0yE15CzjmEW6c4l50/rY4iamG8hnXZeaqoolJjrVjak/irW03A9eNi9nMO+GYKmYXcqm4&#10;S+2Ac4A/1c9MqyMrFvm8h9O0svErclrflp7ZxkKae+Yc0C2qyLhTcMQ998d1dDt0qXuvl5/G9DcA&#10;AAD//wMAUEsDBBQABgAIAAAAIQCNt21D3wAAAAcBAAAPAAAAZHJzL2Rvd25yZXYueG1sTM5PS8NA&#10;EAXwu+B3WKbgze52tSXEbEoJFEH00NqLt0l2moTun5jdttFP73rS4/CG937FerKGXWgMvXcKFnMB&#10;jFzjde9aBYf37X0GLER0Go13pOCLAqzL25sCc+2vbkeXfWxZKnEhRwVdjEPOeWg6shjmfiCXsqMf&#10;LcZ0ji3XI15TuTVcCrHiFnuXFjocqOqoOe3PVsFLtX3DXS1t9m2q59fjZvg8fCyVuptNmydgkab4&#10;9wy//ESHMplqf3Y6MKNASpnoUcEKWIofF+IBWK1gKTLgZcH/+8sfAAAA//8DAFBLAQItABQABgAI&#10;AAAAIQC2gziS/gAAAOEBAAATAAAAAAAAAAAAAAAAAAAAAABbQ29udGVudF9UeXBlc10ueG1sUEsB&#10;Ai0AFAAGAAgAAAAhADj9If/WAAAAlAEAAAsAAAAAAAAAAAAAAAAALwEAAF9yZWxzLy5yZWxzUEsB&#10;Ai0AFAAGAAgAAAAhAKCZonZZAgAAfAQAAA4AAAAAAAAAAAAAAAAALgIAAGRycy9lMm9Eb2MueG1s&#10;UEsBAi0AFAAGAAgAAAAhAI23bUPfAAAABwEAAA8AAAAAAAAAAAAAAAAAswQAAGRycy9kb3ducmV2&#10;LnhtbFBLBQYAAAAABAAEAPMAAAC/BQAAAAA=&#10;" filled="f" stroked="f" strokeweight=".5pt">
                <v:textbox>
                  <w:txbxContent>
                    <w:p w:rsidR="00244640" w:rsidRPr="001A369E" w:rsidRDefault="00244640" w:rsidP="0041597B">
                      <w:pPr>
                        <w:rPr>
                          <w:rFonts w:ascii="Arial" w:hAnsi="Arial" w:cs="Arial"/>
                          <w:b/>
                          <w:bCs/>
                          <w:sz w:val="20"/>
                          <w:szCs w:val="22"/>
                        </w:rPr>
                      </w:pPr>
                      <w:r>
                        <w:rPr>
                          <w:rFonts w:ascii="Arial" w:hAnsi="Arial" w:cs="Arial"/>
                          <w:b/>
                          <w:bCs/>
                          <w:sz w:val="20"/>
                          <w:szCs w:val="22"/>
                        </w:rPr>
                        <w:t>OPEN</w:t>
                      </w:r>
                    </w:p>
                  </w:txbxContent>
                </v:textbox>
              </v:shape>
            </w:pict>
          </mc:Fallback>
        </mc:AlternateContent>
      </w:r>
    </w:p>
    <w:p w:rsidR="0041597B" w:rsidRDefault="0041597B" w:rsidP="00237168">
      <w:pPr>
        <w:rPr>
          <w:rFonts w:ascii="Arial" w:hAnsi="Arial" w:cs="Arial"/>
          <w:sz w:val="20"/>
          <w:szCs w:val="22"/>
        </w:rPr>
      </w:pPr>
    </w:p>
    <w:p w:rsidR="0041597B" w:rsidRDefault="0041597B" w:rsidP="00237168">
      <w:pPr>
        <w:rPr>
          <w:rFonts w:ascii="Arial" w:hAnsi="Arial" w:cs="Arial"/>
          <w:sz w:val="20"/>
          <w:szCs w:val="22"/>
        </w:rPr>
      </w:pPr>
    </w:p>
    <w:p w:rsidR="0041597B" w:rsidRDefault="0041597B" w:rsidP="00237168">
      <w:pPr>
        <w:rPr>
          <w:rFonts w:ascii="Arial" w:hAnsi="Arial" w:cs="Arial"/>
          <w:sz w:val="20"/>
          <w:szCs w:val="22"/>
        </w:rPr>
      </w:pPr>
    </w:p>
    <w:p w:rsidR="0041597B" w:rsidRDefault="0041597B" w:rsidP="00237168">
      <w:pPr>
        <w:rPr>
          <w:rFonts w:ascii="Arial" w:hAnsi="Arial" w:cs="Arial"/>
          <w:sz w:val="20"/>
          <w:szCs w:val="22"/>
        </w:rPr>
      </w:pPr>
    </w:p>
    <w:p w:rsidR="0041597B" w:rsidRDefault="0041597B" w:rsidP="00237168">
      <w:pPr>
        <w:rPr>
          <w:rFonts w:ascii="Arial" w:hAnsi="Arial" w:cs="Arial"/>
          <w:sz w:val="20"/>
          <w:szCs w:val="22"/>
        </w:rPr>
      </w:pPr>
    </w:p>
    <w:p w:rsidR="00237168" w:rsidRDefault="00237168" w:rsidP="00237168">
      <w:pPr>
        <w:ind w:firstLineChars="283" w:firstLine="566"/>
        <w:rPr>
          <w:rFonts w:ascii="Arial" w:hAnsi="Arial" w:cs="Arial"/>
          <w:sz w:val="20"/>
          <w:szCs w:val="22"/>
        </w:rPr>
      </w:pPr>
      <w:r>
        <w:rPr>
          <w:rFonts w:ascii="Arial" w:hAnsi="Arial" w:cs="Arial"/>
          <w:sz w:val="20"/>
          <w:szCs w:val="22"/>
        </w:rPr>
        <w:t xml:space="preserve">Start the engine: </w:t>
      </w:r>
      <w:r w:rsidRPr="00237168">
        <w:rPr>
          <w:rFonts w:ascii="Arial" w:hAnsi="Arial" w:cs="Arial"/>
          <w:sz w:val="20"/>
          <w:szCs w:val="22"/>
        </w:rPr>
        <w:t xml:space="preserve">Pull the starter grip lightly until resistance is felt, </w:t>
      </w:r>
    </w:p>
    <w:p w:rsidR="00237168" w:rsidRPr="00237168" w:rsidRDefault="00237168" w:rsidP="00237168">
      <w:pPr>
        <w:ind w:firstLineChars="283" w:firstLine="566"/>
        <w:rPr>
          <w:rFonts w:ascii="Arial" w:hAnsi="Arial" w:cs="Arial"/>
          <w:sz w:val="20"/>
          <w:szCs w:val="22"/>
        </w:rPr>
      </w:pPr>
      <w:r w:rsidRPr="00237168">
        <w:rPr>
          <w:rFonts w:ascii="Arial" w:hAnsi="Arial" w:cs="Arial"/>
          <w:sz w:val="20"/>
          <w:szCs w:val="22"/>
        </w:rPr>
        <w:t>then pull briskly.</w:t>
      </w:r>
    </w:p>
    <w:p w:rsidR="00237168" w:rsidRDefault="00237168" w:rsidP="00237168">
      <w:pPr>
        <w:rPr>
          <w:rFonts w:ascii="Arial" w:hAnsi="Arial" w:cs="Arial"/>
          <w:sz w:val="20"/>
          <w:szCs w:val="22"/>
        </w:rPr>
      </w:pPr>
    </w:p>
    <w:p w:rsidR="00331BD4" w:rsidRPr="00331BD4" w:rsidRDefault="00331BD4" w:rsidP="00331BD4">
      <w:pPr>
        <w:pStyle w:val="a3"/>
        <w:tabs>
          <w:tab w:val="clear" w:pos="4252"/>
          <w:tab w:val="clear" w:pos="8504"/>
        </w:tabs>
        <w:snapToGrid/>
        <w:ind w:left="1320" w:hangingChars="600" w:hanging="1320"/>
        <w:rPr>
          <w:rFonts w:ascii="Arial" w:hAnsi="Arial" w:cs="Arial"/>
          <w:b/>
          <w:bCs/>
          <w:sz w:val="20"/>
          <w:szCs w:val="28"/>
        </w:rPr>
      </w:pPr>
      <w:r>
        <w:rPr>
          <w:rFonts w:ascii="Times New Roman" w:eastAsia="MS Gothic" w:hAnsi="Times New Roman"/>
          <w:noProof/>
          <w:color w:val="000000"/>
          <w:kern w:val="0"/>
          <w:sz w:val="22"/>
          <w:szCs w:val="26"/>
          <w:lang w:val="ru-RU" w:eastAsia="ru-RU"/>
        </w:rPr>
        <w:drawing>
          <wp:inline distT="0" distB="0" distL="0" distR="0">
            <wp:extent cx="776605" cy="155575"/>
            <wp:effectExtent l="0" t="0" r="4445" b="0"/>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76605" cy="155575"/>
                    </a:xfrm>
                    <a:prstGeom prst="rect">
                      <a:avLst/>
                    </a:prstGeom>
                    <a:noFill/>
                    <a:ln>
                      <a:noFill/>
                    </a:ln>
                  </pic:spPr>
                </pic:pic>
              </a:graphicData>
            </a:graphic>
          </wp:inline>
        </w:drawing>
      </w:r>
      <w:r>
        <w:rPr>
          <w:rFonts w:ascii="Times New Roman" w:eastAsia="MS Gothic" w:hAnsi="Times New Roman" w:hint="eastAsia"/>
          <w:color w:val="000000"/>
          <w:kern w:val="0"/>
          <w:sz w:val="22"/>
          <w:szCs w:val="26"/>
        </w:rPr>
        <w:t xml:space="preserve"> </w:t>
      </w:r>
      <w:r w:rsidRPr="00331BD4">
        <w:rPr>
          <w:rFonts w:ascii="Arial" w:eastAsia="MS Gothic" w:hAnsi="Arial" w:cs="Arial" w:hint="eastAsia"/>
          <w:b/>
          <w:bCs/>
          <w:color w:val="000000"/>
          <w:kern w:val="0"/>
          <w:sz w:val="20"/>
          <w:szCs w:val="28"/>
        </w:rPr>
        <w:t>Do not allow the starter grip to snap back against the engine. Return it gently to prevent damage to the starter or housing.</w:t>
      </w:r>
    </w:p>
    <w:p w:rsidR="00331BD4" w:rsidRPr="00331BD4" w:rsidRDefault="00331BD4" w:rsidP="00237168">
      <w:pPr>
        <w:rPr>
          <w:rFonts w:ascii="Arial" w:hAnsi="Arial" w:cs="Arial"/>
          <w:sz w:val="20"/>
          <w:szCs w:val="22"/>
        </w:rPr>
      </w:pPr>
    </w:p>
    <w:p w:rsidR="00237168" w:rsidRPr="00237168" w:rsidRDefault="00237168" w:rsidP="00237168">
      <w:pPr>
        <w:ind w:leftChars="135" w:left="707" w:hangingChars="212" w:hanging="424"/>
        <w:rPr>
          <w:rFonts w:ascii="Arial" w:hAnsi="Arial" w:cs="Arial"/>
          <w:sz w:val="20"/>
          <w:szCs w:val="22"/>
        </w:rPr>
      </w:pPr>
      <w:r>
        <w:rPr>
          <w:rFonts w:ascii="Arial" w:hAnsi="Arial" w:cs="Arial"/>
          <w:sz w:val="20"/>
          <w:szCs w:val="22"/>
        </w:rPr>
        <w:t xml:space="preserve">4.  </w:t>
      </w:r>
      <w:r w:rsidRPr="00237168">
        <w:rPr>
          <w:rFonts w:ascii="Arial" w:hAnsi="Arial" w:cs="Arial"/>
          <w:sz w:val="20"/>
          <w:szCs w:val="22"/>
        </w:rPr>
        <w:t>Do not allow the starter grip to snap back against the engine. Return it gently to prevent damage to the starter or housing.</w:t>
      </w:r>
    </w:p>
    <w:p w:rsidR="00237168" w:rsidRDefault="009B26C0" w:rsidP="00237168">
      <w:r w:rsidRPr="00B61250">
        <w:rPr>
          <w:rFonts w:hint="eastAsia"/>
          <w:noProof/>
          <w:lang w:val="ru-RU" w:eastAsia="ru-RU"/>
        </w:rPr>
        <w:drawing>
          <wp:anchor distT="0" distB="0" distL="114300" distR="114300" simplePos="0" relativeHeight="251706368" behindDoc="1" locked="0" layoutInCell="1" allowOverlap="1" wp14:anchorId="6E5F6A22" wp14:editId="5D779396">
            <wp:simplePos x="0" y="0"/>
            <wp:positionH relativeFrom="column">
              <wp:posOffset>1194435</wp:posOffset>
            </wp:positionH>
            <wp:positionV relativeFrom="paragraph">
              <wp:posOffset>26035</wp:posOffset>
            </wp:positionV>
            <wp:extent cx="1609725" cy="1609725"/>
            <wp:effectExtent l="0" t="0" r="9525" b="952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37168" w:rsidRDefault="00237168" w:rsidP="00237168"/>
    <w:p w:rsidR="0041597B" w:rsidRDefault="0041597B" w:rsidP="00237168"/>
    <w:p w:rsidR="0041597B" w:rsidRDefault="0041597B" w:rsidP="00237168"/>
    <w:p w:rsidR="0041597B" w:rsidRDefault="0041597B" w:rsidP="00237168"/>
    <w:p w:rsidR="0041597B" w:rsidRDefault="0041597B" w:rsidP="00237168"/>
    <w:p w:rsidR="0041597B" w:rsidRDefault="0041597B" w:rsidP="00237168"/>
    <w:p w:rsidR="0058300C" w:rsidRDefault="0058300C" w:rsidP="00237168"/>
    <w:p w:rsidR="0058300C" w:rsidRDefault="0058300C" w:rsidP="00237168"/>
    <w:p w:rsidR="00835231" w:rsidRPr="00237168" w:rsidRDefault="00237168" w:rsidP="0041597B">
      <w:pPr>
        <w:ind w:leftChars="142" w:left="698" w:hangingChars="200" w:hanging="400"/>
        <w:rPr>
          <w:rFonts w:ascii="Arial" w:hAnsi="Arial" w:cs="Arial"/>
          <w:sz w:val="20"/>
          <w:szCs w:val="22"/>
        </w:rPr>
      </w:pPr>
      <w:r>
        <w:rPr>
          <w:rFonts w:ascii="Arial" w:hAnsi="Arial" w:cs="Arial"/>
          <w:sz w:val="20"/>
          <w:szCs w:val="22"/>
        </w:rPr>
        <w:t xml:space="preserve">5.  </w:t>
      </w:r>
      <w:r w:rsidRPr="00237168">
        <w:rPr>
          <w:rFonts w:ascii="Arial" w:hAnsi="Arial" w:cs="Arial"/>
          <w:sz w:val="20"/>
          <w:szCs w:val="22"/>
        </w:rPr>
        <w:t>If you have manually closed the choke, move it to the “OPEN” position as the engine warms up.</w:t>
      </w:r>
    </w:p>
    <w:p w:rsidR="00835231" w:rsidRPr="00237168" w:rsidRDefault="0058300C">
      <w:pPr>
        <w:rPr>
          <w:rFonts w:ascii="Arial" w:hAnsi="Arial" w:cs="Arial"/>
          <w:sz w:val="20"/>
          <w:szCs w:val="22"/>
        </w:rPr>
      </w:pPr>
      <w:r w:rsidRPr="0058300C">
        <w:rPr>
          <w:noProof/>
          <w:lang w:val="ru-RU" w:eastAsia="ru-RU"/>
        </w:rPr>
        <w:drawing>
          <wp:anchor distT="0" distB="0" distL="114300" distR="114300" simplePos="0" relativeHeight="251663360" behindDoc="0" locked="0" layoutInCell="1" allowOverlap="1" wp14:anchorId="08401473" wp14:editId="1D5D3BF2">
            <wp:simplePos x="0" y="0"/>
            <wp:positionH relativeFrom="column">
              <wp:posOffset>1524525</wp:posOffset>
            </wp:positionH>
            <wp:positionV relativeFrom="paragraph">
              <wp:posOffset>107147</wp:posOffset>
            </wp:positionV>
            <wp:extent cx="1583380" cy="1268478"/>
            <wp:effectExtent l="0" t="0" r="0" b="8255"/>
            <wp:wrapNone/>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図 89"/>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83380" cy="126847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35231" w:rsidRDefault="0058300C">
      <w:r w:rsidRPr="0058300C">
        <w:rPr>
          <w:noProof/>
          <w:lang w:val="ru-RU" w:eastAsia="ru-RU"/>
        </w:rPr>
        <mc:AlternateContent>
          <mc:Choice Requires="wps">
            <w:drawing>
              <wp:anchor distT="0" distB="0" distL="114300" distR="114300" simplePos="0" relativeHeight="251665408" behindDoc="0" locked="0" layoutInCell="1" allowOverlap="1" wp14:anchorId="682DB2CA" wp14:editId="3C30D6A2">
                <wp:simplePos x="0" y="0"/>
                <wp:positionH relativeFrom="column">
                  <wp:posOffset>1703070</wp:posOffset>
                </wp:positionH>
                <wp:positionV relativeFrom="paragraph">
                  <wp:posOffset>41910</wp:posOffset>
                </wp:positionV>
                <wp:extent cx="1189990" cy="318770"/>
                <wp:effectExtent l="0" t="0" r="0" b="0"/>
                <wp:wrapNone/>
                <wp:docPr id="122" name="テキスト ボックス 122"/>
                <wp:cNvGraphicFramePr/>
                <a:graphic xmlns:a="http://schemas.openxmlformats.org/drawingml/2006/main">
                  <a:graphicData uri="http://schemas.microsoft.com/office/word/2010/wordprocessingShape">
                    <wps:wsp>
                      <wps:cNvSpPr txBox="1"/>
                      <wps:spPr>
                        <a:xfrm>
                          <a:off x="0" y="0"/>
                          <a:ext cx="1189990" cy="318770"/>
                        </a:xfrm>
                        <a:prstGeom prst="rect">
                          <a:avLst/>
                        </a:prstGeom>
                        <a:noFill/>
                        <a:ln w="6350">
                          <a:noFill/>
                        </a:ln>
                        <a:effectLst/>
                      </wps:spPr>
                      <wps:txbx>
                        <w:txbxContent>
                          <w:p w:rsidR="00244640" w:rsidRPr="001A369E" w:rsidRDefault="00244640" w:rsidP="0058300C">
                            <w:pPr>
                              <w:rPr>
                                <w:rFonts w:ascii="Arial" w:hAnsi="Arial" w:cs="Arial"/>
                                <w:b/>
                                <w:bCs/>
                                <w:sz w:val="20"/>
                                <w:szCs w:val="22"/>
                              </w:rPr>
                            </w:pPr>
                            <w:r>
                              <w:rPr>
                                <w:rFonts w:ascii="Arial" w:hAnsi="Arial" w:cs="Arial"/>
                                <w:b/>
                                <w:bCs/>
                                <w:sz w:val="20"/>
                                <w:szCs w:val="22"/>
                              </w:rPr>
                              <w:t>OPEN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682DB2CA" id="テキスト ボックス 122" o:spid="_x0000_s1061" type="#_x0000_t202" style="position:absolute;left:0;text-align:left;margin-left:134.1pt;margin-top:3.3pt;width:93.7pt;height:25.1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kcbWQIAAHwEAAAOAAAAZHJzL2Uyb0RvYy54bWysVM2O2jAQvlfqO1i+lxCW5ScirOiuqCqh&#10;3ZXYas/GcSBS4nFtQ0KPIFV9iL5C1XOfJy/SsUNYtO2p6sWZ8fx45vtmMrmpipzshDYZyJiGnS4l&#10;QnJIMrmO6aen+bsRJcYymbAcpIjpXhh6M337ZlKqSPRgA3kiNMEk0kSliunGWhUFgeEbUTDTASUk&#10;GlPQBbOo6nWQaFZi9iIPet3uIChBJ0oDF8bg7V1jpFOfP00Ftw9paoQleUyxNutP7c+VO4PphEVr&#10;zdQm46cy2D9UUbBM4qPnVHfMMrLV2R+pioxrMJDaDocigDTNuPA9YDdh91U3yw1TwveC4Bh1hsn8&#10;v7T8fveoSZYgd70eJZIVSFJ9/FofftSHX/XxG6mP3+vjsT78RJ04J4SsVCbCyKXCWFu9hwrD23uD&#10;lw6JKtWF+2KPBO0I/v4MuKgs4S4oHI3HYzRxtF2Fo+HQMxK8RCtt7AcBBXFCTDUS6nFmu4WxWAm6&#10;ti7uMQnzLM89qbkkZUwHV9ddH3C2YEQuna/w43FK4zpqKneSrVaVB6U3aNtaQbLHbjU0I2QUn2dY&#10;0oIZ+8g0zgx2gXtgH/BIc8Cn4SRRsgH95W/3zh+pRCslJc5gTM3nLdOCkvyjRJLHYb/vhtYr/eth&#10;DxV9aVldWuS2uAUc8xA3TnEvOn+bt2KqoXjGdZm5V9HEJMe3Y2pb8dY2m4HrxsVs5p1wTBWzC7lU&#10;3KV2wDnAn6pnptWJFYt83kM7rSx6RU7j29Az21pIM8+cA7pBFWl0Co64J/S0jm6HLnXv9fLTmP4G&#10;AAD//wMAUEsDBBQABgAIAAAAIQDlvCXY3wAAAAgBAAAPAAAAZHJzL2Rvd25yZXYueG1sTI9PS8NA&#10;EMXvgt9hGcGb3RjMEmImpQSKIHpo7cXbJpkmwf0Ts9s2+ukdT3p7w3u895tyvVgjzjSH0TuE+1UC&#10;glzru9H1CIe37V0OIkTtOm28I4QvCrCurq9KXXT+4nZ03sdecIkLhUYYYpwKKUM7kNVh5Sdy7B39&#10;bHXkc+5lN+sLl1sj0yRR0urR8cKgJ6oHaj/2J4vwXG9f9a5Jbf5t6qeX42b6PLxniLc3y+YRRKQl&#10;/oXhF5/RoWKmxp9cF4RBSFWechRBKRDsP2QZiwYhUznIqpT/H6h+AAAA//8DAFBLAQItABQABgAI&#10;AAAAIQC2gziS/gAAAOEBAAATAAAAAAAAAAAAAAAAAAAAAABbQ29udGVudF9UeXBlc10ueG1sUEsB&#10;Ai0AFAAGAAgAAAAhADj9If/WAAAAlAEAAAsAAAAAAAAAAAAAAAAALwEAAF9yZWxzLy5yZWxzUEsB&#10;Ai0AFAAGAAgAAAAhAOy2RxtZAgAAfAQAAA4AAAAAAAAAAAAAAAAALgIAAGRycy9lMm9Eb2MueG1s&#10;UEsBAi0AFAAGAAgAAAAhAOW8JdjfAAAACAEAAA8AAAAAAAAAAAAAAAAAswQAAGRycy9kb3ducmV2&#10;LnhtbFBLBQYAAAAABAAEAPMAAAC/BQAAAAA=&#10;" filled="f" stroked="f" strokeweight=".5pt">
                <v:textbox>
                  <w:txbxContent>
                    <w:p w:rsidR="00244640" w:rsidRPr="001A369E" w:rsidRDefault="00244640" w:rsidP="0058300C">
                      <w:pPr>
                        <w:rPr>
                          <w:rFonts w:ascii="Arial" w:hAnsi="Arial" w:cs="Arial"/>
                          <w:b/>
                          <w:bCs/>
                          <w:sz w:val="20"/>
                          <w:szCs w:val="22"/>
                        </w:rPr>
                      </w:pPr>
                      <w:r>
                        <w:rPr>
                          <w:rFonts w:ascii="Arial" w:hAnsi="Arial" w:cs="Arial"/>
                          <w:b/>
                          <w:bCs/>
                          <w:sz w:val="20"/>
                          <w:szCs w:val="22"/>
                        </w:rPr>
                        <w:t>OPEN</w:t>
                      </w:r>
                    </w:p>
                  </w:txbxContent>
                </v:textbox>
              </v:shape>
            </w:pict>
          </mc:Fallback>
        </mc:AlternateContent>
      </w:r>
      <w:r w:rsidRPr="0058300C">
        <w:rPr>
          <w:noProof/>
          <w:lang w:val="ru-RU" w:eastAsia="ru-RU"/>
        </w:rPr>
        <mc:AlternateContent>
          <mc:Choice Requires="wps">
            <w:drawing>
              <wp:anchor distT="0" distB="0" distL="114300" distR="114300" simplePos="0" relativeHeight="251664384" behindDoc="0" locked="0" layoutInCell="1" allowOverlap="1" wp14:anchorId="727F4FA8" wp14:editId="191FE1E2">
                <wp:simplePos x="0" y="0"/>
                <wp:positionH relativeFrom="column">
                  <wp:posOffset>2568465</wp:posOffset>
                </wp:positionH>
                <wp:positionV relativeFrom="paragraph">
                  <wp:posOffset>155407</wp:posOffset>
                </wp:positionV>
                <wp:extent cx="1189990" cy="318770"/>
                <wp:effectExtent l="0" t="0" r="0" b="5080"/>
                <wp:wrapNone/>
                <wp:docPr id="121" name="テキスト ボックス 121"/>
                <wp:cNvGraphicFramePr/>
                <a:graphic xmlns:a="http://schemas.openxmlformats.org/drawingml/2006/main">
                  <a:graphicData uri="http://schemas.microsoft.com/office/word/2010/wordprocessingShape">
                    <wps:wsp>
                      <wps:cNvSpPr txBox="1"/>
                      <wps:spPr>
                        <a:xfrm>
                          <a:off x="0" y="0"/>
                          <a:ext cx="1189990" cy="318770"/>
                        </a:xfrm>
                        <a:prstGeom prst="rect">
                          <a:avLst/>
                        </a:prstGeom>
                        <a:noFill/>
                        <a:ln w="6350">
                          <a:noFill/>
                        </a:ln>
                        <a:effectLst/>
                      </wps:spPr>
                      <wps:txbx>
                        <w:txbxContent>
                          <w:p w:rsidR="00244640" w:rsidRPr="001A369E" w:rsidRDefault="00244640" w:rsidP="0058300C">
                            <w:pPr>
                              <w:rPr>
                                <w:rFonts w:ascii="Arial" w:hAnsi="Arial" w:cs="Arial"/>
                                <w:b/>
                                <w:bCs/>
                                <w:sz w:val="20"/>
                                <w:szCs w:val="22"/>
                              </w:rPr>
                            </w:pPr>
                            <w:r w:rsidRPr="001A369E">
                              <w:rPr>
                                <w:rFonts w:ascii="Arial" w:hAnsi="Arial" w:cs="Arial"/>
                                <w:b/>
                                <w:bCs/>
                                <w:sz w:val="20"/>
                                <w:szCs w:val="22"/>
                              </w:rPr>
                              <w:t>CLOSED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727F4FA8" id="テキスト ボックス 121" o:spid="_x0000_s1062" type="#_x0000_t202" style="position:absolute;left:0;text-align:left;margin-left:202.25pt;margin-top:12.25pt;width:93.7pt;height:25.1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rKIWAIAAHwEAAAOAAAAZHJzL2Uyb0RvYy54bWysVEtu2zAQ3RfoHQjuG9nOxx9EDtwEKQoE&#10;SYCkyJqmKFuAxGFJOlK6jIGih+gViq57Hl2kj5TtGGlXRTfUDOfDmfdmdHrWVCV7VNYVpFPeP+hx&#10;prSkrNCLlH+6v3w34sx5oTNRklYpf1KOn03fvjmtzUQNaEllpixDEu0mtUn50nszSRInl6oS7oCM&#10;0jDmZCvhodpFkllRI3tVJoNe7ySpyWbGklTO4faiM/JpzJ/nSvqbPHfKszLlqM3H08ZzHs5keiom&#10;CyvMspCbMsQ/VFGJQuPRXaoL4QVb2eKPVFUhLTnK/YGkKqE8L6SKPaCbfu9VN3dLYVTsBeA4s4PJ&#10;/b+08vrx1rIiA3eDPmdaVCCpXX9tn3+0z7/a9TfWrr+363X7/BM6C06ArDZugsg7g1jfvKcG4dt7&#10;h8uARJPbKnzRI4Md4D/tAFeNZzIE9Ufj8RgmCdthfzQcRkaSl2hjnf+gqGJBSLkFoRFn8XjlPCqB&#10;69YlPKbpsijLSGqpWZ3yk8PjXgzYWRBR6uCr4nhs0oSOusqD5Jt5E0EZDLdtzSl7QreWuhFyRl4W&#10;KOlKOH8rLGYGXWAP/A2OvCQ8TRuJsyXZL3+7D/6gElbOasxgyt3nlbCKs/KjBsnj/tFRGNqoHB0P&#10;B1DsvmW+b9Gr6pww5qAR1UUx+PtyK+aWqgesyyy8CpPQEm+n3G/Fc99tBtZNqtksOmFMjfBX+s7I&#10;kDoAFwC/bx6ENRtWPPi8pu20iskrcjrfjp7ZylNeROYC0B2qoDEoGPFI6GYdww7t69Hr5acx/Q0A&#10;AP//AwBQSwMEFAAGAAgAAAAhAM02skzhAAAACQEAAA8AAABkcnMvZG93bnJldi54bWxMj8FKw0AQ&#10;hu+C77CM4M1uGhLbxkxKCRRB9NDai7dNdpoEs7Mxu22jT+/2pKdhmI9/vj9fT6YXZxpdZxlhPotA&#10;ENdWd9wgHN63D0sQzivWqrdMCN/kYF3c3uQq0/bCOzrvfSNCCLtMIbTeD5mUrm7JKDezA3G4He1o&#10;lA/r2Eg9qksIN72Mo+hRGtVx+NCqgcqW6s/9ySC8lNs3tatis/zpy+fX42b4OnykiPd30+YJhKfJ&#10;/8Fw1Q/qUASnyp5YO9EjJFGSBhQhvs4ApKv5CkSFsEgWIItc/m9Q/AIAAP//AwBQSwECLQAUAAYA&#10;CAAAACEAtoM4kv4AAADhAQAAEwAAAAAAAAAAAAAAAAAAAAAAW0NvbnRlbnRfVHlwZXNdLnhtbFBL&#10;AQItABQABgAIAAAAIQA4/SH/1gAAAJQBAAALAAAAAAAAAAAAAAAAAC8BAABfcmVscy8ucmVsc1BL&#10;AQItABQABgAIAAAAIQAvTrKIWAIAAHwEAAAOAAAAAAAAAAAAAAAAAC4CAABkcnMvZTJvRG9jLnht&#10;bFBLAQItABQABgAIAAAAIQDNNrJM4QAAAAkBAAAPAAAAAAAAAAAAAAAAALIEAABkcnMvZG93bnJl&#10;di54bWxQSwUGAAAAAAQABADzAAAAwAUAAAAA&#10;" filled="f" stroked="f" strokeweight=".5pt">
                <v:textbox>
                  <w:txbxContent>
                    <w:p w:rsidR="00244640" w:rsidRPr="001A369E" w:rsidRDefault="00244640" w:rsidP="0058300C">
                      <w:pPr>
                        <w:rPr>
                          <w:rFonts w:ascii="Arial" w:hAnsi="Arial" w:cs="Arial"/>
                          <w:b/>
                          <w:bCs/>
                          <w:sz w:val="20"/>
                          <w:szCs w:val="22"/>
                        </w:rPr>
                      </w:pPr>
                      <w:r w:rsidRPr="001A369E">
                        <w:rPr>
                          <w:rFonts w:ascii="Arial" w:hAnsi="Arial" w:cs="Arial"/>
                          <w:b/>
                          <w:bCs/>
                          <w:sz w:val="20"/>
                          <w:szCs w:val="22"/>
                        </w:rPr>
                        <w:t>CLOSED</w:t>
                      </w:r>
                    </w:p>
                  </w:txbxContent>
                </v:textbox>
              </v:shape>
            </w:pict>
          </mc:Fallback>
        </mc:AlternateContent>
      </w:r>
    </w:p>
    <w:p w:rsidR="00835231" w:rsidRDefault="00835231"/>
    <w:p w:rsidR="00835231" w:rsidRDefault="00835231"/>
    <w:p w:rsidR="00835231" w:rsidRDefault="00835231"/>
    <w:p w:rsidR="00835231" w:rsidRPr="0041597B" w:rsidRDefault="00835231"/>
    <w:p w:rsidR="00835231" w:rsidRDefault="00835231"/>
    <w:p w:rsidR="00835231" w:rsidRDefault="00835231"/>
    <w:p w:rsidR="00B615C5" w:rsidRPr="00B615C5" w:rsidRDefault="00B615C5" w:rsidP="00B615C5">
      <w:pPr>
        <w:rPr>
          <w:rFonts w:ascii="Arial" w:hAnsi="Arial" w:cs="Arial"/>
          <w:b/>
          <w:bCs/>
          <w:sz w:val="20"/>
          <w:szCs w:val="22"/>
        </w:rPr>
      </w:pPr>
      <w:r>
        <w:rPr>
          <w:rFonts w:ascii="Arial" w:hAnsi="Arial" w:cs="Arial"/>
          <w:b/>
          <w:bCs/>
          <w:sz w:val="20"/>
          <w:szCs w:val="22"/>
        </w:rPr>
        <w:t xml:space="preserve">2. </w:t>
      </w:r>
      <w:r w:rsidRPr="00B615C5">
        <w:rPr>
          <w:rFonts w:ascii="Arial" w:hAnsi="Arial" w:cs="Arial"/>
          <w:b/>
          <w:bCs/>
          <w:sz w:val="20"/>
          <w:szCs w:val="22"/>
        </w:rPr>
        <w:t>APPLYING AC LOAD</w:t>
      </w:r>
    </w:p>
    <w:p w:rsidR="00B615C5" w:rsidRPr="00B615C5" w:rsidRDefault="00B615C5" w:rsidP="00B615C5">
      <w:pPr>
        <w:ind w:firstLineChars="142" w:firstLine="284"/>
        <w:rPr>
          <w:rFonts w:ascii="Arial" w:hAnsi="Arial" w:cs="Arial"/>
          <w:sz w:val="20"/>
          <w:szCs w:val="22"/>
        </w:rPr>
      </w:pPr>
      <w:r>
        <w:rPr>
          <w:rFonts w:ascii="Arial" w:hAnsi="Arial" w:cs="Arial"/>
          <w:sz w:val="20"/>
          <w:szCs w:val="22"/>
        </w:rPr>
        <w:t xml:space="preserve">1.  </w:t>
      </w:r>
      <w:r w:rsidRPr="00B615C5">
        <w:rPr>
          <w:rFonts w:ascii="Arial" w:hAnsi="Arial" w:cs="Arial"/>
          <w:sz w:val="20"/>
          <w:szCs w:val="22"/>
        </w:rPr>
        <w:t>Start engine (see STARTING THE ENGINE).</w:t>
      </w:r>
    </w:p>
    <w:p w:rsidR="00B615C5" w:rsidRPr="00B615C5" w:rsidRDefault="00B615C5" w:rsidP="00B615C5">
      <w:pPr>
        <w:ind w:leftChars="135" w:left="707" w:hangingChars="212" w:hanging="424"/>
        <w:rPr>
          <w:rFonts w:ascii="Arial" w:hAnsi="Arial" w:cs="Arial"/>
          <w:sz w:val="20"/>
          <w:szCs w:val="22"/>
        </w:rPr>
      </w:pPr>
      <w:r>
        <w:rPr>
          <w:rFonts w:ascii="Arial" w:hAnsi="Arial" w:cs="Arial"/>
          <w:sz w:val="20"/>
          <w:szCs w:val="22"/>
        </w:rPr>
        <w:t xml:space="preserve">2.  </w:t>
      </w:r>
      <w:r w:rsidRPr="00B615C5">
        <w:rPr>
          <w:rFonts w:ascii="Arial" w:hAnsi="Arial" w:cs="Arial"/>
          <w:sz w:val="20"/>
          <w:szCs w:val="22"/>
        </w:rPr>
        <w:t>Allow the engine to warm up for 2-3 minutes before connecting tools or appliances.</w:t>
      </w:r>
    </w:p>
    <w:p w:rsidR="00835231" w:rsidRPr="00B615C5" w:rsidRDefault="00B615C5" w:rsidP="00B615C5">
      <w:pPr>
        <w:ind w:firstLineChars="142" w:firstLine="284"/>
        <w:rPr>
          <w:rFonts w:ascii="Arial" w:hAnsi="Arial" w:cs="Arial"/>
          <w:sz w:val="20"/>
          <w:szCs w:val="22"/>
        </w:rPr>
      </w:pPr>
      <w:r>
        <w:rPr>
          <w:rFonts w:ascii="Arial" w:hAnsi="Arial" w:cs="Arial"/>
          <w:sz w:val="20"/>
          <w:szCs w:val="22"/>
        </w:rPr>
        <w:t xml:space="preserve">3.  </w:t>
      </w:r>
      <w:r w:rsidRPr="00B615C5">
        <w:rPr>
          <w:rFonts w:ascii="Arial" w:hAnsi="Arial" w:cs="Arial"/>
          <w:sz w:val="20"/>
          <w:szCs w:val="22"/>
        </w:rPr>
        <w:t>Insert the plug of the electrical appliance into “AC RECEPTACLE”.</w:t>
      </w:r>
    </w:p>
    <w:p w:rsidR="00835231" w:rsidRDefault="00835231"/>
    <w:p w:rsidR="00B615C5" w:rsidRDefault="00B615C5" w:rsidP="00B615C5">
      <w:pPr>
        <w:pStyle w:val="a3"/>
        <w:tabs>
          <w:tab w:val="clear" w:pos="4252"/>
          <w:tab w:val="clear" w:pos="8504"/>
        </w:tabs>
        <w:snapToGrid/>
        <w:rPr>
          <w:rFonts w:ascii="Arial" w:hAnsi="Arial" w:cs="Arial"/>
          <w:b/>
          <w:bCs/>
          <w:sz w:val="24"/>
        </w:rPr>
      </w:pPr>
      <w:r>
        <w:rPr>
          <w:rFonts w:ascii="Times New Roman" w:eastAsia="MS Gothic" w:hAnsi="Times New Roman"/>
          <w:noProof/>
          <w:color w:val="000000"/>
          <w:kern w:val="0"/>
          <w:sz w:val="22"/>
          <w:szCs w:val="26"/>
          <w:lang w:val="ru-RU" w:eastAsia="ru-RU"/>
        </w:rPr>
        <w:drawing>
          <wp:inline distT="0" distB="0" distL="0" distR="0">
            <wp:extent cx="888365" cy="163830"/>
            <wp:effectExtent l="0" t="0" r="6985" b="762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88365" cy="163830"/>
                    </a:xfrm>
                    <a:prstGeom prst="rect">
                      <a:avLst/>
                    </a:prstGeom>
                    <a:noFill/>
                    <a:ln>
                      <a:noFill/>
                    </a:ln>
                  </pic:spPr>
                </pic:pic>
              </a:graphicData>
            </a:graphic>
          </wp:inline>
        </w:drawing>
      </w:r>
    </w:p>
    <w:p w:rsidR="00B615C5" w:rsidRPr="00B615C5" w:rsidRDefault="00B615C5" w:rsidP="00B615C5">
      <w:pPr>
        <w:pStyle w:val="a7"/>
        <w:ind w:left="410" w:hanging="200"/>
        <w:rPr>
          <w:sz w:val="20"/>
          <w:szCs w:val="28"/>
        </w:rPr>
      </w:pPr>
      <w:r w:rsidRPr="00B615C5">
        <w:rPr>
          <w:rFonts w:hint="eastAsia"/>
          <w:sz w:val="20"/>
          <w:szCs w:val="28"/>
        </w:rPr>
        <w:t>**</w:t>
      </w:r>
      <w:r w:rsidRPr="00B615C5">
        <w:rPr>
          <w:rFonts w:hint="eastAsia"/>
          <w:sz w:val="20"/>
          <w:szCs w:val="28"/>
        </w:rPr>
        <w:tab/>
      </w:r>
      <w:r w:rsidRPr="00B615C5">
        <w:rPr>
          <w:sz w:val="20"/>
          <w:szCs w:val="28"/>
        </w:rPr>
        <w:t>Do</w:t>
      </w:r>
      <w:r w:rsidRPr="00B615C5">
        <w:rPr>
          <w:rFonts w:hint="eastAsia"/>
          <w:sz w:val="20"/>
          <w:szCs w:val="28"/>
        </w:rPr>
        <w:t xml:space="preserve"> not take a current exceeding the specified amperage.</w:t>
      </w:r>
    </w:p>
    <w:p w:rsidR="00B615C5" w:rsidRPr="00B615C5" w:rsidRDefault="00B615C5" w:rsidP="00B615C5">
      <w:pPr>
        <w:pStyle w:val="a7"/>
        <w:ind w:left="410" w:hanging="200"/>
        <w:rPr>
          <w:sz w:val="20"/>
          <w:szCs w:val="28"/>
        </w:rPr>
      </w:pPr>
      <w:r w:rsidRPr="00B615C5">
        <w:rPr>
          <w:rFonts w:hint="eastAsia"/>
          <w:sz w:val="20"/>
          <w:szCs w:val="28"/>
        </w:rPr>
        <w:t>**</w:t>
      </w:r>
      <w:r w:rsidRPr="00B615C5">
        <w:rPr>
          <w:rFonts w:hint="eastAsia"/>
          <w:sz w:val="20"/>
          <w:szCs w:val="28"/>
        </w:rPr>
        <w:tab/>
        <w:t>Be sure that total wattage of all appliances does not exceed the rated output of the generator.</w:t>
      </w:r>
    </w:p>
    <w:p w:rsidR="00B615C5" w:rsidRPr="00B615C5" w:rsidRDefault="00B615C5" w:rsidP="00B615C5">
      <w:pPr>
        <w:pStyle w:val="a7"/>
        <w:ind w:left="410" w:hanging="200"/>
        <w:rPr>
          <w:sz w:val="20"/>
          <w:szCs w:val="28"/>
        </w:rPr>
      </w:pPr>
      <w:r w:rsidRPr="00B615C5">
        <w:rPr>
          <w:rFonts w:hint="eastAsia"/>
          <w:sz w:val="20"/>
          <w:szCs w:val="28"/>
        </w:rPr>
        <w:t>**</w:t>
      </w:r>
      <w:r w:rsidRPr="00B615C5">
        <w:rPr>
          <w:rFonts w:hint="eastAsia"/>
          <w:sz w:val="20"/>
          <w:szCs w:val="28"/>
        </w:rPr>
        <w:tab/>
      </w:r>
      <w:r w:rsidRPr="00B615C5">
        <w:rPr>
          <w:sz w:val="20"/>
          <w:szCs w:val="28"/>
        </w:rPr>
        <w:t>Limit</w:t>
      </w:r>
      <w:r w:rsidRPr="00B615C5">
        <w:rPr>
          <w:rFonts w:hint="eastAsia"/>
          <w:sz w:val="20"/>
          <w:szCs w:val="28"/>
        </w:rPr>
        <w:t xml:space="preserve"> length of extension cables: 60m for cables of 1.5mm</w:t>
      </w:r>
      <w:r w:rsidRPr="00B615C5">
        <w:rPr>
          <w:rFonts w:hint="eastAsia"/>
          <w:sz w:val="20"/>
          <w:szCs w:val="28"/>
          <w:vertAlign w:val="superscript"/>
        </w:rPr>
        <w:t xml:space="preserve">2 </w:t>
      </w:r>
      <w:r w:rsidRPr="00B615C5">
        <w:rPr>
          <w:rFonts w:hint="eastAsia"/>
          <w:sz w:val="20"/>
          <w:szCs w:val="28"/>
        </w:rPr>
        <w:t>and 100m for cables of 2.5mm</w:t>
      </w:r>
      <w:r w:rsidRPr="00B615C5">
        <w:rPr>
          <w:rFonts w:hint="eastAsia"/>
          <w:sz w:val="20"/>
          <w:szCs w:val="28"/>
          <w:vertAlign w:val="superscript"/>
        </w:rPr>
        <w:t>2</w:t>
      </w:r>
      <w:r w:rsidRPr="00B615C5">
        <w:rPr>
          <w:rFonts w:hint="eastAsia"/>
          <w:sz w:val="20"/>
          <w:szCs w:val="28"/>
        </w:rPr>
        <w:t>.</w:t>
      </w:r>
    </w:p>
    <w:p w:rsidR="00835231" w:rsidRPr="00B615C5" w:rsidRDefault="00835231"/>
    <w:p w:rsidR="00835231" w:rsidRPr="00B615C5" w:rsidRDefault="00B615C5" w:rsidP="00B615C5">
      <w:pPr>
        <w:pStyle w:val="a3"/>
        <w:tabs>
          <w:tab w:val="clear" w:pos="4252"/>
          <w:tab w:val="clear" w:pos="8504"/>
        </w:tabs>
        <w:snapToGrid/>
        <w:rPr>
          <w:rFonts w:ascii="Arial" w:hAnsi="Arial" w:cs="Arial"/>
          <w:b/>
          <w:bCs/>
          <w:sz w:val="24"/>
          <w:shd w:val="pct15" w:color="auto" w:fill="FFFFFF"/>
        </w:rPr>
      </w:pPr>
      <w:r>
        <w:rPr>
          <w:rFonts w:ascii="Times New Roman" w:eastAsia="MS Gothic" w:hAnsi="Times New Roman"/>
          <w:noProof/>
          <w:color w:val="000000"/>
          <w:kern w:val="0"/>
          <w:sz w:val="22"/>
          <w:szCs w:val="26"/>
          <w:lang w:val="ru-RU" w:eastAsia="ru-RU"/>
        </w:rPr>
        <w:drawing>
          <wp:inline distT="0" distB="0" distL="0" distR="0">
            <wp:extent cx="888365" cy="155575"/>
            <wp:effectExtent l="0" t="0" r="6985" b="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8365" cy="155575"/>
                    </a:xfrm>
                    <a:prstGeom prst="rect">
                      <a:avLst/>
                    </a:prstGeom>
                    <a:noFill/>
                    <a:ln>
                      <a:noFill/>
                    </a:ln>
                  </pic:spPr>
                </pic:pic>
              </a:graphicData>
            </a:graphic>
          </wp:inline>
        </w:drawing>
      </w:r>
    </w:p>
    <w:p w:rsidR="00B615C5" w:rsidRPr="00B615C5" w:rsidRDefault="00B615C5" w:rsidP="00B615C5">
      <w:pPr>
        <w:ind w:leftChars="135" w:left="283"/>
        <w:rPr>
          <w:rFonts w:ascii="Arial" w:hAnsi="Arial" w:cs="Arial"/>
          <w:sz w:val="20"/>
          <w:szCs w:val="22"/>
        </w:rPr>
      </w:pPr>
      <w:r w:rsidRPr="00B615C5">
        <w:rPr>
          <w:rFonts w:ascii="Arial" w:hAnsi="Arial" w:cs="Arial"/>
          <w:sz w:val="20"/>
          <w:szCs w:val="22"/>
        </w:rPr>
        <w:t xml:space="preserve">When the generator is overloaded or a short circuit is made, the CIRCUIT BREAKER will trip to protect the circuit automatically. </w:t>
      </w:r>
    </w:p>
    <w:p w:rsidR="00B615C5" w:rsidRPr="00B615C5" w:rsidRDefault="00B615C5" w:rsidP="00B615C5">
      <w:pPr>
        <w:ind w:leftChars="135" w:left="283"/>
        <w:rPr>
          <w:rFonts w:ascii="Arial" w:hAnsi="Arial" w:cs="Arial"/>
          <w:sz w:val="20"/>
          <w:szCs w:val="22"/>
        </w:rPr>
      </w:pPr>
      <w:r w:rsidRPr="00B615C5">
        <w:rPr>
          <w:rFonts w:ascii="Arial" w:hAnsi="Arial" w:cs="Arial"/>
          <w:sz w:val="20"/>
          <w:szCs w:val="22"/>
        </w:rPr>
        <w:t>If CIRCUIT BREAKER trips during operation, the generator is either over loaded or the appliance is defective.</w:t>
      </w:r>
    </w:p>
    <w:p w:rsidR="00835231" w:rsidRPr="00B615C5" w:rsidRDefault="00B615C5" w:rsidP="00B615C5">
      <w:pPr>
        <w:ind w:leftChars="135" w:left="283"/>
        <w:rPr>
          <w:rFonts w:ascii="Arial" w:hAnsi="Arial" w:cs="Arial"/>
          <w:sz w:val="20"/>
          <w:szCs w:val="22"/>
        </w:rPr>
      </w:pPr>
      <w:r w:rsidRPr="00B615C5">
        <w:rPr>
          <w:rFonts w:ascii="Arial" w:hAnsi="Arial" w:cs="Arial"/>
          <w:sz w:val="20"/>
          <w:szCs w:val="22"/>
        </w:rPr>
        <w:t>Check the appliance and / or generator for overloading or defect make necessary corrections or repairs before use.</w:t>
      </w:r>
    </w:p>
    <w:p w:rsidR="00835231" w:rsidRDefault="00835231"/>
    <w:p w:rsidR="00835231" w:rsidRPr="00F6070E" w:rsidRDefault="00F6070E" w:rsidP="00F6070E">
      <w:pPr>
        <w:ind w:leftChars="135" w:left="284" w:hanging="1"/>
        <w:rPr>
          <w:rFonts w:ascii="Arial" w:hAnsi="Arial" w:cs="Arial"/>
          <w:b/>
          <w:bCs/>
          <w:sz w:val="20"/>
          <w:szCs w:val="22"/>
        </w:rPr>
      </w:pPr>
      <w:r w:rsidRPr="00F6070E">
        <w:rPr>
          <w:rFonts w:ascii="Arial" w:hAnsi="Arial" w:cs="Arial"/>
          <w:b/>
          <w:bCs/>
          <w:sz w:val="20"/>
          <w:szCs w:val="22"/>
        </w:rPr>
        <w:t>BE SURE THAT THE TOTAL WATTAGE OF ALL APPLIANCES DOES NOT EXCEED THE RATED OUTPUT OF THE GENERATOR.</w:t>
      </w:r>
    </w:p>
    <w:p w:rsidR="00835231" w:rsidRDefault="00835231"/>
    <w:p w:rsidR="00835231" w:rsidRDefault="00835231"/>
    <w:p w:rsidR="00835231" w:rsidRPr="00B615C5" w:rsidRDefault="00835231"/>
    <w:p w:rsidR="00835231" w:rsidRDefault="00835231"/>
    <w:p w:rsidR="00835231" w:rsidRDefault="00835231"/>
    <w:p w:rsidR="00835231" w:rsidRDefault="00835231"/>
    <w:p w:rsidR="00835231" w:rsidRDefault="00835231"/>
    <w:p w:rsidR="00835231" w:rsidRDefault="00835231"/>
    <w:p w:rsidR="00835231" w:rsidRDefault="00835231"/>
    <w:p w:rsidR="00835231" w:rsidRDefault="00835231"/>
    <w:p w:rsidR="00835231" w:rsidRDefault="00835231"/>
    <w:p w:rsidR="00835231" w:rsidRDefault="00835231"/>
    <w:p w:rsidR="00835231" w:rsidRDefault="00835231"/>
    <w:p w:rsidR="004C3B88" w:rsidRDefault="004C3B88" w:rsidP="004C3B88">
      <w:pPr>
        <w:pStyle w:val="a3"/>
        <w:tabs>
          <w:tab w:val="clear" w:pos="4252"/>
          <w:tab w:val="clear" w:pos="8504"/>
        </w:tabs>
        <w:snapToGrid/>
        <w:rPr>
          <w:rFonts w:ascii="Arial" w:hAnsi="Arial" w:cs="Arial"/>
          <w:b/>
          <w:bCs/>
          <w:sz w:val="18"/>
        </w:rPr>
      </w:pPr>
      <w:r>
        <w:rPr>
          <w:rFonts w:ascii="Arial" w:eastAsia="MS PGothic" w:hAnsi="Arial" w:cs="Arial" w:hint="eastAsia"/>
          <w:b/>
          <w:bCs/>
          <w:sz w:val="24"/>
          <w:bdr w:val="single" w:sz="4" w:space="0" w:color="auto"/>
        </w:rPr>
        <w:t xml:space="preserve">　</w:t>
      </w:r>
      <w:r>
        <w:rPr>
          <w:rFonts w:ascii="Arial" w:hAnsi="Arial" w:cs="Arial" w:hint="eastAsia"/>
          <w:b/>
          <w:bCs/>
          <w:sz w:val="24"/>
          <w:bdr w:val="single" w:sz="4" w:space="0" w:color="auto"/>
        </w:rPr>
        <w:t>7.  STOPPING ENGINE</w:t>
      </w:r>
      <w:r>
        <w:rPr>
          <w:rFonts w:ascii="Arial" w:eastAsia="MS PGothic" w:hAnsi="Arial" w:cs="Arial" w:hint="eastAsia"/>
          <w:b/>
          <w:bCs/>
          <w:sz w:val="24"/>
          <w:bdr w:val="single" w:sz="4" w:space="0" w:color="auto"/>
        </w:rPr>
        <w:t xml:space="preserve">　</w:t>
      </w:r>
    </w:p>
    <w:p w:rsidR="004C3B88" w:rsidRPr="004C3B88" w:rsidRDefault="004C3B88" w:rsidP="004C3B88">
      <w:pPr>
        <w:ind w:leftChars="142" w:left="698" w:hangingChars="200" w:hanging="400"/>
        <w:rPr>
          <w:rFonts w:ascii="Arial" w:hAnsi="Arial" w:cs="Arial"/>
          <w:sz w:val="20"/>
          <w:szCs w:val="22"/>
        </w:rPr>
      </w:pPr>
      <w:r>
        <w:rPr>
          <w:rFonts w:ascii="Arial" w:hAnsi="Arial" w:cs="Arial"/>
          <w:sz w:val="20"/>
          <w:szCs w:val="22"/>
        </w:rPr>
        <w:t xml:space="preserve">1.  </w:t>
      </w:r>
      <w:r w:rsidRPr="004C3B88">
        <w:rPr>
          <w:rFonts w:ascii="Arial" w:hAnsi="Arial" w:cs="Arial"/>
          <w:sz w:val="20"/>
          <w:szCs w:val="22"/>
        </w:rPr>
        <w:t>To stop the engine in an emergency, turn the engine switch to the “OFF” position.</w:t>
      </w:r>
    </w:p>
    <w:p w:rsidR="004C3B88" w:rsidRPr="004C3B88" w:rsidRDefault="004C3B88" w:rsidP="004C3B88">
      <w:pPr>
        <w:ind w:firstLineChars="142" w:firstLine="284"/>
        <w:rPr>
          <w:rFonts w:ascii="Arial" w:hAnsi="Arial" w:cs="Arial"/>
          <w:sz w:val="20"/>
          <w:szCs w:val="22"/>
        </w:rPr>
      </w:pPr>
      <w:r>
        <w:rPr>
          <w:rFonts w:ascii="Arial" w:hAnsi="Arial" w:cs="Arial"/>
          <w:sz w:val="20"/>
          <w:szCs w:val="22"/>
        </w:rPr>
        <w:t xml:space="preserve">2.  </w:t>
      </w:r>
      <w:r w:rsidRPr="004C3B88">
        <w:rPr>
          <w:rFonts w:ascii="Arial" w:hAnsi="Arial" w:cs="Arial"/>
          <w:sz w:val="20"/>
          <w:szCs w:val="22"/>
        </w:rPr>
        <w:t>Disconnect all electrical loads from panel receptacles.</w:t>
      </w:r>
    </w:p>
    <w:p w:rsidR="00835231" w:rsidRPr="004C3B88" w:rsidRDefault="007C1ABF" w:rsidP="004C3B88">
      <w:pPr>
        <w:ind w:firstLineChars="142" w:firstLine="298"/>
        <w:rPr>
          <w:rFonts w:ascii="Arial" w:hAnsi="Arial" w:cs="Arial"/>
          <w:sz w:val="20"/>
          <w:szCs w:val="22"/>
        </w:rPr>
      </w:pPr>
      <w:r w:rsidRPr="004332B5">
        <w:rPr>
          <w:noProof/>
          <w:lang w:val="ru-RU" w:eastAsia="ru-RU"/>
        </w:rPr>
        <mc:AlternateContent>
          <mc:Choice Requires="wps">
            <w:drawing>
              <wp:anchor distT="0" distB="0" distL="114300" distR="114300" simplePos="0" relativeHeight="251670528" behindDoc="0" locked="0" layoutInCell="1" allowOverlap="1" wp14:anchorId="20E81FF4" wp14:editId="041E99ED">
                <wp:simplePos x="0" y="0"/>
                <wp:positionH relativeFrom="column">
                  <wp:posOffset>407347</wp:posOffset>
                </wp:positionH>
                <wp:positionV relativeFrom="paragraph">
                  <wp:posOffset>158726</wp:posOffset>
                </wp:positionV>
                <wp:extent cx="1892516" cy="301625"/>
                <wp:effectExtent l="0" t="0" r="0" b="3175"/>
                <wp:wrapNone/>
                <wp:docPr id="105" name="テキスト ボックス 105"/>
                <wp:cNvGraphicFramePr/>
                <a:graphic xmlns:a="http://schemas.openxmlformats.org/drawingml/2006/main">
                  <a:graphicData uri="http://schemas.microsoft.com/office/word/2010/wordprocessingShape">
                    <wps:wsp>
                      <wps:cNvSpPr txBox="1"/>
                      <wps:spPr>
                        <a:xfrm>
                          <a:off x="0" y="0"/>
                          <a:ext cx="1892516" cy="301625"/>
                        </a:xfrm>
                        <a:prstGeom prst="rect">
                          <a:avLst/>
                        </a:prstGeom>
                        <a:noFill/>
                        <a:ln w="6350">
                          <a:noFill/>
                        </a:ln>
                        <a:effectLst/>
                      </wps:spPr>
                      <wps:txbx>
                        <w:txbxContent>
                          <w:p w:rsidR="00244640" w:rsidRPr="006143B1" w:rsidRDefault="00244640" w:rsidP="007C1ABF">
                            <w:pPr>
                              <w:rPr>
                                <w:rFonts w:ascii="Arial" w:hAnsi="Arial" w:cs="Arial"/>
                                <w:b/>
                                <w:bCs/>
                              </w:rPr>
                            </w:pPr>
                            <w:r>
                              <w:rPr>
                                <w:rFonts w:ascii="Arial" w:hAnsi="Arial" w:cs="Arial"/>
                                <w:b/>
                                <w:bCs/>
                              </w:rPr>
                              <w:t>ENGINE SWITCH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0E81FF4" id="テキスト ボックス 105" o:spid="_x0000_s1063" type="#_x0000_t202" style="position:absolute;left:0;text-align:left;margin-left:32.05pt;margin-top:12.5pt;width:149pt;height:23.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RbCWgIAAHwEAAAOAAAAZHJzL2Uyb0RvYy54bWysVM1u2zAMvg/YOwi6L3bcJEuNOEXWIsOA&#10;oC2QDj0rspwYsEVNUmJnxwYo9hB7hWHnPY9fZJQcp0G307CLTIo/Ir+P9OSqLguyE9rkIBPa74WU&#10;CMkhzeU6oZ8f5u/GlBjLZMoKkCKhe2Ho1fTtm0mlYhHBBopUaIJJpIkrldCNtSoOAsM3omSmB0pI&#10;NGagS2ZR1esg1azC7GURRGE4CirQqdLAhTF4e9Ma6dTnzzLB7V2WGWFJkVCszfpT+3PlzmA6YfFa&#10;M7XJ+bEM9g9VlCyX+Ogp1Q2zjGx1/keqMucaDGS2x6EMIMtyLnwP2E0/fNXNcsOU8L0gOEadYDL/&#10;Ly2/3d1rkqfIXTikRLISSWoOz83Tj+bpV3P4RprD9+ZwaJ5+ok6cE0JWKRNj5FJhrK0/QI3h3b3B&#10;S4dEnenSfbFHgnYEf38CXNSWcBc0voyG/RElHG0XYX8U+fTBS7TSxn4UUBInJFQjoR5ntlsYi5Wg&#10;a+fiHpMwz4vCk1pIUiV0dDEMfcDJghGFdL7Cj8cxjeuordxJtl7VHpRo3LW1gnSP3WpoR8goPs+x&#10;pAUz9p5pnBlsEPfA3uGRFYBPw1GiZAP669/unT9SiVZKKpzBhJovW6YFJcUniSRf9gcDN7ReGQzf&#10;R6joc8vq3CK35TXgmPdx4xT3ovO3RSdmGspHXJeZexVNTHJ8O6G2E69tuxm4blzMZt4Jx1Qxu5BL&#10;xV1qB5wD/KF+ZFodWbHI5y1008riV+S0vi09s62FLPfMOaBbVJFGp+CIe0KP6+h26Fz3Xi8/jelv&#10;AAAA//8DAFBLAwQUAAYACAAAACEAvHDZ2uAAAAAIAQAADwAAAGRycy9kb3ducmV2LnhtbEyPzU7D&#10;MBCE70i8g7VI3KhTQ0KVZlNVkSokBIeWXrg5sZtE9U+I3Tbw9CynctyZ0ew3xWqyhp31GHrvEOaz&#10;BJh2jVe9axH2H5uHBbAQpVPSeKcRvnWAVXl7U8hc+Yvb6vMutoxKXMglQhfjkHMemk5bGWZ+0I68&#10;gx+tjHSOLVejvFC5NVwkScat7B196OSgq043x93JIrxWm3e5rYVd/Jjq5e2wHr72nyni/d20XgKL&#10;eorXMPzhEzqUxFT7k1OBGYTsaU5JBJHSJPIfM0FCjfAsUuBlwf8PKH8BAAD//wMAUEsBAi0AFAAG&#10;AAgAAAAhALaDOJL+AAAA4QEAABMAAAAAAAAAAAAAAAAAAAAAAFtDb250ZW50X1R5cGVzXS54bWxQ&#10;SwECLQAUAAYACAAAACEAOP0h/9YAAACUAQAACwAAAAAAAAAAAAAAAAAvAQAAX3JlbHMvLnJlbHNQ&#10;SwECLQAUAAYACAAAACEAZSUWwloCAAB8BAAADgAAAAAAAAAAAAAAAAAuAgAAZHJzL2Uyb0RvYy54&#10;bWxQSwECLQAUAAYACAAAACEAvHDZ2uAAAAAIAQAADwAAAAAAAAAAAAAAAAC0BAAAZHJzL2Rvd25y&#10;ZXYueG1sUEsFBgAAAAAEAAQA8wAAAMEFAAAAAA==&#10;" filled="f" stroked="f" strokeweight=".5pt">
                <v:textbox>
                  <w:txbxContent>
                    <w:p w:rsidR="00244640" w:rsidRPr="006143B1" w:rsidRDefault="00244640" w:rsidP="007C1ABF">
                      <w:pPr>
                        <w:rPr>
                          <w:rFonts w:ascii="Arial" w:hAnsi="Arial" w:cs="Arial"/>
                          <w:b/>
                          <w:bCs/>
                        </w:rPr>
                      </w:pPr>
                      <w:r>
                        <w:rPr>
                          <w:rFonts w:ascii="Arial" w:hAnsi="Arial" w:cs="Arial"/>
                          <w:b/>
                          <w:bCs/>
                        </w:rPr>
                        <w:t>ENGINE SWITCH</w:t>
                      </w:r>
                    </w:p>
                  </w:txbxContent>
                </v:textbox>
              </v:shape>
            </w:pict>
          </mc:Fallback>
        </mc:AlternateContent>
      </w:r>
      <w:r w:rsidR="004C3B88">
        <w:rPr>
          <w:rFonts w:ascii="Arial" w:hAnsi="Arial" w:cs="Arial"/>
          <w:sz w:val="20"/>
          <w:szCs w:val="22"/>
        </w:rPr>
        <w:t xml:space="preserve">3.  </w:t>
      </w:r>
      <w:r w:rsidR="004C3B88" w:rsidRPr="004C3B88">
        <w:rPr>
          <w:rFonts w:ascii="Arial" w:hAnsi="Arial" w:cs="Arial"/>
          <w:sz w:val="20"/>
          <w:szCs w:val="22"/>
        </w:rPr>
        <w:t>Turn the fuel valve to the “OFF” position.</w:t>
      </w:r>
    </w:p>
    <w:p w:rsidR="00835231" w:rsidRDefault="00835231"/>
    <w:p w:rsidR="00835231" w:rsidRDefault="007B3DBE">
      <w:r w:rsidRPr="007B3DBE">
        <w:rPr>
          <w:noProof/>
          <w:lang w:val="ru-RU" w:eastAsia="ru-RU"/>
        </w:rPr>
        <w:drawing>
          <wp:anchor distT="0" distB="0" distL="114300" distR="114300" simplePos="0" relativeHeight="251705344" behindDoc="1" locked="0" layoutInCell="1" allowOverlap="1" wp14:anchorId="3F1358DB" wp14:editId="64449D2D">
            <wp:simplePos x="0" y="0"/>
            <wp:positionH relativeFrom="column">
              <wp:posOffset>535305</wp:posOffset>
            </wp:positionH>
            <wp:positionV relativeFrom="paragraph">
              <wp:posOffset>165735</wp:posOffset>
            </wp:positionV>
            <wp:extent cx="1414532" cy="1419225"/>
            <wp:effectExtent l="0" t="0" r="0" b="0"/>
            <wp:wrapNone/>
            <wp:docPr id="1867" name="図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14532"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1ABF">
        <w:rPr>
          <w:noProof/>
          <w:sz w:val="20"/>
          <w:szCs w:val="20"/>
          <w:lang w:val="ru-RU" w:eastAsia="ru-RU"/>
        </w:rPr>
        <mc:AlternateContent>
          <mc:Choice Requires="wps">
            <w:drawing>
              <wp:anchor distT="0" distB="0" distL="114300" distR="114300" simplePos="0" relativeHeight="251671552" behindDoc="1" locked="0" layoutInCell="1" allowOverlap="1" wp14:anchorId="374EBC76" wp14:editId="62A0D108">
                <wp:simplePos x="0" y="0"/>
                <wp:positionH relativeFrom="column">
                  <wp:posOffset>935355</wp:posOffset>
                </wp:positionH>
                <wp:positionV relativeFrom="paragraph">
                  <wp:posOffset>13335</wp:posOffset>
                </wp:positionV>
                <wp:extent cx="381000" cy="819150"/>
                <wp:effectExtent l="19050" t="19050" r="19050" b="19050"/>
                <wp:wrapNone/>
                <wp:docPr id="106" name="直線コネクタ 106"/>
                <wp:cNvGraphicFramePr/>
                <a:graphic xmlns:a="http://schemas.openxmlformats.org/drawingml/2006/main">
                  <a:graphicData uri="http://schemas.microsoft.com/office/word/2010/wordprocessingShape">
                    <wps:wsp>
                      <wps:cNvCnPr/>
                      <wps:spPr>
                        <a:xfrm>
                          <a:off x="0" y="0"/>
                          <a:ext cx="381000" cy="81915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40B6FDC" id="直線コネクタ 106" o:spid="_x0000_s1026" style="position:absolute;left:0;text-align:lef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5pt,1.05pt" to="103.65pt,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Ki53wEAANwDAAAOAAAAZHJzL2Uyb0RvYy54bWysU82O0zAQviPxDpbvNElRlxI13cOu4IKg&#10;4ucBvM64seQ/2aZJr+XMC8BDcACJIw/Tw74GY6fNIkBCIC6O7Znvm/k+T1aXg1ZkBz5IaxpazUpK&#10;wHDbSrNt6JvXTx4sKQmRmZYpa6Chewj0cn3/3qp3NcxtZ1ULniCJCXXvGtrF6OqiCLwDzcLMOjAY&#10;FNZrFvHot0XrWY/sWhXzsrwoeutb5y2HEPD2egzSdeYXAnh8IUSASFRDsbeYV5/Xm7QW6xWrt565&#10;TvJTG+wfutBMGiw6UV2zyMhbL3+h0pJ7G6yIM251YYWQHLIGVFOVP6l51TEHWQuaE9xkU/h/tPz5&#10;buOJbPHtygtKDNP4SLcfv9x+/XA8fD6+e388fDoevpEURa96F2qEXJmNP52C2/gkfBBepy9KIkP2&#10;dz/5C0MkHC8fLquyxFfgGFpWj6tF9r+4Azsf4lOwmqRNQ5U0ST6r2e5ZiFgQU88p6VoZ0jd0vlw8&#10;WqTmitTd2E/exb2CMe0lCNSIHVSZLk8XXClPdgzngnEOJlaZIpFidoIJqdQELP8MPOUnKOTJ+xvw&#10;hMiVrYkTWEtj/e+qx+Hcshjzzw6MupMFN7bd55fK1uAIZQtP455m9Mdzht/9lOvvAAAA//8DAFBL&#10;AwQUAAYACAAAACEAVJOFPtwAAAAJAQAADwAAAGRycy9kb3ducmV2LnhtbEyPQU+DQBCF7yb+h82Y&#10;eLMLlFiDLE018WJPrcZ4HNgRiOwsstsW/fVOT3r88l7efFOuZzeoI02h92wgXSSgiBtve24NvL48&#10;3dyBChHZ4uCZDHxTgHV1eVFiYf2Jd3Tcx1bJCIcCDXQxjoXWoenIYVj4kViyDz85jIJTq+2EJxl3&#10;g86S5FY77FkudDjSY0fN5/7gDDzU+c/s3t9o14ZN3j/3K/zabo25vpo396AizfGvDGd9UYdKnGp/&#10;YBvUIJyvllI1kKWgJM+SM9cSLNMUdFXq/x9UvwAAAP//AwBQSwECLQAUAAYACAAAACEAtoM4kv4A&#10;AADhAQAAEwAAAAAAAAAAAAAAAAAAAAAAW0NvbnRlbnRfVHlwZXNdLnhtbFBLAQItABQABgAIAAAA&#10;IQA4/SH/1gAAAJQBAAALAAAAAAAAAAAAAAAAAC8BAABfcmVscy8ucmVsc1BLAQItABQABgAIAAAA&#10;IQDNtKi53wEAANwDAAAOAAAAAAAAAAAAAAAAAC4CAABkcnMvZTJvRG9jLnhtbFBLAQItABQABgAI&#10;AAAAIQBUk4U+3AAAAAkBAAAPAAAAAAAAAAAAAAAAADkEAABkcnMvZG93bnJldi54bWxQSwUGAAAA&#10;AAQABADzAAAAQgUAAAAA&#10;" strokecolor="#5b9bd5 [3204]" strokeweight="2.25pt">
                <v:stroke joinstyle="miter"/>
              </v:line>
            </w:pict>
          </mc:Fallback>
        </mc:AlternateContent>
      </w:r>
    </w:p>
    <w:p w:rsidR="00835231" w:rsidRDefault="003E2618">
      <w:r w:rsidRPr="00244640">
        <w:rPr>
          <w:noProof/>
          <w:lang w:val="ru-RU" w:eastAsia="ru-RU"/>
        </w:rPr>
        <w:drawing>
          <wp:anchor distT="0" distB="0" distL="114300" distR="114300" simplePos="0" relativeHeight="251712512" behindDoc="1" locked="0" layoutInCell="1" allowOverlap="1" wp14:anchorId="68D48174" wp14:editId="3B773D78">
            <wp:simplePos x="0" y="0"/>
            <wp:positionH relativeFrom="column">
              <wp:posOffset>2593340</wp:posOffset>
            </wp:positionH>
            <wp:positionV relativeFrom="paragraph">
              <wp:posOffset>73660</wp:posOffset>
            </wp:positionV>
            <wp:extent cx="1853565" cy="1325880"/>
            <wp:effectExtent l="0" t="0" r="0" b="7620"/>
            <wp:wrapNone/>
            <wp:docPr id="1869" name="図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53565" cy="1325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5231" w:rsidRDefault="00835231"/>
    <w:p w:rsidR="00835231" w:rsidRDefault="00835231"/>
    <w:p w:rsidR="00835231" w:rsidRDefault="003E2618">
      <w:r w:rsidRPr="004332B5">
        <w:rPr>
          <w:noProof/>
          <w:lang w:val="ru-RU" w:eastAsia="ru-RU"/>
        </w:rPr>
        <mc:AlternateContent>
          <mc:Choice Requires="wps">
            <w:drawing>
              <wp:anchor distT="0" distB="0" distL="114300" distR="114300" simplePos="0" relativeHeight="251666432" behindDoc="0" locked="0" layoutInCell="1" allowOverlap="1" wp14:anchorId="074840F8" wp14:editId="79F11F5D">
                <wp:simplePos x="0" y="0"/>
                <wp:positionH relativeFrom="column">
                  <wp:posOffset>2171700</wp:posOffset>
                </wp:positionH>
                <wp:positionV relativeFrom="paragraph">
                  <wp:posOffset>71120</wp:posOffset>
                </wp:positionV>
                <wp:extent cx="686435" cy="301625"/>
                <wp:effectExtent l="0" t="0" r="0" b="3175"/>
                <wp:wrapNone/>
                <wp:docPr id="77" name="テキスト ボックス 77"/>
                <wp:cNvGraphicFramePr/>
                <a:graphic xmlns:a="http://schemas.openxmlformats.org/drawingml/2006/main">
                  <a:graphicData uri="http://schemas.microsoft.com/office/word/2010/wordprocessingShape">
                    <wps:wsp>
                      <wps:cNvSpPr txBox="1"/>
                      <wps:spPr>
                        <a:xfrm>
                          <a:off x="0" y="0"/>
                          <a:ext cx="686435" cy="301625"/>
                        </a:xfrm>
                        <a:prstGeom prst="rect">
                          <a:avLst/>
                        </a:prstGeom>
                        <a:noFill/>
                        <a:ln w="6350">
                          <a:noFill/>
                        </a:ln>
                        <a:effectLst/>
                      </wps:spPr>
                      <wps:txbx>
                        <w:txbxContent>
                          <w:p w:rsidR="00244640" w:rsidRPr="006143B1" w:rsidRDefault="00244640" w:rsidP="004332B5">
                            <w:pPr>
                              <w:rPr>
                                <w:rFonts w:ascii="Arial" w:hAnsi="Arial" w:cs="Arial"/>
                                <w:b/>
                                <w:bCs/>
                              </w:rPr>
                            </w:pPr>
                            <w:r w:rsidRPr="006143B1">
                              <w:rPr>
                                <w:rFonts w:ascii="Arial" w:hAnsi="Arial" w:cs="Arial"/>
                                <w:b/>
                                <w:bCs/>
                              </w:rPr>
                              <w:t>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074840F8" id="テキスト ボックス 77" o:spid="_x0000_s1064" type="#_x0000_t202" style="position:absolute;left:0;text-align:left;margin-left:171pt;margin-top:5.6pt;width:54.05pt;height:23.75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Bn6VwIAAHkEAAAOAAAAZHJzL2Uyb0RvYy54bWysVEtu2zAQ3RfoHQjua8n/RLAcuAlcFDCS&#10;AE6RNU1RtgCJw5K0JXdpA0UP0SsUXfc8ukiHlOUYaVdFN9QMZzif92Y0uamKnOyENhnImHY7ISVC&#10;ckgyuY7pp6f5uytKjGUyYTlIEdO9MPRm+vbNpFSR6MEG8kRogkGkiUoV0421KgoCwzeiYKYDSkg0&#10;pqALZlHV6yDRrMToRR70wnAUlKATpYELY/D2rjHSqY+fpoLbhzQ1wpI8plib9af258qdwXTCorVm&#10;apPxUxnsH6ooWCYx6TnUHbOMbHX2R6gi4xoMpLbDoQggTTMufA/YTTd81c1yw5TwvSA4Rp1hMv8v&#10;LL/fPWqSJTEdjymRrECO6uPX+vCjPvyqj99IffxeH4/14SfqBH0QsFKZCN8tFb601XuokPj23uCl&#10;w6FKdeG+2CFBO0K/P8MtKks4Xo6uRoP+kBKOpn7YHfWGLkrw8lhpYz8IKIgTYqqRTQ8y2y2MbVxb&#10;F5dLwjzLc89oLkmJCfrD0D84WzB4Lp2v8LNxCuMaagp3kq1WlUekd912tYJkj81qaObHKD7PsKQF&#10;M/aRaRwY7A+XwD7gkeaAqeEkUbIB/eVv984feUQrJSUOYEzN5y3TgpL8o0SGr7uDgZtYrwyG4x4q&#10;+tKyurTIbXELOONdXDfFvej8bd6KqYbiGXdl5rKiiUmOuWNqW/HWNmuBu8bFbOadcEYVswu5VNyF&#10;dsA5wJ+qZ6bViRWLdN5DO6osekVO49vQM9taSDPPnAO6QRUZdwrOt+f+tItugS517/Xyx5j+BgAA&#10;//8DAFBLAwQUAAYACAAAACEArn0JnuAAAAAJAQAADwAAAGRycy9kb3ducmV2LnhtbEyPQU+DQBSE&#10;7yb+h80z8WYXsChBlqYhaUyMHlp78fZgt0Bk3yK7bdFf7/NUj5OZzHxTrGY7iJOZfO9IQbyIQBhq&#10;nO6pVbB/39xlIHxA0jg4Mgq+jYdVeX1VYK7dmbbmtAut4BLyOSroQhhzKX3TGYt+4UZD7B3cZDGw&#10;nFqpJzxzuR1kEkUP0mJPvNDhaKrONJ+7o1XwUm3ecFsnNvsZqufXw3r82n+kSt3ezOsnEMHM4RKG&#10;P3xGh5KZanck7cWg4H6Z8JfARpyA4MAyjWIQtYI0ewRZFvL/g/IXAAD//wMAUEsBAi0AFAAGAAgA&#10;AAAhALaDOJL+AAAA4QEAABMAAAAAAAAAAAAAAAAAAAAAAFtDb250ZW50X1R5cGVzXS54bWxQSwEC&#10;LQAUAAYACAAAACEAOP0h/9YAAACUAQAACwAAAAAAAAAAAAAAAAAvAQAAX3JlbHMvLnJlbHNQSwEC&#10;LQAUAAYACAAAACEAxNwZ+lcCAAB5BAAADgAAAAAAAAAAAAAAAAAuAgAAZHJzL2Uyb0RvYy54bWxQ&#10;SwECLQAUAAYACAAAACEArn0JnuAAAAAJAQAADwAAAAAAAAAAAAAAAACxBAAAZHJzL2Rvd25yZXYu&#10;eG1sUEsFBgAAAAAEAAQA8wAAAL4FAAAAAA==&#10;" filled="f" stroked="f" strokeweight=".5pt">
                <v:textbox>
                  <w:txbxContent>
                    <w:p w:rsidR="00244640" w:rsidRPr="006143B1" w:rsidRDefault="00244640" w:rsidP="004332B5">
                      <w:pPr>
                        <w:rPr>
                          <w:rFonts w:ascii="Arial" w:hAnsi="Arial" w:cs="Arial"/>
                          <w:b/>
                          <w:bCs/>
                        </w:rPr>
                      </w:pPr>
                      <w:r w:rsidRPr="006143B1">
                        <w:rPr>
                          <w:rFonts w:ascii="Arial" w:hAnsi="Arial" w:cs="Arial"/>
                          <w:b/>
                          <w:bCs/>
                        </w:rPr>
                        <w:t>OFF</w:t>
                      </w:r>
                    </w:p>
                  </w:txbxContent>
                </v:textbox>
              </v:shape>
            </w:pict>
          </mc:Fallback>
        </mc:AlternateContent>
      </w:r>
    </w:p>
    <w:p w:rsidR="00835231" w:rsidRDefault="003E2618">
      <w:r>
        <w:rPr>
          <w:noProof/>
          <w:lang w:val="ru-RU" w:eastAsia="ru-RU"/>
        </w:rPr>
        <mc:AlternateContent>
          <mc:Choice Requires="wps">
            <w:drawing>
              <wp:anchor distT="0" distB="0" distL="114300" distR="114300" simplePos="0" relativeHeight="251669504" behindDoc="0" locked="0" layoutInCell="1" allowOverlap="1" wp14:anchorId="661E8DA4" wp14:editId="3D2CC703">
                <wp:simplePos x="0" y="0"/>
                <wp:positionH relativeFrom="column">
                  <wp:posOffset>2173605</wp:posOffset>
                </wp:positionH>
                <wp:positionV relativeFrom="paragraph">
                  <wp:posOffset>95885</wp:posOffset>
                </wp:positionV>
                <wp:extent cx="831850" cy="0"/>
                <wp:effectExtent l="0" t="19050" r="25400" b="19050"/>
                <wp:wrapNone/>
                <wp:docPr id="94" name="直線コネクタ 94"/>
                <wp:cNvGraphicFramePr/>
                <a:graphic xmlns:a="http://schemas.openxmlformats.org/drawingml/2006/main">
                  <a:graphicData uri="http://schemas.microsoft.com/office/word/2010/wordprocessingShape">
                    <wps:wsp>
                      <wps:cNvCnPr/>
                      <wps:spPr>
                        <a:xfrm>
                          <a:off x="0" y="0"/>
                          <a:ext cx="83185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7187DA5A" id="直線コネクタ 94" o:spid="_x0000_s1026" style="position:absolute;left:0;text-align:left;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1.15pt,7.55pt" to="236.6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PrI7gEAAA4EAAAOAAAAZHJzL2Uyb0RvYy54bWysU0uOEzEQ3SNxB8t70t2BQGilM4sZDRsE&#10;EZ8DeNzlxJJ/sk26sw1rLgCHYAESSw6TxVyDsjvpjAAJgdi42656r+o9lxcXvVZkCz5IaxpaTUpK&#10;wHDbSrNu6Ns31w/mlITITMuUNdDQHQR6sbx/b9G5GqZ2Y1ULniCJCXXnGrqJ0dVFEfgGNAsT68Bg&#10;UFivWcStXxetZx2ya1VMy/Jx0VnfOm85hICnV0OQLjO/EMDjSyECRKIair3FvPq83qS1WC5YvfbM&#10;bSQ/tsH+oQvNpMGiI9UVi4y88/IXKi25t8GKOOFWF1YIySFrQDVV+ZOa1xvmIGtBc4IbbQr/j5a/&#10;2K48kW1Dnz6ixDCNd3T76evtt4+H/ZfD+w+H/efD/jvBIDrVuVAj4NKs/HEX3Mon2b3wOn1REOmz&#10;u7vRXegj4Xg4f1jNZ3gH/BQqzjjnQ3wGVpP001AlTdLNarZ9HiLWwtRTSjpWhnQNnc5nT2Y5LVgl&#10;22upVArm2YFL5cmW4a3Hvkq9I8OdLNwpg4dJ0aAh/8WdgoH/FQh0BbuuhgJpHs+cjHMw8cSrDGYn&#10;mMAORmD5Z+AxP0Ehz+rfgEdErmxNHMFaGut/V/1shRjyTw4MupMFN7bd5dvN1uDQZeeODyRN9d19&#10;hp+f8fIHAAAA//8DAFBLAwQUAAYACAAAACEAspbNU94AAAAJAQAADwAAAGRycy9kb3ducmV2Lnht&#10;bEyPQUvDQBCF74L/YRnBi9hNk1olZlOkIPRQkKaK1+3umIRmZ0N206b/3hEPepz3Pt68V6wm14kT&#10;DqH1pGA+S0AgGW9bqhW871/vn0CEqMnqzhMquGCAVXl9Vejc+jPt8FTFWnAIhVwraGLscymDadDp&#10;MPM9EntffnA68jnU0g76zOGuk2mSLKXTLfGHRve4btAcq9EpSOvt5vKBy83xbh+2xlTj59salbq9&#10;mV6eQUSc4h8MP/W5OpTc6eBHskF0CrJFmjHKxsMcBAOLx4yFw68gy0L+X1B+AwAA//8DAFBLAQIt&#10;ABQABgAIAAAAIQC2gziS/gAAAOEBAAATAAAAAAAAAAAAAAAAAAAAAABbQ29udGVudF9UeXBlc10u&#10;eG1sUEsBAi0AFAAGAAgAAAAhADj9If/WAAAAlAEAAAsAAAAAAAAAAAAAAAAALwEAAF9yZWxzLy5y&#10;ZWxzUEsBAi0AFAAGAAgAAAAhAGJs+sjuAQAADgQAAA4AAAAAAAAAAAAAAAAALgIAAGRycy9lMm9E&#10;b2MueG1sUEsBAi0AFAAGAAgAAAAhALKWzVPeAAAACQEAAA8AAAAAAAAAAAAAAAAASAQAAGRycy9k&#10;b3ducmV2LnhtbFBLBQYAAAAABAAEAPMAAABTBQAAAAA=&#10;" strokecolor="black [3213]" strokeweight="2.25pt">
                <v:stroke joinstyle="miter"/>
              </v:line>
            </w:pict>
          </mc:Fallback>
        </mc:AlternateContent>
      </w:r>
    </w:p>
    <w:p w:rsidR="00835231" w:rsidRDefault="003E2618">
      <w:r>
        <w:rPr>
          <w:noProof/>
          <w:lang w:val="ru-RU" w:eastAsia="ru-RU"/>
        </w:rPr>
        <mc:AlternateContent>
          <mc:Choice Requires="wps">
            <w:drawing>
              <wp:anchor distT="0" distB="0" distL="114300" distR="114300" simplePos="0" relativeHeight="251713536" behindDoc="0" locked="0" layoutInCell="1" allowOverlap="1" wp14:anchorId="55F150B7" wp14:editId="25B2647C">
                <wp:simplePos x="0" y="0"/>
                <wp:positionH relativeFrom="column">
                  <wp:posOffset>2542540</wp:posOffset>
                </wp:positionH>
                <wp:positionV relativeFrom="paragraph">
                  <wp:posOffset>138130</wp:posOffset>
                </wp:positionV>
                <wp:extent cx="504190" cy="228600"/>
                <wp:effectExtent l="0" t="114300" r="0" b="76200"/>
                <wp:wrapNone/>
                <wp:docPr id="1870" name="右矢印 1870"/>
                <wp:cNvGraphicFramePr/>
                <a:graphic xmlns:a="http://schemas.openxmlformats.org/drawingml/2006/main">
                  <a:graphicData uri="http://schemas.microsoft.com/office/word/2010/wordprocessingShape">
                    <wps:wsp>
                      <wps:cNvSpPr/>
                      <wps:spPr>
                        <a:xfrm rot="2542151">
                          <a:off x="0" y="0"/>
                          <a:ext cx="504190" cy="228600"/>
                        </a:xfrm>
                        <a:prstGeom prst="rightArrow">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35C02B6C" id="右矢印 1870" o:spid="_x0000_s1026" type="#_x0000_t13" style="position:absolute;left:0;text-align:left;margin-left:200.2pt;margin-top:10.9pt;width:39.7pt;height:18pt;rotation:2776707fd;z-index:251727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DWHkQIAAPUEAAAOAAAAZHJzL2Uyb0RvYy54bWysVF1qGzEQfi/0DkLvzdqLnTgmdjAJKYWQ&#10;BJKSZ0Wr9Qr0V0n22r1D6REKPUGgZwq9Rj9p14mb9ql0H4RGI30z8803e3K60YqshQ/SmhkdHgwo&#10;EYbbSprljH68u3g3oSREZiqmrBEzuhWBns7fvjlp3VSUtrGqEp4AxIRp62a0idFNiyLwRmgWDqwT&#10;Bs7aes0iTL8sKs9aoGtVlIPBYdFaXzlvuQgBp+edk84zfl0LHq/rOohI1Iwit5hXn9eHtBbzEzZd&#10;euYayfs02D9koZk0CPoMdc4iIysv/4DSknsbbB0PuNWFrWvJRa4B1QwHr6q5bZgTuRaQE9wzTeH/&#10;wfKr9Y0nskLvJkcgyDCNLj19/fHz2/enL48kn4Kk1oUp7t66G99bAdtU8ab2mngLZsvxqByOh5kH&#10;VEY2mebtM81iEwnH4XgwGh4jFoerLCeHg9yGooNKkM6H+F5YTdJmRr1cNnHhvW0zNFtfhogk8GB3&#10;MT0KVsnqQiqVjW04U56sGdoOtVS2vUN0ShQLEQ6klL/UfsD89lQZ0oKN8ghpEc6gyVoxPOXagaVg&#10;lpQwtYTYefQ5H2NTVCB1+Zyz0HSBM2ynMC0jZK6kntHJfmRl0jORhdpXlZjuuE27B1tt0aDML/IJ&#10;jl9IkHKJOm6Yh1RxiPGL11hqZZG57XeUNNZ//tt5ug8FwUtJC+mjqk8r5gXo+WCgrePhaATYmI3R&#10;+KiE4fc9D/ses9JnFjQPc3Z5m+5HtdvW3up7TOkiRYWLGY7YHX+9cRa7kcScc7FY5GuYD8fipbl1&#10;PIHv6L3b3DPvemVENPXK7saETV9Jo7ubXhq7WEVby6ybF17R/WRgtrIO+v9AGt59O996+VvNfwEA&#10;AP//AwBQSwMEFAAGAAgAAAAhADnnXZ3fAAAACQEAAA8AAABkcnMvZG93bnJldi54bWxMj8tOwzAQ&#10;RfdI/IM1SOyonRBIGuJUQAVLJApCLN3YeYA9jmKnDXw9wwp2M5qjO+dWm8VZdjBTGDxKSFYCmMHG&#10;6wE7Ca8vDxcFsBAVamU9GglfJsCmPj2pVKn9EZ/NYRc7RiEYSiWhj3EsOQ9Nb5wKKz8apFvrJ6ci&#10;rVPH9aSOFO4sT4W45k4NSB96NZr73jSfu9lJeC++P/K7p/Rxu57b7VuRYGfbSynPz5bbG2DRLPEP&#10;hl99UoeanPZ+Rh2YlZAJkREqIU2oAgFZvqZhL+EqL4DXFf/foP4BAAD//wMAUEsBAi0AFAAGAAgA&#10;AAAhALaDOJL+AAAA4QEAABMAAAAAAAAAAAAAAAAAAAAAAFtDb250ZW50X1R5cGVzXS54bWxQSwEC&#10;LQAUAAYACAAAACEAOP0h/9YAAACUAQAACwAAAAAAAAAAAAAAAAAvAQAAX3JlbHMvLnJlbHNQSwEC&#10;LQAUAAYACAAAACEAr/A1h5ECAAD1BAAADgAAAAAAAAAAAAAAAAAuAgAAZHJzL2Uyb0RvYy54bWxQ&#10;SwECLQAUAAYACAAAACEAOeddnd8AAAAJAQAADwAAAAAAAAAAAAAAAADrBAAAZHJzL2Rvd25yZXYu&#10;eG1sUEsFBgAAAAAEAAQA8wAAAPcFAAAAAA==&#10;" adj="16703" fillcolor="windowText" stroked="f" strokeweight="1pt"/>
            </w:pict>
          </mc:Fallback>
        </mc:AlternateContent>
      </w:r>
      <w:r>
        <w:rPr>
          <w:noProof/>
          <w:lang w:val="ru-RU" w:eastAsia="ru-RU"/>
        </w:rPr>
        <mc:AlternateContent>
          <mc:Choice Requires="wps">
            <w:drawing>
              <wp:anchor distT="0" distB="0" distL="114300" distR="114300" simplePos="0" relativeHeight="251668480" behindDoc="0" locked="0" layoutInCell="1" allowOverlap="1" wp14:anchorId="5CCC4A64" wp14:editId="244ECF79">
                <wp:simplePos x="0" y="0"/>
                <wp:positionH relativeFrom="column">
                  <wp:posOffset>3145790</wp:posOffset>
                </wp:positionH>
                <wp:positionV relativeFrom="paragraph">
                  <wp:posOffset>8890</wp:posOffset>
                </wp:positionV>
                <wp:extent cx="0" cy="802197"/>
                <wp:effectExtent l="19050" t="19050" r="19050" b="17145"/>
                <wp:wrapNone/>
                <wp:docPr id="93" name="直線コネクタ 93"/>
                <wp:cNvGraphicFramePr/>
                <a:graphic xmlns:a="http://schemas.openxmlformats.org/drawingml/2006/main">
                  <a:graphicData uri="http://schemas.microsoft.com/office/word/2010/wordprocessingShape">
                    <wps:wsp>
                      <wps:cNvCnPr/>
                      <wps:spPr>
                        <a:xfrm flipV="1">
                          <a:off x="0" y="0"/>
                          <a:ext cx="0" cy="802197"/>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A6804A1" id="直線コネクタ 93" o:spid="_x0000_s1026" style="position:absolute;left:0;text-align:left;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7pt,.7pt" to="247.7pt,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lKV9wEAABgEAAAOAAAAZHJzL2Uyb0RvYy54bWysU7uOEzEU7ZH4B8s9mUnQstlRJlvsamkQ&#10;RLx6r8fOWPJLtslM2lDzA/ARFKxEycek2N/g2p5M9kEDorHs63vOvef4enHeK4k2zHlhdI2nkxIj&#10;pqlphF7X+MP7q2dzjHwguiHSaFbjLfP4fPn0yaKzFZuZ1siGOQQk2ledrXEbgq2KwtOWKeInxjIN&#10;l9w4RQIc3bpoHOmAXcliVpYvis64xjpDmfcQvcyXeJn4OWc0vOHcs4BkjaG3kFaX1uu4FssFqdaO&#10;2FbQoQ3yD10oIjQUHakuSSDokxOPqJSgznjDw4QaVRjOBWVJA6iZlg/UvGuJZUkLmOPtaJP/f7T0&#10;9WblkGhqfPYcI00UvNHtt5vbn1/3ux/7z1/2u+/73S8El+BUZ30FgAu9csPJ25WLsnvuFOJS2I8w&#10;BMkIkIb65PN29Jn1AdEcpBCdl7Pp2WkkLjJDZLLOh5fMKBQ3NZZCRwdIRTavfMiph5QYlhp1NZ7N&#10;T05PUpo3UjRXQsp4maaIXUiHNgTeP/TTodidLCgtNXQQtWU1aRe2kmX+t4yDP9B11vWAk1DKdDjw&#10;Sg3ZEcahgxFY5s7iSB+buQ8c8iOUpan9G/CISJWNDiNYCW3cn6ofreA5/+BA1h0tuDbNNr1zsgbG&#10;Lz3T8FXifN89J/jxQy9/AwAA//8DAFBLAwQUAAYACAAAACEASMLLct0AAAAJAQAADwAAAGRycy9k&#10;b3ducmV2LnhtbEyPQUvDQBCF74L/YRnBm920VNvGbIoUBEV76Cr0Ok3GJJidDdltk/rrHfGgp+Hx&#10;Hm++l61H16oT9aHxbGA6SUARF75suDLw/vZ4swQVInKJrWcycKYA6/zyIsO09APv6GRjpaSEQ4oG&#10;6hi7VOtQ1OQwTHxHLN6H7x1GkX2lyx4HKXetniXJnXbYsHyosaNNTcWnPToDlu3X6+4Zx+myGF6S&#10;/dPZ+u3GmOur8eEeVKQx/oXhB1/QIRemgz9yGVRrYL66nUtUDDni/+qD6NliATrP9P8F+TcAAAD/&#10;/wMAUEsBAi0AFAAGAAgAAAAhALaDOJL+AAAA4QEAABMAAAAAAAAAAAAAAAAAAAAAAFtDb250ZW50&#10;X1R5cGVzXS54bWxQSwECLQAUAAYACAAAACEAOP0h/9YAAACUAQAACwAAAAAAAAAAAAAAAAAvAQAA&#10;X3JlbHMvLnJlbHNQSwECLQAUAAYACAAAACEAtvZSlfcBAAAYBAAADgAAAAAAAAAAAAAAAAAuAgAA&#10;ZHJzL2Uyb0RvYy54bWxQSwECLQAUAAYACAAAACEASMLLct0AAAAJAQAADwAAAAAAAAAAAAAAAABR&#10;BAAAZHJzL2Rvd25yZXYueG1sUEsFBgAAAAAEAAQA8wAAAFsFAAAAAA==&#10;" strokecolor="black [3213]" strokeweight="2.25pt">
                <v:stroke joinstyle="miter"/>
              </v:line>
            </w:pict>
          </mc:Fallback>
        </mc:AlternateContent>
      </w:r>
    </w:p>
    <w:p w:rsidR="00835231" w:rsidRDefault="00835231"/>
    <w:p w:rsidR="007B3DBE" w:rsidRDefault="003E2618">
      <w:r w:rsidRPr="004332B5">
        <w:rPr>
          <w:noProof/>
          <w:lang w:val="ru-RU" w:eastAsia="ru-RU"/>
        </w:rPr>
        <mc:AlternateContent>
          <mc:Choice Requires="wps">
            <w:drawing>
              <wp:anchor distT="0" distB="0" distL="114300" distR="114300" simplePos="0" relativeHeight="251667456" behindDoc="0" locked="0" layoutInCell="1" allowOverlap="1" wp14:anchorId="7B65AF47" wp14:editId="07023D5E">
                <wp:simplePos x="0" y="0"/>
                <wp:positionH relativeFrom="column">
                  <wp:posOffset>3143885</wp:posOffset>
                </wp:positionH>
                <wp:positionV relativeFrom="paragraph">
                  <wp:posOffset>164465</wp:posOffset>
                </wp:positionV>
                <wp:extent cx="686435" cy="300990"/>
                <wp:effectExtent l="0" t="0" r="0" b="3810"/>
                <wp:wrapNone/>
                <wp:docPr id="78" name="テキスト ボックス 78"/>
                <wp:cNvGraphicFramePr/>
                <a:graphic xmlns:a="http://schemas.openxmlformats.org/drawingml/2006/main">
                  <a:graphicData uri="http://schemas.microsoft.com/office/word/2010/wordprocessingShape">
                    <wps:wsp>
                      <wps:cNvSpPr txBox="1"/>
                      <wps:spPr>
                        <a:xfrm>
                          <a:off x="0" y="0"/>
                          <a:ext cx="686435" cy="300990"/>
                        </a:xfrm>
                        <a:prstGeom prst="rect">
                          <a:avLst/>
                        </a:prstGeom>
                        <a:noFill/>
                        <a:ln w="6350">
                          <a:noFill/>
                        </a:ln>
                        <a:effectLst/>
                      </wps:spPr>
                      <wps:txbx>
                        <w:txbxContent>
                          <w:p w:rsidR="00244640" w:rsidRPr="006143B1" w:rsidRDefault="00244640" w:rsidP="004332B5">
                            <w:pPr>
                              <w:rPr>
                                <w:rFonts w:ascii="Arial" w:hAnsi="Arial" w:cs="Arial"/>
                                <w:b/>
                                <w:bCs/>
                              </w:rPr>
                            </w:pPr>
                            <w:r w:rsidRPr="006143B1">
                              <w:rPr>
                                <w:rFonts w:ascii="Arial" w:hAnsi="Arial" w:cs="Arial"/>
                                <w:b/>
                                <w:bCs/>
                              </w:rPr>
                              <w: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7B65AF47" id="テキスト ボックス 78" o:spid="_x0000_s1065" type="#_x0000_t202" style="position:absolute;left:0;text-align:left;margin-left:247.55pt;margin-top:12.95pt;width:54.05pt;height:23.7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PTxVQIAAHkEAAAOAAAAZHJzL2Uyb0RvYy54bWysVElu2zAU3RfoHQjuG8mxncGIHLgJUhQw&#10;kgBJkTVNUbYAiZ8l6UjuMgaKHqJXKLrueXSRPtJDgrSrohvqz9P7X2fnbV2xR2VdSTrjvYOUM6Ul&#10;5aWeZ/zT/dW7E86cFzoXFWmV8ZVy/Hz89s1ZY0bqkBZU5coyBNFu1JiML7w3oyRxcqFq4Q7IKA1l&#10;QbYWHqydJ7kVDaLXVXKYpkdJQzY3lqRyDtLLjZKPY/yiUNLfFIVTnlUZR20+vja+s/Am4zMxmlth&#10;FqXcliH+oYpalBpJ96EuhRdsacs/QtWltOSo8AeS6oSKopQq9oBueumrbu4WwqjYC4bjzH5M7v+F&#10;ldePt5aVecaPgZQWNTDq1l+7px/d069u/Y116+/det09/QTPYIOBNcaN4Hdn4Onb99QC+J3cQRjm&#10;0Ba2Dl90yKDH6Ff7cavWMwnh0cnRoD/kTELVT9PT0whH8uxsrPMfFNUsEBm3QDMOWTxOnUchMN2Z&#10;hFyarsqqiohWmjVI0B+m0WGvgUelg62Ku7ENExraFB4o387aOJF+rCeIZpSv0Kylzf44I69KlDQV&#10;zt8Ki4VBfzgCf4OnqAipaUtxtiD75W/yYA8coeWswQJm3H1eCqs4qz5qIHzaGwzCxkZmMDw+BGNf&#10;amYvNXpZXxB2vIdzMzKSwd5XO7KwVD/gViYhK1RCS+TOuN+RF35zFrg1qSaTaIQdNcJP9Z2RIXQY&#10;XBj4ffsgrNmi4gHnNe1WVYxegbOx3cAzWXoqyojc81QBY2Cw3xHQ7S2GA3rJR6vnP8b4NwAAAP//&#10;AwBQSwMEFAAGAAgAAAAhALrZyEviAAAACQEAAA8AAABkcnMvZG93bnJldi54bWxMj0FPg0AQhe8m&#10;/ofNmHizS0FqiwxNQ9KYGD209uJtYadAZGeR3bbor3c96XHyvrz3Tb6eTC/ONLrOMsJ8FoEgrq3u&#10;uEE4vG3vliCcV6xVb5kQvsjBuri+ylWm7YV3dN77RoQSdplCaL0fMild3ZJRbmYH4pAd7WiUD+fY&#10;SD2qSyg3vYyjaCGN6jgstGqgsqX6Y38yCM/l9lXtqtgsv/vy6eW4GT4P7yni7c20eQThafJ/MPzq&#10;B3UoglNlT6yd6BHuV+k8oAhxugIRgEWUxCAqhIckAVnk8v8HxQ8AAAD//wMAUEsBAi0AFAAGAAgA&#10;AAAhALaDOJL+AAAA4QEAABMAAAAAAAAAAAAAAAAAAAAAAFtDb250ZW50X1R5cGVzXS54bWxQSwEC&#10;LQAUAAYACAAAACEAOP0h/9YAAACUAQAACwAAAAAAAAAAAAAAAAAvAQAAX3JlbHMvLnJlbHNQSwEC&#10;LQAUAAYACAAAACEA5hj08VUCAAB5BAAADgAAAAAAAAAAAAAAAAAuAgAAZHJzL2Uyb0RvYy54bWxQ&#10;SwECLQAUAAYACAAAACEAutnIS+IAAAAJAQAADwAAAAAAAAAAAAAAAACvBAAAZHJzL2Rvd25yZXYu&#10;eG1sUEsFBgAAAAAEAAQA8wAAAL4FAAAAAA==&#10;" filled="f" stroked="f" strokeweight=".5pt">
                <v:textbox>
                  <w:txbxContent>
                    <w:p w:rsidR="00244640" w:rsidRPr="006143B1" w:rsidRDefault="00244640" w:rsidP="004332B5">
                      <w:pPr>
                        <w:rPr>
                          <w:rFonts w:ascii="Arial" w:hAnsi="Arial" w:cs="Arial"/>
                          <w:b/>
                          <w:bCs/>
                        </w:rPr>
                      </w:pPr>
                      <w:r w:rsidRPr="006143B1">
                        <w:rPr>
                          <w:rFonts w:ascii="Arial" w:hAnsi="Arial" w:cs="Arial"/>
                          <w:b/>
                          <w:bCs/>
                        </w:rPr>
                        <w:t>ON</w:t>
                      </w:r>
                    </w:p>
                  </w:txbxContent>
                </v:textbox>
              </v:shape>
            </w:pict>
          </mc:Fallback>
        </mc:AlternateContent>
      </w:r>
    </w:p>
    <w:p w:rsidR="007B3DBE" w:rsidRDefault="007B3DBE"/>
    <w:p w:rsidR="00835231" w:rsidRPr="007C1ABF" w:rsidRDefault="007C1ABF" w:rsidP="007C1ABF">
      <w:pPr>
        <w:pStyle w:val="a3"/>
        <w:tabs>
          <w:tab w:val="clear" w:pos="4252"/>
          <w:tab w:val="clear" w:pos="8504"/>
        </w:tabs>
        <w:snapToGrid/>
        <w:rPr>
          <w:rFonts w:ascii="Arial" w:hAnsi="Arial" w:cs="Arial"/>
          <w:b/>
          <w:bCs/>
          <w:sz w:val="24"/>
          <w:shd w:val="pct15" w:color="auto" w:fill="FFFFFF"/>
        </w:rPr>
      </w:pPr>
      <w:r>
        <w:rPr>
          <w:rFonts w:ascii="Times New Roman" w:eastAsia="MS Gothic" w:hAnsi="Times New Roman"/>
          <w:noProof/>
          <w:color w:val="000000"/>
          <w:kern w:val="0"/>
          <w:sz w:val="22"/>
          <w:szCs w:val="26"/>
          <w:lang w:val="ru-RU" w:eastAsia="ru-RU"/>
        </w:rPr>
        <w:drawing>
          <wp:inline distT="0" distB="0" distL="0" distR="0" wp14:anchorId="63C2FD06" wp14:editId="4A71CE08">
            <wp:extent cx="888365" cy="155575"/>
            <wp:effectExtent l="0" t="0" r="6985" b="0"/>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8365" cy="155575"/>
                    </a:xfrm>
                    <a:prstGeom prst="rect">
                      <a:avLst/>
                    </a:prstGeom>
                    <a:noFill/>
                    <a:ln>
                      <a:noFill/>
                    </a:ln>
                  </pic:spPr>
                </pic:pic>
              </a:graphicData>
            </a:graphic>
          </wp:inline>
        </w:drawing>
      </w:r>
    </w:p>
    <w:p w:rsidR="007C1ABF" w:rsidRPr="007C1ABF" w:rsidRDefault="007C1ABF" w:rsidP="007C1ABF">
      <w:pPr>
        <w:pStyle w:val="a3"/>
        <w:tabs>
          <w:tab w:val="clear" w:pos="4252"/>
          <w:tab w:val="clear" w:pos="8504"/>
        </w:tabs>
        <w:snapToGrid/>
        <w:ind w:leftChars="202" w:left="424"/>
        <w:rPr>
          <w:rFonts w:ascii="Arial" w:hAnsi="Arial" w:cs="Arial"/>
          <w:sz w:val="20"/>
          <w:szCs w:val="28"/>
        </w:rPr>
      </w:pPr>
      <w:r w:rsidRPr="007C1ABF">
        <w:rPr>
          <w:rFonts w:ascii="Arial" w:hAnsi="Arial" w:cs="Arial" w:hint="eastAsia"/>
          <w:sz w:val="20"/>
          <w:szCs w:val="28"/>
        </w:rPr>
        <w:t xml:space="preserve">Never leave </w:t>
      </w:r>
      <w:r w:rsidRPr="007C1ABF">
        <w:rPr>
          <w:rFonts w:ascii="Arial" w:eastAsia="Arial" w:hAnsi="Arial" w:cs="Arial" w:hint="eastAsia"/>
          <w:kern w:val="0"/>
          <w:sz w:val="20"/>
          <w:szCs w:val="20"/>
        </w:rPr>
        <w:t>an appliance plugged into the generator when you stop the generator as damage could result</w:t>
      </w:r>
      <w:r w:rsidRPr="007C1ABF">
        <w:rPr>
          <w:rFonts w:ascii="Arial" w:hAnsi="Arial" w:cs="Arial" w:hint="eastAsia"/>
          <w:sz w:val="20"/>
          <w:szCs w:val="28"/>
        </w:rPr>
        <w:t xml:space="preserve"> to the generator and / or appliance.</w:t>
      </w:r>
    </w:p>
    <w:p w:rsidR="004C3B88" w:rsidRPr="007C1ABF" w:rsidRDefault="004C3B88"/>
    <w:p w:rsidR="004C3B88" w:rsidRDefault="004C3B88"/>
    <w:p w:rsidR="004C3B88" w:rsidRPr="007C1ABF" w:rsidRDefault="004C3B88"/>
    <w:p w:rsidR="004C3B88" w:rsidRDefault="004C3B88"/>
    <w:p w:rsidR="004C3B88" w:rsidRDefault="004C3B88"/>
    <w:p w:rsidR="004C3B88" w:rsidRDefault="004C3B88"/>
    <w:p w:rsidR="004C3B88" w:rsidRDefault="004C3B88"/>
    <w:p w:rsidR="004C3B88" w:rsidRDefault="004C3B88"/>
    <w:p w:rsidR="004C3B88" w:rsidRDefault="004C3B88"/>
    <w:p w:rsidR="004C3B88" w:rsidRDefault="004C3B88"/>
    <w:p w:rsidR="004C3B88" w:rsidRDefault="004C3B88"/>
    <w:p w:rsidR="004C3B88" w:rsidRDefault="004C3B88"/>
    <w:p w:rsidR="004C3B88" w:rsidRDefault="004C3B88"/>
    <w:p w:rsidR="004C3B88" w:rsidRDefault="004C3B88"/>
    <w:p w:rsidR="004C3B88" w:rsidRDefault="004C3B88"/>
    <w:p w:rsidR="004C3B88" w:rsidRDefault="004C3B88"/>
    <w:p w:rsidR="00C0208C" w:rsidRDefault="00C0208C" w:rsidP="00C0208C">
      <w:pPr>
        <w:pStyle w:val="a3"/>
        <w:tabs>
          <w:tab w:val="clear" w:pos="4252"/>
          <w:tab w:val="clear" w:pos="8504"/>
        </w:tabs>
        <w:snapToGrid/>
        <w:ind w:left="241" w:hangingChars="100" w:hanging="241"/>
        <w:rPr>
          <w:rFonts w:ascii="Arial" w:hAnsi="Arial" w:cs="Arial"/>
          <w:b/>
          <w:bCs/>
          <w:sz w:val="18"/>
        </w:rPr>
      </w:pPr>
      <w:r>
        <w:rPr>
          <w:rFonts w:ascii="Arial" w:eastAsia="MS PGothic" w:hAnsi="Arial" w:cs="Arial" w:hint="eastAsia"/>
          <w:b/>
          <w:bCs/>
          <w:sz w:val="24"/>
          <w:bdr w:val="single" w:sz="4" w:space="0" w:color="auto"/>
        </w:rPr>
        <w:t xml:space="preserve">　</w:t>
      </w:r>
      <w:r>
        <w:rPr>
          <w:rFonts w:ascii="Arial" w:hAnsi="Arial" w:cs="Arial" w:hint="eastAsia"/>
          <w:b/>
          <w:bCs/>
          <w:sz w:val="24"/>
          <w:bdr w:val="single" w:sz="4" w:space="0" w:color="auto"/>
        </w:rPr>
        <w:t>8.  MAINTENANCE</w:t>
      </w:r>
      <w:r>
        <w:rPr>
          <w:rFonts w:ascii="Arial" w:eastAsia="MS PGothic" w:hAnsi="Arial" w:cs="Arial" w:hint="eastAsia"/>
          <w:b/>
          <w:bCs/>
          <w:sz w:val="24"/>
          <w:bdr w:val="single" w:sz="4" w:space="0" w:color="auto"/>
        </w:rPr>
        <w:t xml:space="preserve">　</w:t>
      </w:r>
    </w:p>
    <w:p w:rsidR="00C0208C" w:rsidRPr="00C0208C" w:rsidRDefault="00C0208C" w:rsidP="00C0208C">
      <w:pPr>
        <w:pStyle w:val="a3"/>
        <w:tabs>
          <w:tab w:val="clear" w:pos="4252"/>
          <w:tab w:val="clear" w:pos="8504"/>
        </w:tabs>
        <w:snapToGrid/>
        <w:ind w:leftChars="135" w:left="284" w:hanging="1"/>
        <w:rPr>
          <w:rFonts w:ascii="Arial" w:hAnsi="Arial" w:cs="Arial"/>
          <w:sz w:val="20"/>
          <w:szCs w:val="28"/>
        </w:rPr>
      </w:pPr>
      <w:r w:rsidRPr="00C0208C">
        <w:rPr>
          <w:rFonts w:ascii="Arial" w:hAnsi="Arial" w:cs="Arial" w:hint="eastAsia"/>
          <w:sz w:val="20"/>
          <w:szCs w:val="28"/>
        </w:rPr>
        <w:t xml:space="preserve">Periodic </w:t>
      </w:r>
      <w:r w:rsidRPr="00C0208C">
        <w:rPr>
          <w:rFonts w:ascii="Arial" w:eastAsia="Arial" w:hAnsi="Arial" w:cs="Arial" w:hint="eastAsia"/>
          <w:color w:val="000000"/>
          <w:kern w:val="0"/>
          <w:sz w:val="20"/>
          <w:szCs w:val="20"/>
        </w:rPr>
        <w:t xml:space="preserve">inspection and adjustment of ENGINE &amp; Generator is essential if </w:t>
      </w:r>
      <w:r w:rsidRPr="00C0208C">
        <w:rPr>
          <w:rFonts w:ascii="Arial" w:eastAsia="Arial" w:hAnsi="Arial" w:cs="Arial"/>
          <w:color w:val="000000"/>
          <w:kern w:val="0"/>
          <w:sz w:val="20"/>
          <w:szCs w:val="20"/>
        </w:rPr>
        <w:t>high-level</w:t>
      </w:r>
      <w:r w:rsidRPr="00C0208C">
        <w:rPr>
          <w:rFonts w:ascii="Arial" w:eastAsia="Arial" w:hAnsi="Arial" w:cs="Arial" w:hint="eastAsia"/>
          <w:color w:val="000000"/>
          <w:kern w:val="0"/>
          <w:sz w:val="20"/>
          <w:szCs w:val="20"/>
        </w:rPr>
        <w:t xml:space="preserve"> performance is to be maintained. </w:t>
      </w:r>
      <w:r w:rsidRPr="00C0208C">
        <w:rPr>
          <w:rFonts w:ascii="Arial" w:eastAsia="Arial" w:hAnsi="Arial" w:cs="Arial"/>
          <w:color w:val="000000"/>
          <w:kern w:val="0"/>
          <w:sz w:val="20"/>
          <w:szCs w:val="20"/>
        </w:rPr>
        <w:t>Regular</w:t>
      </w:r>
      <w:r w:rsidRPr="00C0208C">
        <w:rPr>
          <w:rFonts w:ascii="Arial" w:eastAsia="Arial" w:hAnsi="Arial" w:cs="Arial" w:hint="eastAsia"/>
          <w:color w:val="000000"/>
          <w:kern w:val="0"/>
          <w:sz w:val="20"/>
          <w:szCs w:val="20"/>
        </w:rPr>
        <w:t xml:space="preserve"> maintenance will also ensure a long </w:t>
      </w:r>
      <w:r w:rsidRPr="00C0208C">
        <w:rPr>
          <w:rFonts w:ascii="Arial" w:eastAsia="Arial" w:hAnsi="Arial" w:cs="Arial"/>
          <w:color w:val="000000"/>
          <w:kern w:val="0"/>
          <w:sz w:val="20"/>
          <w:szCs w:val="20"/>
        </w:rPr>
        <w:t>service</w:t>
      </w:r>
      <w:r w:rsidRPr="00C0208C">
        <w:rPr>
          <w:rFonts w:ascii="Arial" w:eastAsia="Arial" w:hAnsi="Arial" w:cs="Arial" w:hint="eastAsia"/>
          <w:color w:val="000000"/>
          <w:kern w:val="0"/>
          <w:sz w:val="20"/>
          <w:szCs w:val="20"/>
        </w:rPr>
        <w:t xml:space="preserve"> life.  </w:t>
      </w:r>
    </w:p>
    <w:p w:rsidR="004C3B88" w:rsidRDefault="004C3B88"/>
    <w:p w:rsidR="00C0208C" w:rsidRPr="001D794A" w:rsidRDefault="001D794A" w:rsidP="001D794A">
      <w:pPr>
        <w:pStyle w:val="a3"/>
        <w:tabs>
          <w:tab w:val="clear" w:pos="4252"/>
          <w:tab w:val="clear" w:pos="8504"/>
        </w:tabs>
        <w:snapToGrid/>
        <w:rPr>
          <w:rFonts w:ascii="Arial" w:hAnsi="Arial" w:cs="Arial"/>
          <w:sz w:val="18"/>
        </w:rPr>
      </w:pPr>
      <w:r>
        <w:rPr>
          <w:rFonts w:ascii="Times New Roman" w:eastAsia="MS Gothic" w:hAnsi="Times New Roman"/>
          <w:noProof/>
          <w:color w:val="000000"/>
          <w:kern w:val="0"/>
          <w:sz w:val="22"/>
          <w:szCs w:val="26"/>
          <w:lang w:val="ru-RU" w:eastAsia="ru-RU"/>
        </w:rPr>
        <w:drawing>
          <wp:inline distT="0" distB="0" distL="0" distR="0">
            <wp:extent cx="888365" cy="163830"/>
            <wp:effectExtent l="0" t="0" r="6985" b="7620"/>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88365" cy="163830"/>
                    </a:xfrm>
                    <a:prstGeom prst="rect">
                      <a:avLst/>
                    </a:prstGeom>
                    <a:noFill/>
                    <a:ln>
                      <a:noFill/>
                    </a:ln>
                  </pic:spPr>
                </pic:pic>
              </a:graphicData>
            </a:graphic>
          </wp:inline>
        </w:drawing>
      </w:r>
    </w:p>
    <w:p w:rsidR="001D794A" w:rsidRPr="001D794A" w:rsidRDefault="001D794A" w:rsidP="001D794A">
      <w:pPr>
        <w:ind w:firstLineChars="142" w:firstLine="284"/>
        <w:rPr>
          <w:rFonts w:ascii="Arial" w:hAnsi="Arial" w:cs="Arial"/>
          <w:sz w:val="20"/>
          <w:szCs w:val="22"/>
        </w:rPr>
      </w:pPr>
      <w:r w:rsidRPr="001D794A">
        <w:rPr>
          <w:rFonts w:ascii="Arial" w:hAnsi="Arial" w:cs="Arial"/>
          <w:sz w:val="20"/>
          <w:szCs w:val="22"/>
        </w:rPr>
        <w:t>Exhaust gas contains poisonous carbon monoxide.</w:t>
      </w:r>
    </w:p>
    <w:p w:rsidR="00C0208C" w:rsidRPr="001D794A" w:rsidRDefault="001D794A" w:rsidP="001D794A">
      <w:pPr>
        <w:ind w:leftChars="135" w:left="283"/>
        <w:rPr>
          <w:rFonts w:ascii="Arial" w:hAnsi="Arial" w:cs="Arial"/>
          <w:sz w:val="20"/>
          <w:szCs w:val="22"/>
        </w:rPr>
      </w:pPr>
      <w:r w:rsidRPr="001D794A">
        <w:rPr>
          <w:rFonts w:ascii="Arial" w:hAnsi="Arial" w:cs="Arial"/>
          <w:sz w:val="20"/>
          <w:szCs w:val="22"/>
        </w:rPr>
        <w:t>Shut off the engine before performing any maintenance, if the engine must be run, make sure the areas is well ventilated.</w:t>
      </w:r>
    </w:p>
    <w:p w:rsidR="00C0208C" w:rsidRDefault="00C0208C"/>
    <w:p w:rsidR="00C0208C" w:rsidRPr="0097112F" w:rsidRDefault="0097112F" w:rsidP="0097112F">
      <w:pPr>
        <w:pStyle w:val="a3"/>
        <w:tabs>
          <w:tab w:val="clear" w:pos="4252"/>
          <w:tab w:val="clear" w:pos="8504"/>
        </w:tabs>
        <w:snapToGrid/>
        <w:ind w:left="1320" w:hangingChars="600" w:hanging="1320"/>
        <w:rPr>
          <w:rFonts w:ascii="Times New Roman" w:eastAsia="MS Gothic" w:hAnsi="Times New Roman"/>
          <w:color w:val="000000"/>
          <w:kern w:val="0"/>
          <w:sz w:val="22"/>
          <w:szCs w:val="26"/>
        </w:rPr>
      </w:pPr>
      <w:r>
        <w:rPr>
          <w:rFonts w:ascii="Times New Roman" w:eastAsia="MS Gothic" w:hAnsi="Times New Roman"/>
          <w:noProof/>
          <w:color w:val="000000"/>
          <w:kern w:val="0"/>
          <w:sz w:val="22"/>
          <w:szCs w:val="26"/>
          <w:lang w:val="ru-RU" w:eastAsia="ru-RU"/>
        </w:rPr>
        <w:drawing>
          <wp:inline distT="0" distB="0" distL="0" distR="0">
            <wp:extent cx="776605" cy="155575"/>
            <wp:effectExtent l="0" t="0" r="4445" b="0"/>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76605" cy="155575"/>
                    </a:xfrm>
                    <a:prstGeom prst="rect">
                      <a:avLst/>
                    </a:prstGeom>
                    <a:noFill/>
                    <a:ln>
                      <a:noFill/>
                    </a:ln>
                  </pic:spPr>
                </pic:pic>
              </a:graphicData>
            </a:graphic>
          </wp:inline>
        </w:drawing>
      </w:r>
      <w:r>
        <w:rPr>
          <w:rFonts w:ascii="Times New Roman" w:eastAsia="MS Gothic" w:hAnsi="Times New Roman" w:hint="eastAsia"/>
          <w:color w:val="000000"/>
          <w:kern w:val="0"/>
          <w:sz w:val="22"/>
          <w:szCs w:val="26"/>
        </w:rPr>
        <w:t xml:space="preserve"> </w:t>
      </w:r>
    </w:p>
    <w:p w:rsidR="0097112F" w:rsidRPr="0097112F" w:rsidRDefault="0097112F" w:rsidP="0097112F">
      <w:pPr>
        <w:pStyle w:val="a3"/>
        <w:tabs>
          <w:tab w:val="clear" w:pos="4252"/>
          <w:tab w:val="clear" w:pos="8504"/>
        </w:tabs>
        <w:snapToGrid/>
        <w:ind w:leftChars="86" w:left="181"/>
        <w:rPr>
          <w:rFonts w:ascii="Arial" w:eastAsia="Arial" w:hAnsi="Arial" w:cs="Arial"/>
          <w:color w:val="000000"/>
          <w:kern w:val="0"/>
          <w:sz w:val="20"/>
          <w:szCs w:val="20"/>
        </w:rPr>
      </w:pPr>
      <w:r w:rsidRPr="0097112F">
        <w:rPr>
          <w:rFonts w:ascii="Arial" w:eastAsia="MS Gothic" w:hAnsi="Arial" w:cs="Arial" w:hint="eastAsia"/>
          <w:color w:val="000000"/>
          <w:kern w:val="0"/>
          <w:sz w:val="20"/>
          <w:szCs w:val="28"/>
        </w:rPr>
        <w:t xml:space="preserve">Use </w:t>
      </w:r>
      <w:r w:rsidRPr="0097112F">
        <w:rPr>
          <w:rFonts w:ascii="Arial" w:eastAsia="Arial" w:hAnsi="Arial" w:cs="Arial" w:hint="eastAsia"/>
          <w:color w:val="000000"/>
          <w:kern w:val="0"/>
          <w:sz w:val="20"/>
          <w:szCs w:val="20"/>
        </w:rPr>
        <w:t xml:space="preserve">only genuine parts or their equivalent for maintenance or </w:t>
      </w:r>
      <w:r w:rsidRPr="0097112F">
        <w:rPr>
          <w:rFonts w:ascii="Arial" w:eastAsia="Arial" w:hAnsi="Arial" w:cs="Arial"/>
          <w:color w:val="000000"/>
          <w:kern w:val="0"/>
          <w:sz w:val="20"/>
          <w:szCs w:val="20"/>
        </w:rPr>
        <w:t>repair</w:t>
      </w:r>
      <w:r w:rsidRPr="0097112F">
        <w:rPr>
          <w:rFonts w:ascii="Arial" w:eastAsia="Arial" w:hAnsi="Arial" w:cs="Arial" w:hint="eastAsia"/>
          <w:color w:val="000000"/>
          <w:kern w:val="0"/>
          <w:sz w:val="20"/>
          <w:szCs w:val="20"/>
        </w:rPr>
        <w:t xml:space="preserve">. </w:t>
      </w:r>
    </w:p>
    <w:p w:rsidR="0097112F" w:rsidRPr="0097112F" w:rsidRDefault="0097112F" w:rsidP="0097112F">
      <w:pPr>
        <w:pStyle w:val="a3"/>
        <w:tabs>
          <w:tab w:val="clear" w:pos="4252"/>
          <w:tab w:val="clear" w:pos="8504"/>
        </w:tabs>
        <w:snapToGrid/>
        <w:ind w:leftChars="86" w:left="181"/>
        <w:rPr>
          <w:rFonts w:ascii="Arial" w:eastAsia="MS Gothic" w:hAnsi="Arial" w:cs="Arial"/>
          <w:color w:val="000000"/>
          <w:kern w:val="0"/>
          <w:sz w:val="20"/>
          <w:szCs w:val="28"/>
        </w:rPr>
      </w:pPr>
      <w:r w:rsidRPr="0097112F">
        <w:rPr>
          <w:rFonts w:ascii="Arial" w:eastAsia="Arial" w:hAnsi="Arial" w:cs="Arial" w:hint="eastAsia"/>
          <w:color w:val="000000"/>
          <w:kern w:val="0"/>
          <w:sz w:val="20"/>
          <w:szCs w:val="20"/>
        </w:rPr>
        <w:t>Replaceme</w:t>
      </w:r>
      <w:r w:rsidRPr="0097112F">
        <w:rPr>
          <w:rFonts w:ascii="Arial" w:eastAsia="MS Gothic" w:hAnsi="Arial" w:cs="Arial" w:hint="eastAsia"/>
          <w:color w:val="000000"/>
          <w:kern w:val="0"/>
          <w:sz w:val="20"/>
          <w:szCs w:val="28"/>
        </w:rPr>
        <w:t xml:space="preserve">nt </w:t>
      </w:r>
      <w:r w:rsidRPr="0097112F">
        <w:rPr>
          <w:rFonts w:ascii="Arial" w:eastAsia="MS Gothic" w:hAnsi="Arial" w:cs="Arial"/>
          <w:color w:val="000000"/>
          <w:kern w:val="0"/>
          <w:sz w:val="20"/>
          <w:szCs w:val="28"/>
        </w:rPr>
        <w:t>parts, which are not of equivalent quality,</w:t>
      </w:r>
      <w:r w:rsidRPr="0097112F">
        <w:rPr>
          <w:rFonts w:ascii="Arial" w:eastAsia="MS Gothic" w:hAnsi="Arial" w:cs="Arial" w:hint="eastAsia"/>
          <w:color w:val="000000"/>
          <w:kern w:val="0"/>
          <w:sz w:val="20"/>
          <w:szCs w:val="28"/>
        </w:rPr>
        <w:t xml:space="preserve"> may damage the generator.</w:t>
      </w:r>
    </w:p>
    <w:p w:rsidR="00C0208C" w:rsidRPr="0097112F" w:rsidRDefault="00C0208C">
      <w:pPr>
        <w:rPr>
          <w:sz w:val="22"/>
          <w:szCs w:val="28"/>
        </w:rPr>
      </w:pPr>
    </w:p>
    <w:p w:rsidR="0097112F" w:rsidRDefault="0097112F" w:rsidP="0097112F">
      <w:pPr>
        <w:pStyle w:val="a3"/>
        <w:tabs>
          <w:tab w:val="clear" w:pos="4252"/>
          <w:tab w:val="clear" w:pos="8504"/>
        </w:tabs>
        <w:snapToGrid/>
        <w:rPr>
          <w:rFonts w:ascii="Arial" w:hAnsi="Arial" w:cs="Arial"/>
          <w:kern w:val="0"/>
        </w:rPr>
      </w:pPr>
      <w:r>
        <w:rPr>
          <w:rFonts w:ascii="Arial" w:hAnsi="Arial" w:cs="Arial"/>
          <w:kern w:val="0"/>
        </w:rPr>
        <w:t>MAINTENANCE SCHEDULE</w:t>
      </w:r>
    </w:p>
    <w:tbl>
      <w:tblPr>
        <w:tblW w:w="7049" w:type="dxa"/>
        <w:jc w:val="center"/>
        <w:tblLayout w:type="fixed"/>
        <w:tblCellMar>
          <w:left w:w="85" w:type="dxa"/>
          <w:right w:w="85" w:type="dxa"/>
        </w:tblCellMar>
        <w:tblLook w:val="0000" w:firstRow="0" w:lastRow="0" w:firstColumn="0" w:lastColumn="0" w:noHBand="0" w:noVBand="0"/>
      </w:tblPr>
      <w:tblGrid>
        <w:gridCol w:w="1876"/>
        <w:gridCol w:w="1950"/>
        <w:gridCol w:w="762"/>
        <w:gridCol w:w="746"/>
        <w:gridCol w:w="847"/>
        <w:gridCol w:w="868"/>
      </w:tblGrid>
      <w:tr w:rsidR="0097112F" w:rsidTr="00ED1E51">
        <w:trPr>
          <w:cantSplit/>
          <w:trHeight w:val="1012"/>
          <w:jc w:val="center"/>
        </w:trPr>
        <w:tc>
          <w:tcPr>
            <w:tcW w:w="3826" w:type="dxa"/>
            <w:gridSpan w:val="2"/>
            <w:tcBorders>
              <w:top w:val="single" w:sz="4" w:space="0" w:color="auto"/>
              <w:left w:val="single" w:sz="4" w:space="0" w:color="auto"/>
              <w:right w:val="nil"/>
            </w:tcBorders>
            <w:vAlign w:val="center"/>
          </w:tcPr>
          <w:p w:rsidR="0097112F" w:rsidRPr="0097112F" w:rsidRDefault="0097112F" w:rsidP="00ED1E51">
            <w:pPr>
              <w:spacing w:line="240" w:lineRule="exact"/>
              <w:rPr>
                <w:rFonts w:ascii="Arial" w:eastAsia="MS PGothic" w:hAnsi="Arial" w:cs="Arial"/>
                <w:sz w:val="18"/>
                <w:szCs w:val="18"/>
              </w:rPr>
            </w:pPr>
            <w:r w:rsidRPr="0097112F">
              <w:rPr>
                <w:rFonts w:ascii="Arial" w:eastAsia="MS PGothic" w:hAnsi="Arial" w:cs="Arial"/>
                <w:sz w:val="18"/>
                <w:szCs w:val="18"/>
              </w:rPr>
              <w:t>REGULAR SERVISE PERIOD</w:t>
            </w:r>
          </w:p>
          <w:p w:rsidR="0097112F" w:rsidRDefault="0097112F" w:rsidP="00ED1E51">
            <w:pPr>
              <w:spacing w:line="240" w:lineRule="exact"/>
              <w:rPr>
                <w:rFonts w:ascii="Arial" w:eastAsia="MS PGothic" w:hAnsi="Arial" w:cs="Arial"/>
                <w:sz w:val="16"/>
                <w:szCs w:val="16"/>
              </w:rPr>
            </w:pPr>
            <w:r w:rsidRPr="0097112F">
              <w:rPr>
                <w:rFonts w:ascii="Arial" w:eastAsia="MS PGothic" w:hAnsi="Arial" w:cs="Arial"/>
                <w:sz w:val="18"/>
                <w:szCs w:val="18"/>
              </w:rPr>
              <w:t>Performed at every indicated month or operating hour interval, whichever comes first.</w:t>
            </w:r>
          </w:p>
        </w:tc>
        <w:tc>
          <w:tcPr>
            <w:tcW w:w="762" w:type="dxa"/>
            <w:vMerge w:val="restart"/>
            <w:tcBorders>
              <w:top w:val="single" w:sz="4" w:space="0" w:color="auto"/>
              <w:left w:val="single" w:sz="4" w:space="0" w:color="auto"/>
              <w:bottom w:val="single" w:sz="4" w:space="0" w:color="000000"/>
              <w:right w:val="single" w:sz="4" w:space="0" w:color="auto"/>
            </w:tcBorders>
            <w:vAlign w:val="center"/>
          </w:tcPr>
          <w:p w:rsidR="0097112F" w:rsidRDefault="0097112F" w:rsidP="00ED1E51">
            <w:pPr>
              <w:spacing w:line="240" w:lineRule="exact"/>
              <w:jc w:val="center"/>
              <w:rPr>
                <w:rFonts w:ascii="Arial" w:eastAsia="MS PGothic" w:hAnsi="Arial" w:cs="Arial"/>
                <w:sz w:val="16"/>
                <w:szCs w:val="16"/>
              </w:rPr>
            </w:pPr>
            <w:r w:rsidRPr="0097112F">
              <w:rPr>
                <w:rFonts w:ascii="Arial" w:eastAsia="MS PGothic" w:hAnsi="Arial" w:cs="Arial"/>
                <w:sz w:val="18"/>
                <w:szCs w:val="18"/>
              </w:rPr>
              <w:t>Each     use</w:t>
            </w:r>
          </w:p>
        </w:tc>
        <w:tc>
          <w:tcPr>
            <w:tcW w:w="746" w:type="dxa"/>
            <w:vMerge w:val="restart"/>
            <w:tcBorders>
              <w:top w:val="single" w:sz="4" w:space="0" w:color="auto"/>
              <w:left w:val="single" w:sz="4" w:space="0" w:color="auto"/>
              <w:bottom w:val="single" w:sz="4" w:space="0" w:color="000000"/>
              <w:right w:val="single" w:sz="4" w:space="0" w:color="auto"/>
            </w:tcBorders>
            <w:tcMar>
              <w:top w:w="0" w:type="dxa"/>
              <w:left w:w="85" w:type="dxa"/>
              <w:bottom w:w="0" w:type="dxa"/>
              <w:right w:w="85" w:type="dxa"/>
            </w:tcMar>
            <w:vAlign w:val="center"/>
          </w:tcPr>
          <w:p w:rsidR="0097112F" w:rsidRDefault="0097112F" w:rsidP="00ED1E51">
            <w:pPr>
              <w:spacing w:line="240" w:lineRule="exact"/>
              <w:jc w:val="center"/>
              <w:rPr>
                <w:rFonts w:ascii="Arial" w:eastAsia="MS PGothic" w:hAnsi="Arial" w:cs="Arial"/>
                <w:sz w:val="16"/>
                <w:szCs w:val="16"/>
              </w:rPr>
            </w:pPr>
            <w:r w:rsidRPr="0097112F">
              <w:rPr>
                <w:rFonts w:ascii="Arial" w:eastAsia="MS PGothic" w:hAnsi="Arial" w:cs="Arial"/>
                <w:sz w:val="18"/>
                <w:szCs w:val="18"/>
              </w:rPr>
              <w:t>First month     or    25Hrs.   (3)</w:t>
            </w:r>
          </w:p>
        </w:tc>
        <w:tc>
          <w:tcPr>
            <w:tcW w:w="847" w:type="dxa"/>
            <w:vMerge w:val="restart"/>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vAlign w:val="center"/>
          </w:tcPr>
          <w:p w:rsidR="0097112F" w:rsidRDefault="0097112F" w:rsidP="00ED1E51">
            <w:pPr>
              <w:spacing w:line="240" w:lineRule="exact"/>
              <w:jc w:val="center"/>
              <w:rPr>
                <w:rFonts w:ascii="Arial" w:eastAsia="MS PGothic" w:hAnsi="Arial" w:cs="Arial"/>
                <w:sz w:val="16"/>
                <w:szCs w:val="16"/>
              </w:rPr>
            </w:pPr>
            <w:r w:rsidRPr="0097112F">
              <w:rPr>
                <w:rFonts w:ascii="Arial" w:eastAsia="MS PGothic" w:hAnsi="Arial" w:cs="Arial"/>
                <w:sz w:val="18"/>
                <w:szCs w:val="18"/>
              </w:rPr>
              <w:t>Every 3month   or    50Hrs.   (3)</w:t>
            </w:r>
          </w:p>
        </w:tc>
        <w:tc>
          <w:tcPr>
            <w:tcW w:w="868" w:type="dxa"/>
            <w:vMerge w:val="restart"/>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vAlign w:val="center"/>
          </w:tcPr>
          <w:p w:rsidR="0097112F" w:rsidRDefault="0097112F" w:rsidP="00ED1E51">
            <w:pPr>
              <w:spacing w:line="240" w:lineRule="exact"/>
              <w:jc w:val="center"/>
              <w:rPr>
                <w:rFonts w:ascii="Arial" w:eastAsia="MS PGothic" w:hAnsi="Arial" w:cs="Arial"/>
                <w:sz w:val="16"/>
                <w:szCs w:val="16"/>
              </w:rPr>
            </w:pPr>
            <w:r w:rsidRPr="0097112F">
              <w:rPr>
                <w:rFonts w:ascii="Arial" w:eastAsia="MS PGothic" w:hAnsi="Arial" w:cs="Arial"/>
                <w:sz w:val="18"/>
                <w:szCs w:val="18"/>
              </w:rPr>
              <w:t>Every 6month   or  100Hrs.  (3)</w:t>
            </w:r>
          </w:p>
        </w:tc>
      </w:tr>
      <w:tr w:rsidR="0097112F" w:rsidTr="00ED1E51">
        <w:trPr>
          <w:cantSplit/>
          <w:trHeight w:val="131"/>
          <w:jc w:val="center"/>
        </w:trPr>
        <w:tc>
          <w:tcPr>
            <w:tcW w:w="1876" w:type="dxa"/>
            <w:tcBorders>
              <w:top w:val="single" w:sz="4" w:space="0" w:color="auto"/>
              <w:left w:val="single" w:sz="4" w:space="0" w:color="auto"/>
              <w:bottom w:val="single" w:sz="4" w:space="0" w:color="auto"/>
              <w:right w:val="nil"/>
            </w:tcBorders>
            <w:tcMar>
              <w:top w:w="0" w:type="dxa"/>
              <w:left w:w="85" w:type="dxa"/>
              <w:bottom w:w="0" w:type="dxa"/>
              <w:right w:w="85" w:type="dxa"/>
            </w:tcMar>
            <w:vAlign w:val="center"/>
          </w:tcPr>
          <w:p w:rsidR="0097112F" w:rsidRDefault="0097112F" w:rsidP="00ED1E51">
            <w:pPr>
              <w:spacing w:line="240" w:lineRule="exact"/>
              <w:rPr>
                <w:rFonts w:ascii="Arial" w:eastAsia="MS PGothic" w:hAnsi="Arial" w:cs="Arial"/>
                <w:sz w:val="16"/>
                <w:szCs w:val="16"/>
              </w:rPr>
            </w:pPr>
            <w:r>
              <w:rPr>
                <w:rFonts w:ascii="Arial" w:eastAsia="MS PGothic" w:hAnsi="Arial" w:cs="Arial"/>
                <w:sz w:val="16"/>
                <w:szCs w:val="16"/>
              </w:rPr>
              <w:t>ITEM</w:t>
            </w:r>
          </w:p>
        </w:tc>
        <w:tc>
          <w:tcPr>
            <w:tcW w:w="1950" w:type="dxa"/>
            <w:tcBorders>
              <w:top w:val="nil"/>
              <w:left w:val="nil"/>
              <w:bottom w:val="single" w:sz="4" w:space="0" w:color="auto"/>
              <w:right w:val="single" w:sz="4" w:space="0" w:color="auto"/>
              <w:tl2br w:val="single" w:sz="4" w:space="0" w:color="auto"/>
            </w:tcBorders>
            <w:tcMar>
              <w:top w:w="0" w:type="dxa"/>
              <w:left w:w="85" w:type="dxa"/>
              <w:bottom w:w="0" w:type="dxa"/>
              <w:right w:w="85" w:type="dxa"/>
            </w:tcMar>
            <w:vAlign w:val="center"/>
          </w:tcPr>
          <w:p w:rsidR="0097112F" w:rsidRDefault="0097112F" w:rsidP="00ED1E51">
            <w:pPr>
              <w:spacing w:line="240" w:lineRule="exact"/>
              <w:rPr>
                <w:rFonts w:ascii="Arial" w:eastAsia="MS PGothic" w:hAnsi="Arial" w:cs="Arial"/>
                <w:sz w:val="16"/>
                <w:szCs w:val="16"/>
              </w:rPr>
            </w:pPr>
            <w:r>
              <w:rPr>
                <w:rFonts w:ascii="Arial" w:eastAsia="MS PGothic" w:hAnsi="Arial" w:cs="Arial"/>
                <w:sz w:val="16"/>
                <w:szCs w:val="16"/>
              </w:rPr>
              <w:t xml:space="preserve">　</w:t>
            </w:r>
          </w:p>
        </w:tc>
        <w:tc>
          <w:tcPr>
            <w:tcW w:w="762" w:type="dxa"/>
            <w:vMerge/>
            <w:tcBorders>
              <w:top w:val="single" w:sz="4" w:space="0" w:color="auto"/>
              <w:left w:val="single" w:sz="4" w:space="0" w:color="auto"/>
              <w:bottom w:val="single" w:sz="4" w:space="0" w:color="000000"/>
              <w:right w:val="single" w:sz="4" w:space="0" w:color="auto"/>
            </w:tcBorders>
            <w:vAlign w:val="center"/>
          </w:tcPr>
          <w:p w:rsidR="0097112F" w:rsidRDefault="0097112F" w:rsidP="00ED1E51">
            <w:pPr>
              <w:spacing w:line="240" w:lineRule="exact"/>
              <w:rPr>
                <w:rFonts w:ascii="Arial" w:eastAsia="MS PGothic" w:hAnsi="Arial" w:cs="Arial"/>
                <w:sz w:val="16"/>
                <w:szCs w:val="16"/>
              </w:rPr>
            </w:pPr>
          </w:p>
        </w:tc>
        <w:tc>
          <w:tcPr>
            <w:tcW w:w="746" w:type="dxa"/>
            <w:vMerge/>
            <w:tcBorders>
              <w:top w:val="single" w:sz="4" w:space="0" w:color="auto"/>
              <w:left w:val="single" w:sz="4" w:space="0" w:color="auto"/>
              <w:bottom w:val="single" w:sz="4" w:space="0" w:color="000000"/>
              <w:right w:val="single" w:sz="4" w:space="0" w:color="auto"/>
            </w:tcBorders>
            <w:vAlign w:val="center"/>
          </w:tcPr>
          <w:p w:rsidR="0097112F" w:rsidRDefault="0097112F" w:rsidP="00ED1E51">
            <w:pPr>
              <w:spacing w:line="240" w:lineRule="exact"/>
              <w:rPr>
                <w:rFonts w:ascii="Arial" w:eastAsia="MS PGothic" w:hAnsi="Arial" w:cs="Arial"/>
                <w:sz w:val="16"/>
                <w:szCs w:val="16"/>
              </w:rPr>
            </w:pPr>
          </w:p>
        </w:tc>
        <w:tc>
          <w:tcPr>
            <w:tcW w:w="847" w:type="dxa"/>
            <w:vMerge/>
            <w:tcBorders>
              <w:top w:val="single" w:sz="4" w:space="0" w:color="auto"/>
              <w:left w:val="single" w:sz="4" w:space="0" w:color="auto"/>
              <w:bottom w:val="single" w:sz="4" w:space="0" w:color="000000"/>
              <w:right w:val="single" w:sz="4" w:space="0" w:color="auto"/>
            </w:tcBorders>
            <w:vAlign w:val="center"/>
          </w:tcPr>
          <w:p w:rsidR="0097112F" w:rsidRDefault="0097112F" w:rsidP="00ED1E51">
            <w:pPr>
              <w:spacing w:line="240" w:lineRule="exact"/>
              <w:rPr>
                <w:rFonts w:ascii="Arial" w:eastAsia="MS PGothic" w:hAnsi="Arial" w:cs="Arial"/>
                <w:sz w:val="16"/>
                <w:szCs w:val="16"/>
              </w:rPr>
            </w:pPr>
          </w:p>
        </w:tc>
        <w:tc>
          <w:tcPr>
            <w:tcW w:w="868" w:type="dxa"/>
            <w:vMerge/>
            <w:tcBorders>
              <w:top w:val="single" w:sz="4" w:space="0" w:color="auto"/>
              <w:left w:val="single" w:sz="4" w:space="0" w:color="auto"/>
              <w:bottom w:val="single" w:sz="4" w:space="0" w:color="000000"/>
              <w:right w:val="single" w:sz="4" w:space="0" w:color="auto"/>
            </w:tcBorders>
            <w:vAlign w:val="center"/>
          </w:tcPr>
          <w:p w:rsidR="0097112F" w:rsidRDefault="0097112F" w:rsidP="00ED1E51">
            <w:pPr>
              <w:spacing w:line="240" w:lineRule="exact"/>
              <w:rPr>
                <w:rFonts w:ascii="Arial" w:eastAsia="MS PGothic" w:hAnsi="Arial" w:cs="Arial"/>
                <w:sz w:val="16"/>
                <w:szCs w:val="16"/>
              </w:rPr>
            </w:pPr>
          </w:p>
        </w:tc>
      </w:tr>
      <w:tr w:rsidR="0097112F" w:rsidTr="00ED1E51">
        <w:trPr>
          <w:trHeight w:val="227"/>
          <w:jc w:val="center"/>
        </w:trPr>
        <w:tc>
          <w:tcPr>
            <w:tcW w:w="1876" w:type="dxa"/>
            <w:tcBorders>
              <w:top w:val="nil"/>
              <w:left w:val="single" w:sz="4" w:space="0" w:color="auto"/>
              <w:bottom w:val="nil"/>
              <w:right w:val="nil"/>
            </w:tcBorders>
            <w:noWrap/>
            <w:vAlign w:val="center"/>
          </w:tcPr>
          <w:p w:rsidR="0097112F" w:rsidRPr="0097112F" w:rsidRDefault="0097112F" w:rsidP="00ED1E51">
            <w:pPr>
              <w:spacing w:line="240" w:lineRule="exact"/>
              <w:rPr>
                <w:rFonts w:ascii="Arial" w:eastAsia="MS PGothic" w:hAnsi="Arial" w:cs="Arial"/>
                <w:sz w:val="18"/>
                <w:szCs w:val="18"/>
              </w:rPr>
            </w:pPr>
            <w:r w:rsidRPr="0097112F">
              <w:rPr>
                <w:rFonts w:ascii="Arial" w:eastAsia="MS PGothic" w:hAnsi="Arial" w:cs="Arial"/>
                <w:sz w:val="18"/>
                <w:szCs w:val="18"/>
              </w:rPr>
              <w:t>Engine oil</w:t>
            </w:r>
          </w:p>
        </w:tc>
        <w:tc>
          <w:tcPr>
            <w:tcW w:w="1950" w:type="dxa"/>
            <w:tcBorders>
              <w:top w:val="nil"/>
              <w:left w:val="nil"/>
              <w:bottom w:val="single" w:sz="4" w:space="0" w:color="auto"/>
              <w:right w:val="single" w:sz="4" w:space="0" w:color="auto"/>
            </w:tcBorders>
            <w:noWrap/>
            <w:vAlign w:val="center"/>
          </w:tcPr>
          <w:p w:rsidR="0097112F" w:rsidRPr="0097112F" w:rsidRDefault="0097112F" w:rsidP="00ED1E51">
            <w:pPr>
              <w:spacing w:line="240" w:lineRule="exact"/>
              <w:rPr>
                <w:rFonts w:ascii="Arial" w:eastAsia="MS PGothic" w:hAnsi="Arial" w:cs="Arial"/>
                <w:sz w:val="18"/>
                <w:szCs w:val="18"/>
              </w:rPr>
            </w:pPr>
            <w:r w:rsidRPr="0097112F">
              <w:rPr>
                <w:rFonts w:ascii="Arial" w:eastAsia="MS PGothic" w:hAnsi="Arial" w:cs="Arial"/>
                <w:sz w:val="18"/>
                <w:szCs w:val="18"/>
              </w:rPr>
              <w:t>Check level</w:t>
            </w:r>
          </w:p>
        </w:tc>
        <w:tc>
          <w:tcPr>
            <w:tcW w:w="762" w:type="dxa"/>
            <w:tcBorders>
              <w:top w:val="nil"/>
              <w:left w:val="nil"/>
              <w:bottom w:val="single" w:sz="4" w:space="0" w:color="auto"/>
              <w:right w:val="single" w:sz="4" w:space="0" w:color="auto"/>
            </w:tcBorders>
            <w:noWrap/>
            <w:vAlign w:val="center"/>
          </w:tcPr>
          <w:p w:rsidR="0097112F" w:rsidRPr="0097112F" w:rsidRDefault="0097112F" w:rsidP="00ED1E51">
            <w:pPr>
              <w:spacing w:line="240" w:lineRule="exact"/>
              <w:jc w:val="center"/>
              <w:rPr>
                <w:rFonts w:ascii="Arial" w:eastAsia="MS PMincho" w:hAnsi="Arial" w:cs="Arial"/>
                <w:sz w:val="18"/>
                <w:szCs w:val="18"/>
              </w:rPr>
            </w:pPr>
            <w:r w:rsidRPr="0097112F">
              <w:rPr>
                <w:rFonts w:ascii="Arial" w:eastAsia="MS PMincho" w:hAnsi="Arial" w:cs="Arial"/>
                <w:sz w:val="18"/>
                <w:szCs w:val="18"/>
              </w:rPr>
              <w:t>O</w:t>
            </w:r>
          </w:p>
        </w:tc>
        <w:tc>
          <w:tcPr>
            <w:tcW w:w="746" w:type="dxa"/>
            <w:tcBorders>
              <w:top w:val="nil"/>
              <w:left w:val="nil"/>
              <w:bottom w:val="single" w:sz="4" w:space="0" w:color="auto"/>
              <w:right w:val="single" w:sz="4" w:space="0" w:color="auto"/>
            </w:tcBorders>
            <w:noWrap/>
            <w:tcMar>
              <w:top w:w="0" w:type="dxa"/>
              <w:left w:w="85" w:type="dxa"/>
              <w:bottom w:w="0" w:type="dxa"/>
              <w:right w:w="85" w:type="dxa"/>
            </w:tcMar>
            <w:vAlign w:val="center"/>
          </w:tcPr>
          <w:p w:rsidR="0097112F" w:rsidRPr="0097112F" w:rsidRDefault="0097112F" w:rsidP="00ED1E51">
            <w:pPr>
              <w:spacing w:line="240" w:lineRule="exact"/>
              <w:jc w:val="center"/>
              <w:rPr>
                <w:rFonts w:ascii="Arial" w:eastAsia="MS PGothic" w:hAnsi="Arial" w:cs="Arial"/>
                <w:sz w:val="18"/>
                <w:szCs w:val="18"/>
              </w:rPr>
            </w:pPr>
            <w:r w:rsidRPr="0097112F">
              <w:rPr>
                <w:rFonts w:ascii="Arial" w:eastAsia="MS PGothic" w:hAnsi="Arial" w:cs="Arial"/>
                <w:sz w:val="18"/>
                <w:szCs w:val="18"/>
              </w:rPr>
              <w:t xml:space="preserve">　</w:t>
            </w:r>
          </w:p>
        </w:tc>
        <w:tc>
          <w:tcPr>
            <w:tcW w:w="847"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97112F" w:rsidRPr="0097112F" w:rsidRDefault="0097112F" w:rsidP="00ED1E51">
            <w:pPr>
              <w:spacing w:line="240" w:lineRule="exact"/>
              <w:jc w:val="center"/>
              <w:rPr>
                <w:rFonts w:ascii="Arial" w:eastAsia="MS PGothic" w:hAnsi="Arial" w:cs="Arial"/>
                <w:sz w:val="18"/>
                <w:szCs w:val="18"/>
              </w:rPr>
            </w:pPr>
            <w:r w:rsidRPr="0097112F">
              <w:rPr>
                <w:rFonts w:ascii="Arial" w:eastAsia="MS PGothic" w:hAnsi="Arial" w:cs="Arial"/>
                <w:sz w:val="18"/>
                <w:szCs w:val="18"/>
              </w:rPr>
              <w:t xml:space="preserve">　</w:t>
            </w:r>
          </w:p>
        </w:tc>
        <w:tc>
          <w:tcPr>
            <w:tcW w:w="86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97112F" w:rsidRPr="0097112F" w:rsidRDefault="0097112F" w:rsidP="00ED1E51">
            <w:pPr>
              <w:spacing w:line="240" w:lineRule="exact"/>
              <w:jc w:val="center"/>
              <w:rPr>
                <w:rFonts w:ascii="Arial" w:eastAsia="MS PGothic" w:hAnsi="Arial" w:cs="Arial"/>
                <w:sz w:val="18"/>
                <w:szCs w:val="18"/>
              </w:rPr>
            </w:pPr>
            <w:r w:rsidRPr="0097112F">
              <w:rPr>
                <w:rFonts w:ascii="Arial" w:eastAsia="MS PGothic" w:hAnsi="Arial" w:cs="Arial"/>
                <w:sz w:val="18"/>
                <w:szCs w:val="18"/>
              </w:rPr>
              <w:t xml:space="preserve">　</w:t>
            </w:r>
          </w:p>
        </w:tc>
      </w:tr>
      <w:tr w:rsidR="0097112F" w:rsidTr="00ED1E51">
        <w:trPr>
          <w:trHeight w:val="139"/>
          <w:jc w:val="center"/>
        </w:trPr>
        <w:tc>
          <w:tcPr>
            <w:tcW w:w="1876" w:type="dxa"/>
            <w:tcBorders>
              <w:top w:val="nil"/>
              <w:left w:val="single" w:sz="4" w:space="0" w:color="auto"/>
              <w:bottom w:val="single" w:sz="4" w:space="0" w:color="auto"/>
              <w:right w:val="nil"/>
            </w:tcBorders>
            <w:noWrap/>
            <w:vAlign w:val="center"/>
          </w:tcPr>
          <w:p w:rsidR="0097112F" w:rsidRPr="0097112F" w:rsidRDefault="0097112F" w:rsidP="00ED1E51">
            <w:pPr>
              <w:spacing w:line="240" w:lineRule="exact"/>
              <w:rPr>
                <w:rFonts w:ascii="Arial" w:eastAsia="MS PGothic" w:hAnsi="Arial" w:cs="Arial"/>
                <w:sz w:val="18"/>
                <w:szCs w:val="18"/>
              </w:rPr>
            </w:pPr>
            <w:r w:rsidRPr="0097112F">
              <w:rPr>
                <w:rFonts w:ascii="Arial" w:eastAsia="MS PGothic" w:hAnsi="Arial" w:cs="Arial"/>
                <w:sz w:val="18"/>
                <w:szCs w:val="18"/>
              </w:rPr>
              <w:t xml:space="preserve">　</w:t>
            </w:r>
          </w:p>
        </w:tc>
        <w:tc>
          <w:tcPr>
            <w:tcW w:w="1950" w:type="dxa"/>
            <w:tcBorders>
              <w:top w:val="nil"/>
              <w:left w:val="nil"/>
              <w:bottom w:val="single" w:sz="4" w:space="0" w:color="auto"/>
              <w:right w:val="single" w:sz="4" w:space="0" w:color="auto"/>
            </w:tcBorders>
            <w:noWrap/>
            <w:vAlign w:val="center"/>
          </w:tcPr>
          <w:p w:rsidR="0097112F" w:rsidRPr="0097112F" w:rsidRDefault="0097112F" w:rsidP="00ED1E51">
            <w:pPr>
              <w:spacing w:line="240" w:lineRule="exact"/>
              <w:rPr>
                <w:rFonts w:ascii="Arial" w:eastAsia="MS PGothic" w:hAnsi="Arial" w:cs="Arial"/>
                <w:sz w:val="18"/>
                <w:szCs w:val="18"/>
              </w:rPr>
            </w:pPr>
            <w:r w:rsidRPr="0097112F">
              <w:rPr>
                <w:rFonts w:ascii="Arial" w:eastAsia="MS PGothic" w:hAnsi="Arial" w:cs="Arial"/>
                <w:sz w:val="18"/>
                <w:szCs w:val="18"/>
              </w:rPr>
              <w:t>Change</w:t>
            </w:r>
          </w:p>
        </w:tc>
        <w:tc>
          <w:tcPr>
            <w:tcW w:w="762" w:type="dxa"/>
            <w:tcBorders>
              <w:top w:val="nil"/>
              <w:left w:val="nil"/>
              <w:bottom w:val="single" w:sz="4" w:space="0" w:color="auto"/>
              <w:right w:val="single" w:sz="4" w:space="0" w:color="auto"/>
            </w:tcBorders>
            <w:noWrap/>
            <w:vAlign w:val="center"/>
          </w:tcPr>
          <w:p w:rsidR="0097112F" w:rsidRPr="0097112F" w:rsidRDefault="0097112F" w:rsidP="00ED1E51">
            <w:pPr>
              <w:spacing w:line="240" w:lineRule="exact"/>
              <w:jc w:val="center"/>
              <w:rPr>
                <w:rFonts w:ascii="Arial" w:eastAsia="MS PGothic" w:hAnsi="Arial" w:cs="Arial"/>
                <w:sz w:val="18"/>
                <w:szCs w:val="18"/>
              </w:rPr>
            </w:pPr>
            <w:r w:rsidRPr="0097112F">
              <w:rPr>
                <w:rFonts w:ascii="Arial" w:eastAsia="MS PGothic" w:hAnsi="Arial" w:cs="Arial"/>
                <w:sz w:val="18"/>
                <w:szCs w:val="18"/>
              </w:rPr>
              <w:t xml:space="preserve">　</w:t>
            </w:r>
          </w:p>
        </w:tc>
        <w:tc>
          <w:tcPr>
            <w:tcW w:w="746" w:type="dxa"/>
            <w:tcBorders>
              <w:top w:val="nil"/>
              <w:left w:val="nil"/>
              <w:bottom w:val="single" w:sz="4" w:space="0" w:color="auto"/>
              <w:right w:val="single" w:sz="4" w:space="0" w:color="auto"/>
            </w:tcBorders>
            <w:noWrap/>
            <w:tcMar>
              <w:top w:w="0" w:type="dxa"/>
              <w:left w:w="85" w:type="dxa"/>
              <w:bottom w:w="0" w:type="dxa"/>
              <w:right w:w="85" w:type="dxa"/>
            </w:tcMar>
            <w:vAlign w:val="center"/>
          </w:tcPr>
          <w:p w:rsidR="0097112F" w:rsidRPr="0097112F" w:rsidRDefault="0097112F" w:rsidP="00ED1E51">
            <w:pPr>
              <w:spacing w:line="240" w:lineRule="exact"/>
              <w:jc w:val="center"/>
              <w:rPr>
                <w:rFonts w:ascii="Arial" w:eastAsia="MS PMincho" w:hAnsi="Arial" w:cs="Arial"/>
                <w:sz w:val="18"/>
                <w:szCs w:val="18"/>
              </w:rPr>
            </w:pPr>
            <w:r w:rsidRPr="0097112F">
              <w:rPr>
                <w:rFonts w:ascii="Arial" w:eastAsia="MS PMincho" w:hAnsi="Arial" w:cs="Arial" w:hint="eastAsia"/>
                <w:sz w:val="18"/>
                <w:szCs w:val="18"/>
              </w:rPr>
              <w:t>O</w:t>
            </w:r>
          </w:p>
        </w:tc>
        <w:tc>
          <w:tcPr>
            <w:tcW w:w="847"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97112F" w:rsidRPr="0097112F" w:rsidRDefault="0097112F" w:rsidP="00ED1E51">
            <w:pPr>
              <w:spacing w:line="240" w:lineRule="exact"/>
              <w:jc w:val="center"/>
              <w:rPr>
                <w:rFonts w:ascii="Arial" w:eastAsia="MS PMincho" w:hAnsi="Arial" w:cs="Arial"/>
                <w:sz w:val="18"/>
                <w:szCs w:val="18"/>
              </w:rPr>
            </w:pPr>
            <w:r w:rsidRPr="0097112F">
              <w:rPr>
                <w:rFonts w:ascii="Arial" w:eastAsia="MS PMincho" w:hAnsi="Arial" w:cs="Arial" w:hint="eastAsia"/>
                <w:sz w:val="18"/>
                <w:szCs w:val="18"/>
              </w:rPr>
              <w:t>O</w:t>
            </w:r>
          </w:p>
        </w:tc>
        <w:tc>
          <w:tcPr>
            <w:tcW w:w="86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97112F" w:rsidRPr="0097112F" w:rsidRDefault="0097112F" w:rsidP="00ED1E51">
            <w:pPr>
              <w:spacing w:line="240" w:lineRule="exact"/>
              <w:jc w:val="center"/>
              <w:rPr>
                <w:rFonts w:ascii="Arial" w:eastAsia="MS PGothic" w:hAnsi="Arial" w:cs="Arial"/>
                <w:sz w:val="18"/>
                <w:szCs w:val="18"/>
              </w:rPr>
            </w:pPr>
            <w:r w:rsidRPr="0097112F">
              <w:rPr>
                <w:rFonts w:ascii="Arial" w:eastAsia="MS PGothic" w:hAnsi="Arial" w:cs="Arial"/>
                <w:sz w:val="18"/>
                <w:szCs w:val="18"/>
              </w:rPr>
              <w:t xml:space="preserve">　</w:t>
            </w:r>
          </w:p>
        </w:tc>
      </w:tr>
      <w:tr w:rsidR="0097112F" w:rsidTr="00ED1E51">
        <w:trPr>
          <w:trHeight w:val="234"/>
          <w:jc w:val="center"/>
        </w:trPr>
        <w:tc>
          <w:tcPr>
            <w:tcW w:w="1876" w:type="dxa"/>
            <w:tcBorders>
              <w:top w:val="nil"/>
              <w:left w:val="single" w:sz="4" w:space="0" w:color="auto"/>
              <w:bottom w:val="nil"/>
              <w:right w:val="nil"/>
            </w:tcBorders>
            <w:noWrap/>
            <w:vAlign w:val="center"/>
          </w:tcPr>
          <w:p w:rsidR="0097112F" w:rsidRPr="0097112F" w:rsidRDefault="0097112F" w:rsidP="00ED1E51">
            <w:pPr>
              <w:spacing w:line="240" w:lineRule="exact"/>
              <w:rPr>
                <w:rFonts w:ascii="Arial" w:eastAsia="MS PGothic" w:hAnsi="Arial" w:cs="Arial"/>
                <w:sz w:val="18"/>
                <w:szCs w:val="18"/>
              </w:rPr>
            </w:pPr>
            <w:r w:rsidRPr="0097112F">
              <w:rPr>
                <w:rFonts w:ascii="Arial" w:eastAsia="MS PGothic" w:hAnsi="Arial" w:cs="Arial"/>
                <w:sz w:val="18"/>
                <w:szCs w:val="18"/>
              </w:rPr>
              <w:t>Air cleaner</w:t>
            </w:r>
          </w:p>
        </w:tc>
        <w:tc>
          <w:tcPr>
            <w:tcW w:w="1950" w:type="dxa"/>
            <w:tcBorders>
              <w:top w:val="nil"/>
              <w:left w:val="nil"/>
              <w:bottom w:val="single" w:sz="4" w:space="0" w:color="auto"/>
              <w:right w:val="single" w:sz="4" w:space="0" w:color="auto"/>
            </w:tcBorders>
            <w:noWrap/>
            <w:vAlign w:val="center"/>
          </w:tcPr>
          <w:p w:rsidR="0097112F" w:rsidRPr="0097112F" w:rsidRDefault="0097112F" w:rsidP="00ED1E51">
            <w:pPr>
              <w:spacing w:line="240" w:lineRule="exact"/>
              <w:rPr>
                <w:rFonts w:ascii="Arial" w:eastAsia="MS PGothic" w:hAnsi="Arial" w:cs="Arial"/>
                <w:sz w:val="18"/>
                <w:szCs w:val="18"/>
              </w:rPr>
            </w:pPr>
            <w:r w:rsidRPr="0097112F">
              <w:rPr>
                <w:rFonts w:ascii="Arial" w:eastAsia="MS PGothic" w:hAnsi="Arial" w:cs="Arial"/>
                <w:sz w:val="18"/>
                <w:szCs w:val="18"/>
              </w:rPr>
              <w:t>Check</w:t>
            </w:r>
          </w:p>
        </w:tc>
        <w:tc>
          <w:tcPr>
            <w:tcW w:w="762" w:type="dxa"/>
            <w:tcBorders>
              <w:top w:val="nil"/>
              <w:left w:val="nil"/>
              <w:bottom w:val="single" w:sz="4" w:space="0" w:color="auto"/>
              <w:right w:val="single" w:sz="4" w:space="0" w:color="auto"/>
            </w:tcBorders>
            <w:noWrap/>
            <w:vAlign w:val="center"/>
          </w:tcPr>
          <w:p w:rsidR="0097112F" w:rsidRPr="0097112F" w:rsidRDefault="0097112F" w:rsidP="00ED1E51">
            <w:pPr>
              <w:spacing w:line="240" w:lineRule="exact"/>
              <w:jc w:val="center"/>
              <w:rPr>
                <w:rFonts w:ascii="Arial" w:eastAsia="MS PMincho" w:hAnsi="Arial" w:cs="Arial"/>
                <w:sz w:val="18"/>
                <w:szCs w:val="18"/>
              </w:rPr>
            </w:pPr>
            <w:r w:rsidRPr="0097112F">
              <w:rPr>
                <w:rFonts w:ascii="Arial" w:eastAsia="MS PMincho" w:hAnsi="Arial" w:cs="Arial" w:hint="eastAsia"/>
                <w:sz w:val="18"/>
                <w:szCs w:val="18"/>
              </w:rPr>
              <w:t>O</w:t>
            </w:r>
          </w:p>
        </w:tc>
        <w:tc>
          <w:tcPr>
            <w:tcW w:w="746" w:type="dxa"/>
            <w:tcBorders>
              <w:top w:val="nil"/>
              <w:left w:val="nil"/>
              <w:bottom w:val="single" w:sz="4" w:space="0" w:color="auto"/>
              <w:right w:val="single" w:sz="4" w:space="0" w:color="auto"/>
            </w:tcBorders>
            <w:noWrap/>
            <w:tcMar>
              <w:top w:w="0" w:type="dxa"/>
              <w:left w:w="85" w:type="dxa"/>
              <w:bottom w:w="0" w:type="dxa"/>
              <w:right w:w="85" w:type="dxa"/>
            </w:tcMar>
            <w:vAlign w:val="center"/>
          </w:tcPr>
          <w:p w:rsidR="0097112F" w:rsidRPr="0097112F" w:rsidRDefault="0097112F" w:rsidP="00ED1E51">
            <w:pPr>
              <w:spacing w:line="240" w:lineRule="exact"/>
              <w:jc w:val="center"/>
              <w:rPr>
                <w:rFonts w:ascii="Arial" w:eastAsia="MS PGothic" w:hAnsi="Arial" w:cs="Arial"/>
                <w:sz w:val="18"/>
                <w:szCs w:val="18"/>
              </w:rPr>
            </w:pPr>
            <w:r w:rsidRPr="0097112F">
              <w:rPr>
                <w:rFonts w:ascii="Arial" w:eastAsia="MS PGothic" w:hAnsi="Arial" w:cs="Arial"/>
                <w:sz w:val="18"/>
                <w:szCs w:val="18"/>
              </w:rPr>
              <w:t xml:space="preserve">　</w:t>
            </w:r>
          </w:p>
        </w:tc>
        <w:tc>
          <w:tcPr>
            <w:tcW w:w="847"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97112F" w:rsidRPr="0097112F" w:rsidRDefault="0097112F" w:rsidP="00ED1E51">
            <w:pPr>
              <w:spacing w:line="240" w:lineRule="exact"/>
              <w:jc w:val="center"/>
              <w:rPr>
                <w:rFonts w:ascii="Arial" w:eastAsia="MS PGothic" w:hAnsi="Arial" w:cs="Arial"/>
                <w:sz w:val="18"/>
                <w:szCs w:val="18"/>
              </w:rPr>
            </w:pPr>
            <w:r w:rsidRPr="0097112F">
              <w:rPr>
                <w:rFonts w:ascii="Arial" w:eastAsia="MS PGothic" w:hAnsi="Arial" w:cs="Arial"/>
                <w:sz w:val="18"/>
                <w:szCs w:val="18"/>
              </w:rPr>
              <w:t xml:space="preserve">　</w:t>
            </w:r>
          </w:p>
        </w:tc>
        <w:tc>
          <w:tcPr>
            <w:tcW w:w="86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97112F" w:rsidRPr="0097112F" w:rsidRDefault="0097112F" w:rsidP="00ED1E51">
            <w:pPr>
              <w:spacing w:line="240" w:lineRule="exact"/>
              <w:jc w:val="center"/>
              <w:rPr>
                <w:rFonts w:ascii="Arial" w:eastAsia="MS PGothic" w:hAnsi="Arial" w:cs="Arial"/>
                <w:sz w:val="18"/>
                <w:szCs w:val="18"/>
              </w:rPr>
            </w:pPr>
            <w:r w:rsidRPr="0097112F">
              <w:rPr>
                <w:rFonts w:ascii="Arial" w:eastAsia="MS PGothic" w:hAnsi="Arial" w:cs="Arial"/>
                <w:sz w:val="18"/>
                <w:szCs w:val="18"/>
              </w:rPr>
              <w:t xml:space="preserve">　</w:t>
            </w:r>
          </w:p>
        </w:tc>
      </w:tr>
      <w:tr w:rsidR="0097112F" w:rsidTr="00ED1E51">
        <w:trPr>
          <w:trHeight w:val="131"/>
          <w:jc w:val="center"/>
        </w:trPr>
        <w:tc>
          <w:tcPr>
            <w:tcW w:w="1876" w:type="dxa"/>
            <w:tcBorders>
              <w:top w:val="nil"/>
              <w:left w:val="single" w:sz="4" w:space="0" w:color="auto"/>
              <w:bottom w:val="single" w:sz="4" w:space="0" w:color="auto"/>
              <w:right w:val="nil"/>
            </w:tcBorders>
            <w:noWrap/>
            <w:vAlign w:val="center"/>
          </w:tcPr>
          <w:p w:rsidR="0097112F" w:rsidRPr="0097112F" w:rsidRDefault="0097112F" w:rsidP="00ED1E51">
            <w:pPr>
              <w:spacing w:line="240" w:lineRule="exact"/>
              <w:rPr>
                <w:rFonts w:ascii="Arial" w:eastAsia="MS PGothic" w:hAnsi="Arial" w:cs="Arial"/>
                <w:sz w:val="18"/>
                <w:szCs w:val="18"/>
              </w:rPr>
            </w:pPr>
            <w:r w:rsidRPr="0097112F">
              <w:rPr>
                <w:rFonts w:ascii="Arial" w:eastAsia="MS PGothic" w:hAnsi="Arial" w:cs="Arial"/>
                <w:sz w:val="18"/>
                <w:szCs w:val="18"/>
              </w:rPr>
              <w:t xml:space="preserve">　</w:t>
            </w:r>
          </w:p>
        </w:tc>
        <w:tc>
          <w:tcPr>
            <w:tcW w:w="1950" w:type="dxa"/>
            <w:tcBorders>
              <w:top w:val="nil"/>
              <w:left w:val="nil"/>
              <w:bottom w:val="single" w:sz="4" w:space="0" w:color="auto"/>
              <w:right w:val="single" w:sz="4" w:space="0" w:color="auto"/>
            </w:tcBorders>
            <w:noWrap/>
            <w:vAlign w:val="center"/>
          </w:tcPr>
          <w:p w:rsidR="0097112F" w:rsidRPr="0097112F" w:rsidRDefault="0097112F" w:rsidP="00ED1E51">
            <w:pPr>
              <w:spacing w:line="240" w:lineRule="exact"/>
              <w:rPr>
                <w:rFonts w:ascii="Arial" w:eastAsia="MS PGothic" w:hAnsi="Arial" w:cs="Arial"/>
                <w:sz w:val="18"/>
                <w:szCs w:val="18"/>
              </w:rPr>
            </w:pPr>
            <w:r w:rsidRPr="0097112F">
              <w:rPr>
                <w:rFonts w:ascii="Arial" w:eastAsia="MS PGothic" w:hAnsi="Arial" w:cs="Arial"/>
                <w:sz w:val="18"/>
                <w:szCs w:val="18"/>
              </w:rPr>
              <w:t>Clean</w:t>
            </w:r>
          </w:p>
        </w:tc>
        <w:tc>
          <w:tcPr>
            <w:tcW w:w="762" w:type="dxa"/>
            <w:tcBorders>
              <w:top w:val="nil"/>
              <w:left w:val="nil"/>
              <w:bottom w:val="single" w:sz="4" w:space="0" w:color="auto"/>
              <w:right w:val="single" w:sz="4" w:space="0" w:color="auto"/>
            </w:tcBorders>
            <w:noWrap/>
            <w:vAlign w:val="center"/>
          </w:tcPr>
          <w:p w:rsidR="0097112F" w:rsidRPr="0097112F" w:rsidRDefault="0097112F" w:rsidP="00ED1E51">
            <w:pPr>
              <w:spacing w:line="240" w:lineRule="exact"/>
              <w:jc w:val="center"/>
              <w:rPr>
                <w:rFonts w:ascii="Arial" w:eastAsia="MS PGothic" w:hAnsi="Arial" w:cs="Arial"/>
                <w:sz w:val="18"/>
                <w:szCs w:val="18"/>
              </w:rPr>
            </w:pPr>
            <w:r w:rsidRPr="0097112F">
              <w:rPr>
                <w:rFonts w:ascii="Arial" w:eastAsia="MS PGothic" w:hAnsi="Arial" w:cs="Arial"/>
                <w:sz w:val="18"/>
                <w:szCs w:val="18"/>
              </w:rPr>
              <w:t xml:space="preserve">　</w:t>
            </w:r>
          </w:p>
        </w:tc>
        <w:tc>
          <w:tcPr>
            <w:tcW w:w="746" w:type="dxa"/>
            <w:tcBorders>
              <w:top w:val="nil"/>
              <w:left w:val="nil"/>
              <w:bottom w:val="single" w:sz="4" w:space="0" w:color="auto"/>
              <w:right w:val="single" w:sz="4" w:space="0" w:color="auto"/>
            </w:tcBorders>
            <w:noWrap/>
            <w:tcMar>
              <w:top w:w="0" w:type="dxa"/>
              <w:left w:w="85" w:type="dxa"/>
              <w:bottom w:w="0" w:type="dxa"/>
              <w:right w:w="85" w:type="dxa"/>
            </w:tcMar>
            <w:vAlign w:val="center"/>
          </w:tcPr>
          <w:p w:rsidR="0097112F" w:rsidRPr="0097112F" w:rsidRDefault="0097112F" w:rsidP="00ED1E51">
            <w:pPr>
              <w:spacing w:line="240" w:lineRule="exact"/>
              <w:jc w:val="center"/>
              <w:rPr>
                <w:rFonts w:ascii="Arial" w:eastAsia="MS PGothic" w:hAnsi="Arial" w:cs="Arial"/>
                <w:sz w:val="18"/>
                <w:szCs w:val="18"/>
              </w:rPr>
            </w:pPr>
            <w:r w:rsidRPr="0097112F">
              <w:rPr>
                <w:rFonts w:ascii="Arial" w:eastAsia="MS PGothic" w:hAnsi="Arial" w:cs="Arial"/>
                <w:sz w:val="18"/>
                <w:szCs w:val="18"/>
              </w:rPr>
              <w:t xml:space="preserve">　</w:t>
            </w:r>
          </w:p>
        </w:tc>
        <w:tc>
          <w:tcPr>
            <w:tcW w:w="847"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97112F" w:rsidRPr="0097112F" w:rsidRDefault="0097112F" w:rsidP="00ED1E51">
            <w:pPr>
              <w:spacing w:line="240" w:lineRule="exact"/>
              <w:jc w:val="center"/>
              <w:rPr>
                <w:rFonts w:ascii="Arial" w:eastAsia="MS PMincho" w:hAnsi="Arial" w:cs="Arial"/>
                <w:sz w:val="18"/>
                <w:szCs w:val="18"/>
              </w:rPr>
            </w:pPr>
            <w:r w:rsidRPr="0097112F">
              <w:rPr>
                <w:rFonts w:ascii="Arial" w:eastAsia="MS PMincho" w:hAnsi="Arial" w:cs="Arial" w:hint="eastAsia"/>
                <w:sz w:val="18"/>
                <w:szCs w:val="18"/>
              </w:rPr>
              <w:t>O</w:t>
            </w:r>
            <w:r w:rsidRPr="0097112F">
              <w:rPr>
                <w:rFonts w:ascii="Arial" w:eastAsia="MS PMincho" w:hAnsi="Arial" w:cs="Arial"/>
                <w:sz w:val="18"/>
                <w:szCs w:val="18"/>
              </w:rPr>
              <w:t xml:space="preserve"> (1)</w:t>
            </w:r>
          </w:p>
        </w:tc>
        <w:tc>
          <w:tcPr>
            <w:tcW w:w="86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97112F" w:rsidRPr="0097112F" w:rsidRDefault="0097112F" w:rsidP="00ED1E51">
            <w:pPr>
              <w:spacing w:line="240" w:lineRule="exact"/>
              <w:jc w:val="center"/>
              <w:rPr>
                <w:rFonts w:ascii="Arial" w:eastAsia="MS PGothic" w:hAnsi="Arial" w:cs="Arial"/>
                <w:sz w:val="18"/>
                <w:szCs w:val="18"/>
              </w:rPr>
            </w:pPr>
            <w:r w:rsidRPr="0097112F">
              <w:rPr>
                <w:rFonts w:ascii="Arial" w:eastAsia="MS PGothic" w:hAnsi="Arial" w:cs="Arial"/>
                <w:sz w:val="18"/>
                <w:szCs w:val="18"/>
              </w:rPr>
              <w:t xml:space="preserve">　</w:t>
            </w:r>
          </w:p>
        </w:tc>
      </w:tr>
      <w:tr w:rsidR="0097112F" w:rsidTr="00ED1E51">
        <w:trPr>
          <w:trHeight w:val="227"/>
          <w:jc w:val="center"/>
        </w:trPr>
        <w:tc>
          <w:tcPr>
            <w:tcW w:w="1876" w:type="dxa"/>
            <w:tcBorders>
              <w:top w:val="nil"/>
              <w:left w:val="single" w:sz="4" w:space="0" w:color="auto"/>
              <w:bottom w:val="single" w:sz="4" w:space="0" w:color="auto"/>
              <w:right w:val="nil"/>
            </w:tcBorders>
            <w:noWrap/>
            <w:vAlign w:val="center"/>
          </w:tcPr>
          <w:p w:rsidR="0097112F" w:rsidRPr="0097112F" w:rsidRDefault="0097112F" w:rsidP="00ED1E51">
            <w:pPr>
              <w:spacing w:line="240" w:lineRule="exact"/>
              <w:rPr>
                <w:rFonts w:ascii="Arial" w:eastAsia="MS PGothic" w:hAnsi="Arial" w:cs="Arial"/>
                <w:sz w:val="18"/>
                <w:szCs w:val="18"/>
              </w:rPr>
            </w:pPr>
            <w:r w:rsidRPr="0097112F">
              <w:rPr>
                <w:rFonts w:ascii="Arial" w:eastAsia="MS PGothic" w:hAnsi="Arial" w:cs="Arial"/>
                <w:sz w:val="18"/>
                <w:szCs w:val="18"/>
              </w:rPr>
              <w:t>Spark plug</w:t>
            </w:r>
          </w:p>
        </w:tc>
        <w:tc>
          <w:tcPr>
            <w:tcW w:w="1950" w:type="dxa"/>
            <w:tcBorders>
              <w:top w:val="nil"/>
              <w:left w:val="nil"/>
              <w:bottom w:val="single" w:sz="4" w:space="0" w:color="auto"/>
              <w:right w:val="single" w:sz="4" w:space="0" w:color="auto"/>
            </w:tcBorders>
            <w:noWrap/>
            <w:vAlign w:val="center"/>
          </w:tcPr>
          <w:p w:rsidR="0097112F" w:rsidRPr="0097112F" w:rsidRDefault="0097112F" w:rsidP="00ED1E51">
            <w:pPr>
              <w:spacing w:line="240" w:lineRule="exact"/>
              <w:rPr>
                <w:rFonts w:ascii="Arial" w:eastAsia="MS PGothic" w:hAnsi="Arial" w:cs="Arial"/>
                <w:sz w:val="18"/>
                <w:szCs w:val="18"/>
              </w:rPr>
            </w:pPr>
            <w:r w:rsidRPr="0097112F">
              <w:rPr>
                <w:rFonts w:ascii="Arial" w:eastAsia="MS PGothic" w:hAnsi="Arial" w:cs="Arial"/>
                <w:sz w:val="18"/>
                <w:szCs w:val="18"/>
              </w:rPr>
              <w:t>Check-Clean</w:t>
            </w:r>
          </w:p>
        </w:tc>
        <w:tc>
          <w:tcPr>
            <w:tcW w:w="762" w:type="dxa"/>
            <w:tcBorders>
              <w:top w:val="nil"/>
              <w:left w:val="nil"/>
              <w:bottom w:val="single" w:sz="4" w:space="0" w:color="auto"/>
              <w:right w:val="single" w:sz="4" w:space="0" w:color="auto"/>
            </w:tcBorders>
            <w:noWrap/>
            <w:vAlign w:val="center"/>
          </w:tcPr>
          <w:p w:rsidR="0097112F" w:rsidRPr="0097112F" w:rsidRDefault="0097112F" w:rsidP="00ED1E51">
            <w:pPr>
              <w:spacing w:line="240" w:lineRule="exact"/>
              <w:jc w:val="center"/>
              <w:rPr>
                <w:rFonts w:ascii="Arial" w:eastAsia="MS PGothic" w:hAnsi="Arial" w:cs="Arial"/>
                <w:sz w:val="18"/>
                <w:szCs w:val="18"/>
              </w:rPr>
            </w:pPr>
            <w:r w:rsidRPr="0097112F">
              <w:rPr>
                <w:rFonts w:ascii="Arial" w:eastAsia="MS PGothic" w:hAnsi="Arial" w:cs="Arial"/>
                <w:sz w:val="18"/>
                <w:szCs w:val="18"/>
              </w:rPr>
              <w:t xml:space="preserve">　</w:t>
            </w:r>
          </w:p>
        </w:tc>
        <w:tc>
          <w:tcPr>
            <w:tcW w:w="746" w:type="dxa"/>
            <w:tcBorders>
              <w:top w:val="nil"/>
              <w:left w:val="nil"/>
              <w:bottom w:val="single" w:sz="4" w:space="0" w:color="auto"/>
              <w:right w:val="single" w:sz="4" w:space="0" w:color="auto"/>
            </w:tcBorders>
            <w:noWrap/>
            <w:tcMar>
              <w:top w:w="0" w:type="dxa"/>
              <w:left w:w="85" w:type="dxa"/>
              <w:bottom w:w="0" w:type="dxa"/>
              <w:right w:w="85" w:type="dxa"/>
            </w:tcMar>
            <w:vAlign w:val="center"/>
          </w:tcPr>
          <w:p w:rsidR="0097112F" w:rsidRPr="0097112F" w:rsidRDefault="0097112F" w:rsidP="00ED1E51">
            <w:pPr>
              <w:spacing w:line="240" w:lineRule="exact"/>
              <w:jc w:val="center"/>
              <w:rPr>
                <w:rFonts w:ascii="Arial" w:eastAsia="MS PGothic" w:hAnsi="Arial" w:cs="Arial"/>
                <w:sz w:val="18"/>
                <w:szCs w:val="18"/>
              </w:rPr>
            </w:pPr>
            <w:r w:rsidRPr="0097112F">
              <w:rPr>
                <w:rFonts w:ascii="Arial" w:eastAsia="MS PGothic" w:hAnsi="Arial" w:cs="Arial"/>
                <w:sz w:val="18"/>
                <w:szCs w:val="18"/>
              </w:rPr>
              <w:t xml:space="preserve">　</w:t>
            </w:r>
          </w:p>
        </w:tc>
        <w:tc>
          <w:tcPr>
            <w:tcW w:w="847"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97112F" w:rsidRPr="0097112F" w:rsidRDefault="0097112F" w:rsidP="00ED1E51">
            <w:pPr>
              <w:spacing w:line="240" w:lineRule="exact"/>
              <w:jc w:val="center"/>
              <w:rPr>
                <w:rFonts w:ascii="Arial" w:eastAsia="MS PMincho" w:hAnsi="Arial" w:cs="Arial"/>
                <w:sz w:val="18"/>
                <w:szCs w:val="18"/>
              </w:rPr>
            </w:pPr>
            <w:r w:rsidRPr="0097112F">
              <w:rPr>
                <w:rFonts w:ascii="Arial" w:eastAsia="MS PMincho" w:hAnsi="Arial" w:cs="Arial" w:hint="eastAsia"/>
                <w:sz w:val="18"/>
                <w:szCs w:val="18"/>
              </w:rPr>
              <w:t>O</w:t>
            </w:r>
          </w:p>
        </w:tc>
        <w:tc>
          <w:tcPr>
            <w:tcW w:w="86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97112F" w:rsidRPr="0097112F" w:rsidRDefault="0097112F" w:rsidP="00ED1E51">
            <w:pPr>
              <w:spacing w:line="240" w:lineRule="exact"/>
              <w:jc w:val="center"/>
              <w:rPr>
                <w:rFonts w:ascii="Arial" w:eastAsia="MS PGothic" w:hAnsi="Arial" w:cs="Arial"/>
                <w:sz w:val="18"/>
                <w:szCs w:val="18"/>
              </w:rPr>
            </w:pPr>
            <w:r w:rsidRPr="0097112F">
              <w:rPr>
                <w:rFonts w:ascii="Arial" w:eastAsia="MS PGothic" w:hAnsi="Arial" w:cs="Arial"/>
                <w:sz w:val="18"/>
                <w:szCs w:val="18"/>
              </w:rPr>
              <w:t xml:space="preserve">　</w:t>
            </w:r>
          </w:p>
        </w:tc>
      </w:tr>
      <w:tr w:rsidR="0097112F" w:rsidTr="00ED1E51">
        <w:trPr>
          <w:trHeight w:val="139"/>
          <w:jc w:val="center"/>
        </w:trPr>
        <w:tc>
          <w:tcPr>
            <w:tcW w:w="1876" w:type="dxa"/>
            <w:tcBorders>
              <w:top w:val="nil"/>
              <w:left w:val="single" w:sz="4" w:space="0" w:color="auto"/>
              <w:bottom w:val="single" w:sz="4" w:space="0" w:color="auto"/>
              <w:right w:val="nil"/>
            </w:tcBorders>
            <w:noWrap/>
            <w:vAlign w:val="center"/>
          </w:tcPr>
          <w:p w:rsidR="0097112F" w:rsidRPr="0097112F" w:rsidRDefault="0097112F" w:rsidP="00ED1E51">
            <w:pPr>
              <w:spacing w:line="240" w:lineRule="exact"/>
              <w:rPr>
                <w:rFonts w:ascii="Arial" w:eastAsia="MS PGothic" w:hAnsi="Arial" w:cs="Arial"/>
                <w:sz w:val="18"/>
                <w:szCs w:val="18"/>
              </w:rPr>
            </w:pPr>
            <w:r w:rsidRPr="0097112F">
              <w:rPr>
                <w:rFonts w:ascii="Arial" w:eastAsia="MS PGothic" w:hAnsi="Arial" w:cs="Arial"/>
                <w:sz w:val="18"/>
                <w:szCs w:val="18"/>
              </w:rPr>
              <w:t>Valve clearance</w:t>
            </w:r>
          </w:p>
        </w:tc>
        <w:tc>
          <w:tcPr>
            <w:tcW w:w="1950" w:type="dxa"/>
            <w:tcBorders>
              <w:top w:val="nil"/>
              <w:left w:val="nil"/>
              <w:bottom w:val="single" w:sz="4" w:space="0" w:color="auto"/>
              <w:right w:val="single" w:sz="4" w:space="0" w:color="auto"/>
            </w:tcBorders>
            <w:noWrap/>
            <w:vAlign w:val="center"/>
          </w:tcPr>
          <w:p w:rsidR="0097112F" w:rsidRPr="0097112F" w:rsidRDefault="0097112F" w:rsidP="00ED1E51">
            <w:pPr>
              <w:spacing w:line="240" w:lineRule="exact"/>
              <w:rPr>
                <w:rFonts w:ascii="Arial" w:eastAsia="MS PGothic" w:hAnsi="Arial" w:cs="Arial"/>
                <w:sz w:val="18"/>
                <w:szCs w:val="18"/>
              </w:rPr>
            </w:pPr>
            <w:r w:rsidRPr="0097112F">
              <w:rPr>
                <w:rFonts w:ascii="Arial" w:eastAsia="MS PGothic" w:hAnsi="Arial" w:cs="Arial"/>
                <w:sz w:val="18"/>
                <w:szCs w:val="18"/>
              </w:rPr>
              <w:t>Check-Adjust</w:t>
            </w:r>
          </w:p>
        </w:tc>
        <w:tc>
          <w:tcPr>
            <w:tcW w:w="762" w:type="dxa"/>
            <w:tcBorders>
              <w:top w:val="nil"/>
              <w:left w:val="nil"/>
              <w:bottom w:val="single" w:sz="4" w:space="0" w:color="auto"/>
              <w:right w:val="single" w:sz="4" w:space="0" w:color="auto"/>
            </w:tcBorders>
            <w:noWrap/>
            <w:vAlign w:val="center"/>
          </w:tcPr>
          <w:p w:rsidR="0097112F" w:rsidRPr="0097112F" w:rsidRDefault="0097112F" w:rsidP="00ED1E51">
            <w:pPr>
              <w:spacing w:line="240" w:lineRule="exact"/>
              <w:jc w:val="center"/>
              <w:rPr>
                <w:rFonts w:ascii="Arial" w:eastAsia="MS PGothic" w:hAnsi="Arial" w:cs="Arial"/>
                <w:sz w:val="18"/>
                <w:szCs w:val="18"/>
              </w:rPr>
            </w:pPr>
            <w:r w:rsidRPr="0097112F">
              <w:rPr>
                <w:rFonts w:ascii="Arial" w:eastAsia="MS PGothic" w:hAnsi="Arial" w:cs="Arial"/>
                <w:sz w:val="18"/>
                <w:szCs w:val="18"/>
              </w:rPr>
              <w:t xml:space="preserve">　</w:t>
            </w:r>
          </w:p>
        </w:tc>
        <w:tc>
          <w:tcPr>
            <w:tcW w:w="746" w:type="dxa"/>
            <w:tcBorders>
              <w:top w:val="nil"/>
              <w:left w:val="nil"/>
              <w:bottom w:val="single" w:sz="4" w:space="0" w:color="auto"/>
              <w:right w:val="single" w:sz="4" w:space="0" w:color="auto"/>
            </w:tcBorders>
            <w:noWrap/>
            <w:tcMar>
              <w:top w:w="0" w:type="dxa"/>
              <w:left w:w="85" w:type="dxa"/>
              <w:bottom w:w="0" w:type="dxa"/>
              <w:right w:w="85" w:type="dxa"/>
            </w:tcMar>
            <w:vAlign w:val="center"/>
          </w:tcPr>
          <w:p w:rsidR="0097112F" w:rsidRPr="0097112F" w:rsidRDefault="0097112F" w:rsidP="00ED1E51">
            <w:pPr>
              <w:spacing w:line="240" w:lineRule="exact"/>
              <w:jc w:val="center"/>
              <w:rPr>
                <w:rFonts w:ascii="Arial" w:eastAsia="MS PGothic" w:hAnsi="Arial" w:cs="Arial"/>
                <w:sz w:val="18"/>
                <w:szCs w:val="18"/>
              </w:rPr>
            </w:pPr>
            <w:r w:rsidRPr="0097112F">
              <w:rPr>
                <w:rFonts w:ascii="Arial" w:eastAsia="MS PGothic" w:hAnsi="Arial" w:cs="Arial"/>
                <w:sz w:val="18"/>
                <w:szCs w:val="18"/>
              </w:rPr>
              <w:t xml:space="preserve">　</w:t>
            </w:r>
          </w:p>
        </w:tc>
        <w:tc>
          <w:tcPr>
            <w:tcW w:w="847"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97112F" w:rsidRPr="0097112F" w:rsidRDefault="0097112F" w:rsidP="00ED1E51">
            <w:pPr>
              <w:spacing w:line="240" w:lineRule="exact"/>
              <w:jc w:val="center"/>
              <w:rPr>
                <w:rFonts w:ascii="Arial" w:eastAsia="MS PGothic" w:hAnsi="Arial" w:cs="Arial"/>
                <w:sz w:val="18"/>
                <w:szCs w:val="18"/>
              </w:rPr>
            </w:pPr>
            <w:r w:rsidRPr="0097112F">
              <w:rPr>
                <w:rFonts w:ascii="Arial" w:eastAsia="MS PGothic" w:hAnsi="Arial" w:cs="Arial"/>
                <w:sz w:val="18"/>
                <w:szCs w:val="18"/>
              </w:rPr>
              <w:t xml:space="preserve">　</w:t>
            </w:r>
          </w:p>
        </w:tc>
        <w:tc>
          <w:tcPr>
            <w:tcW w:w="86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97112F" w:rsidRPr="0097112F" w:rsidRDefault="0097112F" w:rsidP="00ED1E51">
            <w:pPr>
              <w:spacing w:line="240" w:lineRule="exact"/>
              <w:jc w:val="center"/>
              <w:rPr>
                <w:rFonts w:ascii="Arial" w:eastAsia="MS PMincho" w:hAnsi="Arial" w:cs="Arial"/>
                <w:sz w:val="18"/>
                <w:szCs w:val="18"/>
              </w:rPr>
            </w:pPr>
            <w:r w:rsidRPr="0097112F">
              <w:rPr>
                <w:rFonts w:ascii="Arial" w:eastAsia="MS PMincho" w:hAnsi="Arial" w:cs="Arial" w:hint="eastAsia"/>
                <w:sz w:val="18"/>
                <w:szCs w:val="18"/>
              </w:rPr>
              <w:t>O</w:t>
            </w:r>
            <w:r w:rsidRPr="0097112F">
              <w:rPr>
                <w:rFonts w:ascii="Arial" w:eastAsia="MS PMincho" w:hAnsi="Arial" w:cs="Arial"/>
                <w:sz w:val="18"/>
                <w:szCs w:val="18"/>
              </w:rPr>
              <w:t xml:space="preserve"> (2)</w:t>
            </w:r>
          </w:p>
        </w:tc>
      </w:tr>
      <w:tr w:rsidR="0097112F" w:rsidTr="00ED1E51">
        <w:trPr>
          <w:trHeight w:val="234"/>
          <w:jc w:val="center"/>
        </w:trPr>
        <w:tc>
          <w:tcPr>
            <w:tcW w:w="1876" w:type="dxa"/>
            <w:tcBorders>
              <w:top w:val="nil"/>
              <w:left w:val="single" w:sz="4" w:space="0" w:color="auto"/>
              <w:bottom w:val="single" w:sz="4" w:space="0" w:color="auto"/>
              <w:right w:val="nil"/>
            </w:tcBorders>
            <w:noWrap/>
            <w:vAlign w:val="center"/>
          </w:tcPr>
          <w:p w:rsidR="0097112F" w:rsidRPr="0097112F" w:rsidRDefault="0097112F" w:rsidP="00ED1E51">
            <w:pPr>
              <w:spacing w:line="240" w:lineRule="exact"/>
              <w:rPr>
                <w:rFonts w:ascii="Arial" w:eastAsia="MS PGothic" w:hAnsi="Arial" w:cs="Arial"/>
                <w:sz w:val="18"/>
                <w:szCs w:val="18"/>
              </w:rPr>
            </w:pPr>
            <w:r w:rsidRPr="0097112F">
              <w:rPr>
                <w:rFonts w:ascii="Arial" w:eastAsia="MS PGothic" w:hAnsi="Arial" w:cs="Arial"/>
                <w:sz w:val="18"/>
                <w:szCs w:val="18"/>
              </w:rPr>
              <w:t>Fuel tank and strainer</w:t>
            </w:r>
          </w:p>
        </w:tc>
        <w:tc>
          <w:tcPr>
            <w:tcW w:w="1950" w:type="dxa"/>
            <w:tcBorders>
              <w:top w:val="nil"/>
              <w:left w:val="nil"/>
              <w:bottom w:val="single" w:sz="4" w:space="0" w:color="auto"/>
              <w:right w:val="nil"/>
            </w:tcBorders>
            <w:noWrap/>
            <w:vAlign w:val="center"/>
          </w:tcPr>
          <w:p w:rsidR="0097112F" w:rsidRPr="0097112F" w:rsidRDefault="0097112F" w:rsidP="00ED1E51">
            <w:pPr>
              <w:spacing w:line="240" w:lineRule="exact"/>
              <w:rPr>
                <w:rFonts w:ascii="Arial" w:eastAsia="MS PGothic" w:hAnsi="Arial" w:cs="Arial"/>
                <w:sz w:val="18"/>
                <w:szCs w:val="18"/>
              </w:rPr>
            </w:pPr>
            <w:r w:rsidRPr="0097112F">
              <w:rPr>
                <w:rFonts w:ascii="Arial" w:eastAsia="MS PGothic" w:hAnsi="Arial" w:cs="Arial"/>
                <w:sz w:val="18"/>
                <w:szCs w:val="18"/>
              </w:rPr>
              <w:t>Clean</w:t>
            </w:r>
          </w:p>
        </w:tc>
        <w:tc>
          <w:tcPr>
            <w:tcW w:w="762" w:type="dxa"/>
            <w:tcBorders>
              <w:top w:val="nil"/>
              <w:left w:val="single" w:sz="4" w:space="0" w:color="auto"/>
              <w:bottom w:val="single" w:sz="4" w:space="0" w:color="auto"/>
              <w:right w:val="single" w:sz="4" w:space="0" w:color="auto"/>
            </w:tcBorders>
            <w:noWrap/>
            <w:vAlign w:val="center"/>
          </w:tcPr>
          <w:p w:rsidR="0097112F" w:rsidRPr="0097112F" w:rsidRDefault="0097112F" w:rsidP="00ED1E51">
            <w:pPr>
              <w:spacing w:line="240" w:lineRule="exact"/>
              <w:jc w:val="center"/>
              <w:rPr>
                <w:rFonts w:ascii="Arial" w:eastAsia="MS PGothic" w:hAnsi="Arial" w:cs="Arial"/>
                <w:sz w:val="18"/>
                <w:szCs w:val="18"/>
              </w:rPr>
            </w:pPr>
            <w:r w:rsidRPr="0097112F">
              <w:rPr>
                <w:rFonts w:ascii="Arial" w:eastAsia="MS PGothic" w:hAnsi="Arial" w:cs="Arial"/>
                <w:sz w:val="18"/>
                <w:szCs w:val="18"/>
              </w:rPr>
              <w:t xml:space="preserve">　</w:t>
            </w:r>
          </w:p>
        </w:tc>
        <w:tc>
          <w:tcPr>
            <w:tcW w:w="746" w:type="dxa"/>
            <w:tcBorders>
              <w:top w:val="nil"/>
              <w:left w:val="nil"/>
              <w:bottom w:val="single" w:sz="4" w:space="0" w:color="auto"/>
              <w:right w:val="single" w:sz="4" w:space="0" w:color="auto"/>
            </w:tcBorders>
            <w:noWrap/>
            <w:tcMar>
              <w:top w:w="0" w:type="dxa"/>
              <w:left w:w="85" w:type="dxa"/>
              <w:bottom w:w="0" w:type="dxa"/>
              <w:right w:w="85" w:type="dxa"/>
            </w:tcMar>
            <w:vAlign w:val="center"/>
          </w:tcPr>
          <w:p w:rsidR="0097112F" w:rsidRPr="0097112F" w:rsidRDefault="0097112F" w:rsidP="00ED1E51">
            <w:pPr>
              <w:spacing w:line="240" w:lineRule="exact"/>
              <w:jc w:val="center"/>
              <w:rPr>
                <w:rFonts w:ascii="Arial" w:eastAsia="MS PGothic" w:hAnsi="Arial" w:cs="Arial"/>
                <w:sz w:val="18"/>
                <w:szCs w:val="18"/>
              </w:rPr>
            </w:pPr>
            <w:r w:rsidRPr="0097112F">
              <w:rPr>
                <w:rFonts w:ascii="Arial" w:eastAsia="MS PGothic" w:hAnsi="Arial" w:cs="Arial"/>
                <w:sz w:val="18"/>
                <w:szCs w:val="18"/>
              </w:rPr>
              <w:t xml:space="preserve">　</w:t>
            </w:r>
          </w:p>
        </w:tc>
        <w:tc>
          <w:tcPr>
            <w:tcW w:w="847"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97112F" w:rsidRPr="0097112F" w:rsidRDefault="0097112F" w:rsidP="00ED1E51">
            <w:pPr>
              <w:spacing w:line="240" w:lineRule="exact"/>
              <w:jc w:val="center"/>
              <w:rPr>
                <w:rFonts w:ascii="Arial" w:eastAsia="MS PGothic" w:hAnsi="Arial" w:cs="Arial"/>
                <w:sz w:val="18"/>
                <w:szCs w:val="18"/>
              </w:rPr>
            </w:pPr>
            <w:r w:rsidRPr="0097112F">
              <w:rPr>
                <w:rFonts w:ascii="Arial" w:eastAsia="MS PGothic" w:hAnsi="Arial" w:cs="Arial"/>
                <w:sz w:val="18"/>
                <w:szCs w:val="18"/>
              </w:rPr>
              <w:t xml:space="preserve">　</w:t>
            </w:r>
          </w:p>
        </w:tc>
        <w:tc>
          <w:tcPr>
            <w:tcW w:w="86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97112F" w:rsidRPr="0097112F" w:rsidRDefault="0097112F" w:rsidP="00ED1E51">
            <w:pPr>
              <w:spacing w:line="240" w:lineRule="exact"/>
              <w:jc w:val="center"/>
              <w:rPr>
                <w:rFonts w:ascii="Arial" w:eastAsia="MS PMincho" w:hAnsi="Arial" w:cs="Arial"/>
                <w:sz w:val="18"/>
                <w:szCs w:val="18"/>
              </w:rPr>
            </w:pPr>
            <w:r w:rsidRPr="0097112F">
              <w:rPr>
                <w:rFonts w:ascii="Arial" w:eastAsia="MS PMincho" w:hAnsi="Arial" w:cs="Arial" w:hint="eastAsia"/>
                <w:sz w:val="18"/>
                <w:szCs w:val="18"/>
              </w:rPr>
              <w:t>O</w:t>
            </w:r>
            <w:r w:rsidRPr="0097112F">
              <w:rPr>
                <w:rFonts w:ascii="Arial" w:eastAsia="MS PMincho" w:hAnsi="Arial" w:cs="Arial"/>
                <w:sz w:val="18"/>
                <w:szCs w:val="18"/>
              </w:rPr>
              <w:t xml:space="preserve"> (2)</w:t>
            </w:r>
          </w:p>
        </w:tc>
      </w:tr>
      <w:tr w:rsidR="0097112F" w:rsidTr="00ED1E51">
        <w:trPr>
          <w:trHeight w:val="674"/>
          <w:jc w:val="center"/>
        </w:trPr>
        <w:tc>
          <w:tcPr>
            <w:tcW w:w="1876" w:type="dxa"/>
            <w:tcBorders>
              <w:top w:val="nil"/>
              <w:left w:val="single" w:sz="4" w:space="0" w:color="auto"/>
              <w:bottom w:val="single" w:sz="4" w:space="0" w:color="auto"/>
              <w:right w:val="nil"/>
            </w:tcBorders>
            <w:noWrap/>
            <w:tcMar>
              <w:top w:w="0" w:type="dxa"/>
              <w:left w:w="85" w:type="dxa"/>
              <w:bottom w:w="0" w:type="dxa"/>
              <w:right w:w="85" w:type="dxa"/>
            </w:tcMar>
            <w:vAlign w:val="center"/>
          </w:tcPr>
          <w:p w:rsidR="0097112F" w:rsidRDefault="0097112F" w:rsidP="00ED1E51">
            <w:pPr>
              <w:spacing w:line="240" w:lineRule="exact"/>
              <w:rPr>
                <w:rFonts w:ascii="Arial" w:eastAsia="MS PGothic" w:hAnsi="Arial" w:cs="Arial"/>
                <w:sz w:val="16"/>
                <w:szCs w:val="16"/>
              </w:rPr>
            </w:pPr>
            <w:r w:rsidRPr="0097112F">
              <w:rPr>
                <w:rFonts w:ascii="Arial" w:eastAsia="MS PGothic" w:hAnsi="Arial" w:cs="Arial"/>
                <w:sz w:val="18"/>
                <w:szCs w:val="18"/>
              </w:rPr>
              <w:t>Fuel line</w:t>
            </w:r>
          </w:p>
        </w:tc>
        <w:tc>
          <w:tcPr>
            <w:tcW w:w="1950" w:type="dxa"/>
            <w:tcBorders>
              <w:top w:val="nil"/>
              <w:left w:val="single" w:sz="4" w:space="0" w:color="auto"/>
              <w:bottom w:val="single" w:sz="4" w:space="0" w:color="auto"/>
              <w:right w:val="single" w:sz="4" w:space="0" w:color="auto"/>
            </w:tcBorders>
            <w:tcMar>
              <w:top w:w="0" w:type="dxa"/>
              <w:left w:w="85" w:type="dxa"/>
              <w:bottom w:w="0" w:type="dxa"/>
              <w:right w:w="85" w:type="dxa"/>
            </w:tcMar>
            <w:vAlign w:val="center"/>
          </w:tcPr>
          <w:p w:rsidR="0097112F" w:rsidRPr="0097112F" w:rsidRDefault="0097112F" w:rsidP="00ED1E51">
            <w:pPr>
              <w:spacing w:line="240" w:lineRule="exact"/>
              <w:jc w:val="center"/>
              <w:rPr>
                <w:rFonts w:ascii="Arial" w:eastAsia="MS PGothic" w:hAnsi="Arial" w:cs="Arial"/>
                <w:sz w:val="18"/>
                <w:szCs w:val="18"/>
              </w:rPr>
            </w:pPr>
            <w:r w:rsidRPr="0097112F">
              <w:rPr>
                <w:rFonts w:ascii="Arial" w:eastAsia="MS PGothic" w:hAnsi="Arial" w:cs="Arial"/>
                <w:sz w:val="18"/>
                <w:szCs w:val="18"/>
              </w:rPr>
              <w:t>Check</w:t>
            </w:r>
          </w:p>
          <w:p w:rsidR="0097112F" w:rsidRDefault="0097112F" w:rsidP="00ED1E51">
            <w:pPr>
              <w:spacing w:line="240" w:lineRule="exact"/>
              <w:jc w:val="center"/>
              <w:rPr>
                <w:rFonts w:ascii="Arial" w:eastAsia="MS PGothic" w:hAnsi="Arial" w:cs="Arial"/>
                <w:sz w:val="16"/>
                <w:szCs w:val="16"/>
              </w:rPr>
            </w:pPr>
            <w:r>
              <w:rPr>
                <w:rFonts w:ascii="Arial" w:eastAsia="MS PGothic" w:hAnsi="Arial" w:cs="Arial"/>
                <w:sz w:val="16"/>
                <w:szCs w:val="16"/>
              </w:rPr>
              <w:t>(Replace if necessary)</w:t>
            </w:r>
          </w:p>
        </w:tc>
        <w:tc>
          <w:tcPr>
            <w:tcW w:w="3223" w:type="dxa"/>
            <w:gridSpan w:val="4"/>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tcPr>
          <w:p w:rsidR="0097112F" w:rsidRDefault="0097112F" w:rsidP="00ED1E51">
            <w:pPr>
              <w:spacing w:line="240" w:lineRule="exact"/>
              <w:jc w:val="center"/>
              <w:rPr>
                <w:rFonts w:ascii="Arial" w:eastAsia="MS PGothic" w:hAnsi="Arial" w:cs="Arial"/>
                <w:sz w:val="16"/>
                <w:szCs w:val="16"/>
              </w:rPr>
            </w:pPr>
            <w:r w:rsidRPr="0097112F">
              <w:rPr>
                <w:rFonts w:ascii="Arial" w:eastAsia="MS PGothic" w:hAnsi="Arial" w:cs="Arial"/>
                <w:sz w:val="18"/>
                <w:szCs w:val="18"/>
              </w:rPr>
              <w:t xml:space="preserve">Every </w:t>
            </w:r>
            <w:r w:rsidRPr="0097112F">
              <w:rPr>
                <w:rFonts w:ascii="Arial" w:eastAsia="MS PGothic" w:hAnsi="Arial" w:cs="Arial" w:hint="eastAsia"/>
                <w:sz w:val="18"/>
                <w:szCs w:val="18"/>
              </w:rPr>
              <w:t>2</w:t>
            </w:r>
            <w:r w:rsidRPr="0097112F">
              <w:rPr>
                <w:rFonts w:ascii="Arial" w:eastAsia="MS PGothic" w:hAnsi="Arial" w:cs="Arial"/>
                <w:sz w:val="18"/>
                <w:szCs w:val="18"/>
              </w:rPr>
              <w:t xml:space="preserve"> years (2)</w:t>
            </w:r>
          </w:p>
        </w:tc>
      </w:tr>
    </w:tbl>
    <w:p w:rsidR="0097112F" w:rsidRPr="0097112F" w:rsidRDefault="0097112F" w:rsidP="0097112F">
      <w:pPr>
        <w:pStyle w:val="a3"/>
        <w:numPr>
          <w:ilvl w:val="2"/>
          <w:numId w:val="3"/>
        </w:numPr>
        <w:tabs>
          <w:tab w:val="clear" w:pos="1200"/>
          <w:tab w:val="clear" w:pos="4252"/>
          <w:tab w:val="clear" w:pos="8504"/>
          <w:tab w:val="num" w:pos="851"/>
        </w:tabs>
        <w:snapToGrid/>
        <w:ind w:hanging="774"/>
        <w:rPr>
          <w:rFonts w:ascii="Arial" w:hAnsi="Arial" w:cs="Arial"/>
          <w:sz w:val="20"/>
          <w:szCs w:val="28"/>
        </w:rPr>
      </w:pPr>
      <w:r w:rsidRPr="0097112F">
        <w:rPr>
          <w:rFonts w:ascii="Arial" w:hAnsi="Arial" w:cs="Arial" w:hint="eastAsia"/>
          <w:sz w:val="20"/>
          <w:szCs w:val="28"/>
        </w:rPr>
        <w:t>Service more frequently when used in dusty areas.</w:t>
      </w:r>
    </w:p>
    <w:p w:rsidR="0097112F" w:rsidRPr="0097112F" w:rsidRDefault="0097112F" w:rsidP="0097112F">
      <w:pPr>
        <w:pStyle w:val="a3"/>
        <w:numPr>
          <w:ilvl w:val="2"/>
          <w:numId w:val="3"/>
        </w:numPr>
        <w:tabs>
          <w:tab w:val="clear" w:pos="1200"/>
          <w:tab w:val="clear" w:pos="4252"/>
          <w:tab w:val="clear" w:pos="8504"/>
          <w:tab w:val="num" w:pos="851"/>
        </w:tabs>
        <w:snapToGrid/>
        <w:ind w:left="851" w:hanging="425"/>
        <w:rPr>
          <w:rFonts w:ascii="Arial" w:hAnsi="Arial" w:cs="Arial"/>
          <w:sz w:val="20"/>
          <w:szCs w:val="28"/>
        </w:rPr>
      </w:pPr>
      <w:r w:rsidRPr="0097112F">
        <w:rPr>
          <w:rFonts w:ascii="Arial" w:hAnsi="Arial" w:cs="Arial" w:hint="eastAsia"/>
          <w:sz w:val="20"/>
          <w:szCs w:val="28"/>
        </w:rPr>
        <w:t xml:space="preserve">These items should be service by your dealer, unless the owner has the proper tools and is </w:t>
      </w:r>
      <w:r w:rsidRPr="0097112F">
        <w:rPr>
          <w:rFonts w:ascii="Arial" w:hAnsi="Arial" w:cs="Arial"/>
          <w:sz w:val="20"/>
          <w:szCs w:val="28"/>
        </w:rPr>
        <w:t>mechanically</w:t>
      </w:r>
      <w:r w:rsidRPr="0097112F">
        <w:rPr>
          <w:rFonts w:ascii="Arial" w:hAnsi="Arial" w:cs="Arial" w:hint="eastAsia"/>
          <w:sz w:val="20"/>
          <w:szCs w:val="28"/>
        </w:rPr>
        <w:t xml:space="preserve"> proficient. See the service manual.</w:t>
      </w:r>
    </w:p>
    <w:p w:rsidR="0097112F" w:rsidRPr="0097112F" w:rsidRDefault="0097112F" w:rsidP="0097112F">
      <w:pPr>
        <w:pStyle w:val="a3"/>
        <w:numPr>
          <w:ilvl w:val="2"/>
          <w:numId w:val="3"/>
        </w:numPr>
        <w:tabs>
          <w:tab w:val="clear" w:pos="1200"/>
          <w:tab w:val="clear" w:pos="4252"/>
          <w:tab w:val="clear" w:pos="8504"/>
          <w:tab w:val="num" w:pos="851"/>
        </w:tabs>
        <w:snapToGrid/>
        <w:ind w:left="851" w:hanging="425"/>
        <w:rPr>
          <w:rFonts w:ascii="Arial" w:hAnsi="Arial" w:cs="Arial"/>
          <w:sz w:val="20"/>
          <w:szCs w:val="28"/>
        </w:rPr>
      </w:pPr>
      <w:r w:rsidRPr="0097112F">
        <w:rPr>
          <w:rFonts w:ascii="Arial" w:hAnsi="Arial" w:cs="Arial" w:hint="eastAsia"/>
          <w:sz w:val="20"/>
          <w:szCs w:val="28"/>
        </w:rPr>
        <w:t xml:space="preserve">For professional commercial use, log has of operation to </w:t>
      </w:r>
      <w:r w:rsidRPr="0097112F">
        <w:rPr>
          <w:rFonts w:ascii="Arial" w:hAnsi="Arial" w:cs="Arial"/>
          <w:sz w:val="20"/>
          <w:szCs w:val="28"/>
        </w:rPr>
        <w:t>determine</w:t>
      </w:r>
      <w:r w:rsidRPr="0097112F">
        <w:rPr>
          <w:rFonts w:ascii="Arial" w:hAnsi="Arial" w:cs="Arial" w:hint="eastAsia"/>
          <w:sz w:val="20"/>
          <w:szCs w:val="28"/>
        </w:rPr>
        <w:t xml:space="preserve"> </w:t>
      </w:r>
      <w:r w:rsidRPr="0097112F">
        <w:rPr>
          <w:rFonts w:ascii="Arial" w:hAnsi="Arial" w:cs="Arial" w:hint="eastAsia"/>
          <w:sz w:val="20"/>
          <w:szCs w:val="28"/>
        </w:rPr>
        <w:lastRenderedPageBreak/>
        <w:t>proper maintenance intervals.</w:t>
      </w:r>
    </w:p>
    <w:p w:rsidR="00C0208C" w:rsidRPr="0097112F" w:rsidRDefault="00C0208C"/>
    <w:p w:rsidR="00E66B13" w:rsidRPr="00E66B13" w:rsidRDefault="00E66B13" w:rsidP="00E66B13">
      <w:pPr>
        <w:pStyle w:val="7"/>
        <w:ind w:leftChars="0" w:left="0"/>
        <w:rPr>
          <w:rFonts w:ascii="Arial" w:hAnsi="Arial" w:cs="Arial"/>
          <w:b/>
          <w:bCs/>
          <w:sz w:val="20"/>
          <w:szCs w:val="20"/>
        </w:rPr>
      </w:pPr>
      <w:r w:rsidRPr="00E66B13">
        <w:rPr>
          <w:rFonts w:ascii="Arial" w:hAnsi="Arial" w:cs="Arial"/>
          <w:b/>
          <w:bCs/>
          <w:sz w:val="20"/>
          <w:szCs w:val="20"/>
        </w:rPr>
        <w:t xml:space="preserve">Engine oil </w:t>
      </w:r>
    </w:p>
    <w:p w:rsidR="00E66B13" w:rsidRPr="00E66B13" w:rsidRDefault="00E66B13" w:rsidP="00E66B13">
      <w:pPr>
        <w:autoSpaceDE w:val="0"/>
        <w:autoSpaceDN w:val="0"/>
        <w:adjustRightInd w:val="0"/>
        <w:ind w:leftChars="100" w:left="210"/>
        <w:rPr>
          <w:rFonts w:ascii="Arial" w:eastAsia="MS Gothic" w:hAnsi="Arial" w:cs="Arial"/>
          <w:b/>
          <w:bCs/>
          <w:kern w:val="0"/>
          <w:sz w:val="20"/>
          <w:szCs w:val="20"/>
        </w:rPr>
      </w:pPr>
      <w:r w:rsidRPr="00E66B13">
        <w:rPr>
          <w:rFonts w:ascii="Arial" w:eastAsia="MS Gothic" w:hAnsi="Arial" w:cs="Arial"/>
          <w:b/>
          <w:bCs/>
          <w:color w:val="000000"/>
          <w:kern w:val="0"/>
          <w:sz w:val="20"/>
          <w:szCs w:val="20"/>
        </w:rPr>
        <w:t>Engine oil is a major factor affecting engine performance and service life.</w:t>
      </w:r>
    </w:p>
    <w:p w:rsidR="00E66B13" w:rsidRPr="00E66B13" w:rsidRDefault="00E66B13" w:rsidP="00E66B13">
      <w:pPr>
        <w:autoSpaceDE w:val="0"/>
        <w:autoSpaceDN w:val="0"/>
        <w:adjustRightInd w:val="0"/>
        <w:ind w:leftChars="100" w:left="210"/>
        <w:rPr>
          <w:rFonts w:ascii="Arial" w:eastAsia="MS Gothic" w:hAnsi="Arial" w:cs="Arial"/>
          <w:b/>
          <w:bCs/>
          <w:kern w:val="0"/>
          <w:sz w:val="20"/>
          <w:szCs w:val="20"/>
        </w:rPr>
      </w:pPr>
      <w:r w:rsidRPr="00E66B13">
        <w:rPr>
          <w:rFonts w:ascii="Arial" w:eastAsia="MS Gothic" w:hAnsi="Arial" w:cs="Arial"/>
          <w:b/>
          <w:bCs/>
          <w:color w:val="000000"/>
          <w:kern w:val="0"/>
          <w:sz w:val="20"/>
          <w:szCs w:val="20"/>
        </w:rPr>
        <w:t>No detergent and 2­stroke engine oils will damage the engine and are not recommended.</w:t>
      </w:r>
    </w:p>
    <w:p w:rsidR="00C0208C" w:rsidRPr="00E66B13" w:rsidRDefault="00C0208C"/>
    <w:p w:rsidR="00B53435" w:rsidRPr="00B53435" w:rsidRDefault="00B53435" w:rsidP="00B53435">
      <w:pPr>
        <w:rPr>
          <w:rFonts w:ascii="Arial" w:hAnsi="Arial" w:cs="Arial"/>
          <w:szCs w:val="21"/>
        </w:rPr>
      </w:pPr>
      <w:r w:rsidRPr="00B53435">
        <w:rPr>
          <w:rFonts w:ascii="Arial" w:hAnsi="Arial" w:cs="Arial"/>
          <w:szCs w:val="21"/>
        </w:rPr>
        <w:t>Check the oil level BEFORE EACH USE with the generator on a level surface with the engine stopped.</w:t>
      </w:r>
    </w:p>
    <w:p w:rsidR="00B53435" w:rsidRPr="00B53435" w:rsidRDefault="00B53435" w:rsidP="00B53435">
      <w:pPr>
        <w:rPr>
          <w:rFonts w:ascii="Arial" w:hAnsi="Arial" w:cs="Arial"/>
          <w:szCs w:val="21"/>
        </w:rPr>
      </w:pPr>
      <w:r w:rsidRPr="00B53435">
        <w:rPr>
          <w:rFonts w:ascii="Arial" w:hAnsi="Arial" w:cs="Arial"/>
          <w:szCs w:val="21"/>
        </w:rPr>
        <w:t>Use</w:t>
      </w:r>
      <w:r w:rsidRPr="00B53435">
        <w:rPr>
          <w:rFonts w:ascii="Arial" w:hAnsi="Arial" w:cs="Arial"/>
          <w:szCs w:val="21"/>
        </w:rPr>
        <w:t xml:space="preserve">　</w:t>
      </w:r>
      <w:r w:rsidRPr="00B53435">
        <w:rPr>
          <w:rFonts w:ascii="Arial" w:hAnsi="Arial" w:cs="Arial"/>
          <w:szCs w:val="21"/>
        </w:rPr>
        <w:t>a high quality detergent oil classified “For Service SF,SG,SH,SJ” .</w:t>
      </w:r>
    </w:p>
    <w:p w:rsidR="00B53435" w:rsidRPr="00B53435" w:rsidRDefault="00B53435" w:rsidP="00B53435">
      <w:pPr>
        <w:rPr>
          <w:rFonts w:ascii="Arial" w:hAnsi="Arial" w:cs="Arial"/>
          <w:szCs w:val="21"/>
        </w:rPr>
      </w:pPr>
      <w:r w:rsidRPr="00B53435">
        <w:rPr>
          <w:rFonts w:ascii="Arial" w:hAnsi="Arial" w:cs="Arial"/>
          <w:szCs w:val="21"/>
        </w:rPr>
        <w:t>Use no special additives with recommended oils. Do not mix oil with gasoline.</w:t>
      </w:r>
    </w:p>
    <w:p w:rsidR="00C0208C" w:rsidRPr="00B53435" w:rsidRDefault="00C0208C">
      <w:pPr>
        <w:rPr>
          <w:rFonts w:ascii="Arial" w:hAnsi="Arial" w:cs="Arial"/>
          <w:sz w:val="22"/>
          <w:szCs w:val="22"/>
        </w:rPr>
      </w:pPr>
    </w:p>
    <w:p w:rsidR="00B53435" w:rsidRPr="00B53435" w:rsidRDefault="00B53435" w:rsidP="00B53435">
      <w:pPr>
        <w:tabs>
          <w:tab w:val="left" w:pos="420"/>
        </w:tabs>
        <w:ind w:leftChars="67" w:left="283" w:hangingChars="71" w:hanging="142"/>
        <w:rPr>
          <w:rFonts w:ascii="Arial" w:eastAsia="MS PGothic" w:hAnsi="Arial" w:cs="Arial"/>
          <w:sz w:val="20"/>
          <w:szCs w:val="28"/>
        </w:rPr>
      </w:pPr>
      <w:r w:rsidRPr="00B53435">
        <w:rPr>
          <w:rFonts w:ascii="Arial" w:eastAsia="MS Gothic" w:hAnsi="Arial" w:cs="Arial"/>
          <w:color w:val="000000"/>
          <w:kern w:val="0"/>
          <w:sz w:val="20"/>
          <w:szCs w:val="20"/>
        </w:rPr>
        <w:t>**Air-cooled</w:t>
      </w:r>
      <w:r w:rsidRPr="00B53435">
        <w:rPr>
          <w:rFonts w:ascii="Arial" w:eastAsia="MS Gothic" w:hAnsi="Arial" w:cs="Arial" w:hint="eastAsia"/>
          <w:color w:val="000000"/>
          <w:kern w:val="0"/>
          <w:sz w:val="20"/>
          <w:szCs w:val="20"/>
        </w:rPr>
        <w:t xml:space="preserve"> engines run hotter than automotive engines. The use of no-synthetic multi-viscosity oils</w:t>
      </w:r>
      <w:r w:rsidRPr="00B53435">
        <w:rPr>
          <w:rFonts w:ascii="Arial" w:eastAsia="MS PGothic" w:hAnsi="Arial" w:cs="Arial" w:hint="eastAsia"/>
          <w:sz w:val="20"/>
          <w:szCs w:val="28"/>
        </w:rPr>
        <w:t xml:space="preserve"> (5W-30,10W-30,etc.)in temperatures above 40</w:t>
      </w:r>
      <w:r w:rsidRPr="00B53435">
        <w:rPr>
          <w:rFonts w:ascii="Arial" w:eastAsia="MS PGothic" w:hAnsi="Arial" w:cs="Arial" w:hint="eastAsia"/>
          <w:sz w:val="20"/>
          <w:szCs w:val="28"/>
          <w:lang w:val="en-GB"/>
        </w:rPr>
        <w:t>°</w:t>
      </w:r>
      <w:r w:rsidRPr="00B53435">
        <w:rPr>
          <w:rFonts w:ascii="Arial" w:eastAsia="MS PGothic" w:hAnsi="Arial" w:cs="Arial" w:hint="eastAsia"/>
          <w:sz w:val="20"/>
          <w:szCs w:val="28"/>
        </w:rPr>
        <w:t>F(4</w:t>
      </w:r>
      <w:r w:rsidRPr="00B53435">
        <w:rPr>
          <w:rFonts w:ascii="Arial" w:eastAsia="MS PGothic" w:hAnsi="Arial" w:cs="Arial" w:hint="eastAsia"/>
          <w:sz w:val="20"/>
          <w:szCs w:val="28"/>
          <w:lang w:val="en-GB"/>
        </w:rPr>
        <w:t>℃</w:t>
      </w:r>
      <w:r w:rsidRPr="00B53435">
        <w:rPr>
          <w:rFonts w:ascii="Arial" w:eastAsia="MS PGothic" w:hAnsi="Arial" w:cs="Arial" w:hint="eastAsia"/>
          <w:sz w:val="20"/>
          <w:szCs w:val="28"/>
        </w:rPr>
        <w:t xml:space="preserve">), will result in higher than normal oil consumption. When using </w:t>
      </w:r>
      <w:r w:rsidRPr="00B53435">
        <w:rPr>
          <w:rFonts w:ascii="Arial" w:eastAsia="MS PGothic" w:hAnsi="Arial" w:cs="Arial"/>
          <w:sz w:val="20"/>
          <w:szCs w:val="28"/>
        </w:rPr>
        <w:t>multi</w:t>
      </w:r>
      <w:r w:rsidRPr="00B53435">
        <w:rPr>
          <w:rFonts w:ascii="Arial" w:eastAsia="MS PGothic" w:hAnsi="Arial" w:cs="Arial" w:hint="eastAsia"/>
          <w:sz w:val="20"/>
          <w:szCs w:val="28"/>
        </w:rPr>
        <w:t>-viscosity oil, check oil level more frequently</w:t>
      </w:r>
    </w:p>
    <w:p w:rsidR="00B53435" w:rsidRDefault="00B53435" w:rsidP="00B53435">
      <w:pPr>
        <w:tabs>
          <w:tab w:val="left" w:pos="420"/>
        </w:tabs>
        <w:ind w:leftChars="200" w:left="420" w:firstLineChars="200" w:firstLine="402"/>
        <w:rPr>
          <w:rFonts w:ascii="Arial" w:eastAsia="MS PGothic" w:hAnsi="Arial" w:cs="Arial"/>
          <w:sz w:val="18"/>
        </w:rPr>
      </w:pPr>
      <w:r>
        <w:rPr>
          <w:rFonts w:ascii="Arial" w:hAnsi="Arial" w:cs="Arial"/>
          <w:b/>
          <w:bCs/>
          <w:noProof/>
          <w:sz w:val="20"/>
          <w:lang w:val="ru-RU" w:eastAsia="ru-RU"/>
        </w:rPr>
        <mc:AlternateContent>
          <mc:Choice Requires="wpg">
            <w:drawing>
              <wp:anchor distT="0" distB="0" distL="114300" distR="114300" simplePos="0" relativeHeight="251672576" behindDoc="0" locked="0" layoutInCell="1" allowOverlap="1" wp14:anchorId="45A7C7FC" wp14:editId="50AFEED4">
                <wp:simplePos x="0" y="0"/>
                <wp:positionH relativeFrom="column">
                  <wp:posOffset>2409033</wp:posOffset>
                </wp:positionH>
                <wp:positionV relativeFrom="paragraph">
                  <wp:posOffset>192</wp:posOffset>
                </wp:positionV>
                <wp:extent cx="2128281" cy="1354347"/>
                <wp:effectExtent l="0" t="0" r="5715" b="0"/>
                <wp:wrapNone/>
                <wp:docPr id="111" name="グループ化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8281" cy="1354347"/>
                          <a:chOff x="3987" y="5060"/>
                          <a:chExt cx="3732" cy="2774"/>
                        </a:xfrm>
                      </wpg:grpSpPr>
                      <pic:pic xmlns:pic="http://schemas.openxmlformats.org/drawingml/2006/picture">
                        <pic:nvPicPr>
                          <pic:cNvPr id="125"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3987" y="5060"/>
                            <a:ext cx="3732" cy="2312"/>
                          </a:xfrm>
                          <a:prstGeom prst="rect">
                            <a:avLst/>
                          </a:prstGeom>
                          <a:noFill/>
                          <a:extLst>
                            <a:ext uri="{909E8E84-426E-40DD-AFC4-6F175D3DCCD1}">
                              <a14:hiddenFill xmlns:a14="http://schemas.microsoft.com/office/drawing/2010/main">
                                <a:solidFill>
                                  <a:srgbClr val="FFFFFF"/>
                                </a:solidFill>
                              </a14:hiddenFill>
                            </a:ext>
                          </a:extLst>
                        </pic:spPr>
                      </pic:pic>
                      <wps:wsp>
                        <wps:cNvPr id="126" name="Text Box 5"/>
                        <wps:cNvSpPr txBox="1">
                          <a:spLocks noChangeAspect="1" noChangeArrowheads="1"/>
                        </wps:cNvSpPr>
                        <wps:spPr bwMode="auto">
                          <a:xfrm>
                            <a:off x="4887" y="7324"/>
                            <a:ext cx="2160" cy="5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4640" w:rsidRDefault="00244640" w:rsidP="00B53435">
                              <w:pPr>
                                <w:rPr>
                                  <w:rFonts w:ascii="Arial" w:hAnsi="Arial" w:cs="Arial"/>
                                  <w:sz w:val="20"/>
                                </w:rPr>
                              </w:pPr>
                              <w:r>
                                <w:rPr>
                                  <w:rFonts w:ascii="Arial" w:hAnsi="Arial" w:cs="Arial"/>
                                  <w:sz w:val="20"/>
                                </w:rPr>
                                <w:t>Ambient</w:t>
                              </w:r>
                              <w:r>
                                <w:rPr>
                                  <w:rFonts w:ascii="Arial" w:hAnsi="Arial" w:cs="Arial" w:hint="eastAsia"/>
                                  <w:sz w:val="20"/>
                                </w:rPr>
                                <w:t xml:space="preserve"> temperature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5A7C7FC" id="グループ化 111" o:spid="_x0000_s1066" style="position:absolute;left:0;text-align:left;margin-left:189.7pt;margin-top:0;width:167.6pt;height:106.65pt;z-index:251676160" coordorigin="3987,5060" coordsize="3732,2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h4putwQAADkMAAAOAAAAZHJzL2Uyb0RvYy54bWzcVktu40YQ3QfIHQju&#10;afErfmB5IFGSMYCTGJnJAVpkS2wMyWa6W5acIJt4m3VyiGxygNzGyD1S1U3qYxsZY7yLANP9ra56&#10;9V51X77bN7V1R4VkvJ3Y3oVrW7QteMnazcT+4ePSSWxLKtKWpOYtndj3VNrvrr7+6nLXZdTnFa9L&#10;Kiww0sps103sSqkuG41kUdGGyAve0RYm11w0REFXbEalIDuw3tQj33XHox0XZSd4QaWE0bmZtK+0&#10;/fWaFuq79VpSZdUTG3xT+iv0d4Xf0dUlyTaCdBUrejfIF3jRENbCoQdTc6KItRXsmamGFYJLvlYX&#10;BW9GfL1mBdUxQDSe+ySaa8G3nY5lk+023QEmgPYJTl9stvj27lZYrITceZ5ttaSBJD3++tfjw5+P&#10;D38/Pvzxz2+/WzgFQO26TQbrr0X3obsVJlpo3vDik4Tp0dN57G/MYmu1+4aXYJpsFddA7deiQRMA&#10;gbXX+bg/5IPulVXAoO/5iZ+AWwXMeUEUBmFsMlZUkFbcF6RJbFswHbnjPptFtej3B3Hgm81+HIe4&#10;c0Qyc7B2tnfu6rJjRQZ/PcDQegbw54kIu9RWULs30rzKRkPEp23nABc6otiK1Uzda14DRuhUe3fL&#10;CsQaOye58qMhVzCPx1o6vGGV2UMwJp0dq+V5RdoNncoOJAFgwvZhSAi+qygpJQ4jRudWdPfMj1XN&#10;uiWra0wftvuIQVVPWPkCaIbxc15sG9oqI2FBawiet7JinbQtkdFmRYGR4n2JuYfyoYA5nWCt0tQB&#10;etxIhacjUbTKfvaTqeum/szJIzd3QjdeONM0jJ3YXcShGyZe7uW/4G4vzLaSAiqknnesdx1Gnzn/&#10;oqT64mPEqkVv3RFdWgy5wCFNssFF4BsihL5KUXwP2MM6aCtBVVFhcw1A9uOw+DChUT8CjSmRILrP&#10;6ugFPSBIqKYTNQSef6YGYIqQ6pryxsIGQA+eaqzJHUBtYhuWoNctRwLoWIZQT7ORuukiWSShE/rj&#10;BWRjPnemyzx0xksvjubBPM/n3pCNipUlbdHc25OhseU1Kwd6SrFZ5bUwSVrqXx+4PC4bISmObgwJ&#10;HP5rrul8YAZ6fUBCsCDCpSUH/kPvdSTCK+ulcv+hIh0F1NHsqdbHg9Y/YipnfG9FGES/DGuxpfYw&#10;jPrVCJiSfFT4a0R/Ys2YfhXdwqQvv1BpdQUyLDDFGwqyrtyRpyvzofa+hW11e0Y/sGlGqL7rDVe1&#10;D88qxP+Ek2cy8/zQnfmpsxwnsRMuw8hJYzdxXC+dpWM3TMP58lxmN6ylb5eZtZvYaQR30H/rzdW/&#10;53ojWcMUvPpq1kzs5LCIZHgLLdpSlxVFWG3aJ/JE9wdZ4tmoB1P/p8vIjcMgceI4CpwwWLjOLFnm&#10;zjT3xuN4MctniycVZ6EZI9+OhnbkhH4n/vZnHF0Gvg71El4gUtd0Ize1X+31Oyzo31oyW/HyHrQt&#10;OBRkkBK8sqFRcfGTbe3gxTqx5Y9bgi+O+n0LpSf1whCfuLoTRrEPHXE6szqdIW0Bpia2si3TzJV5&#10;Fm/hot1UcJIpJi2fwpNtzfQlgC4bryAk7ED10y39PtVh9m9pfACf9vWq44v/6l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gd5mI4AAAAAgBAAAPAAAAZHJzL2Rvd25yZXYueG1s&#10;TI9Ba8JAFITvhf6H5RV6q5s1Vm2ajYi0PYlQLRRvz+SZBLNvQ3ZN4r/v9tQehxlmvklXo2lET52r&#10;LWtQkwgEcW6LmksNX4f3pyUI55ELbCyThhs5WGX3dykmhR34k/q9L0UoYZeghsr7NpHS5RUZdBPb&#10;EgfvbDuDPsiulEWHQyg3jZxG0VwarDksVNjSpqL8sr8aDR8DDutYvfXby3lzOx6ed99bRVo/Pozr&#10;VxCeRv8Xhl/8gA5ZYDrZKxdONBrixcssRDWER8FeqNkcxEnDVMUxyCyV/w9kPwAAAP//AwBQSwME&#10;CgAAAAAAAAAhAMkoZXtVXAAAVVwAABQAAABkcnMvbWVkaWEvaW1hZ2UxLnBuZ4lQTkcNChoKAAAA&#10;DUlIRFIAAAH/AAABDwgDAAABDLoNAwAAAAFzUkdCAK7OHOkAAAAEZ0FNQQAAsY8L/GEFAAADAFBM&#10;VEX///8ICAgAAAAQEBD37/cZGRkZISHv7+8hKSne5ubW3tYxMTE6Qjq9vcVrY2OlnJy9tbU6MTqE&#10;e4TOxc7WztaMlJRSWlJze3uEjIRaWmNza3OtraWttbVKSkJKSlKtc5StEObma+ZKEObmEOYZEEJ7&#10;EObma7XmELWtEEJzEEKcnJTm3ozm3joZQubm3mPm3hBKQqWtQqVjQhB7QqVCGWutQubmnOZKQubm&#10;QuYZEHN7QubmnLXmQrWtEHNzEHOtQkJzQkJShGO15t6tQnNzQnPmxbUQa2MZaxAZ5msZ5ikZtWsZ&#10;tSlSa+9Sa62Mva0Za+8Za60ZELWMve/m5rUZ5koZ5ggZtUoZtQhSa85Sa4yMvYwZa84Za4wZEJSM&#10;vc4IEOaElO+Ea++ElMWEa8Wtazp7azqtaxB7axCUa2NKaxCt5msIMRBK5mtK5imt5il75mt75imt&#10;tWtKtWtKtSmttSl7tWt7tSm1EBBKELWtELVzEBB7ELWt5kpK5kpK5git5gh75kp75gittUpKtUpK&#10;tQittQh7tUp7tQiUEBBKEJStEJRSEBB7EJRS7+/ma4xSnO/mazpSnK1S760ZQnOM763mKYzmKToZ&#10;nO8ZnK3mrYzmrToZ7+8Z760ZQrWM7+9Sxe/ma2PmaxBSxa3mKWPmKRDmrWPmrRAZxe8Zxa0QjGMZ&#10;azExa2MZjBBS787mSoxSnM7mSjpSnIxS74wZQlKM74zmCIzmCDoZnM4ZnIzmjIzmjDoZ784Z74wZ&#10;QpSM785Sxc7mSmPmShBSxYzmCGPmCBDmjGPmjBAZxc4ZxYy175y1zpwpEOa1lO+1a++1lMW1a8W1&#10;QhCtjDoxCBB7jDq1veatjBB7jBCUjGNKazGEY5S1a2NKjBCUQhAxjGMZjDHm/zo6OhDm/721jGNK&#10;jDHWxe9CEDohQhAQQjr3zu/vxdZzjGNCSmvv5tbW7+8xIRAIABkhKRAICBkZCAgIECEZCCH37+YZ&#10;IQje//8AEAgQCAAIAAAACAAQEAAZGSEICAAAAADcLiflAAABAHRSTlP/////////////////////&#10;////////////////////////////////////////////////////////////////////////////&#10;////////////////////////////////////////////////////////////////////////////&#10;////////////////////////////////////////////////////////////////////////////&#10;////////////////////////////////////////////////////////////////////////////&#10;//////////////8AU/cHJQAAAAlwSFlzAAAh1QAAIdUBBJy0nQAAV9JJREFUeF7tvftSq8zzPUzN&#10;JKCgGEUhMeIFcP8Xtf9wi/WmsoUqrHrX6oEkJEwMs6PP/n5+Lg3nOXX39PScvX8C2stTnxfhbDZ7&#10;mvmzosjiNE6fn9Nc51H0qqMoes6vcj/CnX71o+jWFwcbqKi9IHav+zez9vwJbtuzoHezbM+foBfo&#10;szmVqtZaN7VSqsKvLMzjYfQ8iM0JrjWOAd6VuKyUeTyMXqzn5tSo+gOnDL4orWulG/O8j7U5XZmT&#10;wYM56UYruPQR+7KplC6bI3FoY23QxmAUegR6as9jkLRngaMH4JRionlWKgnevd8ZCCePmkrr8igX&#10;QnjQqAaEB7sqPlH4Pi35uAH1qhLPcWdFIKxCyJUuSw23CmQtETFQH6EDDf7bj4cwAddWcIwv4R4f&#10;K/3G1DR6VeKsp3jSlHX79We4bM/OQHosQESHEL2+Xvi+1tM/SMFUK7sHwyhB6MzTEHzlQWWovtr4&#10;HGQz8os3J59T/HizjzZSbc7pQXgEOitKc+ArEN286GFsqg4AQfs7nKgZ7ThRM34HttRceFXOHAc+&#10;5PLAwAhBK3HK/4XjzSOvweXlOvCSjQ/I3qF8vTQUvpdjB8PwzcdwmRky9DTPiVh7k/Vde/3enncw&#10;2YSDcwC8BOYBT92r9zgYlMJzAAUXTxOjruY7YlxWO+Kn7hgZ37v2vJV5ciI6BbCNf5eq/xwJMr6k&#10;N0+uYaLMZsvlPMv1AgZKmt5GrzBMYKek+XP+fOVHF/408vPI30n+XVVRdxgNsoHQs0PWnj+B3YPh&#10;IvaAhr1iuecBynQYBQrFRFnCQqkt5VIvoj0WszDCqURMULa1ivMQvYgu2rMARSVjJAUlSlaNUo+X&#10;+2itEYNedGCSIAFq+oaykaUbYtG+6aHnQS86N+35E/SUnf3Gjp6C6N0g35yC1g0yC1IMI0LRrlR1&#10;HAbe5AaGBe9oo+Ct+XIf2ywLA6OiZSDEzkkxcULDAkUXeDJsHWwlS4whMAv2Le6oaOlJ4+taTBQY&#10;S4Nc2Hqg9Iphwb2YVeQd4ONiSobq2vh8FJ8pi78uIS0eoGoS+R+Isc/I49A+P0S/7OgAy4yEpxUo&#10;ZDpiUA6WKssSdMM5goErH9yP9MCwGfiNmwDZp5qaFwM4UTjt+GsPXMz4Hv57OwUFXSesUMai7AAj&#10;4HGrdLWwKlekF9/AwUNkXNGQ3EhZCp2ppOScJQPcTXaNgWQm4SZXA9bF5zDib/x7v5DTPgLaIvLX&#10;/gMSdQa77lmYJrVfhFTBgGpD2LX384giLrHBDTSlG8Sdq+P/XVAky0jUf4tdk7vfotFTUT0bomee&#10;jMurqJezhhfpqmNOz1jqyWwvAr14Sj2gwyfa5jMheO9FwE6BXmPNXzd77KJnHdkj0ItnTVsC/yiG&#10;2/q+lApiUDQVTItj7Q376FlXvXT2qN6zyNhYoUvdpl3FbV5GpMSka2CoqpNrOb0I9MLs3XQ1LwHM&#10;UARV1dLaoFOjRNhmImSQwlKrU4WzF4EeoXui1qMADLgGhk8Fk4KWLIwioGyg62EP4cxHKLfbrz9B&#10;L6K92PTe9G7+upjdRa/Q7wXTe9MLc9BUcUWv6DFhgp5GomFvyhGocaIZDcrLNf8EtK8PIN6ciJ7t&#10;aG7IwQpiVlKiYcLBzCZb5Z2eG/9hEGrSCzGqKh5KXVYa1TQjgyOi0IuAUVv0g5U9mt0Cirx5lSLE&#10;5I1Xi0WrKCiQyJc1HCAi0vZIqvW4eQw9VdlGAAEzOzVT8QwpE5rgqKIt+69TPEOwFdkhtmoJouGS&#10;zOGh/e4z9CLQQ++Nxco/hvvTdJE1Au899/Z4WuEQ5yP44ghAeijwjfbV1N91OKcwQMxHN/ECp0fg&#10;VUN7EnK3XK7MFcqCTjV/XtUcwHDdbgBlheD/6OkUmQ23amFMHtT6TCV5Bsm217966NHpxIqVL2lH&#10;Hmp832dPANvU+YB5kKoQeRyX7defoBeBsyrsE9EL869bsB1gL0DtuL9PwvA+DHFMwuvrJJk9zWbL&#10;69n17GkJzK5vgOImW948LQv84QXeF9fXN9L0OJtdX8+Sa+M8nIfEZYia1np9sjL+TkCbL1mgzmDF&#10;Vbpr7ovuvXSr9nS2I0oqmOzo9Pco2EqjTgJ/8+XCCzYWXLBOvQBKAC+DZRBnc6l5tkD+wn9d5InX&#10;ug5RrqJc2/RmlbvVxHniPW1uA92k841pprzsqe3N5c3ae22vG+8iXEtJOWHlmtGQ518F+t6GEMDG&#10;3wmsZ9R+FSZeyGSupZ8CEZDwJ4G3nuzZ+P8qAv0wU9lOXbOEkd/K2RNUcdcoA9TbXKU8v21kCSZF&#10;ov1ZR/cii6ot4bPAqPLMU7mlXAgCxTacHTn/eI7jTSn263knajvVLXFkEDSoFm0aZnXhPW88e1GT&#10;X+am2OnJ+iJs/O8utgF+XVfUD/6PgpZFyRPHoRD3CcFS7QnlXMGeteVyPr+L8zyO4zR/fn7O8zzN&#10;09cov4hucz96heHCNvfb/JYvdJ7fclQQW+F97evX1+cLXF+8DhsxNPJm/k5LyIlmS8/A7LnZyan9&#10;1sbd3L1Bhseot+yo6RMj0Pusd7MpkAiptHUYigA0yAsoUyg1bTtc7ZZj1yMr6IXZs7V6zUo9qg9G&#10;4AB2w40d8xvYmwc6YRL0jOe/jUCP7T3zqkc1e6JPi4DdcOtFoNc5OatLVbOhbqpQIda18mFksY1A&#10;l6ghw5A3QZ81Ar3PZtJwwlayzeA7VF74h39GyZRVX0eBJTJSw+YT3uhlW+re8QkbS4CaxshpEei1&#10;uko3QYeeqPXiuZTkdi1BOZSL9KwsSACAPZd8d1oEeg1zvUT3xLP32RwBNLo0fUapF4pWeeeYpwoV&#10;aanRsXfI0pG/h15TcS/MHm16DaUFKdCU0vDuXWuviFDm3zPdbMOtVV1x8NuJFOhFoEdoewTYUAYK&#10;VOC1JNhnLmgU8gYZwOSzKe/ExrqeKrdTvReBTCSAzcUMlymXW46ORL6sGQ150n5+HD3jvUeBHm16&#10;N71I9zjdC/O0CPSap3st0r22ants7GGeFoFeanpU773phdmLtF39nxaBHgt6nO4F04tN783fUqBX&#10;mm6DgVmd7w4L64XZi/RJEThSLegVZm0w0gIugixybkTaoJHuIuhcAyg95rcN2k+Np6dRoGfDtEkz&#10;4fNo2u3hLYNhq3Dxi2NeUPcMi1SiIoNeDKiJJVuWWkTmNAr0otnyA/m40qqCXqmh76BhpTcGEip1&#10;shlNpQT1QzqN/7DjpkHgpZRFFVw2damp1B0i0Fo3muGB8vCayaP3XQGrvCA2eSWpjM0ELdgO64Ax&#10;ULKxHvq4kQZHvjY4EoHeiJ9WIBA0e6OMZ2QGsInAbxnFHHiPiAuf+UIufoJYsN8CUccFCqNe2qzo&#10;fdVGYMpwQYESnpMC8L/Rf5BFSPdA7P28mojds2ZvAkHBpNSAEbRIEKe/iAB52TR6RZ8YD/BBGkwR&#10;m/mGmMENbhFOLUWCkIAEq8xgcVzHO16fKgNtBMqpMFKpFQhB+nLsD06QCHiMsm/KYXelKfvlMV5L&#10;k698PtUrXYN6p4327vUu9mJzosFvv+lVk6wYooBBr42p96aXNHsEdmoMR1jQK017oxS6dj9Bz+cT&#10;S+AdCpwqAz2i2SPQI4c9Nj0eWmGn7YkR6L3p3ZzWTihO1imn/EC8V6j7czKAVv6b6YqXG5QF8nEL&#10;e5i9m16haYU4mcG4pEKpar/Uu0V/4EPBsEfnxDAdIiAshAor2f2qISw+EjtjWVIWM+NfAXXkQoGe&#10;DWEFnLxTnzB4KWXUh/cQi9TqspMwfGAuDE6MQG/wrxVwQk3HKHQ1zaLlOOzqNlzUNsyFwYkR6Fm1&#10;ViCVHPXCEhTBoGKwQilC9fiispnJCB+I3Ylh9vKxCNMRDWCgKOal0eRyhSp323kxCTJoe5ZIH2J8&#10;bDAmAp8C5Q4MGKCSOPgoSP2PKQfoSuc9SprpdIWItZ8LTozAaSywe9aTuxOFsJfzenUJK05M2olC&#10;2BP8XjXHCrtnfx2BnWrOqYWR3Tg48aZH9V49ywqXYOw3PcE/MQLJfRLe34c4JolKZglbraVDtlou&#10;l09P17PlzU1RlPOimD8ti4ditkzU8uZpxl5dfqdnyTXbu+E8DFPpuA1/vbDf7DQZ+AZAAD5VR/+j&#10;YLr30k7DGmUMBEfOBsmrt9xIz3u4K1W32vN3StXCW20+TLR3sWnHymIv7xqYcu9h1jb4rb3M1OS2&#10;0VBeg7qlj9oXdFuXad69YNskpnuR9osd9Zqr2XqjuHR0s822tXo2yjLAR3BViTcICUX8O4dwb1DK&#10;d7mKlGr71Ovc95KdzJTs2pI1Pt+MtL2u62jnwxWo014yBp4ZuO6xOx7EXU4QPp7s0pMABerGW/j8&#10;RoBvljcdLRilrrWUIwD4xESzpe/khUeJehucx5HfwZLsmchAdVSZUy+861LdK56G8Kc9C3rRtd/0&#10;3HAYggwUYJBmVD6BJ73GZit6Mdzpqz4WgV79hQWgIQkOva6M0yLQa2U7MQKbGgMTz0zC3mEyay39&#10;6IxJgEenRSAKJhOmgC49CiYvJEV/zLQDHibBipcdIk6hlHeQBCkA12uZVRmQAm1f9dp4+YPPsGi8&#10;6Q7nlzfKT9osp7zF/Y5ZRwVjgPqK1obQ60nlm+YyQfk2ibbSAiVCEVdqvnV7gLgOe430HKbdCk+O&#10;KGzL99WOHOap10YAysCHTumaVANVbT/zo9LcBEeqSDMabjtWhE69qlO2cL4T8avnTkMBD4+mXX2y&#10;9vw4zro34ZOSKeKCIJjpdnoKRyp9MYQe7wEzH7CTYXDT5ootHHJHz8P3bRs2crCgzXK4k3Pvc6jJ&#10;nUbvH/zgBydi9Py23vdjHX8zqkJGwHmFT5WbD+nI0N66ZG/8tBY3Ya8BYBeJtQUj7vVb78IeAWsw&#10;ewh9xbVMUKImiPOVdIq1rzqE9sLLhQBWszixtqCk1rFFdhu714Bhx1Ldoz6kpAU0U140lKLkrBJw&#10;bW2vtUtAbp1HZS/VT5WAE3DtIAGBlQAzq5uZVQJQHbWgVx/pode29HdYOhCgV6HvYWmV2pm1/Ubv&#10;mqg92CWgV6H6O2wbKg5gJcClnQBWN0k6n88fHh7mD/Msy3CZ3eHibj4vohjPHoqiwPGmWMoch6WM&#10;+lQyDcIgeNktcM6YBZYOOoAadRiFlZww3zljk0MDZGQCp/axYwqHqqxq3OJOPiH4Sr7FUw7i43CB&#10;lZKWCoE1AqPx7iIBdl2/tOb0J/aEseeZPWWcv6pVJ/oPOZgbbErDTIYPtGCXfsnulZKd05t0n48A&#10;3pM1yvY+yPvekNJdLK05fVl/cPkcpWtO0N3tD8tDr0wyUHs7tW3G7iSkvVqVul5pGbTJQQNl2Q77&#10;OiMBbqwECHqL/O3CXnLMrRr9gf2geipjD4CdOi9MIeVl8HInVYUvOYLDR+mCIztWmnNQ2468MxJg&#10;bl3VJ7QSYNkbVr2L7XSgfTxArKumUVypjzTYioBaBtB2MFM2qQokC1D4OaG3VlOeJV8gA8liZWdU&#10;gu3ooAEkVqNmbiXAXbZpSd3DHAkQIWiQCSrykizuqXZgsoTik457kAoaUUar8MsGMsBOfWhL0u6M&#10;EpBZeWbXDnPrmzurb3eNz6E4SDnHHJnkc8gUygAZt1ODMg1VflODQEICjtiR1MtiSSwRIAdQnlXz&#10;0bWPnwELa5QTa/nwaCVAZpWnR+sbOzdd3ozGc2847S6WVtJkVlV3Z9UoC+sbu733LQRYWA1Ru0Kz&#10;u4ntb6wN+Paa3bcQILXWxdpFGwdgT2Zm9S21unFJ5hkJkFs5s7ASILW6sZPmnyWAb22O2I3yetv4&#10;hcs0CdbrTaM4zmv2LLEX6fkpYJM1L+WNgB0b3q0hGt5uFHh7sZ8Y6fAUyJvN57sYJsBemXoaVlYC&#10;7Cy4gQo4p66w+OKZK5TQKCFKWOosxXigmYKjFN3yliUezXheqAZ2XSUjhvCag9dQBgKmYJRLeI0z&#10;rAXzhmUgfIcpRLNA6x3D7IwEaKzi3BN0xBPRgTGOKEqpLMueACzEUTZzfgmogJiXtPSVb80/HYLF&#10;HyRLTeEMNg5clxVMAnq5IiVoMcEYYk2QFSfaBJwx3+KMBJBB6IPwdwnA5arJKlJBqqeMU8UEk8uI&#10;IfjJuh7uTEVhxq68ifJeFGxd9dLartXC0/NluVOhDukbE84EGmZDAsB3WU/cTNthaIbcnbMzEqBb&#10;0uoQevcN48HUMxc0FGRZD4jj+bn4Eux1ialMbupQIRfhDsmfxqtqnt1lGTjY+N4zSv56S/eEOQf8&#10;FtFhIGIZ0m+czDhPyBzuGJbKRScME8AJ9uVV9Lb9AbUPSeAH13HlHC4RS8SKlRVjt+KOBj4ed3KK&#10;SKKKE5QT8M2sX4hniRelNwr13U1Pom7eSE+SAKCMwW+QlwP0cQM7mCTmsEJmEggBI3xOCbC6+th9&#10;g7xKsUR8IACI1xt0AC6RR8EbZARZhIgkEeZptRnPMwywcZIskBo6BevpGDUkUKKspN4LqnIFKMN4&#10;CoPQp2b+kGXtWn/OgCMSsFsAtTGAYqLyZhKFP4ioiKpck//yEgnT+g+//8PsLaoNmoPzUI2g80s8&#10;J7FwA6HiUW5WfI9/0pofGbrWPkiFa3qOT8t2qPM+ziwBHF+9RTDhKtuXQRgGv/y2gO/wYk6TwItC&#10;dmR3FsIuunAmm250XsCAADeN8+DXy8svDgLELwylUZTjBoubp2KezefzLOMk+FsuMv08vCrQuQnQ&#10;ng/Rrj46gJ7e6MEutA5v7ocXHXWCS8TsXVab9SYPcFYChHbmjMZm3MsB7P0ydgL0s80u7Ml0qA3a&#10;m6XHwx4xO5U/NmXYPuwZyhrOuz0G1jf31ubK8bAHb+9/65aMOIQDAVzemBnu58FOIHOUPrA5xNZn&#10;ccMGOBogbw3LYRRWrJiIrcN7PPBRcKGMmko5zsvh1UYEZyXAfWplwWi03YxrbyLVG6QEVZrmjSmU&#10;Ete8PoYgEvudJoGu7ZmjPR/C4c2RPv3R6ALRH2LdgghvPgwPXW/CEK7qSfnQfrpU3CJEz7xmt200&#10;If91ac8c7fkQ9jdWeTo/AWKp2SH5lGpJybayom6C6ld0lWqVcBV+iMyrT/OFHTq7gMnWLkMxBBcC&#10;WN/YG6zHg4GESDHztWR+yoGu32T4qQBfqCRspxUDOvKCylOhp3dbTR/ptltAbAAOyZxYC7vr06ZM&#10;nQQmT7ZpQJ2WaeggkqDUZniqBRPvKRcjvi6nejp1SKb9zc66f3s4qwTcsXLHxLIWgpoYM4JoebkQ&#10;oSBWeDZFMSD6jnUU/HiJEgJvUA5wLc3+FMAeXAhwigRYy91T0ci0wteLC5lb67/6Hzhc3eZRqs09&#10;V9u6uI14znOutHWbqyiSNbhwffWK4yueXXFFru0idAdweGMfwDY7owTYR9u4JOasnRy9mTU9XJ82&#10;Y+0k2CPmotDs1qMDAWZ2CbB2To6CZB+HiH3Xm5m1tF+eRwL+dQLYhy9ZhiI5KUS76eKiHbZZYBMZ&#10;XuDXc9OzF62+Pe0TgDV3cbrMrCb3aFzeh7OkWC5nySxJknA2u17OuL4w274Cri7cftch2F2L6GwI&#10;3tvONG8yYesYW8UQndns6aa4WS6LxTzK0+gZhQ9KJpRa7ID7wf8UhtpRj4CNqQbj3H0nJuwy5gQr&#10;hyhyVuRxIB9uvmEIvBkIKqOCKU1x2nB0VbjiZDw+7A3ZmTTLZTl51OHFgOLVM64dOoBMe7HmKsSD&#10;7UC3KvPUnVcme9k1Ke/Dal2iirmvTLLSW6i1Wu41ed7XUK36Y1YHSR2vOEBtQhX4vg48nWVeFS+e&#10;l+8WSXgkAaTHIfd06i9Rh1O4Zy+E+WCDwo85CH56SAC2idgUNWi5KgZf/4m9OshzvNtvKFeRpxec&#10;9rdHtsCL1LOeVF1w8lZ4uspknWrFCOasH/AhftCEgXfFWnjwa/OwD5GAKhZS6xjxTe5BgEN+6vJu&#10;Xnh1pgba2lAnGBaASRlF2ktrf6gV5J27mCzLaKddoYXWb2qSld2wyJ046wgh+fq2xLN38xzHgCX1&#10;jX6Af6qIcE32b0vBvx4wd94mjF3f+jEbJiJnJg/W+ZDCIOPYjQOmEvaROKMx6a2914M9mS4W/0Bf&#10;DtMGxeXvJhIJB+HAf/yzN50igB9lGOd3Yf17O7Dpb3lvYK1zH7EEXaTG30ptH5sm7vaD9wnzNhM7&#10;FwJQ35uF97eITMY6CwV6CxX0cJqg92En2kHVFnxlAgKp2XE28kS0+4Rp5cYCO4LeJlQWrJCXvY1k&#10;TsKOkO0hTZ+f8+fbq9uca48/Py9S7vKb5nm6WKSLeMH/NI7jjJ2zcYY/4C7L5nec7/KAU8yuW17O&#10;5wX7cPFF9ojDo/Tnxgvc8RY3WfwYP2YZv8RnePCY8cEj/GghYS3S9DaXNhc2yUTRn+mb/v+mTc32&#10;el1yVBbV5A/24EST5PmZYvaYWsZ0Ff4r/M2j/drnFZTQ3Leoj8gsP7oHTouJb/tvgvW7V6S0054H&#10;YpBkS6TqZmhcMmppUB6bfDCRRU629ycjQDrUnI2vy8EMfz/3iuoG+brsjXTOOUADZkw6RIECvh1K&#10;6EWuPS5P4893FFcwgQG39B70rIZ/hyXbxNc3DKm93SDItdizYWcDlDq65xyUeExTYSBjbRC1iJPg&#10;ioNQMtpLHJuoljtvkygCw/Q1+4YmgxZwWRjzaw/6t5dG3nXvzftk4q3rCFFZcnbvHpA42H4v8G2H&#10;ZkSqI1X9xvcXO25krcJiKEJHwSE9S89XugoZ4L77+2QGGXm6GfI3uLSEttyukLoFF+HxgvnuMv8s&#10;9SaTh4cHyPjycV98J8Eyz0PvV9Qbr0rAXQjSF2U78qytAqVK+ebqv4StrLdg73MaAJIeYXnAlW82&#10;kLQNJRDff57s7RdcGKe9/Fa0SRWzBidW50XiJFkmnQELf37HZ13S5SMIysRE28SdL1sP32Ei4bIz&#10;k/Yo+oMf/OAHP/jBD4bx/uuIRXDwxv5pH/vfnerOAUe9zn0to/1jGbqq9NTX+13Niqu0Jsl1YtZu&#10;xW+5NGf/Yfk0e1rePBQ3XPAVtf44nqeLPE11uljEbC0Q5DmbDnDI01jnrMHn0a2fRxc5fqjKr3xf&#10;R5GK/PxChlNc8dM8v4VDjrTINX74j+BS3uO7V1+/RtrXdHnhw5m8laaB12jqN9W2WeVY+tl0KhUS&#10;rdkSd1DNANZDDw22e3Duw94QZG8kdOhhDazjInba746l/1aZWsK8YkP6cED29NuHwttHgrs0klop&#10;s7amf4cyx9LvobbMynU588oFTpyPsf+9PV5Tq9f20S/DLd6EPRyrNNn5vzNm6lj6GeZSB4VMRrRE&#10;wR4v+3B3+xt7zrCHY+W/Pf3XlgaoPVRkh/ZKtjXrx/Ol3+7G/sZhxJQ9/cmJk0Q4t+s5kbaaWEH+&#10;Va33Jz5YQ18fSf9ZKeOS/tP4P4T9qNuniPSmifVgT8s35f+/SP9+K8GRtNgp83+Y//s4kv72fAiX&#10;Nw7p/2VNv32NutFwSb9dl7nof+ubS+s0GPsKbaNhj5eLlXeE/2bZOByzLLuDMT2fZzG7zwrFfrGH&#10;An8PRWEWjlvK/gkPETdQMHj5vVtPWVopMxr29J/VlvO4s4yq67osyxpWGYfeywoLKJRKzqowl1wz&#10;gNDcWpIuZA0COKnEgulQWAfMjoYL/+1ujviGBLAjk9v0AbiUZSFkLTXZag/AAZccq2PA1SVk5Sgh&#10;QbMt9L8l/XZZdqjLyL56TGQtK0PJJn/g+FKEeiPZga/UlMltUdXNqpIZ6SCLLjdjgZ/ONzvorPw/&#10;NtsRSTDp5loDFPkuDwc5+682a3gmkjvIdM64qJEH8F82+g306jqKjiz4ORYu/D+SyvZ8iEZzz1pS&#10;Qespcv9mON6lSnzfy+tsa1VWf5pGl6sK6a44Y7FsZBKKbjrD48hqj2Nhj7GLlB+hJheB4NoPsrCE&#10;3nZ6X+ferGJgV9uh7px7w3TXf0ApLqVSQw/oqmra/tA76/pjo2GPsYv+O+IGnEfyfXCROb99Kpir&#10;gl7mO1P/ISj4CKqCTOeUVJ4hD8qM27n7Dv6fV/8bDe+jyAM3++m/VikdLnaMWpmBC12Br1lIKl+9&#10;yUI1qpRxFNn55sW4pMUpZ3AjQynpQYhqZ9nMx8J7kX0ooi1TH6jzIPgoHOFMGA9KwHyAB3RpX+lx&#10;NOwxPjP/9ZRppxIAAfR2F4y5rJdZxoHajPNPG66iJHM15aymov9EHmQcb2pdy2407INJXVJ5LP9D&#10;p8G+0yVnIbN461RgpKjWI79LEzc75yRtFnxlyZVTITVGF5AGFULP/1v5d3qDyIPxoAH/OBUVp2yf&#10;+MEFLEO+J4HghOtlMSfgGgYgXZaN8r2DYVnusMf43PKvV2QokkAbmNoQ1o2c2Mz/+jEV+4D5HU9R&#10;0skbSAGlBW6gNmgql1M4mednzP9nlf+j6ScXwXddw6Q1qQd3S5Opcc/sAfEGhWgmwPIxeyvzE1KB&#10;JQdBMvjfof/O/Abx5npiwsX22FAAusXCBZLPQQOukkRqia0gQoFX5kNORJ6eMf/bBs0cseXPOvu1&#10;W0XuEEvrIqu3llGbDnDiZXs+hEv6rdaEfRHyCytlRsMe4zPrv/Z8APtGDE9WKY/+h/hvX+7IvqL7&#10;t6T/rLncJf32Wu5/zP+z5gy7/ruxpr+3iuffwSX9Z30TWicjze3p3x8x7A57jM/b/mFPv3V7isya&#10;/tfvSP936X9rW/6dVf/59+1FD5v2szGwx3iY/+wUHJtKRszq5tLal5PZ0384Y8IVJ6aloy2sxYm8&#10;CTiWfC1znrk8Jr/AJd+gQiHX4oQD1GXYt1ATrzbVje6i3ZtioBpin9Px8R3yv9v+O5PqiRjgrI1I&#10;hcVUW3CUSp155puH8iFrsHhcw+qXNixxb9wYS/5UiEc7C0X/B/p/VqNGKkskozpq9v+RFDVVU6FG&#10;xgo9Ysh71tIkeXjAii4bcJBgvkYtxlThUf0p4R88o0dyjxNpyB9rhWz/Y38J+4vwDfs/lNpOIBnO&#10;/06wp383/8/AA1MlJzNYkzXMbFnDO5BB5MBIQoPEVlH2FHJ5jbW3lloWMsyvpHi4i0gLfipoSCfW&#10;AplUSXn7gk+ELqwV8plEhfiW9Pf4T96AJaAB0i5N0TyzcRLRQ5TxHJGnnDOjqLrbVkbGUAzkbVh3&#10;OalQT0k7+CXkk5aR+o8sDS0k7QREQtBR59P3yz8ShazMblpKIpdRY7QIXCCaeINcgdcgjTFoZOIY&#10;3kFZK78bsPA6VTlqPN0yc6GPdDEn1MxA0tQFmEq/bt5A2laqIBl4KxsGEb51efPRODH9bH7hemi6&#10;KtkNg0iyicLkA+ERMgVTj08Mj5AEHC68Mk2XquSuUMBE9rFUD2ZImiCn44arrNXcEQj+yxqcNR6B&#10;EJz4Kk2/pANOhfHc351L9newp3+3/nMNtlLMRbeRO5JWqkJ2ZJNPXMJ7CqpsajN3TH+C9MZ5WW83&#10;SFzLhvj5dv51AB/LegVfIEPCeYbD7YQAWZSePYc8cWMBU/C9OZk6gziV/+BM3a0diFhWEj3kAqEH&#10;dJ3c63K10UwceKwCCHvhI/6/ZOIzbPoypMezncKVkr0yIiS/huHUTdNIYcOV+KXpkCcEJk7sQ5NH&#10;47T0XyNw6mhRgbgkCRhJCCnZP8WBeRc83FhzcyQR7ArVTMU7+wfAW9zcbCu9IVPJFFe17KhnyIsj&#10;HkKoaoQI5uMfz0geuvGtQ9NG48T0s/1VKa5+SC613THgPihACZDs4COSENR2t5MM6V89eeqVS7C0&#10;folMcCkambIqSOCa7b0kK3sGkXrRtVVJW0pyPxUNREgoYoYNWJdVGI/T0p9o319JFBE9ZASxWET4&#10;DUgWJgNRLZWpnZL/azx/h0dp5xfc+N4Lnrb3C1DRZzaCM7C5oyQbwXnGj+mH5oFqwUspD5CLrE0m&#10;43Fi+slwlM6UdlHQVFD4p/VHcwicJxOZR3BSavU8WObvIpi/UrmhPDEJZW8APWFvP2/wiEYiveMj&#10;fMo44Fjff3/6Q4RfNiUNABojJiaUWegE7gPJHd9IE0Rb5JeiABmJzfiePpIlN9BjiSGFCW1hOhcp&#10;knyPG9CVxR+TW5ZT0hTX1IYSbmDdt3I8Tkw/ooDSzjBX4sh7akAxVsBF3NM+YBzFKDZ6gUU4yMRO&#10;b5gHrADg4Bs3yM5c3Q3uRP7pHdOofV1+NG/mJQmMlziLaSm0hjH0/fxHBN/AVIkg41WhLMYNTo3+&#10;wC2lv14hTSIDTArtYaGDWiFJH0g+UzDFd5IS8p0zfIyH7ArCMz1VH7wFKnlF3+A7X3GzFNBWXtkj&#10;PRYyMWYYe29Qj//98oL6zOWlllr9AKTOPFg27y7xhcILNSK5hJuHTJy+vPz+fXmJi8uQgXDkp757&#10;uLlZckXAuzn+sniePue3izyP7EMzx4JrKVhgfXOkZ2wnlX3Y6Xxj7eX4Y9Whw5uEuMDe+2JPP6x4&#10;G1zSb+3lsjfAWoMZDZf0H3ljbTO1p9/ey2efZnK+9N9b42WPsX3NcvuYafsy3zfWsTx2Mg9HwKVS&#10;YNlwCLDPjJzYN0+xptK+2bh9Y1I7/8+X/2dWrwJr/19gD96a/v7qN7tw4f/55D+xejWxv7HLv9WN&#10;Xc8UQ8s8Cez8P5/9Y99tyL4uvf3NkfRb3Szt6bfWcs9X/idWU/rSGuOJffaNNf32Nd4Hl/kSfIv8&#10;W+Nl57J9XrJ9W6kj6beOZbEPQBhOv4v+D3fiFXCGvR9xlv6F79/q1zf/4236Np2aasobjXbf/1hd&#10;yDZ+MMlpsMsrsc/ltvXqAIl1xkJhTb+d//YCaCxudtLPJmjT3sJ6OBPMSigqclK3Z80OtSB2xbAR&#10;gB8QvOQOn6i3kAitVwd4Omv6zyf/N9ve54h9Mqy0SUO2/Hylmo/pxcwiWQmqaJAJNmCxtgsqWfm/&#10;tO7mwiXQhmFP5fnSP9uMPkBdlGmQiiklAOlXQ4sDH2DOpn+wnrV6q2DadziYW8fyfEf6i07+Y6mW&#10;S/OubN6L6na7xBybo59uUy4kLVhCRJBZ6um2E/oy0s0f5harzrRvZPFg7cu3p9K+AMVYFG1H3VJa&#10;7kiBD5/aTW9WsZZkJ/6V6kyFKvR0UqheG77n5Ui/frOn3yr/hXWL9SP6/2zt3w+GL78o7aLuapFj&#10;f1uRS3ScQgg+dLxVlTp4Q77p66cIeWb62t4coLDyn+v9DsOu/97O1v79YBriK841AQM7cJ/nFkvl&#10;vSpP1xd+xpYtlaD+n3vUDLrfC4fMY+d/YW3lsOd/e/rtb8bC8J9KXNo0oQSkGNsryLiEPBRAe4ek&#10;zlZIf98+h5taW62cubWWf+fA//PpPxljd4ESHkKPhLMxEllAl9O6q5aVqbdQXqmX3eRDREvFheYm&#10;4Fsk6oOmkEP6Y+tu9fZUno//c8hljFRzj2b2aJP1Sq9q/aZULO1vSa2hiHS8aduJGnmAQqF94AUZ&#10;TSLCOpZvbq3l2td1dxmANxbFA/S49LL5Zhe0zrCTjKD8oQ6MHkIUh6AeW8Cn2ren32rlxdaxHPZU&#10;2lsGxyJ7+NUmFyQwaZcmeGPXKx+SAJ13O0+4E3TrxpNdPpKMbyA1bJ0X9r9uB2gc4MFaymXW9NvL&#10;v/Ol/+6OJj0MN+nDIyOZbkGDPzHsBNQKVU0rYcqvWFrgCf6hN+GW2hP874b9HOC8/D9f/T+jxjNA&#10;CsB5bgDfgWlFGpX2mynXjqNelBdMN0dlSG+n8YHir6d2/v+j8n/HaKNWG71++KjbXvio9F7c5vnt&#10;7av2p1x6TvYG5PZ/F7e3+dVtdHUVaVml/hX15CsuWBddRPg+z6/y3FrLe7CW8ul/y3/rSFL77INL&#10;ayrtGxZm1vQvrDGwp9+uGcYis44ke7JarL+s6bds1gbYS7nUmv4j5f+nowtORWzd1X5mtVhDK5dd&#10;0n+wxvkGdv7b34zFwpp+e1rsG3ba+/Jia/nX7moyALuUny/9sYP8X1r5P7e6Wdj575D/rZM2RyO2&#10;6z9rjT2071Zpl3+rle+U/rPV/+3a156WX9b0P1jlf3He9Lfnv8XaS60jye152a7/7qy1HHsp/1+m&#10;343/l1b+z+y1PDv/rWOZx6bfpVHQzv/Cmv/t8i8024+G3Nv1jLZqYKTysJyXnH++9o/4WpaXu7+/&#10;35zuZfDRfbFIkllynVxzLWjiaTa7vuY2pcv05uZm+XTDhaL5/OZpiQc3D8VDnmbLZbHkLqaz5fKm&#10;mC+Lp9n1bDm7zud4sFyKc26/2nl6nfhLfHLNkCRccwwTxKT6JXEKQ5x/hZfcn7XdFuR88u8lYRI+&#10;LZdPiBgumchZwsARrITXftbtztdnybAaPpTDwyf7+GU+CWQfsODlF4KXRblnxXJ+UxRZHC3SPEdN&#10;RHaEtSqgH/w/ic/l6wf/a9jl+f9z/If9v9Mc2aX/3yIDC4fDesqnceSU4s+qN2ZvLFLAFFGDns5L&#10;RXgyuzA1c1CSMvZUU+2uvyZIuWdysEiHrLRMWVYoWKIgCrhc12DwgV578+2SlS1AlJytxA9N11S+&#10;dRzG6TzwHqJsr1yVlcgz7qwWJu3X7fjpLPSSeF4MbbomKGmPGmNhInMO9R+kH+e4b0FclIEfeSoe&#10;GqUY6yAa7tYp4V94p8yey30EXjCVHuLD/fC07+nrVHt5S4Bt3KsC/mXa213dCdxNVeoFag4nF/5C&#10;m62gSYF3TyW1F12ksViqO7bKBrLGmonBZYMUBgoc4/3unn9whv884oSdAcNST7jp9TDCmhsBLgde&#10;Byr1PXXjJftNlWGldBj4lJv2yQZaL2RyWLzbijzxCwShn71QzUhwqUdR/EGIQmkm8cVsHTtAAEk/&#10;26oVu/GVly9UFrC9V12ZDzb4wGt4rQ5yLMl1O9Csz7Dmesb4Xh2kP7jU74uM7/L9d6kKwTW+2W8r&#10;X6pY+zdM48N6KxW4wMfq0ps1txBDk9e6SCLFzOSg5kHSBQ1bXeAcSD489VsFeh7UMGzlkcFKa68o&#10;QSj17sWHXW6XfwalguBoD46OGMj/nBEkizqCQn3EkRc2dNVw685d6MKb+Q/ae5+CveYduQo9Jmko&#10;Mx16FAHZ+hw5gEoisI9fJTT1mWksQtbOa+XVdwPdiqFOs8zz/YHkw49bPVwT9JWv517pN4PNgRwt&#10;wvkt7e0Ghb4o555KDzbi8Rb1Qhe/mrSZc1NgAunEPxe704+58m4vCjXjmx3CHXqzi4q5Raas6ZmC&#10;KM9A5KDeVmFauQlnNxyF3x+JuRGSg9FfO9JG0u60oO6w9D0Eg35v6vbbF7LP4wbBjpuEifu93NTI&#10;6XHgvWdwMMnIg7t8rzSZeG/WdpXTYG994Ubcw1hY+zL2tcoW6T4RN+g27lxvCz2R7ID5yuLKZOlz&#10;4MLa+mJPf25Nv3X4g5cPtLNzM38zZcqgt9830y9nudvAiP/50h/9bi8OcKTHwtqWbx3+Y9lMiQ/Z&#10;ym9eMm3Ua10G6dIPe3AiFl/7/Jz85y7PwziSfiv/7fMybw/D4RP8wH9R8wKkcFsAI5Vi3sqHPENA&#10;SIL1GdNvX0khtabfvvqQXf4P+S8PkOmZFvMSaet9JancKerxgVh/ZgGi82Bqlf8jLdZW+bcO/zvk&#10;P+4lRZL/+RKXk7XY9SL/+HWpfBfVSAIIcHG+9Nv1X25tsbbz3z4xaH/FBkn++wQpQ/7nu/dW+b2j&#10;Asj3OGxTOelKh8DohvOln/GCQWWIa048BN5E0m+yH/7MB3wByjD9eELIWdwEL2EQvfCD1oGB3AYm&#10;/fz1jwCqieZaUmaAB/jfpNK0vba7JxPyZuf7z7AJ7ACcUpvnV1e3V1f5cy77GAJsa03jRbpY8JfF&#10;6SIGMvw/PsayksfD/G7Of1zeZdzN5QH/DwUe40mMZ/g2yx5jfI5/45aP4M3d3fwOB17jHZ49ysss&#10;k00VJcT06vY2iq78Pz5bfPXHlKPzZI60RmW+Oqi9fAZ7+v9v4381XT8YDSdRmKcZ3M1SW4ferZ+h&#10;WvK6X3hz0vDabzfX3EfhD9l69zANwijqRVN0eQ5rOkjSgWpccQe9GQ5PjwiDSatdzR2Ptlk6dlzU&#10;D6sSdeosGh5QoPKn5iXRBeqeOwhihdiqYjlUCk2WOswPzeDnqvBCddNvSOKyiU0eqjBRxVW5H/sm&#10;X5TBTf1YDswPUr43rz/adodJfqUTzy9j++hrC2Yh2+foTO0X9lK4zL33ej2N98YbXgTlUto+eonp&#10;oAvOGNhDNNehTBnoExIlPRJXhuV8wA3YWk/UvZcdpOqX4gpil57OjDglComg6THEkOMo9Z2nkEB4&#10;1UNbtgaIc8kWYHPb5TIFCzSRlrEDBPXES/2DopnfwklvtvlkzQwgkylgbdZbu18QeLV6JlUOOjtD&#10;PSkDrq602UMI3gy0QR2Hr8EpiZh6hPODwQ5sOU9NkyB52iKKWF3BI1ht+ZC4haTNocSyvZUx7o0P&#10;J/9TiO4vvNwXQGbtRGUgfrk/QoEzEV/zNPCaTZphEYMGnTo4Cdz3mhHV3vQCfg7psrh8XqReme/P&#10;anyCIPvTaHgXSHw+MAnOvwPJ8tc9xfAePGoYRJBAf59/gY5nOp+pIDpY6+p3kOrf+QWVAGEcVtCi&#10;+0L8KeYc9OwFnPbQPunhkoMRvMnNYHX3l6XhKBicz3PDQR5Jf0QR1XcBy/EGbjYSsyXDc37nvWf+&#10;YVf/JFjNvIm/HWtPN0mpIMODHDkRf+PWDYNlziYav4P1eyfR5jQYw++P9pkwmFvbZ9SfAdQDa1LE&#10;fhbYw4G6/WcgRsp60rZf8YE5EZsRNRvgAT9HFVhuzJHYpv99mBSf9pi2OAjyGyApX08kjqzrmji0&#10;ws/WcDbvSfzxjDYR6/ooGt7Nww5t1Hcf8hK/iUf3bdPAD37wgx/84Ac/+MEPfvCDH/zgB3+LdWiW&#10;tpZVYgTdgjH4NzCP+dwczVue21e4l+fdE3ElX5nn7VNetx93r7fP5L59aQ7tYy39pdxeXj6RJ3Js&#10;Pz0Nu99xcfoexJ89nxCGCWYIeGMWTUC8zO3Rj9t3/uvFOdsqEpAoiqKpKs0AWi9UVV21azLkJLvi&#10;9qzs2DnWRpKwr2AsXq2Lotghg9XHISy3e4qciqQZn554qEPqODi4fCwCNd6NHW9KS3t16OsLngOt&#10;4kLVpg37tm1J/xzcqX40Vg4JceD/fWndSNGK5LDf51OkDvyfjs8C4Vn5D34D+aztS1pH6hUp4WJm&#10;QKRuORGTv+M6J0iUdeqrHQ7C78R/++KbVlw34/mfK+tSNjYE/tgBO3BzVv4L7nxq+Qf6rfR1GIS5&#10;lm63SFWR1qtIX0TW1TAE4L+D/h/dLQ848D+hSI/EtUP+z2VSySj8sq+LZsXsnPyfl12k7zQKgkgp&#10;jlAr7pTs1ROdGlRw7cT//YkunwMC2l6djqQaT7DryrrIjRW3uxtRnoZLfzwJkmpInF1twlxpvwiD&#10;JNc6DfymSwKKBRT9PkembDHYLWvgwP93rx4v/C78n/VTcRKuq36X/Cm4rUbzP/xwiNqZ9X+SxWme&#10;clLHLNsuxjWL0wL5v+Ga1qVqlH0AMxCAxg7534EvLvy/rsaHM1Pj+e+P1/+hgwo8q/4/E6D/Hew/&#10;5WL8jrflZqNHRTOTjS///cY6/cGG0MH+P3f+PwMC78kp/4/nS1iNX+Fv6UCwJ4f8/zG+/L9v/nv9&#10;fxYsnfg/PiFhOX6Fz6VDOTMbGKr5GdpK8xiEDkWTizh/NdZu+X984sNug+gRWDqV/6Pr8uD/+PJf&#10;WdcFtsIizudsFB6LNfTl+PLShf/3DvZfsd1T+2Q8Ke7oYpq+BdzYtj3vo33EnWl3YNZY+RyW7+gp&#10;s9QhW+cuTa1fjRuOlR8LB/5zRsNYFOV43VRwP1ZufWBQVrrhFjjc+0Y6eUr8yTXe1HqlNarOADto&#10;eObK11z8vd2auOYGQpqcNlufkusld0SlIz6CI9nRvEQo+Gvqii6rcqhAKbgizz+GiVv5/z38Xzpk&#10;mGXHKdn2iAJAgWiflagVi3hwYyMcIQ5KRct7GWfLVZqCl3cvSJJi1QiHxRfZ/LeuRFmQxbwzP3gL&#10;VWNg9lnCx1xvHu7ywzaXwoXUX43lt+X/8fU/F93ErYzAW67ez/3HwRRuAgE248dMKm9wt7g+3jDe&#10;4iVJ4SG4XwrTwVthr6I41OI1sj7vGJDsHCBiwE8ObAqnrPa1mCBS31P+hw5t+YVD3JbkBzmgueeZ&#10;cMxvWcfNDSARer4/z2f5gdeVrGuU+HT1vFd4r5cXnR/wAUzmvvH8kJtkU5M0nMGlGtk1ApKCQKtS&#10;+X0Jm7gUZ1+OpUN92c3+O9oQOYgbNb4tfwkG+1Dz4ErVSgLzKh9QGoYWeoBqQp0xbhRbQzmY4k4N&#10;NAgUFKAKqgBsf4Pax23dGE7TAGC5wi3uaS1w6xRKwp76evgX838xnsbBi5P+H++mcJDNBzCZGp5c&#10;aHOsZls49wNSx9KaKh14sWFRPjh8YonivtUt8AqMxkmEims5QN00eAQ1QEuwLrk5ftXADtzaAZmL&#10;qv1quNDYhf/XDm4eHOJWwDivyQWoYZb+ZBAUAM19XLUfHeAe+oGy8Whaw+PhlpoY5h1qDPBTxAne&#10;04xctVIAUA+I9EFMoASgHXYFKa7+Qf7PHfI/55CPhYvxM+fIhpGA7kaND+xkxY8WGkwzckfK5WPt&#10;PLHJ/1LjyIf5X4jSh2e0LEXH4NoYFTiLYOChqQBQEih+arppj0xrh6L2azEBvcZHyo3/4+tydw78&#10;n5PmoqNRGnOkZ8WtT5FxwSYwLRrYHCDyWTUJuegthABVQdRV9wQFD4OM3kKejCahFQjfaxYuLGpk&#10;GR/8aBGKKFACJB6qbO3ARTO+afrLkTm0lzqV5Q7Gb+aQYZj/+cfd3ED+CpY68ivq8LTfifJgFbQl&#10;GwEulEQwhsaG6+0nZm5uUMAlS3ej/nlDHc/8jr+K5iA3066rEnLGD/iVlBIIuGzL/dyha+KLMUGC&#10;R0fq/d6pLB/vJnPQTXcgPHIei3zmSNOeB05JYQDeiBmoVHqPKt5m5jmre5Zm+EkIjWIg2h26ngre&#10;bBzIah8NTTwB1/FGSgL5SkoIfAgRoNFIgYockvPFeIfFM17HFg6dH3OX/O9AsDmozrq41MtWb+Q9&#10;TTHcT5HNxXznHU1DgX93OdAQFARPscgJYBgJSLFPwZLHBKWB7IW88SFNQpwhIB9S4TA1ULYRiR2Y&#10;lg5NbV+NeDz/Axdb7s6hLp85lf/gktTOyDCwAgwTA02KZxgCZImwSUw5ow7AIYCcJT95piPe8TOA&#10;jciUAmR4nMFX8wJuzX6i4gM/4DcwPeG/eQbRmzIMFAKz9N/L/95k4VD+u/DfpSx35T/ITupTDVAC&#10;BGC7mONkJuvmhDlBOMBWsps1OuEpH4NpZLZ8I97xgvUIEStofTyhNsCZ5iWVATUEqh3SCgR0UkhB&#10;oCuu8fXPIXWI1MyhXf6xHM//RwfZzFRaPAAFjvN5Nid4y2dcyrN9dDfncp9c2RNPVLOcPXF7q2LJ&#10;1Zv4Ib+4m2dxnKbpY5zib8FVRM1ios/pIlIR7+ThMw8CXPEml79n8+MSpHn+/Jyn5b/H/7W3cOG/&#10;Q0NG7DAu+9FBYTqkJ3SYZlKMnzLk/Rk/zOzr8Tx+7ItTm2HmUPlxsU0zl7E84/nv0m3i16OHmX49&#10;cgehLBx46VDPBC/H6/94PP/vHfjv0jTtHyxJ+g8gVeOF0qVdLnZIvAMvof9Hy7PLvEyXrmmHaQZf&#10;Dbb/jObLZO5Q+MXj59ggbuPdpOPd3J88WXqLByf+/3v5P3Ap/7PShS/jw3Hh//N38X98Fehjf+e8&#10;fwH5+LHv0P8u/HfR/+PDWYwP517JAgqj8OjAf7+27kx9AEtr9PlxO57/a5dyOS3HC79DWQ45G52e&#10;e4fyP3NoAvOVdV/w/wrvToWSS1meOyg/h7Ic4YxOT+gwndFlLI+vTs//34Y3B/2fD+blvQHPexrs&#10;1qxWs4u+g4E56rHYGdJLt+vbUd24Op6e3QWVec3fbHCaye6Xh1jY87/V4b/I/4l24L9VxwbzmBse&#10;RVGU37K9vG0zx79vhuHsgk3jG0jDeovtd9LLYhbXknte+z67XLpb+Ixn048pXkz5tlYRG+PZV8db&#10;48B8C/jcGQq//BkxzJ/jx+wxy3yl77jnU8ZGYdM4PC+elrOnzZ8AT2azhAjDl0jHQfjr8iW4/HUp&#10;Fzy/BL9+cxKBRUCn/6L955T/6WYgv3pPHP4gfR81u9CE7KqR/pZu/Lz5J0fwY6eLdJ+brjY6JE/N&#10;F/SEPa7smMFf1chQG/mYfe9wbfpa8CH7Z95K6drje35GP9gjw0EA5lZ67kTsCAgJXOKCAeFUqxqf&#10;ty878AXDob/mlfT2MD0Mk+8R7QpBtMNNecDD/a3hDMbw/6iOOycOtvM+AZFsQjuAJ5CcA6Q5/kFx&#10;azPShN1goK/QD8SmfMgFbo1QCIdAVsMIvOAYK3a+sYuN4zjwSAQFXpOnPNA309ErLvCVP/Vffe1H&#10;0ilzi1z/yozP1wyK7ukp5wWyL9j4gnBkiGBpxvPLl3IQr8llhs2otSCrATgw+ooHjgfhiQeOMxFP&#10;hqyDfzD/T7zSIVLD5T8wExqQPC3JSHHTXSoA9aqac+pIZBxxb5jPgzkLhfE5XIqokEPmA4jTB/jR&#10;3Kbz5XidBQSz+WOaryQAipr4zohA4vAMCkFiTfmU8HhDCeJIP7iAsBiNIQcRFz7pAFHAc0abArw7&#10;hKzDP6n/Hfi/ttryMxn9JD8oROQyyRocACMSAKrgA0PyCjKChxAUKv2KgzXZR48jxAOkpwhwJIYh&#10;a4MS/6LbpDmIuvaaWVTLnpbpx33I0XVh2a/JhfMLP55JSRUUqeLOcC0mDzm85bgtKa6oUMhqBIzH&#10;iBOZTy7yTmJlVBBHkiDW/EmJhEeIInUSf7gTaSIQ3zaoDusPddKUs+9FNXqbrSNlxpNwkxQgNZoa&#10;WRZoOD0CD1lak4IgpOE2cyFoLhRj2YsL0hyUFgXfkpNvt+3NMw6sNv01sVJpEnFsHSp9Txq1+Hl/&#10;kGFUVg8vFyVrkdMaMvOmVnsRn/gsuBEm2CeyKsN5wOMKP5oWCKvhnE6qoT+MPZUXI4l3kF5O+pEI&#10;wiXO/pS3nB0sz/q9JOD/t5Xqp0M5CCUXnBvEjLlDWM1MbjhYgx5kphzIZmY4OeEBsx2zuCkxaPGJ&#10;B6CsIWpZN9XrfmCZmccRV9I8kIHvj+qR834gDL2OCT/CB6FWS++5lmTqZqCl95IrqUFIkc85zEui&#10;r2uO5eS13MrDqS/iDO4bqwSxhCt5YBQXPqP0wiylAxQmZbPb4IOq1r/H/0CpX0OW/FFobdlieSYq&#10;kxm4MmLAzE8wr0u5S/MIIEmN/hQylZJjIDw0rERAxBtmyoFuY+R7ni44YYOtNyrJ1JVfRRoqfb+G&#10;PVv4nNLzbLp4M6WHNse+o8YRzSNRxZGWAK6Rk6mJIMzI9iaOjBy+lDjinYkr7QZJNY1LJkDKL5YL&#10;O/posho/A/7roarx+d8QfgAzMdl1CX3JAp0EZUFAKoFIzD6iCQyQ2fCYRT1OcsR3JovBISkKNAPd&#10;03FNZk4iEw1IcMKJObc4NB+eP2UzwOvHdCpth+FjSm3VTuibDce8gKkhOX8qmodyaQAucoQvfGSu&#10;NnGHOODIYkAYjVcUcvMK/OcjfMh7kZ2dpnI9YgWsb9MUnPUyFnp4b1mhL+GTlQ2qX7SWWKSSnzTm&#10;hCBGPRKSY3BLGeEzMF8yFG7AS75ADlL5fgSRi+VUS9MF7gLoALVMoIh7a9nFph4e69xLFXfTfJ8O&#10;tfQHPmVP4rSaGl6z6snMbXQBIyixYvR8Wi1IFZIkcaXo0HThF3gITSCtVSQChR/qoGsMWPvjV0D7&#10;eghhxiHQNkUm+R8AX3GcCkPlgeQflJMo39sHnEIvzTgkshCSD6k96ZQZCIQGNUWXXvVMgLgdr5Mq&#10;PfOyKUsIWIEUy74sL5XOOcBBww57m+oZCvqdfUwl2cHMV+qDg72ZYw0XAWoBgoP4KYQ8yD2ME9FQ&#10;hCS1Ift5QznWqzdJL3crgMiIGqToZ2C+2H8S8L8Fp/xv6H+Ad+R/2amBhTgr/ixWJTuxokUqMV/7&#10;r3zEUhWcFTobYkNPwAiUrPcHB3hjuEFTkhKh4zam29m5qS7f5hMQV5ZWmqd7rS5BEWm1kHLAC2M/&#10;SneSKu+kIYcVUbBO1A8NVIRGYSBwVUtaIBLgL7U7n5aSyClnAlJ1UYpZaNCoJeOp/pFaRho+sZ2x&#10;YSV1Mh3B//FMcYTDsjxeY3OTKL0iCZByUgTENfmZFSVmJlWaBhcyHrV7khK1KilwkdlrupB5MyQq&#10;shqKAFKVntFLcQj9mqePy6fxViuJGs7m+QU9EY4xFHIVYUIQSjZCSDZHFCTSvAH7W1lYGY1u8j0+&#10;lqd4Tj4zoi1wLU2gklAc6TMKMYQ+pvz/Nrjwv2zai30g/7cFIOfgI/1ksVkWgZUkQyyBMBNn0fYg&#10;Kt6AosJnPmlfS16iI9Yd5DFBf2hXlJLTlL6N5w9FfFcUhYz6B3DBGQCPkZ9HUPD0jKv/kBOcpml8&#10;glPR+mQ1Dm3FVf9ZkZVGM1EjtAXWitcGYhAyGvLoA2JK/SbP4AEcMiEMQB4wBEahmDgMM/9yuCzL&#10;HKjBpTyhspJGukpQDpakkWQgcor4MNfgAVhAOuE7sMPUtPhPbqIUrVc+uE2VrHzDfQM4lwM0DGvg&#10;whW+hv4QkQDneIDh9cHPwAaykJ2CCA6sZEFkPGNDb5utzY8rdxDGfzhh3KVAgCizSKeWxycUitYy&#10;YHkhwC3ffiBZLPzkBcQWugT5gCINLyQURHXEMLPv0v8y630kAut46dAHZzjNHklmiy/Jw2ZfyWl4&#10;xiPZQqVITuClZGEaezxCYqiRaV7DxapjGAHXcpAnog54QYgJCe8gW+IbQkEsjCd8SkmTklvuATbg&#10;IprkSmehMZotaNDBKeUS6HK9FFj4VOIN2euiIjFp08MH/HXLQPHIFQHlQ/4GdtH/r+GyLJ+Tznh1&#10;SPxbt3LC6YA8t1enw2Usv7UKZEcoy0z8Y3BZltWe/+1wqvxuqs6nw0U2bxz477CacahHrID3jfq/&#10;vRoBF5lxEX7NxVjGwYX/LtPZHIJJXHZN+mrcK4d8OT7xwYuL8att7cx2uMzlu3GYzuTE/xH233dh&#10;KQsejUOgbfU/OwJ//PKP9n4GO2ZO+f9b+H//L/L/uhmfXwKHvBy4JN6B/6EaL5suc7ld8n/9D+r/&#10;a4eEuOjyl4/v4b9LfebGacuI9uJ0jCr/v8v+u1bjt1i95FiakQguHITfif8u5f838X/ENJPv4v/M&#10;gV7heF0+cdkv2VMf7cXpcFtmePx0Ngf+h6sxUfsmAXCZ+/5Sjs//v0clvoV6G22bJg7pKcpvyv//&#10;3vYfVnoF8rc5tGdzEa5EkZkn5mL/qjuYf+CXf8U+8El7a45EdyUhtFftIXCYl+2ynfmDWo7uTHTh&#10;v0PUvhy2PaliNmVXpapNJ675ly6utkW8VGqqG81h8V0bedstVkoTP9B2lbT9P+ZevqXfPMmP7f1y&#10;y4uuEd0cHcqmmQORv0n/J6O2DN3mkC/FfD//I9x3b1myC4O9MYr9n+QjmMeuO7KwlM4wYNpMpxwz&#10;9SbMk2EQfpTnVzGxfJoti5unJRdTK4piWRRZGsfzNM8jTswR7rP/1/QTvZUcB8pOEnhTSccbPhmf&#10;/12WmUb+b69Ohwv/m39w+c9iIP+/rDheg32X5CoAHsnStuZGxjf57OVizm5Sy1jw0xAuF1fUECt4&#10;xQ42hMjONwmzcdL/LkuTOpT/43ezHKX/vyn7e08H/A9y9r22qrpSpt9esiZyq+RZAndFx/gg9wW5&#10;V1xk3jxP74OHnak2HGmXxP5HbgZi/Up9f36YvPDGNzqBPcccPclu0/H8d9nOcl6OXwLLodk8cYja&#10;l2NvWe53KIRuCi9BGSBLuEueSILCwd9Tl+FHmVwvZ7N7lL65B/EpwrLZtdzvSxWF91qzC9ivoqdZ&#10;VE6HBTxMoWU4UIe6x6/Hr8visp3VfPwyE06maTOC/9+V/4v+Ojbhh1h51PVkdqMr2nTTUna4EQzM&#10;x9i2uYXl2+VHo7O9FVWKnCmfqzrxIiNvurbqwuCRWoDBrRzamVz4/+DC/7K9Oh3X1T+Y/+cbekHi&#10;Xi6k6IUhtpIRNG3238Cvm6ElLDjqj+Oe5l7wVuZlVEeRKeomrFa1iuAhUh+J55WVvFkca6YP2+AO&#10;p1B+jm16Tsfd+CUQXbqZE/0P5v/dPcnmHCpFlsMeQx7kwKgu27NEoFHekIf7eA85HexS62vkayiI&#10;W/2h5jIVgGPiykbshMm90lcByk3ZOiBVlT2FcwkSisehLcdty6DRSwa58H+mMocxy1+LyUNt8sva&#10;m3G0mhkbSc5JrR944xDdUoZoI/+vtEoP2uTiiEIRcDbGDfj9Mi//9AcVRheS6bkvsjKV4A+7LbyM&#10;aGmY2sZ4/e+ynVE2nv8vLuV/NaL+9235v12WH1a/jL8G31vTnyjN+GwqAWMTwvor30p/3ht9HzX+&#10;b2+mZVFwpW69oNrr6cyUvvt9H1VcEyHSz5P3WxUNjewLChiPDAaiNsWFQ4epy9K02fglEH477GaK&#10;/N9e/UMwyzJPMtS3qxrqX9hMHkAZ7ANSgYcligEWENXdshPSMI50ZJZ3T2PYUtl8r5Tg5Bs/NVbW&#10;dXq7yPZLkXC5YOOCETOInGlrdNj+/86hLScez3+X/D/TI/j/Xfn/kfwPWedCHd8ofeh4MIGVPQGu&#10;8bBmEwDwYdgEyIQHGf6cJWEQ2ha9smEShEmyjH14QJDzjAF+VD7wvEa1Yzz/H+pv4X94Lv5/F59t&#10;mKv5+0Jx3oVATrKdScvwTh/LnCaAo+tFIKAB2ErUlhQyFY4f843hKedR1L4//dAfvk9xmlJYOKpe&#10;VAt8R2Ay44teMeha1VMU/JQrmV4xHWib/Awu+T914f/4ommU/v8uucjULXdGk5k6Asnl4IhwW9rh&#10;afa3B/OURsAf3vjIp6axiM9xB19ksg1g1n55W5lOIQPffzOdCXLAx91kYNX8WeE7H978WflUQyhj&#10;YG668H98W96/yP/vQibT3lqQ6Dvgyi1i+xkWdldyJ3OtpkY+tL+iFOy4xaW8IPBKgvigRSeSItLF&#10;GTKcKUSN04DrtCmgc3TDTgXjfDqmwtxi7sT/gUrtcdzvLTR1Cp6G+G/L59+V/+PxQ6y869JaebPi&#10;l2n3GYXEocHMbWny0fn/3qGbcXjXpP/YAIhtS/kcgUsba+hAsGU1vi7vsmT0sxpNg0SP3wFzNtg0&#10;YeH/9+X/0bIP/o/ny6XZWH0UbsrxcrZwWM42Gp//Zw59eaP4/12Iq6EFsY7jyWErT5f8f1OOb8tx&#10;yf/R+CnQLn05g/y3hfxdYpGO133I/y78H5//5w5bRrpsGeHAf5dhBi7F5hdhm95Ujc//LvNl7x0I&#10;dudAMAdb3vPHL4Hlxv/x2ebLkTos/+lSLocOBHOZl+9gy7vkf5cdkJ+QnJMF7fv0//g9aW6c7P/x&#10;BLvRD6Mzpkv+H83/dydd7qI2vxxO+d8hIS78dxmX7ab/R+c2FxX4j/LfIf872GVO/C/HF5hO/G9G&#10;899l+8+lA9m+GpN/Of8vjS1vmCPHDZ/ai0O+Pe+V//0C5H2wAHZYl7v4pDpjgtkEJqMlRpFtdIwc&#10;EZdqs5QZe3fYm8MhgAalWaWL73BZseneLMypGp4rjhmp2ILPH/sBeGCnDi+4sCMHFEnzPh1VJf/5&#10;dgX/ONQQH9Mdn6qyWvnVCo5XFZyX+Ks40KDmu4qrKZoI6mrF7gSJHoB3dSUrtyvl+w0X72KwdIS0&#10;/JGIwWt4gIjWvuaaku0fnuKE9K5qs2QhLv/gEZduqyoEyLXseGP6L6SnwoQLvz/wGnGsVcn1HfkG&#10;kD5NEgrfyAMuVIcTtxwpq49RXRPfJQA/GIF/bvzeD37wg/8R7Kr8H/X/PwlYhOCshbk/PP9fBRc3&#10;CFrrQfjfsnq76IHhfv/uB/8rMPwnpEqIS/Ok/8f/Dsf5X+Rpuojz9DnFOfFwTJ9l0n229IIsm8+7&#10;mueyWIaTYPYku9YmySfeSrCU0u63PR0BwwruLz+Lcw9IbhCGnQPrjrkDkC+75AXcGvpzILTELGHC&#10;S+NFi/bxATYPLe/38X70M7xrX69BTwmTB0m3/Npbudr82ZEsb5azXDXp/PGuCDzdRPPMYOmFJSqd&#10;pqUhiJRWGWfmqBSysXhVlWXeLRB4M581bMX91l4eOYivHNjEch/gQHjLWm6pT+55RVCoXl9EJVvR&#10;grQu/UifuAYf91FZKA4MDB5Z40fK2jfDoIAsUXPPtYpA0xxuPvROTIfpvA5ftfLftL5D6hBN1Pt9&#10;CynoPPASv5Q1ccJbtg+skAu9WaQ/dB2Z5igTiCyA0/57KZs2lhyxyAYXDp5cUwhaD4fj1UO82Vuq&#10;R4Rf5KFpOYtBIIhCgCjJK1zV+02qCKYNKalkvCV31wmNj1lzyqCNB8qYpMPcn4JUU0Lnyn+5FmZ6&#10;ifrz6eboEs8wZsPKrIvirPlMRsHzN+b+hzvvWsts56JstnrjgMx8MPFrLj2d1QoRkxlSiykHfG6d&#10;tRA2pZB9WaqOq+aAJeGHSjxfVvtbmiXsOiXa6S1CqSJFdIKyNqNcJt5kLcsj0UHr81EslGyPDyhp&#10;savZ4oXQlYqKWkMfg5NzZjHw38xWuPS5WeZRvCB73CNuIibZKRMwAt9MCY+qkSsJzqIP8C4yEwLb&#10;DfqOQMhxrUCyZ3L+Wfmk5kP1WYfvHWmjS64/rU0j9GJ38sYwlUNdTkHQOakpbqK2/Xrvc+ES4pHL&#10;VIVZJZrlvlTI3cL4udkqs+O7uBYhwpNgwltoJBTR3uQF373jFZ7JV58jrrr8r1Qe/roMwxeWqIlS&#10;C29Rl2R7kjSG/2qq1bTW8RD3kZOg4CitYaTKK8Sh3RQi4M6Zn+JFyZxw+PJpBt4BgpKZpJe1ZhjB&#10;0D6P+wiCj1L5i1yXb8/ehbTAhybidkwmyJNMzJ8yAp2Y/stStmMyGKT1JC9RWEBP6JBaDZcP1Kgs&#10;uvsO5Bb/My1LyETaJ3NTlU8qzQeTbgozH0/IX1x0a6ABgRdOVXF/zbWSEDVjAJyK2EgbQI5vgCyS&#10;ehM8eitT77pSD+S/PXMxZgaFqtut9macygvdddL420BVIA208gmy0mJdMBtLpoCMZd5kXjYn9Y3M&#10;kuR6tlJREnq3yHHBsi35jhmpsBZQHKfT2lvLPsI36pN5eKABFMU7Zcv37poSjFlMTSmz3mUer1p5&#10;SM100Ncywhe51r9+s4gKEr8rQDsFQHJvKQ73MZLxuYk9CITTqr6yUX704fsffhR5T0KTpCopelAG&#10;Bfl/gmqWZTfY3wPqwBJEiWbifhC7LQEMAoj99M3YFfvvdrDzKlCmX4lzdSexP9X+YG9a37PurtBa&#10;7KSC+/Ts7ugG8G7/yftNrj9qn+olSPXUj+Jgw42Ng74jfPhR1zqCTL4nb6VqxDUgrOt0QOuO/7oy&#10;ijWVFewoXk/cxEhFbZ7YlZodvK/BpmJXHs4BU5t6CSkcQZjgZnYt0RuQsyAfv8UG7AqT2hPBACDn&#10;ra6y4jAe0eAaC3ZywYcgp+I+Hfx40p/LfeC+C5B8f6fo4OKBWkEuD7/fB93TbfJ0+CmffOrBFyKI&#10;xo99gJSPXi8BZs74eVn++KXcvVv/lI0BNwqAiecSqFuNIBiQMe4yKScgQM3AkOAE4m3KjGeHqRZf&#10;jeDCIf87jbEuTzcPOvjj11iZXFzssXIITLIk2xx6c7nxyPyD3WucwT6YbWAhD+QknoP/JIEUBOb/&#10;COhGvnSYZvLlCHyxWMfBJf/7XV11BFy2jIpOSA/5JRwx1wENpZaHvDVXwu02v7fCgGthP457S8bQ&#10;TdB9u4G5F6d0FW3z/+dx/C7oi/Fxycevl+O9OeiMt/H5H/xvL+wwrG8FADxK2MphuG5eAChDmPlb&#10;ruMqECUA8DAB/9mWjg/wDwIad0Y4iM0LwOgNeKi3ZpMRiH8AE4ct1lDxGGX/Cfzxbtar8fl//ek2&#10;A1IYyz9bW8gH2TJgKxRdP52xl8FufibcFEoZJkv+3xMAueBL86b1BRZjKzn5+GGGX45AT02Mx+B2&#10;nP0vyKvR+X/ij19j0fM/22PDsKzjGquCiX7ETctM/OEFnm6ZT+bJu3fDSVx3+p/fM3e37To8dl+0&#10;l/iJKOD2j8NUKxvo81nglP8d+O+P1/+QzfbqdASf7rEjnOQ/OPLuTXCcVYv2mRzE0Cf3SGTSmcxt&#10;mWpc4j/eyf/gr7EM4ZYDjI2iEBftF+an6/FTLU8HQ3BApKIox/9tjlN+m+Y5Ls3hNr+KLnx5G5lf&#10;C135/uuF779p34+mbx/+1Oc2yxxcy76ZHXC3be1P6+pD9tM1D83KgmwAkidmARnNZd/lieJgX8Gu&#10;d61beOYjMC5awn26V2/+qyw9jei8XiBqiMMtji3wyMddRDfycGru+SHuX6OIyYDf0QUu+DiK4JzI&#10;eSYl0vz2Nr+9ivKL23SRLxYL9rxnF8osch/HGf4fec4y/swBuLu7wyGbAzdP8+LmZrlfnWlFYxDH&#10;3lnhKAI/+BqIDiGCgMujXb50JgE59RW8+uH/D37wg1PwX+iKbw5TukH+PWyKhS0QUfPfkmh79YVI&#10;IphYtfrg6JPJwx/NYWPx6aEGGa03JUuBFRzCVB2f4VfkphOaQ7DqsrYNpzrEZM75Vt2QtuMIZpHi&#10;JhPebNVwPcm29/UQwVpq/16wMPPQHnE7+1MqEOGzcQhBkHKAlfLZmrekrVrt9UIOYz0pSg1T4B2G&#10;oFK3vbbgQIZesLcw8GYgEGL0d9vqfI5EydCEuQy8iFTFsG9LffJs0EwGuCS6DN6bko2u8NDWxC/D&#10;7szOEUslCzTn7biIzxGspHl+ecLosggMbKRuisjxtNPi1gfYYEbfxLKV4UzX94EMEPTmZduVOwg6&#10;CeIVO3hvlf8S+oop78YGHQHCS8H1V28yq8t84s37+2gEiOrDCxuIC6WeL1EzXcrYyC9GeI9IIdCg&#10;HeQE5pySyzaND+s7rZ45So50Af+PdfHFit0fyzYfG71xClBBpe93n+zrzG8AVP9wzHTD1oawHbRz&#10;gDVyYdsEy2o6kp1TZHifWWWGaEMJrqAB8HmbivQz/sPcv6oi0HoCJSNDEH+1I+wE8DXwHnI/CyZF&#10;VZv5+G1r45dg43Mq1fA5YmOGxIAQn0qyDL+UnoxHKHIy068pykG0t5M4yDuTWr4MhAtWDb9qqTxv&#10;B6h+jtAsApu0Q/cO0KdSoenvJC8lFF+Z8Uwbed2A+f99jefvHL1KlY8sQO0V+OXrEcqbN+tJmPi1&#10;5shCSvz6k2FyUO6aq+JLEiITJxSeB2IWIEJmMOxXwoy94egkk5gbrb1LZZYzQ6w+3QktTMLw16X3&#10;EikZwguI+pvp6mjLa2I6WR9UCXWTqZN7g++nLMQhSPEhFw+RmlCgm3FEJh3mJLI+SE39H0Ylh62x&#10;hbbSj1DO+mj/AfJxkPlS8D8pRXLhEqKZDimZDuv3X1fc45Aq47YtKwpdbQm9bQwIvBoaBQmdoIB0&#10;aGQ9CW1cZ0YIChkmxpHCgXdTyijWk3DB/f/gRQnpRlyV/nPcXolbWwz5WdU6ZiSQ6jbhooktuI/Y&#10;9ic7jByjsiCsW7USw4Kq/P2h7h3e2VjLdtrfHPmKP/8CbOTkB7XaLZUPgCyzpt/cF5MxSmE/w7L5&#10;hFHQNWtIW8QCfX2tqz8XCHGr/sj+jhRB4it9FWfIXF+tB5DbEYrWrcmfa99/zYtTMtk/i5MjD3lr&#10;JW+LANIlOW+D/U/IJMiN6E18HKwPvTG32wxNiDOYG/JMDpt5T4Dh/q6Ll+XsmnnpfJ1F47ETwf8t&#10;UNMw758CGggkREcMFBtg/vs6+IXKw/uEN31O46b9vn0qV70vDmA+5lemQvqDLUCREzh1nL5gmxh6&#10;O4CDz0lNX7v8Te4IH6XSgDMvKQy86LCmTmgHF3Qveh8MwXxgHJyUWDsGQvo0+P8NCPlQnJN80knP&#10;nEQFLX8k6w4hcIG35qEZ4bUPPJuYnn6TJ8WxdArzpdggZgwIXpr35hPzQu66B+Y7K/gVv+ORPpmv&#10;JVbdK4Hn/f+wnwSnGC2DywAAAABJRU5ErkJgglBLAQItABQABgAIAAAAIQCxgme2CgEAABMCAAAT&#10;AAAAAAAAAAAAAAAAAAAAAABbQ29udGVudF9UeXBlc10ueG1sUEsBAi0AFAAGAAgAAAAhADj9If/W&#10;AAAAlAEAAAsAAAAAAAAAAAAAAAAAOwEAAF9yZWxzLy5yZWxzUEsBAi0AFAAGAAgAAAAhANOHim63&#10;BAAAOQwAAA4AAAAAAAAAAAAAAAAAOgIAAGRycy9lMm9Eb2MueG1sUEsBAi0AFAAGAAgAAAAhAKom&#10;Dr68AAAAIQEAABkAAAAAAAAAAAAAAAAAHQcAAGRycy9fcmVscy9lMm9Eb2MueG1sLnJlbHNQSwEC&#10;LQAUAAYACAAAACEAIHeZiOAAAAAIAQAADwAAAAAAAAAAAAAAAAAQCAAAZHJzL2Rvd25yZXYueG1s&#10;UEsBAi0ACgAAAAAAAAAhAMkoZXtVXAAAVVwAABQAAAAAAAAAAAAAAAAAHQkAAGRycy9tZWRpYS9p&#10;bWFnZTEucG5nUEsFBgAAAAAGAAYAfAEAAKRlAAAAAA==&#10;">
                <v:shape id="Picture 4" o:spid="_x0000_s1067" type="#_x0000_t75" style="position:absolute;left:3987;top:5060;width:3732;height:2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tzsHCAAAA3AAAAA8AAABkcnMvZG93bnJldi54bWxET9tqwkAQfRf8h2UEX6RuKkRL6kZspZdH&#10;jf2AITsmS7KzaXaN6d93CwXf5nCus92NthUD9d44VvC4TEAQl04brhR8nd8enkD4gKyxdUwKfsjD&#10;Lp9Otphpd+MTDUWoRAxhn6GCOoQuk9KXNVn0S9cRR+7ieoshwr6SusdbDLetXCXJWlo0HBtq7Oi1&#10;prIprlaBKV7W3/I9PeqmWHwshoPZpAej1Hw27p9BBBrDXfzv/tRx/iqFv2fiBTL/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rc7BwgAAANwAAAAPAAAAAAAAAAAAAAAAAJ8C&#10;AABkcnMvZG93bnJldi54bWxQSwUGAAAAAAQABAD3AAAAjgMAAAAA&#10;">
                  <v:imagedata r:id="rId43" o:title=""/>
                </v:shape>
                <v:shape id="Text Box 5" o:spid="_x0000_s1068" type="#_x0000_t202" style="position:absolute;left:4887;top:7324;width:216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b8AA&#10;AADcAAAADwAAAGRycy9kb3ducmV2LnhtbERPS4vCMBC+L/gfwgh7WxNFRatRRBH2tLK+wNvQjG2x&#10;mZQm2u6/N8KCt/n4njNftrYUD6p94VhDv6dAEKfOFJxpOB62XxMQPiAbLB2Thj/ysFx0PuaYGNfw&#10;Lz32IRMxhH2CGvIQqkRKn+Zk0fdcRRy5q6sthgjrTJoamxhuSzlQaiwtFhwbcqxonVN629+thtPP&#10;9XIeql22saOqca2SbKdS689uu5qBCNSGt/jf/W3i/MEY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0B+b8AAAADcAAAADwAAAAAAAAAAAAAAAACYAgAAZHJzL2Rvd25y&#10;ZXYueG1sUEsFBgAAAAAEAAQA9QAAAIUDAAAAAA==&#10;" filled="f" stroked="f">
                  <o:lock v:ext="edit" aspectratio="t"/>
                  <v:textbox>
                    <w:txbxContent>
                      <w:p w:rsidR="00244640" w:rsidRDefault="00244640" w:rsidP="00B53435">
                        <w:pPr>
                          <w:rPr>
                            <w:rFonts w:ascii="Arial" w:hAnsi="Arial" w:cs="Arial"/>
                            <w:sz w:val="20"/>
                          </w:rPr>
                        </w:pPr>
                        <w:r>
                          <w:rPr>
                            <w:rFonts w:ascii="Arial" w:hAnsi="Arial" w:cs="Arial"/>
                            <w:sz w:val="20"/>
                          </w:rPr>
                          <w:t>Ambient</w:t>
                        </w:r>
                        <w:r>
                          <w:rPr>
                            <w:rFonts w:ascii="Arial" w:hAnsi="Arial" w:cs="Arial" w:hint="eastAsia"/>
                            <w:sz w:val="20"/>
                          </w:rPr>
                          <w:t xml:space="preserve"> temperature</w:t>
                        </w:r>
                      </w:p>
                    </w:txbxContent>
                  </v:textbox>
                </v:shape>
              </v:group>
            </w:pict>
          </mc:Fallback>
        </mc:AlternateContent>
      </w:r>
    </w:p>
    <w:p w:rsidR="00B53435" w:rsidRPr="00B53435" w:rsidRDefault="00B53435" w:rsidP="00B53435">
      <w:pPr>
        <w:tabs>
          <w:tab w:val="left" w:pos="420"/>
        </w:tabs>
        <w:ind w:leftChars="40" w:left="284" w:rightChars="2100" w:right="4410" w:hangingChars="100" w:hanging="200"/>
        <w:rPr>
          <w:rFonts w:ascii="Arial" w:eastAsia="MS PGothic" w:hAnsi="Arial" w:cs="Arial"/>
          <w:sz w:val="20"/>
          <w:szCs w:val="28"/>
        </w:rPr>
      </w:pPr>
      <w:r w:rsidRPr="00B53435">
        <w:rPr>
          <w:rFonts w:ascii="Arial" w:eastAsia="MS PGothic" w:hAnsi="Arial" w:cs="Arial" w:hint="eastAsia"/>
          <w:sz w:val="20"/>
          <w:szCs w:val="28"/>
        </w:rPr>
        <w:t>**</w:t>
      </w:r>
      <w:r w:rsidRPr="00B53435">
        <w:rPr>
          <w:rFonts w:ascii="Arial" w:eastAsia="MS PGothic" w:hAnsi="Arial" w:cs="Arial" w:hint="eastAsia"/>
          <w:sz w:val="20"/>
          <w:szCs w:val="28"/>
        </w:rPr>
        <w:tab/>
        <w:t xml:space="preserve">SAE30 </w:t>
      </w:r>
      <w:r w:rsidRPr="00B53435">
        <w:rPr>
          <w:rFonts w:ascii="Arial" w:eastAsia="MS PGothic" w:hAnsi="Arial" w:cs="Arial"/>
          <w:sz w:val="20"/>
          <w:szCs w:val="28"/>
        </w:rPr>
        <w:t>oil, if</w:t>
      </w:r>
      <w:r w:rsidRPr="00B53435">
        <w:rPr>
          <w:rFonts w:ascii="Arial" w:eastAsia="MS PGothic" w:hAnsi="Arial" w:cs="Arial" w:hint="eastAsia"/>
          <w:sz w:val="20"/>
          <w:szCs w:val="28"/>
        </w:rPr>
        <w:t xml:space="preserve"> used below 40</w:t>
      </w:r>
      <w:r w:rsidRPr="00B53435">
        <w:rPr>
          <w:rFonts w:ascii="Arial" w:eastAsia="MS PGothic" w:hAnsi="Arial" w:cs="Arial" w:hint="eastAsia"/>
          <w:sz w:val="20"/>
          <w:szCs w:val="28"/>
          <w:lang w:val="en-GB"/>
        </w:rPr>
        <w:t>°</w:t>
      </w:r>
      <w:r w:rsidRPr="00B53435">
        <w:rPr>
          <w:rFonts w:ascii="Arial" w:eastAsia="MS PGothic" w:hAnsi="Arial" w:cs="Arial" w:hint="eastAsia"/>
          <w:sz w:val="20"/>
          <w:szCs w:val="28"/>
        </w:rPr>
        <w:t>F (4</w:t>
      </w:r>
      <w:r w:rsidRPr="00B53435">
        <w:rPr>
          <w:rFonts w:ascii="Arial" w:eastAsia="MS PGothic" w:hAnsi="Arial" w:cs="Arial" w:hint="eastAsia"/>
          <w:sz w:val="20"/>
          <w:szCs w:val="28"/>
          <w:lang w:val="en-GB"/>
        </w:rPr>
        <w:t>℃</w:t>
      </w:r>
      <w:r w:rsidRPr="00B53435">
        <w:rPr>
          <w:rFonts w:ascii="Arial" w:eastAsia="MS PGothic" w:hAnsi="Arial" w:cs="Arial" w:hint="eastAsia"/>
          <w:sz w:val="20"/>
          <w:szCs w:val="28"/>
        </w:rPr>
        <w:t>), will result in hard starting and possible engine bore damage due to inadequate lubrication.</w:t>
      </w:r>
    </w:p>
    <w:p w:rsidR="00B53435" w:rsidRDefault="00B53435" w:rsidP="00B53435">
      <w:pPr>
        <w:pStyle w:val="a3"/>
        <w:tabs>
          <w:tab w:val="clear" w:pos="4252"/>
          <w:tab w:val="clear" w:pos="8504"/>
        </w:tabs>
        <w:snapToGrid/>
        <w:ind w:left="540"/>
        <w:rPr>
          <w:rFonts w:ascii="Arial" w:hAnsi="Arial" w:cs="Arial"/>
          <w:sz w:val="18"/>
        </w:rPr>
      </w:pPr>
    </w:p>
    <w:p w:rsidR="000C1155" w:rsidRPr="000C1155" w:rsidRDefault="000C1155" w:rsidP="000C1155">
      <w:pPr>
        <w:rPr>
          <w:rFonts w:ascii="Arial" w:hAnsi="Arial" w:cs="Arial"/>
          <w:b/>
          <w:bCs/>
          <w:sz w:val="20"/>
          <w:szCs w:val="20"/>
        </w:rPr>
      </w:pPr>
      <w:r w:rsidRPr="000C1155">
        <w:rPr>
          <w:rFonts w:ascii="Arial" w:hAnsi="Arial" w:cs="Arial"/>
          <w:b/>
          <w:bCs/>
          <w:sz w:val="20"/>
          <w:szCs w:val="20"/>
        </w:rPr>
        <w:t>Engine oil change</w:t>
      </w:r>
    </w:p>
    <w:p w:rsidR="000C1155" w:rsidRPr="000C1155" w:rsidRDefault="000C1155" w:rsidP="000C1155">
      <w:pPr>
        <w:rPr>
          <w:rFonts w:ascii="Arial" w:hAnsi="Arial" w:cs="Arial"/>
          <w:sz w:val="20"/>
          <w:szCs w:val="20"/>
        </w:rPr>
      </w:pPr>
    </w:p>
    <w:p w:rsidR="000C1155" w:rsidRPr="000C1155" w:rsidRDefault="000C1155" w:rsidP="000C1155">
      <w:pPr>
        <w:ind w:firstLineChars="71" w:firstLine="142"/>
        <w:rPr>
          <w:rFonts w:ascii="Arial" w:hAnsi="Arial" w:cs="Arial"/>
          <w:sz w:val="20"/>
          <w:szCs w:val="20"/>
        </w:rPr>
      </w:pPr>
      <w:r>
        <w:rPr>
          <w:rFonts w:ascii="Arial" w:hAnsi="Arial" w:cs="Arial"/>
          <w:sz w:val="20"/>
          <w:szCs w:val="20"/>
        </w:rPr>
        <w:t xml:space="preserve">1.  </w:t>
      </w:r>
      <w:r w:rsidRPr="000C1155">
        <w:rPr>
          <w:rFonts w:ascii="Arial" w:hAnsi="Arial" w:cs="Arial"/>
          <w:sz w:val="20"/>
          <w:szCs w:val="20"/>
        </w:rPr>
        <w:t>Drain the oil while the engine is warm to assure rapid and complete draining.</w:t>
      </w:r>
    </w:p>
    <w:p w:rsidR="000C1155" w:rsidRPr="000C1155" w:rsidRDefault="000C1155" w:rsidP="000C1155">
      <w:pPr>
        <w:ind w:firstLineChars="71" w:firstLine="142"/>
        <w:rPr>
          <w:rFonts w:ascii="Arial" w:hAnsi="Arial" w:cs="Arial"/>
          <w:sz w:val="20"/>
          <w:szCs w:val="20"/>
        </w:rPr>
      </w:pPr>
      <w:r>
        <w:rPr>
          <w:rFonts w:ascii="Arial" w:hAnsi="Arial" w:cs="Arial"/>
          <w:sz w:val="20"/>
          <w:szCs w:val="20"/>
        </w:rPr>
        <w:t xml:space="preserve">2.  </w:t>
      </w:r>
      <w:r w:rsidRPr="000C1155">
        <w:rPr>
          <w:rFonts w:ascii="Arial" w:hAnsi="Arial" w:cs="Arial"/>
          <w:sz w:val="20"/>
          <w:szCs w:val="20"/>
        </w:rPr>
        <w:t>Remove the drain plug and sealing washer, oil filler cap, and drain the oil.</w:t>
      </w:r>
    </w:p>
    <w:p w:rsidR="000C1155" w:rsidRDefault="000C1155" w:rsidP="000C1155">
      <w:pPr>
        <w:ind w:firstLineChars="71" w:firstLine="142"/>
        <w:rPr>
          <w:rFonts w:ascii="Arial" w:hAnsi="Arial" w:cs="Arial"/>
          <w:sz w:val="20"/>
          <w:szCs w:val="20"/>
        </w:rPr>
      </w:pPr>
      <w:r>
        <w:rPr>
          <w:rFonts w:ascii="Arial" w:hAnsi="Arial" w:cs="Arial"/>
          <w:sz w:val="20"/>
          <w:szCs w:val="20"/>
        </w:rPr>
        <w:t xml:space="preserve">3.  </w:t>
      </w:r>
      <w:r w:rsidRPr="000C1155">
        <w:rPr>
          <w:rFonts w:ascii="Arial" w:hAnsi="Arial" w:cs="Arial"/>
          <w:sz w:val="20"/>
          <w:szCs w:val="20"/>
        </w:rPr>
        <w:t xml:space="preserve">Reinstall the drain plug and sealing washer. </w:t>
      </w:r>
    </w:p>
    <w:p w:rsidR="000C1155" w:rsidRPr="000C1155" w:rsidRDefault="000C1155" w:rsidP="000C1155">
      <w:pPr>
        <w:ind w:leftChars="270" w:left="567"/>
        <w:rPr>
          <w:rFonts w:ascii="Arial" w:hAnsi="Arial" w:cs="Arial"/>
          <w:sz w:val="20"/>
          <w:szCs w:val="20"/>
        </w:rPr>
      </w:pPr>
      <w:r w:rsidRPr="000C1155">
        <w:rPr>
          <w:rFonts w:ascii="Arial" w:hAnsi="Arial" w:cs="Arial"/>
          <w:sz w:val="20"/>
          <w:szCs w:val="20"/>
        </w:rPr>
        <w:t>Tighten the plug securely.</w:t>
      </w:r>
    </w:p>
    <w:p w:rsidR="00C0208C" w:rsidRPr="000C1155" w:rsidRDefault="000C1155" w:rsidP="000C1155">
      <w:pPr>
        <w:ind w:firstLineChars="71" w:firstLine="142"/>
        <w:rPr>
          <w:rFonts w:ascii="Arial" w:hAnsi="Arial" w:cs="Arial"/>
          <w:sz w:val="20"/>
          <w:szCs w:val="20"/>
        </w:rPr>
      </w:pPr>
      <w:r>
        <w:rPr>
          <w:rFonts w:ascii="Arial" w:hAnsi="Arial" w:cs="Arial"/>
          <w:sz w:val="20"/>
          <w:szCs w:val="20"/>
        </w:rPr>
        <w:t xml:space="preserve">4.  </w:t>
      </w:r>
      <w:r w:rsidRPr="000C1155">
        <w:rPr>
          <w:rFonts w:ascii="Arial" w:hAnsi="Arial" w:cs="Arial"/>
          <w:sz w:val="20"/>
          <w:szCs w:val="20"/>
        </w:rPr>
        <w:t>Refill with the recommended oil and check the level.</w:t>
      </w:r>
    </w:p>
    <w:p w:rsidR="00C0208C" w:rsidRPr="000C1155" w:rsidRDefault="00000C28">
      <w:pPr>
        <w:rPr>
          <w:rFonts w:ascii="Arial" w:hAnsi="Arial" w:cs="Arial"/>
          <w:sz w:val="20"/>
          <w:szCs w:val="20"/>
        </w:rPr>
      </w:pPr>
      <w:r w:rsidRPr="000C1155">
        <w:rPr>
          <w:rFonts w:ascii="Arial" w:hAnsi="Arial" w:cs="Arial" w:hint="eastAsia"/>
          <w:noProof/>
          <w:sz w:val="20"/>
          <w:szCs w:val="20"/>
          <w:lang w:val="ru-RU" w:eastAsia="ru-RU"/>
        </w:rPr>
        <mc:AlternateContent>
          <mc:Choice Requires="wpg">
            <w:drawing>
              <wp:anchor distT="0" distB="0" distL="114300" distR="114300" simplePos="0" relativeHeight="251674624" behindDoc="0" locked="0" layoutInCell="1" allowOverlap="1" wp14:anchorId="1E107108" wp14:editId="77CCF1CE">
                <wp:simplePos x="0" y="0"/>
                <wp:positionH relativeFrom="column">
                  <wp:posOffset>2728212</wp:posOffset>
                </wp:positionH>
                <wp:positionV relativeFrom="paragraph">
                  <wp:posOffset>130259</wp:posOffset>
                </wp:positionV>
                <wp:extent cx="1311502" cy="1258738"/>
                <wp:effectExtent l="0" t="0" r="3175" b="0"/>
                <wp:wrapNone/>
                <wp:docPr id="135" name="グループ化 135"/>
                <wp:cNvGraphicFramePr/>
                <a:graphic xmlns:a="http://schemas.openxmlformats.org/drawingml/2006/main">
                  <a:graphicData uri="http://schemas.microsoft.com/office/word/2010/wordprocessingGroup">
                    <wpg:wgp>
                      <wpg:cNvGrpSpPr/>
                      <wpg:grpSpPr>
                        <a:xfrm>
                          <a:off x="0" y="0"/>
                          <a:ext cx="1311502" cy="1258738"/>
                          <a:chOff x="0" y="0"/>
                          <a:chExt cx="1372798" cy="1466406"/>
                        </a:xfrm>
                      </wpg:grpSpPr>
                      <pic:pic xmlns:pic="http://schemas.openxmlformats.org/drawingml/2006/picture">
                        <pic:nvPicPr>
                          <pic:cNvPr id="136" name="図 136"/>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293298" y="284671"/>
                            <a:ext cx="1079500" cy="1181735"/>
                          </a:xfrm>
                          <a:prstGeom prst="rect">
                            <a:avLst/>
                          </a:prstGeom>
                          <a:noFill/>
                          <a:ln>
                            <a:noFill/>
                          </a:ln>
                        </pic:spPr>
                      </pic:pic>
                      <wps:wsp>
                        <wps:cNvPr id="137" name="テキスト ボックス 137"/>
                        <wps:cNvSpPr txBox="1"/>
                        <wps:spPr>
                          <a:xfrm>
                            <a:off x="0" y="0"/>
                            <a:ext cx="1371600" cy="370840"/>
                          </a:xfrm>
                          <a:prstGeom prst="rect">
                            <a:avLst/>
                          </a:prstGeom>
                          <a:noFill/>
                          <a:ln w="6350">
                            <a:noFill/>
                          </a:ln>
                          <a:effectLst/>
                        </wps:spPr>
                        <wps:txbx>
                          <w:txbxContent>
                            <w:p w:rsidR="00244640" w:rsidRPr="006920D0" w:rsidRDefault="00244640" w:rsidP="000C1155">
                              <w:pPr>
                                <w:rPr>
                                  <w:rFonts w:ascii="Arial" w:hAnsi="Arial" w:cs="Arial"/>
                                  <w:sz w:val="18"/>
                                  <w:szCs w:val="21"/>
                                </w:rPr>
                              </w:pPr>
                              <w:r>
                                <w:rPr>
                                  <w:rFonts w:ascii="Arial" w:hAnsi="Arial" w:cs="Arial"/>
                                  <w:sz w:val="18"/>
                                  <w:szCs w:val="21"/>
                                </w:rPr>
                                <w:t>UPPER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 name="直線コネクタ 138"/>
                        <wps:cNvCnPr/>
                        <wps:spPr>
                          <a:xfrm>
                            <a:off x="293298" y="198407"/>
                            <a:ext cx="112143" cy="810883"/>
                          </a:xfrm>
                          <a:prstGeom prst="line">
                            <a:avLst/>
                          </a:prstGeom>
                          <a:noFill/>
                          <a:ln w="19050" cap="flat" cmpd="sng" algn="ctr">
                            <a:solidFill>
                              <a:srgbClr val="5B9BD5"/>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E107108" id="グループ化 135" o:spid="_x0000_s1069" style="position:absolute;left:0;text-align:left;margin-left:214.8pt;margin-top:10.25pt;width:103.25pt;height:99.1pt;z-index:251678208;mso-width-relative:margin;mso-height-relative:margin" coordsize="13727,1466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wA1PXBAAA+goAAA4AAABkcnMvZTJvRG9jLnhtbLxWUYvjNhB+L/Q/&#10;CL9nYztO7JjNHtlk9zjY3i3dK/esKHJszrZcSdlkW/qygdKH9rWFXv9BKS1coRQK/THmuL/RGcnO&#10;JpuldxylC+uMpJE08803Mzp+tC5ycs2lykQ5crwj1yG8ZGKelYuR89nz807kEKVpOae5KPnIueHK&#10;eXTy8UfHqyrmvkhFPueSwCGlilfVyEm1ruJuV7GUF1QdiYqXsJgIWVANQ7noziVdwelF3vVdd9Bd&#10;CTmvpGBcKZid2kXnxJyfJJzpZ0miuCb5yAHbtPlK853ht3tyTOOFpFWascYM+gFWFDQr4dLtUVOq&#10;KVnK7OCoImNSKJHoIyaKrkiSjHHjA3jjufe8eSzFsjK+LOLVotrCBNDew+mDj2VPry8lyeYQu17f&#10;ISUtIEj17W/15ud681e9+eHNt98TXAKgVtUiBv3HsrqqLmUzsbAj9H2dyAJ/wSuyNhDfbCHma00Y&#10;THo9z+u7vkMYrHl+Pwp7kQ0CSyFSB/tYerbdGfrhEOhkdgaDQeAOcGe3vbiL9m3NqTIWw3+DGUgH&#10;mL2bW7BLLyV3mkOK9zqjoPLlsupAeCuqs1mWZ/rGUBUCiUaV15cZu5R2sAv/oIX/zavXALlxDjeg&#10;jt1B0aMLwV4qUopJSssFH6sKOA5QGij21bs43LtulmfVeZbnGCWUG8cgH+7x6QFsLFengi0LXmqb&#10;fJLn4KMoVZpVyiEy5sWMA5fkk7ln0gHCfqE0XocEMAnxpR+NXXfon3YmfXfSCdzwrDMeBmEndM/C&#10;wA0ib+JNvsLdXhAvFQd/aT6tssZWmD2w9kH2N3XC5pXJT3JNTRWwpAGDDHlaE4FHCAnaqiT7FFAF&#10;PZC15JqlKCaAXDMPytsFA/Mdsgi6gvwgs9UnYg7ZRJdaGDDu5Yc/7PnIZ0gEPwoGoQmhBcpkihsO&#10;+y7ULMN3L/JCm4VbvgMbpNKPuSgICoA62GwuotcAuvWyVUH7S4GxN17l5d4EnIkzxhO0vRHBFcx6&#10;qMyqpQqM3g9+rMsP1bSrlFYcrMRjd9kftuyvN1/Xt7/Ut3/Wm29Ivfmp3mzq219hDDkRIsubnViD&#10;iF6fCqwq7bw1vq0I7ypFoTdoAe6FbhSYdvAf4UtWI2fQ67smIFvkG6AhyqY3NWFCj6zlKOn1bG0q&#10;cs9v3ZqJ+Q14KwVEGRihKnaeQcgvqNKXVELDgklowvoZfJJcwNWikRySCvnFQ/OoD6GEVYesoAGO&#10;HPX5kmK1y5+UEOShFwAgRJtB0A99GMjdldnuSrksJgKyyzPWGRH1dd6KiRTFC+DEGG+FJVoyuHvk&#10;6FacaNuWodczPh4bJVtEL8qrCkqvrShI6OfrF1RWDes1JPBT0dKKxvfIb3Ut28eQiUlmMgOBtqgC&#10;13EAFP/fuA5Jbxvt21e/v/3jx/r2db35zpD8byC56YdoEqTHpGwabUuQA2rvVBFvCBQ2KbJTRTzf&#10;C3q2iESeG0U90yjujmkLRINmnpWYnQcwYpnZKxlYMZDj3tAFkhOGBEqgG4BYVHMgU7mAyOYLeBUy&#10;Lc2RSuTZvG0/Si5mk1zamtw/HZ5OzRsDEmRPDc2bUpVaPbOEDtC4yDQ8HPOsGDmRi3+NX7ay/Ut6&#10;2ahjddyG3bwc4IEFc3svuN2x0b97sp78AwAA//8DAFBLAwQUAAYACAAAACEAjiIJQ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CjID8Kbmq8eaNwAAAP//AwBQSwMEFAAGAAgAAAAh&#10;AMCLTenhAAAACgEAAA8AAABkcnMvZG93bnJldi54bWxMj8FOwzAMhu9IvENkJG4sTcfKKE2naQJO&#10;0yQ2JMQta722WuNUTdZ2b485wdH2p9/fn60m24oBe9840qBmEQikwpUNVRo+D28PSxA+GCpN6wg1&#10;XNHDKr+9yUxaupE+cNiHSnAI+dRoqEPoUil9UaM1fuY6JL6dXG9N4LGvZNmbkcNtK+MoSqQ1DfGH&#10;2nS4qbE47y9Ww/toxvVcvQ7b82lz/T4sdl9bhVrf303rFxABp/AHw68+q0POTkd3odKLVsNj/Jww&#10;qiGOFiAYSOaJAnHkhVo+gcwz+b9C/gMAAP//AwBQSwMEFAAGAAgAAAAhAPAwpjzxLgAAkIEAABQA&#10;AABkcnMvbWVkaWEvaW1hZ2UxLmVtZuydB7QUxbawB07VgVN1iCMKYkBFRaJKEkFyDoKCZEmHpIAE&#10;kZyTKFmvkpSclawgiAKSUTIISFJUjCAIClcJ/7frdOE48N9ZvndZ96277OXn7qnu3lW1a9euMD2H&#10;FKFQqDPUjAuFHk8RCl1Cpk4ZCh1vFQptzBEKTesVCvUoEQplK1etfCiUIjS6fyi0jOuKZ9JAXXCH&#10;JPBsSXSc5rRUqHmofahZqEUoW6hmqHvoeXJpEWqHDIUyQCKkhozBOY+FDKQHf8g96f0HZELw+ZIO&#10;hV6MD4Vs8PkKD+ehTGE+yzOi637IHJwjrh73cubvacx5AeDRUG6Qw0uyuO7hn5dnGkA36t2eeovt&#10;NiCnICX/TPxPmGV+iJsEY83JuNHmdNxQcy6uv/ktrp/5Pa4v9DEXHb3Npbhe5rKjpwmpniaF6m5S&#10;Qpzq5lCqq9GOLiaV6mJSqxccCUjBqM4OixQS1fOOtEghnerkSK86mgyQEcJwk+pgMsEtjvYmq2pv&#10;snEu5AzIxX25IZ+jsylMfkIRyvEoFKVcQjHKWtzRw5RUPUwp1cuUhrKcl3d0NxW4XtHxnHlStTM1&#10;HW1NLfWsqe14xtRRQmtTV7Uy9RwtTH2VTAPV3AgNVZLjadXMCI1UU9NYNTJNVR3TWj1h2kMHVcN0&#10;gs4BL6jqpgv0UU+awaqmGeKoY4bxzDBV1wwPGKHqG2GkamhGq6fNmIBX0C+8SjknqTZmsqO7mU87&#10;LaB+C6jrIlispph98KmaZvar6eaAmmEOqrfNYbXQHFHvwPvmkPrAfKZWc20NrOW+j7hfWMezyexV&#10;G8wex0azW20yu9THZpv6xHyi9poNsF7tc6xDrlOfmo/UfrPWccCsUQfhW8ryHWUSvjcL1SnzlvrJ&#10;zHOcNbPUOcdM9Tv1uQip7SsqwY5RxjFaWTvKkWhHqjR2RMBwldYOV7fYQSqzHaiy2AHqDttf3QPZ&#10;IRefH+TaQ3awetgxROW3wouqgGOoKmyHqhJcK8+9VW0/Vc32VY87evO5p6pie6j7bR2ore6De20t&#10;R3Zbk3yeVHc7nlB32RoqG2SxFVVGW0plsCVVekcJlc4Wp5yPOdLYYtSrCDyiUtlCKt5RUGkrFFAh&#10;m09dMXkdv+P3v5kH1D8dOdQFI9zvOG/uU7+aex3fmyzYNTM2Fm5RR+hvh+l7B+mPB+mbwgH6qvCp&#10;iaeNNCi1nb6+nX6/DbaYC3GbHefjNpnzcRvNr3GrzZm4leanuPfMqbjlxI1F5se4BcQQiSXC9eIc&#10;occdV65ccdLHKUknjF+NeRKzmpPYAaoTn9YhByD5L7QzYCp5z4EFxKtFsJTyvAvLzM+U6WfKdjZu&#10;FXFslfklbi1lFj6iDuvMP+M2wEbi2ibYTP02U9ctsJO673bE458WmyQ6Dpo02Cy9+hL7fYkdv4YT&#10;5lbIqr4xt2HX2/DVe9QZk93xM/b/mbY4C+doF+FX2uu8yUX75IY8tF1e/FnaM78jBW2ckvZOpjA+&#10;Uh5fESrgWw1UHttM5bVJ+GxzfLQVtFaFbBt8tK16xLZzlLJdlFDadlVlbXdVztED/xV6qgq2F/SG&#10;Po6y+HIZ/LoklKBPFIei+LpQhD5TCPJxTx7IzTM5eDYbOvaYXvTxXqo3vGB6qlqOHsQpoRufhc4B&#10;z6uniG9PmY6qNrGuNjGvjnnO0ci0Uo1NS2Jks4CmxMymxNSnia0NHW2IqW0d9YjB9dRzxNv2xN32&#10;xOEO0JGY/LyjJuWp6OhD/O5PPO9vyjBGFXX0YAxIpgiyCLG9MBRiPCgYUACZn3FCeIh6PQh5IQ/k&#10;ZqzKBTkD7idP4d6A7Mh74DauC1kgM9zMs5kgDBkhA7qF9JDO0ZVxryv+1Q1f64bPJWOI1UICZU3t&#10;6En/7Ilv9qJvCr0Zb3sz9vY3VxirL8cNcFxCXoobiE8PxreHMIa/iK8Pxe9H0Rdep3+8SV+RvhM5&#10;95B+5Q/fJyXN90npn34eIud+/uFl6O4Ubq7ldXjpdckzXpfMSR6FRLgFIvu6zE/W/93X/+7r9PO/&#10;+/q/r6+Hg/4mfdr3e+mHkYfvq5Lu+6rc7/u9nPv+7qWOVBBx7nXJM16XxADp651JHMCH2sh/IFsj&#10;5b5aAVOIbW8S5ybCBOYj44l7Y+F14uBr8Cox8VViozCaeDmauCmMIoaOIpaOILaOIMa+TMx9mXVD&#10;MpnUS8Tilxi/hzoyI4Vb1YvmdsgekIO0ByBnQC6eEXJDHsiLvnyO4YwPwxknRjJejDQFyLsg5Sio&#10;xnHPFMaGqcwBpjI+CNPQP4PxYYa5W80yd6nZrFvmmDvVXHOHYx5lEBYwbiykXMupwwrGh5XUR1hB&#10;3VZQR2E5dRaWUf93scVSbLIYFmGjhbAAm72N7WZjR7Hl9dpe2kKOfzUP82vHw9w3kAfq0EivIFsG&#10;7ZWXdGEaec+BeZTlLVhAuRbCIsq4xJFIGRNZT6SBtJyncyykfebTPvMZH+dS77m0xRyYin2mYCdh&#10;MjZ7BXuPhlGOvMi8tG9uyBWQk3Z4AHKoYdh6GHOyUegdhf5RjLnCq+T7D3iNcrxBGaXMkf1A/M8f&#10;3ncj+4HYy/cDOff+7+VfGf8kr+jxT2wsfUJs/Op/kY3D1CsRpM7e3t7W0b4n6T5WiO29veXc29nL&#10;WHEnuu0k7lwkg47Yti9yCXISUvLsEvCU6ct8rK/qY/oxp+pHX++LD/alH/VTP8I5yMg8OcwcOZF1&#10;obUvwcus0UayNhullB0NY9RlM9ZxnnXqr/AL6++zZgpMZU0gTFOnzQzWCzNZP8yHBawnFqqvWPse&#10;M++qo2YZa43ljgNmFWuyD1hDr3bsYa0s7Gb9vMvxEeu0DWqbYyNr7o1qq9ni2GK2KmEt6/E1rMtX&#10;s0b/gDX7+6zdhZWs5Zey3l8I81nbvwVzSZvDtVncN51npvGsMNlsV5NY0080H8NW4vJW+tQ6+AjW&#10;qjHwknnPMZSyDzLvwFI10CxRAxyLkYux6yLVD/pSZ6EP9e9t3nb0Ys0v9GTd38Mxl/aYyZxZmMH6&#10;4BVHY/Y7GrHvkcxw1cC8xB7IUEdt9ktqm0GsNQZAP+h7tZ/T5K69Ee7w/VzSvd+JP3i/k3Pvb17G&#10;6ufyjNclPhjdz8UHZU3bByk+OBkpz/ztg//dPhimjRNB2trHQfGPyMP7Y3Ts8v4ofur90MtYcVCe&#10;8f4oeUscLJs+eR99IAmXuSGBDOVaavaIhWeIac2IY03tq0jhHyrJvgavq+Z2rGoBLe14Rys7QbWG&#10;9nYqTFMd7QzVCV6ws2GO6mbfUs/bt1UHO5/rCxzt7CLVzi6GJbA84D31nBVWcO/76FnFc6vQsQod&#10;q1QP0npxrY99B5aq3jzbFx2DeX4wzyWzQg2yK9VAx/vIVdy7RvWE5+2H5POBakPas9AafS0dq5Af&#10;BqxWraywLmA99wkb1DN2I2yGLbAVHR/DJ7ANnTtJ24l9tqunSasP9bheB2pzXod76tgdAbtUXSvs&#10;5b7DqoE9wr1H+XyU60e4/4h6kvRq9jNVGSrag+zTHGDv5gD7M7tgJ3s0O9Wj6BYeoTyFIT9lzE9Z&#10;H7Jr2R9ayz7RWnUn9wt32N3qNrtHZSXPrHafuhWy2E8dme1+9kcPqJvJR8hEnjdBmDIkc4Qx7wj7&#10;rF+z53qCse47R0p7UqWwp9iPFH5i/0o47bhszrBH+zN7W8JZ9rnOMQZeYPz8Z8BvjIEX2Se7xDgo&#10;XGYsvMye7xUI6ZMmhf7RkVL/YOL0d0Y5vjVanzCpILX+yiToL43RX5hESKM/h2MmrX4dWAfo2yAT&#10;pIU0pFkwnKeEiwlp9G8JGSAT3AyZIQvcBrfDPdyTneeyoyO7vhtyQC7ID6WgIlSCGtAAGkIzeBba&#10;QHsYAENgE3wCu+FTOGDudRzm/Ev43tytfza367PmNsc5k1X/Ym7Vv5ub9EUI2XSOFDatTm1Ta2tT&#10;6bBN0Fms0XfZNDoH13Pb9DoP5HWkRQqWNMEEJHBfaogHDUrncsQhUzpy2hQ6p72sctpLARfZ97vI&#10;fvgVVRCKcL2oI6UuzjPFbQiu4JOX1WOOS6oY9xezv7OHKPwTLsCv+KtwDs7Cz+g6gzyN/JFnf0TH&#10;Sfz7FPuRp9i7/Am/P00fOM0e+xn1FLpqo1eoQ9nqOi4jL9OPQroBZWpk40DpxtCEOjbBTk2pbx2b&#10;UdeGWvYmR02bST9pb9YV7F2O8vZuXcbeR73y6IdtIf2Qo7B+0D6CDYvo++FOzg+bR/ReU1j/niA8&#10;io8UpV2L6j1wpy3KfcWwnfAYbVLCcb8tqe+zpfTdthxtVV5nc1Tg/or6DkclZCV9u62ss9oqUJW2&#10;raUz2qd0OlsH6uq0kGjr0+4NHKltY50K4m0Th7bN9CXzjL5gntPn4RfTATrqc45OyE741fP4mNBZ&#10;nzEv6NNwwvTTXzv605/644sD6EeDHcfMEHx1pN5nRumPzXi91UxwbDJv6o1mkt5gJjvWmylaWGum&#10;6zVmRsBMvdrM1KvMbJij3zdzHSvNPL3CvAVv68VmqV4EC8wyPd+xXM81Kx2zzSotzDCr9XSzRk82&#10;6x2TzAb9ptmoJ5gt8LGeaLbpN2Cq2Q170HUMPncsNF/opeYr+Nrxjjmh3zXf6OWOE8gT+j2uCSu4&#10;T1hpvqScxx2r0PMBfIhOYbU5St2O6i1mH3bYC3v0NrNLbzc7HTvMDr3TbNe7KM8u8wl9/RN8ZSs+&#10;s44Y9g7xbCn9eQb9ebrjspmmL5upjpCdolPYyY6U9k0taDuRtp0A4+nz43SCHYvP9Md/+unstjf0&#10;ctxre+J3PfDTTjof5LftdAEoaNs6+H5AF7bP4tstdTF4zLYIaE6/TdIlHM2QzXRJ25R+0DigkS5r&#10;n9blHA11eduQvtIA6uuKUMnW05Xxyyr4aBVbW1fFX6vBE/ZJeAJq0MeE6rom1LKP63r4eT18vj4k&#10;0S+a00da0l9awavwGrxO3xHGcm0s94yl74y1ZfQ4Rzlkeaigx6NjPPrG02+ECegfC6/BGFtNj4ah&#10;pL8IgxxV9GD6VjLVkNX0EO5NpjrySe4VavHcU1A3oL5+yTbieiPdBxt0o+5dHA2RT0Mj3RWbdcV2&#10;ySRxT5Lujt172o76edtNd7LddUdHD/0sbfiMY4BubQdQ94HYYYhuaEdgp7HYSxiH/cbrGo4Jujp+&#10;UBWfEKrYSY5K+EtF/KainUqbTKV9ptF+c2Au7TrPUdTOp90X6EehiF2kH4HCdjF+8h4x6kNHDrsa&#10;n9qEb22GLcSiLcSirY5b7TbGmG3Eon06g/2U2HPYYewR/PJz+AI/Pa6V40v8VvjKkcJ+zZglnNBX&#10;6GtX6HdXzLf4+7f6n+YknCJenSJe/eQ4aS4Qj64Qg1LGHzFx8TtgM+fzYBbn05ClAoogC8LDcDEh&#10;ZfzvCXFIIVVAamQa0tNCOs6FMOfCzZzfEl/A3BJfFB6DstAbBpvM8cthNXwKR+EL4Ds/x1fIH8zN&#10;8SdNpvifTTj+rMkYf85kcJw36ePPm3TxF+A3kwg2/ndj4i/CFZMqPmSF+PgUVsendKj4OBsXr8DY&#10;S1qw9qIjvT2PvX/F7sIvjrA9p2+yZ+FnfbM9o2+xp3Vmx0+00Sl9q+Mk8kfGkB9p02+JC58zBh1z&#10;5KTNckFu2jCZQ8wJhM+IHQfxi134h7DTUcTuwG+2wzZ8aJsuhY+UsRvpx+/gqwvw3Wn48VRHG3yx&#10;LX7ZnpgldMBfu9sx9JuBeqTtE9BbjyJmTSY2TSE2CVPpI8I04tN0+4ye4WitZ9pW0FLPJlbNgbn0&#10;p3nEJ2E+fU1YQL9bSP9bBEuIS0vok0vhXfrtMlhOTBLeoy8nU0u/b2vqVfTxVcSnD4hNHxCXVhED&#10;3iGmCEsYoxfZ0o6FxJ1kSpJfEf2WfQgepAz5IA9peXgmHzof0h86HkRfPsgLeSAXuoWc8ADcz73C&#10;vZAd7tErmXessLdzfptea+/Qm5mPbCNth82mt5O+nfRtNjMymR32Vq5l1TthF9d2w17u2wefwn44&#10;SNohrh923IoUsugj6DhibwnIpI8yFzrKnOhz+IZ7TpHvT/Ar5xe49wLXz9swZIQMjl+ZW/7KXDOZ&#10;tPoX5pi/MP9MJlGfZt6VTBwyDn0pIYU+yfwwmcvIy+oH5m4n7C8B55Dn1FfMB4UvmPd9wfwvmZPq&#10;c+aFR+0P8L06AodZfwiH7LfqM/sNnAj4Wu23X6pPHceRx9UO1jE7WNvsYw20n7XZftZhB+AgazLh&#10;M9ZPn7GWO8T66TjrpW9ZN55kbXnK8v4Ja9dkZpMmzIKZMIPyTw+Yhpyqvofv7JSAyeiZrL6xk9SX&#10;9k3KPJE83iDfNynTm5RlkmMv9+zhmV2wk+e3ozOZGWqTnatWs1Zezlp3uX1XLbPL1Dusc5eyzl3C&#10;GngRLOB8PmlvO5apqayzx1O219H1mmOKehXdr5LPKzCGfMeQ/yjHG2ok5RrOuv1l1vHCANb4/aEf&#10;6/0+vFsj9GYPoKdjNOvnEazNh7HOfflP3ye4/QT2DnqwjzCITYQXkUOQbj9B9hSgA3t17c0ovqcf&#10;zV7haPbhRyJHsl8/gu/vR1yjryTPDAv0TYjQl4p0YQbPTneM5h0EYaRaB5Ie5rrfZ5GylYTJga63&#10;rqPrGM8c472pKxBiD/cK5bzs0v6sy+/ZSL3kiLV3LXkrNmfkvRWxi7yvuDqwyyNIoQ37xkJb8n0O&#10;2rN/3Am7v0AbdIGutEcv9lr6QF87ztGPthpKW47CX8bQ3q/gk6/C6/joOHx2HL4zzs7DF+apiey7&#10;vOGYr960C9Qkx0I1HR+fjm/NwLdm4luz8aHZ+NMC9j4WwSb2araj61P86CA+dAj/OQbHOf+atG/I&#10;+xvy/o4+IXxP3t9z//fk/QP5/cDz35PX9+zzJMO7XezXCN+Q7zfke4J8k1mOXE7fX+H4gj0a4Sh7&#10;NsIh9jSEffTX3eyhCDvYz9jBfsZ22Ewf32IPwWH1MfsUe4kHwn5ihXDAxY4z6DpDHX4mngjnyOMX&#10;x3HWpMftefrqBcd3rCVPsWZMJgGZoH9i/SycZi19mniXTFp9hvh3hngonGM9eZb4epbYeZrYewo+&#10;596jcJhnhUPoSiY1cToVxOs9xMZdsJM4ucOREplSbyOWfgKbKcsmntvI88IGyrABnRvJW9hE3puI&#10;z8lk5P4w3ByQWW+hPFuI6VsozxbGBmEjrCFtBdeWUeZ3rpKVc+F2xlHhDq5ng7sD7mFMzQ73BeRg&#10;bBVyQi7ScjFmPsB4nYPx+37IxRienzFcKAiFoDDXhSIBxbinGON/Uf2GfZR5fBHm90VYAxQOKMSc&#10;vhDrg4JQgLn9Q8zthQeZX2d1dKMeXaEL9ehC3TsxZnWElthYSGIsauZIyZ5AiP2BK6qR47J6Ar8Q&#10;arDPUJ2xR6jGPkQ1xp1q+E41fKgq40xVfKoKY4pQ2X6OFI45qiFr2S9UHa7VhXqMQQ2gsf1KNUE2&#10;Ia0x1xvzTGPuFRqx39cIf22E3zbCh592HEQK+1VDxz7kXtiNvl2kyx7jbvYc9xIz9rFPKuwmbgg7&#10;YQdsI5YIn7Df+TFsDdjEMxthg6MN4107ty/6ETF+PbFlPfF/HXzEWLCWvVNhDfupwmrHYPZJh9A3&#10;h8LLjJXD6LPDiBvPExuETsSlVsStVsQwiWs+Zsp+NuHu6nG9fW657ve55dzvb3v5V753IdRe872L&#10;xOKPuCB73hKL1yAln79j8d+x+O9Y/Hcs/m+PxWFinZ8X+7gscTLy8HFZ0v13hhK7fVyWcx+PvSSs&#10;XvfwuuQZr0vircyLL8CHZPIyCfJblNeDWFyQdKE8c8xyfJdYjnlmMjP5PmBWwGzkbL4jmANzec95&#10;nqMU659SzD1LMvcsydyzOHPP4nw/WJS5ZlHGqmJ811eM7/0eY+wSijOWlWBcKwmlGOMqQCXOq5Be&#10;hetVubcqz1Tj2WqMcdWYo1ZGZxWojH6hEnkl8zbyLb6rmwdz0TUHZsIMmK6kPmHq5e3v1yUDqPtw&#10;6j4KOTKwgaxvhKG88zDUzOY9LmEW72bM5P0qSZt5ja6y3C/v0YmuKRG6ZO0lsBfPux+zea9kNmud&#10;WUhhpjrk0q/VV5FnZP31CvrGIV8Lyia/axKmmRW8E7KK90RW8ZuPVWqjWanWw3yY6a6t+FMZvb+h&#10;xh3/au1Eds5HOiBP8uFtHjqLXBKUIUy6sIvvr/bAPuZ3+5gj72duvJ+58QFHIvshabiehj2StOyV&#10;pGXPJB1z6pv0Vs63cs8OntvF/Fv0+PKRzXXnKZKeA3z7+f4g9fH9wMu/Mk+RvhH9fkgH0qTeb6H8&#10;HHLpDax3mLx8nbwNpExyRLdRZD8We3gbyLmvu5exYoI8E2lP6Q9vwBYuLKC+e5ErgnrfQbqQRJu1&#10;YZ3TlXVJV9Yl3aC7vVP3YH3Sk32znuyndWdt0o39tW6sT4SurEG6sBZ5ATpz3om0TlzvyH1N8YUm&#10;jjDfGWaA9KwL0pGelrVCGofk6e1Cca7rG5Lu6yI28naRc28PL2P5RrSNo33D22g+me77P2SjMHVN&#10;BLGFtxfFc0e0H0m6t5fc7+0l595OXsbyI3nG6xLbiR/NgLVksoiLW5Hej7KRLjRgfdwQnqbtn2at&#10;2NCRA/kA3xM/wHcuOfhu6wG+U8nBdyrC/XzOznddwj1893KProq/CdXwvccdd+rq+GNN1qM1WVfX&#10;gtqsR+uwHhXq8n1zPZC8vX2kvFJ+f9zLidgw2ge8fcRu3i5exvKnaFtH+1OkrT7m5pUUSMqULeA/&#10;basw5RCbSJm83eRcjmi/kvRIX/B2E3t6e3kZy6+i20D8qjNIfFpMRruR3q9uIl1oRPs2gab4U1Pa&#10;vKOLN/fz/V8OeIC4k1M/i3wGmkJjaMS1RsSkZO5A3g43Q6arfkJW1/UTSff1lbr7+sq5r6eXsfwk&#10;2nbRfuLrviiou/eTG1X3MHVIBCmXb3dpEzmi2z26rbwdxD6+/l7Gavdom0q7T4HtXFhOYQ4jP0RK&#10;ue4M6EP79YV+tHd/GGJzQx49nD2vETCSPSthNPtZwhjeIxnN/lZbR2Hdjn2t9o4CfG8m5Md38jNm&#10;5YO8jF9CHsYyITfjWi7Guhxa8vW2kfII/vCxRNK8j4idvG3k3NvEy1g+Em3naB+Zgs5t2GcZmYqd&#10;/F73/wU7hSlbIog9vM0oojui/UnSvc3kfm8zOfe28jKWP8kzXpfYz8cRGZ/e46KMT2uRcp/vS+WJ&#10;C1WIFTVp5/rQkDZvyPsQDW1xKMk4UpL3A0owFpVgbCrB+xnFoWhAEaSQyyG6fH0lf8nHH95HotvV&#10;11fs4OvpZSwfibZdtI9IHFnDTdKXZLy50XUPk18iSL29HbwNottd0iPbyttB7OPr72Wsdo+2qbT7&#10;aFhJnaXdZR9yDVLyzBpQmjYr48jDezd5oRCfheJ8916c9zce4920x3g3rRjyUUd+2roA8aQQcUUo&#10;zP2PEEuSKcAzBXgPJB/v9gh5eTckj5Z8vC0oxnV9QtK9LaSM3hZy7m3gZSyfkGe8LrFLtE+MJs3b&#10;Rb4r8z7xn7BLmLIkgpTZ20jKLEe0v0S3sbeR2M7bxstY/hJtb/GXXiDzDfGXXUjvLzeTLjSiHZ+F&#10;DsSHDrSr8Bzt/Bzfi7SDtnxHIrSxD3NffijA3EMoyLsbhXQraEz8aOQojswNf/iG2EDwh48XkhbZ&#10;nr7eYg9fXy9j+Ua0DaN9I9oG3jdutA3C1CURpK7eD6SN5Ij2A0n39pD7vT3k3NvBy1h+EG1b8YO2&#10;sIJMZDyVuLEFKfdlDMhH+z0MBRgXCkNxKMO7K2V4L68078GURD4GBXkX5kHI63gK+QTUgJK8D1bi&#10;akyQNhH9/vDtHt1Wvp5Sf18/L2O1e7TNotvd11nmWjeyzmHKnghSX9/Ovu7R7Szpvp3FFr7+cu7r&#10;7WWsdo62pe/vMi9YQ0bS7zcjJU/v6+Vo08pQHepBfd5Tqs87kTV5t7E67zBV410moQrvN1XmPafK&#10;vMdYCSry/lMF2ryc4ymkUCmg1NV2lzaR/Pzh213Sfb3luq+3nPv6ehmr3eUZr0tsEN3uvUiT+YH4&#10;usyNvK/faBuEyTcRpHzeD6R8kYe3R3TbeXuInbwdvIzlB/KMt4fkLX5QlpO6XBA/kN+J7UfKtYoB&#10;eU0pfZ+poO81FXV2RyVkJX6jUFnfZapAVZ0N7jTVHFlMTX2LqcXvGGrrmyBs6kBdnREymHo6vamv&#10;05kG/NahIb+RaASNoYlOhLSQETJDFkdHzoX+fB7A7yAG6NKclzYtIEmX4Z7K8DhUR0919D1untbV&#10;oCr6q5JPFahI3hUcdZD4JpSmnKXMkwFP6BKmhi5uqutHqNsj1LOQowKygi5oyusCphy/xSjreNiU&#10;0Q+a0lpsE8ZO0W0p9pMjVp8W+zeEJYH9ZV7i+2Fa0oVc9LvckMdRjvPy8BTv0tbW9yCzQRZHTc6r&#10;8u5lWd67LH21n4n/+PJwGrqeX8l171dy7v3Jy7/Sz6jCNf3M11H62fvc4PvZ/7aOYfJKBCmz70eS&#10;f+Th6yvp3vfFJr6+cu7r6WWsfhTZJyVvaceqUJNM1pNQD7kRKddMwMWEavx+o7q+AqnxM+N4HClU&#10;0/Eg94S539dJ9JaE5wO9AyL0piJdaMhzDdDRDH2DYDDng0iT9OvpkvflpIxjr6NrHM+MQ8c6WI+e&#10;dXwWJD1al9R3YqDr7Qhdvr57eWYven6C8/StEGN/SsaLlIwdwm/u+rV6S6JXxiMpo+zLezterS/v&#10;0TdETzfogZ7u0NWl/VmX9wdpAzn+VV8kG9eGrZHSFzfxkPTFnUh5PkNAZuY1dzLHuQtyQC7Ize8S&#10;cvNOcG7eD85t25HWjr7ZjuvteF+6He9Nt4WGUJ/Pda72S8lTdPvjen4q172fyrn3Ty//Sr8Un40e&#10;/6S+iymI2Fj65Y2ob5g8vD/7NpGyyBHdJpH9Suzj6y7nvs5exuqj8ozv72I76UsdYB4XJMZKO+9A&#10;yrVwwE20ZaarJHEutIRW0NaREpmCd8iVbc1vEVoFtOQ3M0n8ZiaJ31LV4535elfbWfQL/vDtLGm+&#10;fFJvX1c593X0MlY7R9stup07oFPqLX69FOnb+UbUW3QmgtTPtzdZuiO6vSXd20Du9zaQc193L2O1&#10;tzzjdYk9pL1Hg6xlpL1lruvbOyvpQl7aqQAUhRJQij6aTAPWME1Ib8LvEZpCM/Y2ktjnaA4tWPe0&#10;YP+jJc+2gtb8BuoZ1kTPsN5py/qmLWN1G3iGc6E+/OEPUjYpqz+8P0S3obeF2MjbwMtY/hBt12h/&#10;GI3O97hJ/OEjpPeH/4RdwpQlEcQm3l8i7UPy1TmLpEe2sbeR2M7bxstY/hJtb/GXGiBj+MdkJHPi&#10;bUjJ0wZcSmjG7zCTGKeF5vpyQguHNs0Zv5OgGeM7v42EyHp53X0D3cOuo3sgz/ZzJCGF5tCC3yG2&#10;0FP4PJlrQ0Hui9ZdjPJ1DHR3i9AdT7pQm2dqo6c5tEBXc/f5Wj01uFfe65D6T4/Q4+v/Ac99gI4t&#10;sAu+hBOO5sgkx1F3z7W6q6Jb+qDolvHd29bPF8rTv8pBWfpYWfpXOfpXNWQ9RxK/T0ti/5n4ip5E&#10;kHYRu5aErYHeHRF6U5EuNOGZxo4W7Em1YH8qCZnEd2d/1uV9DxXuiBWrJO+hIHFV4oqMJweQUq4s&#10;ASH7nE4PmWz7gI7ITtCLMaIXsjcMYswYzO+wBjnikCG4YgbCAOgf0JX0LvA8n4X2nD/3l8YZqZvv&#10;M3Lu+4qXfyWuSP+Jjitij7ko3o4RZJz5T9gjTBm8f/g2lbLKEd2mkTFA2s3bRs69TbyMFU/kGR+b&#10;xLbiH23BzzNWkujX1hlJFzLjFzkhl+2gH8AvHqBtc9jO/I6uM7+H7Mvv6vry+7r+Dv6eLPPHgcwj&#10;B0D3ANbGPO/rKflKOfzhxxZJ92WTOvt6yrmvn5exfECe8bokr2gfkDrLnFJ8QOrsfUDqK/y76hxG&#10;VyJIGXz9fd2j21nSfZnFFr7+cu7r7WWsdpZnvC6xhbRzXZjGBYkDbyF9O8vfARcu0lcvmw4wgN/N&#10;C4NY/wziN/ID+TsTwgDoz2/ke7JW6szvtf9oU8nD14vTq2OhpPtyyHVfJzn3dfEyVpvKM16X1C+6&#10;TX39pE2lfr5N/zf1C5NPIkjevv0k78jjf+K/sdov2m7SfmVBxv1dFEbG/b1IKVfqgIsJXRjvuzHW&#10;d2eM765TmW7IrjrOSHqXa8akijwn4/FulMiY7/X59xlr82xt9NSFJtDD0U13J72ru9b1Gp1V0Tk0&#10;0PlahE4/fk7kuQmObsjuehq8D6so6/ukLwW5J4web3epu5RV+qmUdWOEXl/Wh2xX5rXd+B6wO3Pg&#10;HozJPdj/7Q7d2PPtSvq1OsWesr8gOidH6PT23EyZNlG2zaaH/gwOc36YtH0g18JRZSzJ582BPvnO&#10;39szFelCA8pSnzLVp2wtoCWfG4GkR+ryfiZtK0esOCH2ke+QpW9/ykPi+8eQ8vxNAd/x9yt+gJ/5&#10;+xUX4CJcMi86Lpuh9PmXOH8ZxnBtLFKYyPlE/k7GRP72zET9rWMIMWDwX4rlUo5/V7+XfhHd76Xu&#10;UyPq/vkNrvv12krKJUd0W0X2Y4p41Q5y7uOel7FigjyTAyL7RTc+T+SCxHKZC/t2z0S68DXtfOIq&#10;wzgfDhP4+yYTmBdP1MfhM873wG7+nsluM85xwLyiD+ILx8ww/u7JMP6W0MsO0Rfpn9K2/riXE182&#10;X06pv297Ofd19TJWzI+2X3TbS/0nUG/xe6m/b/sbWf9wRD29LcjaHdHtL+neFmIrbws59zbwUjsN&#10;1/7v/2dX6fdNYB6ZSPvLHM63fzrShSu0V3r+jkbYvujg3wVg/2cMe5vjAsazTzSeOfoExxXzGnN2&#10;4Y92ljaQ8vrDlye6bXzdpM6+Tl7Gamd5JtJO0e3chOsyZ5d2/nfXM4zuRJA6+vaMrC/JV+czku7L&#10;KfX3dZZzX1cvY7VntP2kPWuAjPEyd2mC/AwpedqA1PTFEPyeMIy/xzUcRjC2j9C3mxF8rzVc38G1&#10;W0Dui6yX6K4FbQLdXZGHAt1Sd6Ecz5RGh1AGfUIF/tZRU0jiPIn0ZtCA++TeaP3F0NEbvQfR+1KE&#10;fr++78Gz/dA1HiZwPh4kLVpPWfSMCvSMi9CTmnRhIc8soDwL0bMMNsImPq8mXa5dT5/4jJRLfl/j&#10;6+31ZbHD+W5qJOuXkeyXjWTfbARyBPthkn59fasDfTLeR+srybMl0FPSMYr3nkfx3vMI9gZGkDbi&#10;T+Xz/oYad8SKH9KOHUBi3lHqIzHvm6Adw6QLO/lbVHvgEByHE/xdqhNmFjFfWMT5EmL/UuYyS4j1&#10;S/QOx2LkrIApyEn83aY3/1KspyhX+4Oc+37g5V+JAdI3omNAB9LGo9jX+9sbWG+xo/QJsrgaE6RM&#10;ckS3UWQ/lvt9TJBzX3cvY8UEecbHF7GhtHcvkLmdxHaJ9SeQcp///v9b2uoMXAD+HRiYzPl01mjT&#10;mbvNcpzlb47xb8fA28zlhPmOH80C5oULmNMtYn63SH/jmMT5pKttL+WQ/Pzh47+k+7KKDXy95dzX&#10;18tYbR9tw+i2FxvIHE/aXmzgff5G2yBMvokg9fd91dsi2g8k3dtDbOPtIefeDl7G8gN5xusS24gf&#10;NIdXuCB+IHM+b4P0pAuf0Gbbaftt/N25bWYxf4NviWM9ciWsIG0F7buWvzu3Dn9Yh2+sh81mKvf9&#10;0d6Sn68jp1fHvug28vWTe329vIzV3tG2im5vX1dp7xtR1zBlTgQph29XsXnk8T/x81jtGm1DadeK&#10;0DBoVxmfv6BQUi6/ts1Mm95CGwlZ+Pt4xaEEbVwcCnNNrkfWR3QWA5lHiK/UjdDpx+LfEqYwh5im&#10;Nbo0ei7zWdKi9UjZOgR6ZI/geFTZavLsk5SrFnoaEG96QE8+9yC9M8j1aJ1StkGBzjEROn3ZRvLM&#10;KPQsgsXoWshnSbuenvk8/zllWnodPantVL7vnM7eozCVvxcmn6deo0fmG+8GemRc93VMTbpwF89k&#10;Q8ddkMPO4Hu2GXznNg05lbTr6xPbS5yWOZwfp7y+3xPewfbLmbMJywLe5W+zSvo715SvKmVoHej7&#10;f7ydTWxUVRTHN32RvuIHebIgaGKsJmi6MWFlS9KFCxYuiGGjfKxcGBcuNKZNrF90gzVxocEgrUYJ&#10;fqCi0cy8mSKCNMZgZ94MQgQiWNJ2WLiAsui0wQ/i73/7Tnnz3pixcfCl/9w75737P/fcc9+5976Z&#10;d/t8gs9HLvRS7mE/DwpeL9gGdjiEpHme4eSQN/Jan6eK7mgVy9SntgL5S3Zp/jFHqvK6j4QCOk6A&#10;Mjoj7Ir8YoxJ9pOcZG/JSeZrP4KQfG5F44v0tCve6B5Mxxuz7RKKFG/+q21B3Caqt7W19OpIt3Uy&#10;JqB62U7le1SAw9JW8UVlNgD5Q7rlt0Egf8lvGkOvkOrc2hin8IXwC36bcQhJC6z9D3tT/jfMI78F&#10;RzkvHGOP3uPeWX/Cgf9fx+9nvmeueII5oxA6LrNZegQ7LKZKZvWU/eZb5c1WS1uNJen2S/tW9mve&#10;KN9qHmW+vZn2B+g0H1hboLrhsLaQ3NpC7WJtoby1gaVeA8OND8aVblcbX4ZQIv+PkP5GqutsfBnA&#10;5wP4bRCfD4MR7ttR8C6yMXcu3xCTzB61u45W/Vl1GALSrTmL5jDmA5u/5dCVR3eePreECS/HvrY5&#10;YsYh8AF4n9jxKf3vM/qh8Dn98pDDEdaDRxgnDoNxxo1xxo0iZcMVxZh29kO1b7ofqg20LpYf3vof&#10;2yBA72qgOpnvlE8ezfoPVVzui8pbH7S0VV9UGevXalv1g35wgBPqBxq7rS/eglyYw2dX6Adz+K+D&#10;/Vg7ukKeT4V8Dhv6oLgUs7+IuYoJLtkq3Ea5W7sKoOhwe9c4z8LGmQsU2Xu6yPeXQoHfyoXsJZ3l&#10;74PjMXgVLzWHukqqdrN5yrXOknetM2L+FPE9S8nrAJIFsX5dq3puATtjnqcTPF3IhfWUWw/HXeBB&#10;8BDoA5vYK3kJJT7rmiy35i67Yu7dCe5VyIXXKLMbLmEPeBvOPcjeADoXcI3ayuoqm5+N+V5J8JnN&#10;j1PmCXhedih7L/FZsjRPPzxjMY/GHGs78/M56nEGjnPsDT3tEPGcuczncoZLflafkR++THCp3sJV&#10;ylx2iOg7QgVUmetV2T+2AiLyZdbDZb67bOS3++HfxDJroyF0vh7XR7Gszgmds1i2Hx05h4g0Ip5V&#10;SKvgVzDFd1xTxK+z7On9s8Mn7Jn9MXt1f+Twk/che2cfcKiyz3eV78gqoLwcy6RLsKPZvdvOWIaJ&#10;TWOZ4vllKqJYtkCqOt3sNgjQIZ9Ll/lO9dORHockt/ij69s9rj4Fp+bD6pf7SK0N1iAXQnx2FPxA&#10;H5gE/O9fUOF3SVXmySdZk0+xHr/oUGRP9dDhIulpcArc8Ln8KRvsMJ9LbjbKXrNR+Z74YktbzaNU&#10;xrikKz1+mb3yuexdJNV1a2K0w94ArrR/pSN5mO2SW31b9fdWY1W6HRW3+4HWcbq/tY4zey2G/d45&#10;zZp5ljXbLGu4WZ69z5BKNp2JYeLSGk5cWsOluXop1wvH9mXMsKaWLMv1KFyaz4lL96Bx+ciFQcoM&#10;wDMIXmT//lEwRt1GwZtghPO6JuBaa2uzV9/Zi1drIOM1e49T9js4J+CrgpPkq8gkT3Nthvu9mOtg&#10;gsvmnBcoc96hxnPoGv+XocZvTYRZnlfOIMty9sO5Fa4/qN820r9I+XPzBtXxeuc8zzEWeG9ngfd3&#10;6qR13lmQbD5Tvy1cL5+K6xnS6zGXjcn3Ua6b8t1w9YCN/qL3CNhMfgl13smZ5x2jLLdsfy7m1ths&#10;3Gb7Tspsh2cHfK+CYfLD6BJe4JzOB3AkfaP66p0I1Vc+Mk6r71eUOUj5fWAveAfOJSzyu4pFfl9R&#10;Z809z7w4y605xF44/4R7f4J7FXKhRNkSHGVQA5fgriG74OT1hrquNCar320E8ufX6H+S9Fjsiw7k&#10;wv3+Ot63usd7wO/j/a51TfVRpOFoFiOgdvMx6dPzttw/6Ov27+ZZ271On/IbuN58YXnFC70XdCfQ&#10;cQdQ/m8AAAD//wMAUEsBAi0AFAAGAAgAAAAhAKbmUfsMAQAAFQIAABMAAAAAAAAAAAAAAAAAAAAA&#10;AFtDb250ZW50X1R5cGVzXS54bWxQSwECLQAUAAYACAAAACEAOP0h/9YAAACUAQAACwAAAAAAAAAA&#10;AAAAAAA9AQAAX3JlbHMvLnJlbHNQSwECLQAUAAYACAAAACEApnADU9cEAAD6CgAADgAAAAAAAAAA&#10;AAAAAAA8AgAAZHJzL2Uyb0RvYy54bWxQSwECLQAUAAYACAAAACEAjiIJQroAAAAhAQAAGQAAAAAA&#10;AAAAAAAAAAA/BwAAZHJzL19yZWxzL2Uyb0RvYy54bWwucmVsc1BLAQItABQABgAIAAAAIQDAi03p&#10;4QAAAAoBAAAPAAAAAAAAAAAAAAAAADAIAABkcnMvZG93bnJldi54bWxQSwECLQAUAAYACAAAACEA&#10;8DCmPPEuAACQgQAAFAAAAAAAAAAAAAAAAAA+CQAAZHJzL21lZGlhL2ltYWdlMS5lbWZQSwUGAAAA&#10;AAYABgB8AQAAYTgAAAAA&#10;">
                <v:shape id="図 136" o:spid="_x0000_s1070" type="#_x0000_t75" style="position:absolute;left:2932;top:2846;width:10795;height:118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Q5BnEAAAA3AAAAA8AAABkcnMvZG93bnJldi54bWxET0trwkAQvhf8D8sIXkrdtGIo0VWkUCge&#10;hMYHHofsNAndnY3ZbUz667sFwdt8fM9ZrntrREetrx0reJ4mIIgLp2suFRz270+vIHxA1mgck4KB&#10;PKxXo4clZtpd+ZO6PJQihrDPUEEVQpNJ6YuKLPqpa4gj9+VaiyHCtpS6xWsMt0a+JEkqLdYcGyps&#10;6K2i4jv/sQp+O7M9dzssh8f9aU7H+pIPJlVqMu43CxCB+nAX39wfOs6fpfD/TLxAr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iQ5BnEAAAA3AAAAA8AAAAAAAAAAAAAAAAA&#10;nwIAAGRycy9kb3ducmV2LnhtbFBLBQYAAAAABAAEAPcAAACQAwAAAAA=&#10;">
                  <v:imagedata r:id="rId39" o:title=""/>
                  <v:path arrowok="t"/>
                </v:shape>
                <v:shape id="テキスト ボックス 137" o:spid="_x0000_s1071" type="#_x0000_t202" style="position:absolute;width:13716;height:3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FYysMA&#10;AADcAAAADwAAAGRycy9kb3ducmV2LnhtbERPS4vCMBC+L/gfwgje1lQXV6lGkYKsiHvwcfE2NmNb&#10;bCa1iVr99ZsFwdt8fM+ZzBpTihvVrrCsoNeNQBCnVhecKdjvFp8jEM4jaywtk4IHOZhNWx8TjLW9&#10;84ZuW5+JEMIuRgW591UspUtzMui6tiIO3MnWBn2AdSZ1jfcQbkrZj6JvabDg0JBjRUlO6Xl7NQpW&#10;yeIXN8e+GT3L5Gd9mleX/WGgVKfdzMcgPDX+LX65lzrM/xrC/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FYysMAAADcAAAADwAAAAAAAAAAAAAAAACYAgAAZHJzL2Rv&#10;d25yZXYueG1sUEsFBgAAAAAEAAQA9QAAAIgDAAAAAA==&#10;" filled="f" stroked="f" strokeweight=".5pt">
                  <v:textbox>
                    <w:txbxContent>
                      <w:p w:rsidR="00244640" w:rsidRPr="006920D0" w:rsidRDefault="00244640" w:rsidP="000C1155">
                        <w:pPr>
                          <w:rPr>
                            <w:rFonts w:ascii="Arial" w:hAnsi="Arial" w:cs="Arial"/>
                            <w:sz w:val="18"/>
                            <w:szCs w:val="21"/>
                          </w:rPr>
                        </w:pPr>
                        <w:r>
                          <w:rPr>
                            <w:rFonts w:ascii="Arial" w:hAnsi="Arial" w:cs="Arial"/>
                            <w:sz w:val="18"/>
                            <w:szCs w:val="21"/>
                          </w:rPr>
                          <w:t>UPPER LEVEL</w:t>
                        </w:r>
                      </w:p>
                    </w:txbxContent>
                  </v:textbox>
                </v:shape>
                <v:line id="直線コネクタ 138" o:spid="_x0000_s1072" style="position:absolute;visibility:visible;mso-wrap-style:square" from="2932,1984" to="4054,10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PMXsQAAADcAAAADwAAAGRycy9kb3ducmV2LnhtbESPzW7CQAyE70i8w8qVeoMNP62qwIIQ&#10;FRKVuJT2AUzWJFGz3rC7kPD29QGJm60Zz3xernvXqBuFWHs2MBlnoIgLb2suDfz+7EYfoGJCtth4&#10;JgN3irBeDQdLzK3v+Jtux1QqCeGYo4EqpTbXOhYVOYxj3xKLdvbBYZI1lNoG7CTcNXqaZe/aYc3S&#10;UGFL24qKv+PVGThMQtls2epZd76eLrv27bOefxnz+tJvFqAS9elpflzvreDPhFaekQn0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M8xexAAAANwAAAAPAAAAAAAAAAAA&#10;AAAAAKECAABkcnMvZG93bnJldi54bWxQSwUGAAAAAAQABAD5AAAAkgMAAAAA&#10;" strokecolor="#5b9bd5" strokeweight="1.5pt">
                  <v:stroke joinstyle="miter"/>
                </v:line>
              </v:group>
            </w:pict>
          </mc:Fallback>
        </mc:AlternateContent>
      </w:r>
      <w:r w:rsidRPr="000C1155">
        <w:rPr>
          <w:rFonts w:ascii="Arial" w:hAnsi="Arial" w:cs="Arial"/>
          <w:noProof/>
          <w:sz w:val="20"/>
          <w:szCs w:val="20"/>
          <w:lang w:val="ru-RU" w:eastAsia="ru-RU"/>
        </w:rPr>
        <mc:AlternateContent>
          <mc:Choice Requires="wpg">
            <w:drawing>
              <wp:anchor distT="0" distB="0" distL="114300" distR="114300" simplePos="0" relativeHeight="251673600" behindDoc="0" locked="0" layoutInCell="1" allowOverlap="1" wp14:anchorId="738E1378" wp14:editId="2C8DCE0B">
                <wp:simplePos x="0" y="0"/>
                <wp:positionH relativeFrom="column">
                  <wp:posOffset>83820</wp:posOffset>
                </wp:positionH>
                <wp:positionV relativeFrom="paragraph">
                  <wp:posOffset>133194</wp:posOffset>
                </wp:positionV>
                <wp:extent cx="2846705" cy="1283970"/>
                <wp:effectExtent l="0" t="0" r="0" b="0"/>
                <wp:wrapNone/>
                <wp:docPr id="129" name="グループ化 129"/>
                <wp:cNvGraphicFramePr/>
                <a:graphic xmlns:a="http://schemas.openxmlformats.org/drawingml/2006/main">
                  <a:graphicData uri="http://schemas.microsoft.com/office/word/2010/wordprocessingGroup">
                    <wpg:wgp>
                      <wpg:cNvGrpSpPr/>
                      <wpg:grpSpPr>
                        <a:xfrm>
                          <a:off x="0" y="0"/>
                          <a:ext cx="2846705" cy="1283970"/>
                          <a:chOff x="0" y="0"/>
                          <a:chExt cx="2846717" cy="1284474"/>
                        </a:xfrm>
                      </wpg:grpSpPr>
                      <pic:pic xmlns:pic="http://schemas.openxmlformats.org/drawingml/2006/picture">
                        <pic:nvPicPr>
                          <pic:cNvPr id="130" name="図 130"/>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664234" y="232914"/>
                            <a:ext cx="1416050" cy="1051560"/>
                          </a:xfrm>
                          <a:prstGeom prst="rect">
                            <a:avLst/>
                          </a:prstGeom>
                          <a:noFill/>
                          <a:ln>
                            <a:noFill/>
                          </a:ln>
                        </pic:spPr>
                      </pic:pic>
                      <wps:wsp>
                        <wps:cNvPr id="131" name="テキスト ボックス 131"/>
                        <wps:cNvSpPr txBox="1"/>
                        <wps:spPr>
                          <a:xfrm>
                            <a:off x="0" y="0"/>
                            <a:ext cx="1950888" cy="370936"/>
                          </a:xfrm>
                          <a:prstGeom prst="rect">
                            <a:avLst/>
                          </a:prstGeom>
                          <a:noFill/>
                          <a:ln w="6350">
                            <a:noFill/>
                          </a:ln>
                          <a:effectLst/>
                        </wps:spPr>
                        <wps:txbx>
                          <w:txbxContent>
                            <w:p w:rsidR="00244640" w:rsidRPr="006920D0" w:rsidRDefault="00244640" w:rsidP="000C1155">
                              <w:pPr>
                                <w:rPr>
                                  <w:rFonts w:ascii="Arial" w:hAnsi="Arial" w:cs="Arial"/>
                                  <w:sz w:val="18"/>
                                  <w:szCs w:val="21"/>
                                </w:rPr>
                              </w:pPr>
                              <w:r w:rsidRPr="006920D0">
                                <w:rPr>
                                  <w:rFonts w:ascii="Arial" w:hAnsi="Arial" w:cs="Arial"/>
                                  <w:sz w:val="18"/>
                                  <w:szCs w:val="21"/>
                                </w:rPr>
                                <w:t>OIL FILLER HOLE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2" name="テキスト ボックス 132"/>
                        <wps:cNvSpPr txBox="1"/>
                        <wps:spPr>
                          <a:xfrm>
                            <a:off x="1475117" y="0"/>
                            <a:ext cx="1371600" cy="370936"/>
                          </a:xfrm>
                          <a:prstGeom prst="rect">
                            <a:avLst/>
                          </a:prstGeom>
                          <a:noFill/>
                          <a:ln w="6350">
                            <a:noFill/>
                          </a:ln>
                          <a:effectLst/>
                        </wps:spPr>
                        <wps:txbx>
                          <w:txbxContent>
                            <w:p w:rsidR="00244640" w:rsidRPr="006920D0" w:rsidRDefault="00244640" w:rsidP="000C1155">
                              <w:pPr>
                                <w:rPr>
                                  <w:rFonts w:ascii="Arial" w:hAnsi="Arial" w:cs="Arial"/>
                                  <w:sz w:val="18"/>
                                  <w:szCs w:val="21"/>
                                </w:rPr>
                              </w:pPr>
                              <w:r w:rsidRPr="006920D0">
                                <w:rPr>
                                  <w:rFonts w:ascii="Arial" w:hAnsi="Arial" w:cs="Arial"/>
                                  <w:sz w:val="18"/>
                                  <w:szCs w:val="21"/>
                                </w:rPr>
                                <w:t>O</w:t>
                              </w:r>
                              <w:r>
                                <w:rPr>
                                  <w:rFonts w:ascii="Arial" w:hAnsi="Arial" w:cs="Arial"/>
                                  <w:sz w:val="18"/>
                                  <w:szCs w:val="21"/>
                                </w:rPr>
                                <w:t>IL FILLER CAP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 name="直線コネクタ 133"/>
                        <wps:cNvCnPr/>
                        <wps:spPr>
                          <a:xfrm>
                            <a:off x="854015" y="232914"/>
                            <a:ext cx="336431" cy="577969"/>
                          </a:xfrm>
                          <a:prstGeom prst="line">
                            <a:avLst/>
                          </a:prstGeom>
                          <a:noFill/>
                          <a:ln w="19050" cap="flat" cmpd="sng" algn="ctr">
                            <a:solidFill>
                              <a:srgbClr val="5B9BD5"/>
                            </a:solidFill>
                            <a:prstDash val="solid"/>
                            <a:miter lim="800000"/>
                          </a:ln>
                          <a:effectLst/>
                        </wps:spPr>
                        <wps:bodyPr/>
                      </wps:wsp>
                      <wps:wsp>
                        <wps:cNvPr id="134" name="直線コネクタ 134"/>
                        <wps:cNvCnPr/>
                        <wps:spPr>
                          <a:xfrm flipH="1">
                            <a:off x="1639019" y="181155"/>
                            <a:ext cx="198408" cy="379562"/>
                          </a:xfrm>
                          <a:prstGeom prst="line">
                            <a:avLst/>
                          </a:prstGeom>
                          <a:noFill/>
                          <a:ln w="19050" cap="flat" cmpd="sng" algn="ctr">
                            <a:solidFill>
                              <a:srgbClr val="5B9BD5"/>
                            </a:solidFill>
                            <a:prstDash val="solid"/>
                            <a:miter lim="800000"/>
                          </a:ln>
                          <a:effectLst/>
                        </wps:spPr>
                        <wps:bodyPr/>
                      </wps:wsp>
                    </wpg:wgp>
                  </a:graphicData>
                </a:graphic>
              </wp:anchor>
            </w:drawing>
          </mc:Choice>
          <mc:Fallback xmlns:w15="http://schemas.microsoft.com/office/word/2012/wordml">
            <w:pict>
              <v:group w14:anchorId="738E1378" id="グループ化 129" o:spid="_x0000_s1073" style="position:absolute;left:0;text-align:left;margin-left:6.6pt;margin-top:10.5pt;width:224.15pt;height:101.1pt;z-index:251677184" coordsize="28467,1284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PR202BQAA7g8AAA4AAABkcnMvZTJvRG9jLnhtbOxXXYvbRhR9L/Q/&#10;CL1vrE/LMvEGrze7DWyTpZuS57Es2SKSRp0Zr70pfVlD6UP72kLTf1BKCymUQqE/RoT8jZ47krz2&#10;rjdNUwilJBDvfM+955577ujuvWWeGeexkCkvBqZ9xzKNuIj4JC2mA/PTx0d7PdOQihUTlvEiHpgX&#10;sTTv7X/4wd1F2Y8dPuPZJBYGDilkf1EOzJlSZb/TkdEszpm8w8u4wGTCRc4UumLamQi2wOl51nEs&#10;q9tZcDEpBY9iKTF6WE+a+/r8JIkj9ShJZKyMbGDCNqV/hf4d029n/y7rTwUrZ2nUmMHewoqcpQUu&#10;XR91yBQz5iK9cVSeRoJLnqg7Ec87PEnSKNY+wBvbuubNseDzUvsy7S+m5RomQHsNp7c+Nnp4fiqM&#10;dILYOaFpFCxHkKrLX6rVj9Xqj2r13cuvvzVoCkAtymkf649FeVaeimZgWvfI92UicvoLr4ylhvhi&#10;DXG8VEaEQafndQPLN40Ic7bTc8OgCUI0Q6Ru7Itm9zd32sF6p+cFHlnVaS/ukH1rc8o06uN/gxla&#10;NzD7e25hl5qL2GwOyd/ojJyJp/NyD+EtmUrHaZaqC01VBJKMKs5P0+hU1J0N+F3Qs4b/5fMXho0u&#10;nKMNtKbewcijEx49lUbBRzNWTOOhLMFxQKmh2F7eoe7WdeMsLY/SLKMoUbtxDPlwjU87sKm5esij&#10;eR4Xqk4+EWfwkRdylpbSNEQ/zscxuCQeTGydDgj7iVR0HRFAJ8TnTm9oWaFzsDfyrdGeZwX394ah&#10;F+wF1v3As7yePbJHX9Bu2+vPZQx/WXZYpo2tGL1h7U72NzpR55XOT+OcaRWoSQODNHlaE8EjgoRs&#10;lSL6BKhiHdpKxCqaUTMBcs04Fq8nNMxXyBLoEvlhjBcf8wmyic0V12Bcy49u13NczzSQCI7rhLZm&#10;cw0UZYrt2V3LByl0pli+7Xc1JdZ8BxuEVMcxzw1qAHXYrC9i5wC99rJdQvYXnGKvvcqKrQGcSSPa&#10;E7K9acIVynoos2ypgt6bwU+6vEvTzmasjGElHbvJfrtlf7X6srr8qbr8vVp9ZVSrH6rVqrr8GX3k&#10;hGZ5s5M0yFDLA05YEftpvDa+VYTXS5Ed+lavh/pEALuBFbrdLT35d/gai4HZdRG/XUAjyro2NWG6&#10;spxaajleakV23datMZ9cwFvBEWUwQpbRUYqQnzCpTplAwcIgirB6hJ8k47iaNy3TmHHxbNc4rUco&#10;MWsaCxTAgSk/mzNSu+xBgSCDkB6OVbrj+YGDjticGW/OFPN8xJFdCCOs001ar7K2mQiePwEnhnQr&#10;plgR4e6BqdrmSNVlGbU+iodDvagW0ZPirIT01opChH68fMJE2bBeIYEf8pZWrH+N/PXaOghDZGKS&#10;6swgoGtUwXXqgOLvjOvOm3DdaYOPLPknXLe9wLepTt4svrYbQFMA/n+W8VoDr2LznvGQ7f8D492W&#10;8a+e//rqt++ryxfV6hst639C1tc6B6qPiuZpeauY93zPsvGCvKVuum7XQ6HQHPeDIOzqt+vtVTNL&#10;C6pHN4SDCuuWdlONJFW3w7osk2QmeP/gqrycQD6LKbQsm+I7KFJCHyl5lk7aB5cU0/EoE/UrxD8I&#10;Dw79pt5sLaNwHzI5q9fpKVrG+nmq8KmUpfnA7Fn0r9ld1/LXFJRa5+g98K6FDq+b+km7M+zrZL89&#10;7EaCJ9lHrfY3HxZ21w0tG18rYIDds21f47jxcgp7nrWu66Hf1VL6ngFbDNBfS/ioBCu2vlo3+5ox&#10;V5/p+38B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wQUAAYACAAAACEAAr2HON4AAAAJAQAADwAAAGRy&#10;cy9kb3ducmV2LnhtbEyPwWrDMBBE74X+g9hCb40spwnFsRxCaHsKhSaFkptibWwTa2UsxXb+vttT&#10;e5x9w+xMvp5cKwbsQ+NJg5olIJBKbxuqNHwd3p5eQIRoyJrWE2q4YYB1cX+Xm8z6kT5x2MdKcAiF&#10;zGioY+wyKUNZozNh5jskZmffOxNZ9pW0vRk53LUyTZKldKYh/lCbDrc1lpf91Wl4H824mavXYXc5&#10;b2/Hw+Lje6dQ68eHabMCEXGKf2b4rc/VoeBOJ38lG0TLep6yU0OqeBLz56VagDjxIWUii1z+X1D8&#10;AAAA//8DAFBLAwQUAAYACAAAACEA/uZtU2UaAABsRgAAFAAAAGRycy9tZWRpYS9pbWFnZTEuZW1m&#10;rJwL3JZTusbfd631tDN9SFIpSWGrNJJJqDQZGedEOUSJRrbTZCYMiSGHhrERhVI6nzPpoKiUr3Sg&#10;NB2UymGQwzZNW5GNYYb9v75v3U/LuzN7G7tfl/V9z7r/z3Wv43N43xQLhcL16GF0VrFQuAZ9jF7Z&#10;p1B4v3GhcG2zQmFq20LhoJPO/HmhUCxcw3+nuUIhEL8nugBV/NEBXyi0h93BjycULitcW+hZ6FU4&#10;qNC50LdwHS69Cr+kLBQ4daEMVUU14s9ghR+h6sj+KKa6/UK5R/x94r8UCs9mhUK1+Pv95PMhJziM&#10;3+sgnUuyP4fyg86lYz1QSwRSaIb0x8pCw2JFuyqP7vqv8WJaI52rNmqD1IZ6qDpqTcAY8lKfNEbz&#10;0J8wfY7yHUq6p9DCjchMxrWAG5Fwc4h7hfhyyrcjd5gbBvfbrI3rnxnXAe6uhFtA/Ebil1G+G7mO&#10;7p6sgxuftXZjck4xwxNuOPFvcWwEpeW5sTgqM5mfuFEJ9zDxWyL3AaXat7E4JVtenJbNL07N/dSW&#10;wQk3jLjXI2ft21B8FL8haHjOrSNmYMI9DvcGx56gVL7yW1ccmpksT3FDE055Kl6c8q3kRmdLimPJ&#10;c3Tut5K6exNuKPGbIidfcauL9+F3PxqYc/Op+13k2hMjv/UcU75vUmrezi/2z1ZW6HeUDyQaTA7S&#10;A/n5DsaoH+vJ5lENztEX1UT9kPI4zvcOJmv3EubDzISrQuxtaA90R+Rq+zuCybjz4T5OuA84/8PE&#10;/5lycOSecXODybj3qTsq6a/FxE/k2FLKyZE7zX0RTN/FjSR+HvFjKRdE7v3iUdm7xZ9kbyPjPqVu&#10;r8RP8dM4NpFyVuR2FPfKthVroFo5t426Wgmn+f40x8ZTPh+5bcWDsi3Fltnm4nE5V9ovatc44l+i&#10;VDs1Due7j0MX90k4h9Ly7EV/rkr680XihhC/inJE5Hq6VaG7W4M25Fx3uA0Jp/5U/EpK68/u7q3Q&#10;2e2s6FPzKx13jduDcP9JqXFUnkvczLDIzQoLkXHr8Xso8VO85slOynsjt979PqxwD6JHc24F3KMJ&#10;p/mi+O2UNl9WuFGh3D1dMWfMr3ReV4W5Fe2JbkfK82DfLxzkbwn1KY07iorzE78yYn+F9kG/iVxz&#10;f25o4ruiHjnXBK5Hwmk93Ij2RrYemvgrQgN/a8WaML/DYQ5LuKuI746uQT2Q8jwh1A0m416lomvC&#10;XUzsL9Cl6PLINQhHBNN3cScR2wedim6I3Ku0bb2/MKxDxr2PX+vE7xRi/w2diX4ZuS3+uPCGbxde&#10;9yfm3Aq4SxKuA7Fq42nI+nON7x5e852+xZX2i9ol9UKXIfXL4eGw0CQ05r+Nc782eFVN/BR7HroS&#10;dYvcsaFKaBGqhSND9ZxrAHNEwl1CbFekNspTfoeGw0PzcOC3uJOpKCbcIcR2Qa1Qz8hd64vhXt8o&#10;jPS1cr9GcGUJt1fk9qe8IHLNfQhtYU9GNg4j4WolnPqxI9I4nB25LX67Nxk3Bu5fE64ascrzcHR1&#10;5G7xx4fzfCEc4g/I/d6hrjzhfsTvym9PdBHitIVGviyYzG8zdc8lnK6Hgzk2hnJI5F4rLgpvFl8I&#10;7xTLc7+V1P0p4arxe3ckP42J/JSfyfxK23cOsZ3QuUg/i/vS7/Qm4+ZS0Srxq0msxr050roQ93t/&#10;Tujn9wrtffM8z1OouCLhahCr9V4H9Yvcif7K0M5fXXHtNL+T4K4u4W4ivnbCnQBzfAm3oMTvKOL7&#10;orbot0h5Tve/CuP8DWGovzHPs7R9lxF7FtK8tn45MnzsTZZnOfX1k+vYw5x/NseGUC6llN+SYqOs&#10;vPizbG7xjPw6No+69Po3mDhdLx+jnBO58mJ9uEqZ3zLqdib9ovixHNN9zcTIvVT8OKwsbkf/mbdP&#10;fl8m3KPEj+fYUMpJkVtW3BlM3/KjEXbfIz/NM12vJ0TupeIBYXWx///wK0v6RfNFfarxuzxymicm&#10;8ysdv58Rez06Cd0YuRX+kmAybi51ZyR+yu85juk+5vnI6T7CZNxO2tYw4bQWNA7nomcit9MflH3u&#10;62df+gPy8dsK1zjhziR2NtJcUS4a922+cfaJPwQdnHNbqGiZcNqX5KO5tiByW/xPsvd8k2wrvOX5&#10;GtyahOtA7P1I1791kVvjr8u+8R9xDZyaj3s9xnxtwmnslN/VSHuW8qwXRmZNQq+sXTgy9zudilUJ&#10;pzxfRmrn6sht8VdkJsvzM+5DUk57reZzZ2T98pk/LDMZp7pP8bR5pnX0Ece0Lj6mVJ5zi6tZQ5Vq&#10;y+9VUXtUB40cUKzQpX2//kZqzbEyVBu1QYo1r5PJsU3StkXUqe91D6n1LK9TXJuskzs+O8+1zvvk&#10;Urgs4ZYS9yTxKymfjtxFrmrWxVXPurn9c+5euPXJ2ltP/AjiX6McF7l73Zuhv9sSbncf5mPXGy5d&#10;QyuIn0r8y5TTInepyzKTta9vSZ5/JP4PxK+lnB653q4sMxk3AO6TJM91xE8kflPidxfPDv1dMeuL&#10;r3E3w32RcPKbDKd2mt9N7ptwg/uXCs/v4l4lXnvSZkr5ahwGcB9vMq4Pfh8lfpbnBuLlK+5m8jQZ&#10;dzvchwn3z/qpXaPx2Uhp46dxM5lfaZ4aP7VvLaWN36/cp+EqV6gYQ+M0319I5tkE4v/CscmUWhNq&#10;3+fFpZnJuH1pX3nCzSJuO/FzKD+JXH23NjMZVxdufsJNij5TKXdE7m/FVZnJuFpwsxJuJvHvRb+t&#10;kavrZmQHurlZXTc/ny9qS7pHzIB7n2PK98PI1XKzMpP5nYrf/Ymf1oH2vtWUGyJ3hbs5Mxn3GnXp&#10;HvgM8W9xbC7llsg1dqMzk3HLqJtd4reUY/J7MXJXus6Z6bu4R4nXOAyltHFYVlybmYzTHvhU4ifu&#10;g8hZvywrzoarlHGbielWwik/Xfs2UWq+bC52zzYU+/Ae6M58HN6k7ryEG06c2jyKcmXk3iyexzXz&#10;QtQt5/6LuqYJp3dUutZq3rwUuZ3FY7KPiidl4i1PveA7OOE0n3Xte5ry+cgVXNOsKntubbfrWtQQ&#10;rnrCKV6cxnFe5BrCmcxP7/DSdxOK1z44j9L2paauWmYyTteHYuK3mHjtK8sir/483X0dOrKndXQ+&#10;b9/RcNUSbhFxU+CWUOo6Ie5k9k6T+SnPtH3KT3kupJwRuRZur+wo9uyjyXd3XEtixalfyikXUFah&#10;bEG/7NKRWSt3FO8rm+fn6Ii3L8l5Emza1o7OZWe4v4efu6/ya9OP4ZonnI3JHDxtTBrgbbKc25Rw&#10;zxKvea+2ag6pj45xLWhri+zHSZ6nwR2a+C2IXHnCqV0m80vbpz5ajGbG9j1LqT7q6Oplu3QQbT0k&#10;O80dmvdRfbwvTrxnwayAVVtXxZzru57sq5Uy7/Yl3PORW5Rw7WFMKddzN37i1ka/9u5a/KSeeZ5t&#10;8bsg4dSny4kXZ+v5p64rfhehi3Nud+0Tp/WidmpM6sM0gG3oLsi5Rvh1SfxmE6d9R5z5NXLdMpO1&#10;T3mmnMZSXHnCtYUzpVy6z5mfuD/GPNu6XvhJu/ar3eW5OPrJV+1r5E7HT+qSt682ee6ftG86cVqP&#10;Gn+739vP1clMlufecC0S7g/Ea46Ltzlexv5mMq4M7siEm0q85qq4+THPKu4I9seG2Z7MWeNqlnDT&#10;iNcanEmpfUDt25f1tA9rf29K40rbp3j5qV/nRG5/V5drN16ufs5pvjRI8pxBvJ6ZtAcYV5t4U+qX&#10;tu8p4tUv8rX21aB9JuNq4HdE4qf+VJ7yM66aa0b76lZ4Gre7PDVu2nOsXw6mL+u7n3zretMav1sS&#10;v/nEr4PTerL7jFbcZ5jM78dwYxNO60D3GdqXt1BqHJpwn2Eyrgnc6ISbSdya6Pd25Oq64dyf3FDh&#10;aZyuNymndile6+ndyP3Ejc2OdOPYS8fm41faPrXrFeIXUW6K3PHu1uyn7jb2iV33Cx3wuyvJUz7r&#10;iS+n3Bg5fRZmasvxqqg9qoP+0TPahdQ3Q8uQ5tCrlLon4K9uGyqkZ7Fb2Zdb83sZqo3aIHlYn3Qj&#10;OH02eIG6CZxkBaXdc1/oPgvncs/dkeeRlEvX+kvEa07rXm8hpcauhzuAe8sjsx7u6JzT9aVe0ifK&#10;X3NsJaXd03Rljl3sWn3rWXJ3z6C6di+B05qQ38muMfcKlfo+fVnaJ7eSY3rt3My5p+PxBqXaKK+B&#10;br/MZH0yFG6/pG2vEDclcrNzrm52J/cmv+UewbjxcOl9l3zk91biNxQ/0w9p28ucd0bY9d5A99gP&#10;cmwk5SMxx9XF6WEj2lx8Lr9/EZe+dxX3MMeGJ9wfi/PDmuK8sJbS2qbr7/zEbwjxgzg2ivIJSvXl&#10;68WFYUNxbXi5uC7nRlOxT8IdRezZqDXqFrmhfu8wxn/up/ivvPlNgfsKXcB5G6OWxHZG7dDFkZvt&#10;v/ZP+v3CaL9P7tcMr0WJ39HE3oWOQb+L3Bj/EH6VMr92MI8lXBtib0Ly6xe5Of6aYDJuIDmuSTj5&#10;TERqn+YM1YUp/stgMm45Fenno6cSq348A42K3Nv+9WAy7kS4dxK//Ygdjhqg0ZHr4N8KHf2mcIHf&#10;nPdLV7hXEu4AYuUjbkzkuvp3g8n8boNL3x0Y1wRG7aS6cJPfAbe9gjVud35DiG+ElK+4rn516O5f&#10;Dpf6lXmet1PxWZJnU2K1j/0YTY5cf/95uMN/Ee5E5qc8tyWc8huHmiXcbeR5m98Zbvef5dwdcBtL&#10;uLGRG09JdeE2vw2uUub3YQl3JrHDkOa2jcM2vyFs92+Ev/g/5X6j4EKyt6h96se0fWqXyfy0Hux5&#10;pSU5aT1MRcehaagKxyb5kE3wWTYejUVj+H0U2t05tKaU8wjUCVnOytVk3ES8/5b0kdbUJCRv5UB1&#10;YYL/exiPxqHv4s4gVmN/FpKvuA/9xmAyTp9hPZL4qa0D0LHovsiN9o+Fsf5xNCL3mwE3IuG0Bu9B&#10;HZD2RvnNIL7cDwvL/ZScm0DFyIRrRey9qC3698hN8KPCVCTe8nwM7vHdcOqXXdzIMMFXyrihcHNK&#10;OO3B4h7J/ebDVcq4y+BeTrgDidUerDX1eOR6spa6++VoQZ7nGrg/JNyJxKofT0YDI7fOPxlW+/Fh&#10;lZ+Qc3fDpd8BUD8+UMKt8X8IJstTa/HVxE9zfBg6Atm492fc7/SvhrtZI8aVtq9J5Jol3G0wJuPu&#10;wi/9joO17+dwypfqgtplMq4dFVuTPKsSOxTVRpMjdwxrsb7/IPyMvcq4c+BWJty+xA5BByDbMzr5&#10;VeEk/yaf723NuVPhliRcdeIfRfsj24NP8cv4THdjOJq92Py6wM1OOOWneVIXyZfqwql+STAZdykV&#10;TyecxdeHsflyDvPFZNzxcDcn3D7E90Vq5y1Ifq38tcFkXE0q7ky4vYi9G4nXOhTX3A8KJuOaUpGu&#10;I09sf5ShuyJX5u8JJuP6wC1N/A4kdhA6CKlf5ad1YDJuCBXpPtGCWK0/7TODIzfEzw2mlJub+B1K&#10;rHzEad7Ib4hfyrx+MfShNE7fxfhLwp1PrOZXV2T7Z9XwdTAZ1xIuvcfbn3jlqXmm8ZffWewRJuN2&#10;cB86JPGrQqzW+x7I1kNt1oPJuLfgXkw4jd9opPEbi+R3BGvBZNx6Ktom17QdxD1B/E7KUZHb4F4P&#10;JuPmwXVMuE+In0j8p5TqH/lt5vMMk3FbyXN4kucO4u4l/ktK89vKd34+dOUVnsZ1guuc+L1A/DK4&#10;5ZQrol8nd252ljufd2Fd8+um3tukXDnxL0Tuxcid5M7kc7OzUOecOwHukhK/5cQvTfzkY7I8S5+R&#10;HiN+A9zjlJui30vFuzKTcZfhd3Lip2e5BcTrWU75qj97uA68t2+fXeba5nmKS8dvJXELI7c0cr1c&#10;O54BT4Q9PeeuhDs98Xs5+qyhtH75peuYXePOrviswPIs5VZFbi2l+kd5XkN/9obr7TrlfqXtk9/i&#10;kjyVn8n8LiLPY5I81T71i3zLo5/6w2Rcb7hOkWtJrPz+SPxaSo2H7rl68y5yl66nrTdVfA5j51Bb&#10;9yjxng6r5/x5lGprL1czu553xnrGb8vvVVF7VAf9o3cHbahXrHnpOnFVsi5qcv5bUWM0MHqdwPfZ&#10;unGtvyG5zv+VHF9IuHc45zji36PUelSOk/hOocn8fgqn7xFcQH1jtBh1Jn4p5bmRO839zZuM0/ze&#10;nnCLiD+H+CWUXSJ3svurNxknv5TT+xv5iL8gcu2cDybj2sPtn7TvOeIvIr6c8pLItXW1wjGuPqqT&#10;79t6x9Ew4Z4nvhvxiyh7RK692z+YzK8nXDHhXiRe97yaP+dFrpv7u7/EfeIvcp/mz7yab9USTu9u&#10;1B+ap+dHrqcrBpP5lXKKV/u07rtH7ipXk89bK2Vcafv+r5zGobR9nfBRvhp/zRe1y2R+/1+cxk/j&#10;oPG3cdC4mcxPn9Om37mcRfz1cHMob4x5HuguDabv4sYQ35H4yZTXRW5HsUvYWmwQPi9uz8fvRvx2&#10;JPNafj2JX0fZL3J9XNNwhutd4Wl++pzv3GTcp0S/GZS/ilxwZwbv6oXqbpffJXDpvH6a+CuJ1/Xs&#10;N5E7x7ULrV330NCdm8/rq0ryXEn82cRrvtg6utJ95q9gjl7u+I4hx7XPtEd10PfZk56gP+5L2qZ7&#10;rbtQK6RrNtWFkf7B8AT3hY/xTGd9cicV5yfcvxJ7LWqGbAz68727W/zZ7GVdvpNT/A1Ifncj+d3j&#10;LwsP+d/geV/O9aVicuKnPAeglsjyVH4my1N7bq+EU54aM+25lqfyMxl3JdzUhDuY+H9HTdFApDx7&#10;s09fj/r6yXmepX61idVcroe014vryPeIT/e/5Hmgzw8aOz2v3JDkqPvB25FyHRy9jvB3hjO4V748&#10;eZ4uvQ41IPZmpD55IHI9/a/pk/u/dR3SXHko8WtOrMbsaGRjMMwPDo8wDgP9ru+A94M7J+EOIV5j&#10;0ARp7NUnN/nO4Tp/Xvi1vyjvy4eoGJRw8tOYH4XM7yH/SIVX6nc9XLeEk18fpPaZ33X4/JrvR6d+&#10;pdzhxP8Gye8epDwH+MvDIH8783NQnucNVExI/CxPzVHLU/mZbI6VjoPleRic5an8TD9knXcgxxuT&#10;HPfEoz9qhB5BaltTPyCcwvNKT94Z/BAvfaf6psSrBue/I3rZ2mnt7+Ud6JPhF8zLH+KlZ+ExiVdN&#10;fNTnWndar2rXCbwXMlnft6ZiWMLtS+zvUC30+8gd74fyPd5KGdcW7raEq0bsnehAZP14COvmp/45&#10;vov9VD5HSvPcj3jldwB6CCnPE9lHTvPTwtn0v/m1oeLuxG8fYtWX4i3PVv73POsPCq15b2Zc6Xir&#10;P3SNq4t+i+R3Kt81NhnXk4r0XVRDYu9H2lMejJz2EtP3GbsL8WyGvkLqa/X5o4i/BS55FWrJO8PP&#10;3ILQmt/LkD5LE3csEqc+U9sfR2Lompz92q3g3cykCl4/p+doQ5yukdbOscCrk379kLrBnPO/KKdR&#10;qn8WuEXhDZ5vF7sq+TPOsVSMSzjNbfWP5p31z3H0j8n8WsGNSri9ideeIv4+JL8WfngwGdeCivRZ&#10;Wpz2aHE2b1owZ0zGHQc3JfErI17rQrz6UH5NWBcm45pQkeapfULtEvdw5Jr6mcFknPKclvj9iFi1&#10;S7z6R36N/Dj+nUGljGtERdqf4tQucYNybg5cpYzTO6n085mqxKpd4pWv/OoxF3Lxe/WKYzwrJXmK&#10;U7vE2fqt5+fBRUVOeabvhDPi1S7xtqfVZD8zWZ414Z5M/MSpXeI095VnTb8QrlLG1aNiXsJ5YtUu&#10;8TbuZX4679wqZVwZ3PQSTu2qgh5D8tvTLw4m45TnwoTToqxoF6WNQ+ZnB5NxGdzsEq6iXXBDo1/G&#10;O1OTcXvCLU64r8lL7SoirUPl+bV7NpiM+5p1+2wJp3aJezznVsBVyjjluSzhvuL8apd8bRy075i+&#10;z77WhnOke8ticqySvFPYSL364j3KWTHHSXzOrO9Wj3Wrf9D17xm8aiZe2seewmNH4rXA1cqW4LfS&#10;1cj3sTFwy5P+2Ey8cvwT5cSY48PkNpDvfj/Gd52tH4fBbU64d4kfQfxWSvlq3J6kXfPZN2fznXPj&#10;hsNtTDj1xXDityXcU24z/w7wC/4d4B459wTchoR7n/hhcB8l3Ey3Pixzn4d5id9IuPTz1A+IV/t2&#10;JNxs2rcSv+cSbhTc2sTvP4gfAvdxwj3rVoY1+C1MuNFwa0o4zaudcHY9meeWhVfxK0++37EcLn3/&#10;pPdOms/qn9mU6s/JfH9ogHuNufJSPg66fr2U+Kn/tY99QWnjsIh/h/u++2tYTn/+kPk8C69ayRxT&#10;n0zHS2PwdMxxLt83W+RqZ8vdvvnYjSjJcRPxWqNvUk6K3ANubbjfvRcG8X3z75Oj7gmaoTfQeM71&#10;DqX6mb/5/YDm7Uiu3el9gHGvRe5tSvVXyimX4Yzt7jjlPpXgd3bDyauUK90bVtInNZK+VB8+yfk+&#10;oZxBqfFe7fbO1vGd2leYJ/9Mn2gNay78mVL9zd+8T0Ywh5518//hvVFpjtvgbbxnxhw1ziZb45to&#10;2/ZkTu6As7bZGlCbTMaVw6XXno/hxuHzKeWE6LfJbQ8m456Fm5/4ae9Tu5Wv7enPsQaed/NYcwv/&#10;qfmlvtR4qy+1d/M370uN9zO8Gy6dJx2I0TwZQPC+yPb8KglL6oW/uWdCS56Vdc3Rz5o7s9ir96Wu&#10;DMnrMFQHaV6kfw7lF8XoeOP4s+J7oJZIPzdD+mMl0263f+xcYuxcyq907up9Q5/Y3/JQ2/qhQ9BA&#10;pPadyDNkF95dX+mnhs48/7Th/yGQvudoR4zaU/qOytopX06V/7HcdNxyU5utnfrZ2mfl//b/5ijt&#10;s3T8/lGb5b8fyfVH1madK21zW36vitqj3bVzX46XIbXR2mzt/eabbzjKd+KQxVib1X5rs362tlr5&#10;v41taf9dxDk0hhuR7mPforS9giEuSMPdlHCPeyoM4/8/oJ/T3I0/GPZydDi6HvG3ghV/uz86XO2P&#10;5d/edg362dqiGPtZee2FaiL9qY70838LAAAA//8DAFBLAQItABQABgAIAAAAIQCm5lH7DAEAABUC&#10;AAATAAAAAAAAAAAAAAAAAAAAAABbQ29udGVudF9UeXBlc10ueG1sUEsBAi0AFAAGAAgAAAAhADj9&#10;If/WAAAAlAEAAAsAAAAAAAAAAAAAAAAAPQEAAF9yZWxzLy5yZWxzUEsBAi0AFAAGAAgAAAAhANlP&#10;R202BQAA7g8AAA4AAAAAAAAAAAAAAAAAPAIAAGRycy9lMm9Eb2MueG1sUEsBAi0AFAAGAAgAAAAh&#10;AI4iCUK6AAAAIQEAABkAAAAAAAAAAAAAAAAAngcAAGRycy9fcmVscy9lMm9Eb2MueG1sLnJlbHNQ&#10;SwECLQAUAAYACAAAACEAAr2HON4AAAAJAQAADwAAAAAAAAAAAAAAAACPCAAAZHJzL2Rvd25yZXYu&#10;eG1sUEsBAi0AFAAGAAgAAAAhAP7mbVNlGgAAbEYAABQAAAAAAAAAAAAAAAAAmgkAAGRycy9tZWRp&#10;YS9pbWFnZTEuZW1mUEsFBgAAAAAGAAYAfAEAADEkAAAAAA==&#10;">
                <v:shape id="図 130" o:spid="_x0000_s1074" type="#_x0000_t75" style="position:absolute;left:6642;top:2329;width:14160;height:105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TErnEAAAA3AAAAA8AAABkcnMvZG93bnJldi54bWxEj0FrwkAQhe9C/8Myhd7MpgoiqauUUsGL&#10;FWPb8zQ7TYLZ2ZBdk7S/3jkI3mZ4b977ZrUZXaN66kLt2cBzkoIiLrytuTTwedpOl6BCRLbYeCYD&#10;fxRgs36YrDCzfuAj9XkslYRwyNBAFWObaR2KihyGxLfEov36zmGUtSu17XCQcNfoWZoutMOapaHC&#10;lt4qKs75xRlw7wNhk7tA+4+v8w/14fD9vzTm6XF8fQEVaYx38+16ZwV/LvjyjEyg1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YTErnEAAAA3AAAAA8AAAAAAAAAAAAAAAAA&#10;nwIAAGRycy9kb3ducmV2LnhtbFBLBQYAAAAABAAEAPcAAACQAwAAAAA=&#10;">
                  <v:imagedata r:id="rId41" o:title=""/>
                  <v:path arrowok="t"/>
                </v:shape>
                <v:shape id="テキスト ボックス 131" o:spid="_x0000_s1075" type="#_x0000_t202" style="position:absolute;width:19508;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RlJcQA&#10;AADcAAAADwAAAGRycy9kb3ducmV2LnhtbERPS2vCQBC+F/wPywje6iZKi6SuEgJSkfbg4+JtzI5J&#10;aHY2za5J7K/vFgre5uN7znI9mFp01LrKsoJ4GoEgzq2uuFBwOm6eFyCcR9ZYWyYFd3KwXo2elpho&#10;2/OeuoMvRAhhl6CC0vsmkdLlJRl0U9sQB+5qW4M+wLaQusU+hJtazqLoVRqsODSU2FBWUv51uBkF&#10;u2zzifvLzCx+6uz945o236fzi1KT8ZC+gfA0+If4373VYf48hr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0ZSXEAAAA3AAAAA8AAAAAAAAAAAAAAAAAmAIAAGRycy9k&#10;b3ducmV2LnhtbFBLBQYAAAAABAAEAPUAAACJAwAAAAA=&#10;" filled="f" stroked="f" strokeweight=".5pt">
                  <v:textbox>
                    <w:txbxContent>
                      <w:p w:rsidR="00244640" w:rsidRPr="006920D0" w:rsidRDefault="00244640" w:rsidP="000C1155">
                        <w:pPr>
                          <w:rPr>
                            <w:rFonts w:ascii="Arial" w:hAnsi="Arial" w:cs="Arial"/>
                            <w:sz w:val="18"/>
                            <w:szCs w:val="21"/>
                          </w:rPr>
                        </w:pPr>
                        <w:r w:rsidRPr="006920D0">
                          <w:rPr>
                            <w:rFonts w:ascii="Arial" w:hAnsi="Arial" w:cs="Arial"/>
                            <w:sz w:val="18"/>
                            <w:szCs w:val="21"/>
                          </w:rPr>
                          <w:t>OIL FILLER HOLE</w:t>
                        </w:r>
                      </w:p>
                    </w:txbxContent>
                  </v:textbox>
                </v:shape>
                <v:shape id="テキスト ボックス 132" o:spid="_x0000_s1076" type="#_x0000_t202" style="position:absolute;left:14751;width:13716;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b7UsMA&#10;AADcAAAADwAAAGRycy9kb3ducmV2LnhtbERPS4vCMBC+L+x/CLPgbU2tKNI1ihRkRfTg4+Jtthnb&#10;YjPpNlGrv94Igrf5+J4znramEhdqXGlZQa8bgSDOrC45V7Dfzb9HIJxH1lhZJgU3cjCdfH6MMdH2&#10;yhu6bH0uQgi7BBUU3teJlC4ryKDr2po4cEfbGPQBNrnUDV5DuKlkHEVDabDk0FBgTWlB2Wl7NgqW&#10;6XyNm7/YjO5V+rs6zur//WGgVOernf2A8NT6t/jlXugwvx/D85lwgZ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b7UsMAAADcAAAADwAAAAAAAAAAAAAAAACYAgAAZHJzL2Rv&#10;d25yZXYueG1sUEsFBgAAAAAEAAQA9QAAAIgDAAAAAA==&#10;" filled="f" stroked="f" strokeweight=".5pt">
                  <v:textbox>
                    <w:txbxContent>
                      <w:p w:rsidR="00244640" w:rsidRPr="006920D0" w:rsidRDefault="00244640" w:rsidP="000C1155">
                        <w:pPr>
                          <w:rPr>
                            <w:rFonts w:ascii="Arial" w:hAnsi="Arial" w:cs="Arial"/>
                            <w:sz w:val="18"/>
                            <w:szCs w:val="21"/>
                          </w:rPr>
                        </w:pPr>
                        <w:r w:rsidRPr="006920D0">
                          <w:rPr>
                            <w:rFonts w:ascii="Arial" w:hAnsi="Arial" w:cs="Arial"/>
                            <w:sz w:val="18"/>
                            <w:szCs w:val="21"/>
                          </w:rPr>
                          <w:t>O</w:t>
                        </w:r>
                        <w:r>
                          <w:rPr>
                            <w:rFonts w:ascii="Arial" w:hAnsi="Arial" w:cs="Arial"/>
                            <w:sz w:val="18"/>
                            <w:szCs w:val="21"/>
                          </w:rPr>
                          <w:t>IL FILLER CAP</w:t>
                        </w:r>
                      </w:p>
                    </w:txbxContent>
                  </v:textbox>
                </v:shape>
                <v:line id="直線コネクタ 133" o:spid="_x0000_s1077" style="position:absolute;visibility:visible;mso-wrap-style:square" from="8540,2329" to="11904,8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deL8AAAADcAAAADwAAAGRycy9kb3ducmV2LnhtbERPzYrCMBC+L/gOYQRva6p1RapRRBEU&#10;vKz6AGMztsVmUpNou2+/ERb2Nh/f7yxWnanFi5yvLCsYDRMQxLnVFRcKLufd5wyED8gaa8uk4Ic8&#10;rJa9jwVm2rb8Ta9TKEQMYZ+hgjKEJpPS5yUZ9EPbEEfuZp3BEKErpHbYxnBTy3GSTKXBimNDiQ1t&#10;Ssrvp6dRcBy5ot6wlml7e14fu+ZrW00OSg363XoOIlAX/sV/7r2O89MU3s/EC+Ty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uXXi/AAAAA3AAAAA8AAAAAAAAAAAAAAAAA&#10;oQIAAGRycy9kb3ducmV2LnhtbFBLBQYAAAAABAAEAPkAAACOAwAAAAA=&#10;" strokecolor="#5b9bd5" strokeweight="1.5pt">
                  <v:stroke joinstyle="miter"/>
                </v:line>
                <v:line id="直線コネクタ 134" o:spid="_x0000_s1078" style="position:absolute;flip:x;visibility:visible;mso-wrap-style:square" from="16390,1811" to="18374,5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zNAcAAAADcAAAADwAAAGRycy9kb3ducmV2LnhtbERPS4vCMBC+L/gfwgjetqmPFa1GEcEi&#10;e9sqeB2aMS02k9JErf/eLCzsbT6+56y3vW3EgzpfO1YwTlIQxKXTNRsF59PhcwHCB2SNjWNS8CIP&#10;283gY42Zdk/+oUcRjIgh7DNUUIXQZlL6siKLPnEtceSurrMYIuyM1B0+Y7ht5CRN59JizbGhwpb2&#10;FZW34m4VfE+KvJ1y7k2vvy5Hk+tyedFKjYb9bgUiUB/+xX/uo47zpzP4fSZeID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FMzQHAAAAA3AAAAA8AAAAAAAAAAAAAAAAA&#10;oQIAAGRycy9kb3ducmV2LnhtbFBLBQYAAAAABAAEAPkAAACOAwAAAAA=&#10;" strokecolor="#5b9bd5" strokeweight="1.5pt">
                  <v:stroke joinstyle="miter"/>
                </v:line>
              </v:group>
            </w:pict>
          </mc:Fallback>
        </mc:AlternateContent>
      </w:r>
    </w:p>
    <w:p w:rsidR="00C0208C" w:rsidRDefault="00C0208C"/>
    <w:p w:rsidR="00C0208C" w:rsidRDefault="00C0208C"/>
    <w:p w:rsidR="00C0208C" w:rsidRDefault="00C0208C"/>
    <w:p w:rsidR="00C0208C" w:rsidRDefault="00C0208C"/>
    <w:p w:rsidR="00C0208C" w:rsidRDefault="00C0208C"/>
    <w:p w:rsidR="00C0208C" w:rsidRDefault="00C0208C"/>
    <w:p w:rsidR="005E6287" w:rsidRDefault="005E6287" w:rsidP="00A32D9A">
      <w:pPr>
        <w:pStyle w:val="2"/>
        <w:ind w:left="822" w:hanging="402"/>
        <w:rPr>
          <w:b/>
          <w:kern w:val="0"/>
          <w:sz w:val="20"/>
          <w:szCs w:val="28"/>
        </w:rPr>
      </w:pPr>
    </w:p>
    <w:p w:rsidR="005E6287" w:rsidRDefault="005E6287" w:rsidP="00A32D9A">
      <w:pPr>
        <w:pStyle w:val="2"/>
        <w:ind w:left="822" w:hanging="402"/>
        <w:rPr>
          <w:b/>
          <w:kern w:val="0"/>
          <w:sz w:val="20"/>
          <w:szCs w:val="28"/>
        </w:rPr>
      </w:pPr>
    </w:p>
    <w:p w:rsidR="00A32D9A" w:rsidRPr="00A32D9A" w:rsidRDefault="00A32D9A" w:rsidP="00A32D9A">
      <w:pPr>
        <w:pStyle w:val="2"/>
        <w:ind w:left="822" w:hanging="402"/>
        <w:rPr>
          <w:b/>
          <w:kern w:val="0"/>
          <w:sz w:val="20"/>
          <w:szCs w:val="28"/>
        </w:rPr>
      </w:pPr>
      <w:r w:rsidRPr="00A32D9A">
        <w:rPr>
          <w:b/>
          <w:kern w:val="0"/>
          <w:sz w:val="20"/>
          <w:szCs w:val="28"/>
        </w:rPr>
        <w:t xml:space="preserve">Oil capacity: </w:t>
      </w:r>
      <w:r w:rsidRPr="00A32D9A">
        <w:rPr>
          <w:rFonts w:hint="eastAsia"/>
          <w:b/>
          <w:kern w:val="0"/>
          <w:sz w:val="20"/>
          <w:szCs w:val="28"/>
        </w:rPr>
        <w:t xml:space="preserve"> 0.</w:t>
      </w:r>
      <w:r w:rsidRPr="00A32D9A">
        <w:rPr>
          <w:b/>
          <w:kern w:val="0"/>
          <w:sz w:val="20"/>
          <w:szCs w:val="28"/>
        </w:rPr>
        <w:t>4</w:t>
      </w:r>
      <w:r w:rsidRPr="00A32D9A">
        <w:rPr>
          <w:rFonts w:hint="eastAsia"/>
          <w:b/>
          <w:kern w:val="0"/>
          <w:sz w:val="20"/>
          <w:szCs w:val="28"/>
        </w:rPr>
        <w:t xml:space="preserve"> Liter</w:t>
      </w:r>
    </w:p>
    <w:p w:rsidR="00C0208C" w:rsidRDefault="00C0208C"/>
    <w:p w:rsidR="00A32D9A" w:rsidRDefault="00A32D9A" w:rsidP="00A32D9A">
      <w:pPr>
        <w:pStyle w:val="a3"/>
        <w:tabs>
          <w:tab w:val="clear" w:pos="4252"/>
          <w:tab w:val="clear" w:pos="8504"/>
        </w:tabs>
        <w:snapToGrid/>
        <w:rPr>
          <w:rFonts w:ascii="Arial" w:hAnsi="Arial" w:cs="Arial"/>
          <w:sz w:val="18"/>
        </w:rPr>
      </w:pPr>
      <w:r>
        <w:rPr>
          <w:rFonts w:ascii="Times New Roman" w:eastAsia="MS Gothic" w:hAnsi="Times New Roman"/>
          <w:noProof/>
          <w:color w:val="000000"/>
          <w:kern w:val="0"/>
          <w:sz w:val="22"/>
          <w:szCs w:val="26"/>
          <w:lang w:val="ru-RU" w:eastAsia="ru-RU"/>
        </w:rPr>
        <w:drawing>
          <wp:inline distT="0" distB="0" distL="0" distR="0">
            <wp:extent cx="888365" cy="155575"/>
            <wp:effectExtent l="0" t="0" r="6985" b="0"/>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8365" cy="155575"/>
                    </a:xfrm>
                    <a:prstGeom prst="rect">
                      <a:avLst/>
                    </a:prstGeom>
                    <a:noFill/>
                    <a:ln>
                      <a:noFill/>
                    </a:ln>
                  </pic:spPr>
                </pic:pic>
              </a:graphicData>
            </a:graphic>
          </wp:inline>
        </w:drawing>
      </w:r>
    </w:p>
    <w:p w:rsidR="00A32D9A" w:rsidRPr="00A32D9A" w:rsidRDefault="00A32D9A" w:rsidP="00A32D9A">
      <w:pPr>
        <w:pStyle w:val="a3"/>
        <w:tabs>
          <w:tab w:val="clear" w:pos="4252"/>
          <w:tab w:val="clear" w:pos="8504"/>
        </w:tabs>
        <w:adjustRightInd w:val="0"/>
        <w:ind w:leftChars="100" w:left="210"/>
        <w:rPr>
          <w:rFonts w:ascii="Arial" w:hAnsi="Arial" w:cs="Arial"/>
          <w:sz w:val="20"/>
          <w:szCs w:val="28"/>
        </w:rPr>
      </w:pPr>
      <w:r w:rsidRPr="00A32D9A">
        <w:rPr>
          <w:rFonts w:ascii="Arial" w:hAnsi="Arial" w:cs="Arial" w:hint="eastAsia"/>
          <w:sz w:val="20"/>
          <w:szCs w:val="28"/>
        </w:rPr>
        <w:t>Used motor oil may cause skin cancer if repeatedly left in contact with the skin for prolonged periods. Although this is unlikely unless you handle used oil on a daily basis, it is still advisable to thoroughly wash your hands with soap and water as soon as possible after handling used oil.</w:t>
      </w:r>
    </w:p>
    <w:p w:rsidR="00C0208C" w:rsidRPr="00A32D9A" w:rsidRDefault="00C0208C">
      <w:pPr>
        <w:rPr>
          <w:sz w:val="22"/>
          <w:szCs w:val="28"/>
        </w:rPr>
      </w:pPr>
    </w:p>
    <w:p w:rsidR="003E4847" w:rsidRDefault="003E4847" w:rsidP="003E4847">
      <w:pPr>
        <w:ind w:leftChars="135" w:left="283"/>
        <w:rPr>
          <w:rFonts w:ascii="Arial" w:hAnsi="Arial" w:cs="Arial"/>
          <w:sz w:val="20"/>
          <w:szCs w:val="22"/>
        </w:rPr>
      </w:pPr>
      <w:r w:rsidRPr="003E4847">
        <w:rPr>
          <w:rFonts w:ascii="Arial" w:hAnsi="Arial" w:cs="Arial"/>
          <w:sz w:val="20"/>
          <w:szCs w:val="22"/>
        </w:rPr>
        <w:t xml:space="preserve">Please dispose of used motor oil in a manner that is compatible with the environment. </w:t>
      </w:r>
    </w:p>
    <w:p w:rsidR="00C0208C" w:rsidRPr="003E4847" w:rsidRDefault="003E4847" w:rsidP="003E4847">
      <w:pPr>
        <w:ind w:leftChars="135" w:left="283"/>
        <w:rPr>
          <w:rFonts w:ascii="Arial" w:hAnsi="Arial" w:cs="Arial"/>
          <w:sz w:val="20"/>
          <w:szCs w:val="22"/>
        </w:rPr>
      </w:pPr>
      <w:r w:rsidRPr="003E4847">
        <w:rPr>
          <w:rFonts w:ascii="Arial" w:hAnsi="Arial" w:cs="Arial"/>
          <w:sz w:val="20"/>
          <w:szCs w:val="22"/>
        </w:rPr>
        <w:t>We suggest you take it in a sealed container to your local service station or recycling center for reclamation. Do not throw it in the trash or pour it on the ground.</w:t>
      </w:r>
    </w:p>
    <w:p w:rsidR="00C0208C" w:rsidRDefault="00C0208C"/>
    <w:p w:rsidR="001F365D" w:rsidRPr="001F365D" w:rsidRDefault="001F365D" w:rsidP="001F365D">
      <w:pPr>
        <w:pStyle w:val="7"/>
        <w:ind w:leftChars="0" w:left="0"/>
        <w:rPr>
          <w:rFonts w:ascii="Arial" w:hAnsi="Arial" w:cs="Arial"/>
          <w:b/>
          <w:bCs/>
          <w:sz w:val="20"/>
          <w:szCs w:val="20"/>
        </w:rPr>
      </w:pPr>
      <w:r w:rsidRPr="001F365D">
        <w:rPr>
          <w:rFonts w:ascii="Arial" w:hAnsi="Arial" w:cs="Arial"/>
          <w:b/>
          <w:bCs/>
          <w:sz w:val="20"/>
          <w:szCs w:val="20"/>
        </w:rPr>
        <w:t xml:space="preserve">Refueling </w:t>
      </w:r>
    </w:p>
    <w:p w:rsidR="001F365D" w:rsidRPr="00A32D9A" w:rsidRDefault="001F365D" w:rsidP="001F365D">
      <w:pPr>
        <w:pStyle w:val="2"/>
        <w:ind w:left="822" w:hanging="402"/>
        <w:rPr>
          <w:b/>
          <w:kern w:val="0"/>
          <w:sz w:val="20"/>
          <w:szCs w:val="28"/>
        </w:rPr>
      </w:pPr>
      <w:r w:rsidRPr="001F365D">
        <w:rPr>
          <w:rFonts w:hint="eastAsia"/>
          <w:b/>
          <w:kern w:val="0"/>
          <w:sz w:val="20"/>
          <w:szCs w:val="28"/>
        </w:rPr>
        <w:t>Fuel tank</w:t>
      </w:r>
      <w:r w:rsidRPr="001F365D">
        <w:rPr>
          <w:b/>
          <w:kern w:val="0"/>
          <w:sz w:val="20"/>
          <w:szCs w:val="28"/>
        </w:rPr>
        <w:t xml:space="preserve"> capacity: </w:t>
      </w:r>
      <w:r>
        <w:rPr>
          <w:b/>
          <w:kern w:val="0"/>
          <w:sz w:val="20"/>
          <w:szCs w:val="28"/>
        </w:rPr>
        <w:t>8.5</w:t>
      </w:r>
      <w:r w:rsidRPr="001F365D">
        <w:rPr>
          <w:rFonts w:hint="eastAsia"/>
          <w:b/>
          <w:kern w:val="0"/>
          <w:sz w:val="20"/>
          <w:szCs w:val="28"/>
        </w:rPr>
        <w:t xml:space="preserve"> </w:t>
      </w:r>
      <w:r w:rsidRPr="00A32D9A">
        <w:rPr>
          <w:rFonts w:hint="eastAsia"/>
          <w:b/>
          <w:kern w:val="0"/>
          <w:sz w:val="20"/>
          <w:szCs w:val="28"/>
        </w:rPr>
        <w:t>Liter</w:t>
      </w:r>
    </w:p>
    <w:p w:rsidR="001F365D" w:rsidRDefault="001F365D" w:rsidP="001F365D">
      <w:pPr>
        <w:pStyle w:val="a5"/>
        <w:ind w:left="210"/>
        <w:rPr>
          <w:rFonts w:eastAsia="MS Mincho"/>
        </w:rPr>
      </w:pPr>
    </w:p>
    <w:p w:rsidR="001F365D" w:rsidRPr="001F365D" w:rsidRDefault="001F365D" w:rsidP="001F365D">
      <w:pPr>
        <w:pStyle w:val="a5"/>
        <w:ind w:left="210"/>
        <w:rPr>
          <w:rFonts w:eastAsia="MS Mincho"/>
          <w:sz w:val="20"/>
          <w:szCs w:val="20"/>
        </w:rPr>
      </w:pPr>
      <w:r w:rsidRPr="001F365D">
        <w:rPr>
          <w:rFonts w:eastAsia="MS Mincho" w:hint="eastAsia"/>
          <w:sz w:val="20"/>
          <w:szCs w:val="20"/>
        </w:rPr>
        <w:t>Check the fuel level gauge, and refill the tank if the fuel level is low.</w:t>
      </w:r>
    </w:p>
    <w:p w:rsidR="001F365D" w:rsidRDefault="001F365D" w:rsidP="001F365D">
      <w:pPr>
        <w:pStyle w:val="a5"/>
        <w:ind w:left="210"/>
        <w:rPr>
          <w:rFonts w:eastAsia="MS Mincho"/>
        </w:rPr>
      </w:pPr>
    </w:p>
    <w:p w:rsidR="001F365D" w:rsidRDefault="001F365D" w:rsidP="001F365D">
      <w:pPr>
        <w:pStyle w:val="a3"/>
        <w:tabs>
          <w:tab w:val="clear" w:pos="4252"/>
          <w:tab w:val="clear" w:pos="8504"/>
        </w:tabs>
        <w:snapToGrid/>
        <w:rPr>
          <w:rFonts w:ascii="Arial" w:hAnsi="Arial" w:cs="Arial"/>
          <w:sz w:val="18"/>
        </w:rPr>
      </w:pPr>
      <w:r>
        <w:rPr>
          <w:rFonts w:ascii="Times New Roman" w:eastAsia="MS Gothic" w:hAnsi="Times New Roman"/>
          <w:noProof/>
          <w:color w:val="000000"/>
          <w:kern w:val="0"/>
          <w:sz w:val="22"/>
          <w:szCs w:val="26"/>
          <w:lang w:val="ru-RU" w:eastAsia="ru-RU"/>
        </w:rPr>
        <w:drawing>
          <wp:inline distT="0" distB="0" distL="0" distR="0">
            <wp:extent cx="888365" cy="163830"/>
            <wp:effectExtent l="0" t="0" r="6985" b="7620"/>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88365" cy="163830"/>
                    </a:xfrm>
                    <a:prstGeom prst="rect">
                      <a:avLst/>
                    </a:prstGeom>
                    <a:noFill/>
                    <a:ln>
                      <a:noFill/>
                    </a:ln>
                  </pic:spPr>
                </pic:pic>
              </a:graphicData>
            </a:graphic>
          </wp:inline>
        </w:drawing>
      </w:r>
    </w:p>
    <w:p w:rsidR="001F365D" w:rsidRPr="001F365D" w:rsidRDefault="001F365D" w:rsidP="001F365D">
      <w:pPr>
        <w:ind w:leftChars="67" w:left="141"/>
        <w:rPr>
          <w:rFonts w:ascii="Arial" w:hAnsi="Arial" w:cs="Arial"/>
          <w:sz w:val="20"/>
          <w:szCs w:val="22"/>
        </w:rPr>
      </w:pPr>
      <w:r w:rsidRPr="001F365D">
        <w:rPr>
          <w:rFonts w:ascii="Arial" w:hAnsi="Arial" w:cs="Arial"/>
          <w:sz w:val="20"/>
          <w:szCs w:val="22"/>
        </w:rPr>
        <w:t>Gasoline is highly flammable and explosive, and you can be burned or seriously injured when handling fuel.</w:t>
      </w:r>
    </w:p>
    <w:p w:rsidR="001F365D" w:rsidRPr="001F365D" w:rsidRDefault="001F365D" w:rsidP="001F365D">
      <w:pPr>
        <w:rPr>
          <w:rFonts w:ascii="Arial" w:hAnsi="Arial" w:cs="Arial"/>
          <w:sz w:val="20"/>
          <w:szCs w:val="22"/>
        </w:rPr>
      </w:pPr>
    </w:p>
    <w:p w:rsidR="001F365D" w:rsidRPr="001F365D" w:rsidRDefault="001F365D" w:rsidP="001F365D">
      <w:pPr>
        <w:ind w:firstLineChars="141" w:firstLine="283"/>
        <w:rPr>
          <w:rFonts w:ascii="Arial" w:hAnsi="Arial" w:cs="Arial"/>
          <w:b/>
          <w:bCs/>
          <w:sz w:val="20"/>
          <w:szCs w:val="22"/>
        </w:rPr>
      </w:pPr>
      <w:r w:rsidRPr="001F365D">
        <w:rPr>
          <w:rFonts w:ascii="Arial" w:hAnsi="Arial" w:cs="Arial"/>
          <w:b/>
          <w:bCs/>
          <w:sz w:val="20"/>
          <w:szCs w:val="22"/>
        </w:rPr>
        <w:t>・</w:t>
      </w:r>
      <w:r w:rsidRPr="001F365D">
        <w:rPr>
          <w:rFonts w:ascii="Arial" w:hAnsi="Arial" w:cs="Arial"/>
          <w:b/>
          <w:bCs/>
          <w:sz w:val="20"/>
          <w:szCs w:val="22"/>
        </w:rPr>
        <w:t>Stop engine and keep heat, sparks, and flame away.</w:t>
      </w:r>
    </w:p>
    <w:p w:rsidR="001F365D" w:rsidRPr="001F365D" w:rsidRDefault="001F365D" w:rsidP="001F365D">
      <w:pPr>
        <w:ind w:firstLineChars="141" w:firstLine="283"/>
        <w:rPr>
          <w:rFonts w:ascii="Arial" w:hAnsi="Arial" w:cs="Arial"/>
          <w:b/>
          <w:bCs/>
          <w:sz w:val="20"/>
          <w:szCs w:val="22"/>
        </w:rPr>
      </w:pPr>
      <w:r w:rsidRPr="001F365D">
        <w:rPr>
          <w:rFonts w:ascii="Arial" w:hAnsi="Arial" w:cs="Arial"/>
          <w:b/>
          <w:bCs/>
          <w:sz w:val="20"/>
          <w:szCs w:val="22"/>
        </w:rPr>
        <w:t>・</w:t>
      </w:r>
      <w:r w:rsidRPr="001F365D">
        <w:rPr>
          <w:rFonts w:ascii="Arial" w:hAnsi="Arial" w:cs="Arial"/>
          <w:b/>
          <w:bCs/>
          <w:sz w:val="20"/>
          <w:szCs w:val="22"/>
        </w:rPr>
        <w:t>Handle fuel only outdoors.</w:t>
      </w:r>
    </w:p>
    <w:p w:rsidR="001F365D" w:rsidRPr="001F365D" w:rsidRDefault="001F365D" w:rsidP="001F365D">
      <w:pPr>
        <w:ind w:firstLineChars="141" w:firstLine="283"/>
        <w:rPr>
          <w:rFonts w:ascii="Arial" w:hAnsi="Arial" w:cs="Arial"/>
          <w:b/>
          <w:bCs/>
          <w:sz w:val="20"/>
          <w:szCs w:val="22"/>
        </w:rPr>
      </w:pPr>
      <w:r w:rsidRPr="001F365D">
        <w:rPr>
          <w:rFonts w:ascii="Arial" w:hAnsi="Arial" w:cs="Arial"/>
          <w:b/>
          <w:bCs/>
          <w:sz w:val="20"/>
          <w:szCs w:val="22"/>
        </w:rPr>
        <w:t>・</w:t>
      </w:r>
      <w:r w:rsidRPr="001F365D">
        <w:rPr>
          <w:rFonts w:ascii="Arial" w:hAnsi="Arial" w:cs="Arial"/>
          <w:b/>
          <w:bCs/>
          <w:sz w:val="20"/>
          <w:szCs w:val="22"/>
        </w:rPr>
        <w:t>Wipe up spills immediately.</w:t>
      </w:r>
    </w:p>
    <w:p w:rsidR="00C0208C" w:rsidRDefault="00C0208C"/>
    <w:p w:rsidR="00AE562A" w:rsidRPr="001F365D" w:rsidRDefault="00AE562A"/>
    <w:p w:rsidR="00AE562A" w:rsidRPr="00AE562A" w:rsidRDefault="00AE562A" w:rsidP="005D48EE">
      <w:pPr>
        <w:ind w:leftChars="67" w:left="141"/>
        <w:rPr>
          <w:rFonts w:ascii="Arial" w:hAnsi="Arial" w:cs="Arial"/>
          <w:sz w:val="20"/>
          <w:szCs w:val="22"/>
        </w:rPr>
      </w:pPr>
      <w:r w:rsidRPr="00AE562A">
        <w:rPr>
          <w:rFonts w:ascii="Arial" w:hAnsi="Arial" w:cs="Arial"/>
          <w:sz w:val="20"/>
          <w:szCs w:val="22"/>
        </w:rPr>
        <w:t>Refuel in a well-ventilated area before starting the engine. If the engine has been running, allow it to cool. Refuel carefully to avoid spilling. Do not fill above the shoulder of the fuel strainer. After refueling, tighten the fuel tank cap securely.</w:t>
      </w:r>
    </w:p>
    <w:p w:rsidR="00AE562A" w:rsidRPr="00AE562A" w:rsidRDefault="00AE562A" w:rsidP="00AE562A">
      <w:pPr>
        <w:rPr>
          <w:rFonts w:ascii="Arial" w:hAnsi="Arial" w:cs="Arial"/>
          <w:sz w:val="20"/>
          <w:szCs w:val="22"/>
        </w:rPr>
      </w:pPr>
    </w:p>
    <w:p w:rsidR="00AE562A" w:rsidRPr="00AE562A" w:rsidRDefault="00AE562A" w:rsidP="005D48EE">
      <w:pPr>
        <w:ind w:leftChars="67" w:left="141"/>
        <w:rPr>
          <w:rFonts w:ascii="Arial" w:hAnsi="Arial" w:cs="Arial"/>
          <w:sz w:val="20"/>
          <w:szCs w:val="22"/>
        </w:rPr>
      </w:pPr>
      <w:r w:rsidRPr="00AE562A">
        <w:rPr>
          <w:rFonts w:ascii="Arial" w:hAnsi="Arial" w:cs="Arial"/>
          <w:sz w:val="20"/>
          <w:szCs w:val="22"/>
        </w:rPr>
        <w:t xml:space="preserve">Never refuel the generator inside a building where gasoline fumes may reach flames or sparks. Keep gasoline away from appliance pilot lights, barbecues, </w:t>
      </w:r>
      <w:r w:rsidRPr="00AE562A">
        <w:rPr>
          <w:rFonts w:ascii="Arial" w:hAnsi="Arial" w:cs="Arial"/>
          <w:sz w:val="20"/>
          <w:szCs w:val="22"/>
        </w:rPr>
        <w:lastRenderedPageBreak/>
        <w:t>electric appliances, power tools, etc.</w:t>
      </w:r>
    </w:p>
    <w:p w:rsidR="00AE562A" w:rsidRDefault="00AE562A" w:rsidP="00AE562A"/>
    <w:p w:rsidR="00C0208C" w:rsidRPr="00AE562A" w:rsidRDefault="00AE562A" w:rsidP="005D48EE">
      <w:pPr>
        <w:ind w:leftChars="67" w:left="141"/>
        <w:rPr>
          <w:rFonts w:ascii="Arial" w:hAnsi="Arial" w:cs="Arial"/>
          <w:sz w:val="20"/>
          <w:szCs w:val="22"/>
        </w:rPr>
      </w:pPr>
      <w:r>
        <w:rPr>
          <w:rFonts w:ascii="Arial" w:hAnsi="Arial" w:cs="Arial"/>
          <w:noProof/>
          <w:sz w:val="20"/>
          <w:szCs w:val="22"/>
          <w:lang w:val="ru-RU" w:eastAsia="ru-RU"/>
        </w:rPr>
        <mc:AlternateContent>
          <mc:Choice Requires="wps">
            <w:drawing>
              <wp:anchor distT="0" distB="0" distL="114300" distR="114300" simplePos="0" relativeHeight="251678720" behindDoc="0" locked="0" layoutInCell="1" allowOverlap="1" wp14:anchorId="4DA97971" wp14:editId="79A4B8DE">
                <wp:simplePos x="0" y="0"/>
                <wp:positionH relativeFrom="column">
                  <wp:posOffset>2995474</wp:posOffset>
                </wp:positionH>
                <wp:positionV relativeFrom="paragraph">
                  <wp:posOffset>257702</wp:posOffset>
                </wp:positionV>
                <wp:extent cx="1768415" cy="560310"/>
                <wp:effectExtent l="0" t="0" r="0" b="0"/>
                <wp:wrapNone/>
                <wp:docPr id="145" name="テキスト ボックス 145"/>
                <wp:cNvGraphicFramePr/>
                <a:graphic xmlns:a="http://schemas.openxmlformats.org/drawingml/2006/main">
                  <a:graphicData uri="http://schemas.microsoft.com/office/word/2010/wordprocessingShape">
                    <wps:wsp>
                      <wps:cNvSpPr txBox="1"/>
                      <wps:spPr>
                        <a:xfrm>
                          <a:off x="0" y="0"/>
                          <a:ext cx="1768415" cy="560310"/>
                        </a:xfrm>
                        <a:prstGeom prst="rect">
                          <a:avLst/>
                        </a:prstGeom>
                        <a:noFill/>
                        <a:ln w="6350">
                          <a:noFill/>
                        </a:ln>
                        <a:effectLst/>
                      </wps:spPr>
                      <wps:txbx>
                        <w:txbxContent>
                          <w:p w:rsidR="00244640" w:rsidRDefault="00244640" w:rsidP="00AE562A">
                            <w:pPr>
                              <w:rPr>
                                <w:rFonts w:ascii="Arial" w:hAnsi="Arial" w:cs="Arial"/>
                                <w:sz w:val="20"/>
                                <w:szCs w:val="22"/>
                              </w:rPr>
                            </w:pPr>
                            <w:r w:rsidRPr="00AE562A">
                              <w:rPr>
                                <w:rFonts w:ascii="Arial" w:hAnsi="Arial" w:cs="Arial"/>
                                <w:sz w:val="20"/>
                                <w:szCs w:val="22"/>
                              </w:rPr>
                              <w:t xml:space="preserve">FUEL </w:t>
                            </w:r>
                            <w:r>
                              <w:rPr>
                                <w:rFonts w:ascii="Arial" w:hAnsi="Arial" w:cs="Arial"/>
                                <w:sz w:val="20"/>
                                <w:szCs w:val="22"/>
                              </w:rPr>
                              <w:t>STRAINER</w:t>
                            </w:r>
                          </w:p>
                          <w:p w:rsidR="00244640" w:rsidRPr="00AE562A" w:rsidRDefault="00244640" w:rsidP="00AE562A">
                            <w:pPr>
                              <w:rPr>
                                <w:rFonts w:ascii="Arial" w:hAnsi="Arial" w:cs="Arial"/>
                                <w:sz w:val="20"/>
                                <w:szCs w:val="22"/>
                              </w:rPr>
                            </w:pPr>
                            <w:r>
                              <w:rPr>
                                <w:rFonts w:ascii="Arial" w:hAnsi="Arial" w:cs="Arial"/>
                                <w:sz w:val="20"/>
                                <w:szCs w:val="22"/>
                              </w:rPr>
                              <w:t xml:space="preserve"> SHOULDER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4DA97971" id="テキスト ボックス 145" o:spid="_x0000_s1079" type="#_x0000_t202" style="position:absolute;left:0;text-align:left;margin-left:235.85pt;margin-top:20.3pt;width:139.25pt;height:44.1pt;z-index:25168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puwVwIAAHwEAAAOAAAAZHJzL2Uyb0RvYy54bWysVEtu2zAQ3RfoHQjua0n+JRUsB24CFwWM&#10;JIBTZE1TlCVA4rAkbcldxkDQQ/QKRdc9jy7SIWU7RtpV0Q3F4fzfm9HkqqlKshXaFCATGvVCSoTk&#10;kBZyndDPD/N3l5QYy2TKSpAioTth6NX07ZtJrWLRhxzKVGiCQaSJa5XQ3FoVB4HhuaiY6YESEpUZ&#10;6IpZFPU6SDWrMXpVBv0wHAc16FRp4MIYfL3plHTq42eZ4PYuy4ywpEwo1mb9qf25cmcwnbB4rZnK&#10;C34og/1DFRUrJCY9hbphlpGNLv4IVRVcg4HM9jhUAWRZwYXvAbuJwlfdLHOmhO8FwTHqBJP5f2H5&#10;7fZekyJF7oYjSiSrkKR2/9w+/WiffrX7b6Tdf2/3+/bpJ8rEGSFktTIxei4V+trmAzTofnw3+OiQ&#10;aDJduS/2SFCP4O9OgIvGEu6cLsaXwwjzctSNxuEg8owEL95KG/tRQEXcJaEaCfU4s+3CWKwETY8m&#10;LpmEeVGWntRSkjqh48Eo9A4nDXqU0tkKPx6HMK6jrnJ3s82q8aAMTu2uIN1htxq6ETKKzwssacGM&#10;vWcaZwYbxD2wd3hkJWBqONwoyUF//du7s0cqUUtJjTOYUPNlw7SgpPwkkeT30XDohtYLw9FFHwV9&#10;rlmda+SmugYc8wg3TnF/dfa2PF4zDdUjrsvMZUUVkxxzJ9Qer9e22wxcNy5mM2+EY6qYXcil4i60&#10;A84B/tA8Mq0OrFjk8xaO08riV+R0th09s42FrPDMOaA7VJFGJ+CIe0IP6+h26Fz2Vi8/jelvAAAA&#10;//8DAFBLAwQUAAYACAAAACEAktczy+EAAAAKAQAADwAAAGRycy9kb3ducmV2LnhtbEyPTUvDQBCG&#10;70L/wzIFb3a3wTYhZlNKoAiih9ZevE2y2yS4HzG7baO/3vFkbzPMwzvPW2wma9hFj6H3TsJyIYBp&#10;13jVu1bC8X33kAELEZ1C452W8K0DbMrZXYG58le315dDbBmFuJCjhC7GIec8NJ22GBZ+0I5uJz9a&#10;jLSOLVcjXincGp4IseYWe0cfOhx01enm83C2El6q3Rvu68RmP6Z6fj1th6/jx0rK+/m0fQIW9RT/&#10;YfjTJ3Uoyan2Z6cCMxIe02VKKA1iDYyAdCUSYDWRSZYBLwt+W6H8BQAA//8DAFBLAQItABQABgAI&#10;AAAAIQC2gziS/gAAAOEBAAATAAAAAAAAAAAAAAAAAAAAAABbQ29udGVudF9UeXBlc10ueG1sUEsB&#10;Ai0AFAAGAAgAAAAhADj9If/WAAAAlAEAAAsAAAAAAAAAAAAAAAAALwEAAF9yZWxzLy5yZWxzUEsB&#10;Ai0AFAAGAAgAAAAhAK5Gm7BXAgAAfAQAAA4AAAAAAAAAAAAAAAAALgIAAGRycy9lMm9Eb2MueG1s&#10;UEsBAi0AFAAGAAgAAAAhAJLXM8vhAAAACgEAAA8AAAAAAAAAAAAAAAAAsQQAAGRycy9kb3ducmV2&#10;LnhtbFBLBQYAAAAABAAEAPMAAAC/BQAAAAA=&#10;" filled="f" stroked="f" strokeweight=".5pt">
                <v:textbox>
                  <w:txbxContent>
                    <w:p w:rsidR="00244640" w:rsidRDefault="00244640" w:rsidP="00AE562A">
                      <w:pPr>
                        <w:rPr>
                          <w:rFonts w:ascii="Arial" w:hAnsi="Arial" w:cs="Arial"/>
                          <w:sz w:val="20"/>
                          <w:szCs w:val="22"/>
                        </w:rPr>
                      </w:pPr>
                      <w:r w:rsidRPr="00AE562A">
                        <w:rPr>
                          <w:rFonts w:ascii="Arial" w:hAnsi="Arial" w:cs="Arial"/>
                          <w:sz w:val="20"/>
                          <w:szCs w:val="22"/>
                        </w:rPr>
                        <w:t xml:space="preserve">FUEL </w:t>
                      </w:r>
                      <w:r>
                        <w:rPr>
                          <w:rFonts w:ascii="Arial" w:hAnsi="Arial" w:cs="Arial"/>
                          <w:sz w:val="20"/>
                          <w:szCs w:val="22"/>
                        </w:rPr>
                        <w:t>STRAINER</w:t>
                      </w:r>
                    </w:p>
                    <w:p w:rsidR="00244640" w:rsidRPr="00AE562A" w:rsidRDefault="00244640" w:rsidP="00AE562A">
                      <w:pPr>
                        <w:rPr>
                          <w:rFonts w:ascii="Arial" w:hAnsi="Arial" w:cs="Arial"/>
                          <w:sz w:val="20"/>
                          <w:szCs w:val="22"/>
                        </w:rPr>
                      </w:pPr>
                      <w:r>
                        <w:rPr>
                          <w:rFonts w:ascii="Arial" w:hAnsi="Arial" w:cs="Arial"/>
                          <w:sz w:val="20"/>
                          <w:szCs w:val="22"/>
                        </w:rPr>
                        <w:t xml:space="preserve"> SHOULDER</w:t>
                      </w:r>
                    </w:p>
                  </w:txbxContent>
                </v:textbox>
              </v:shape>
            </w:pict>
          </mc:Fallback>
        </mc:AlternateContent>
      </w:r>
      <w:r w:rsidRPr="00AE562A">
        <w:rPr>
          <w:rFonts w:ascii="Arial" w:hAnsi="Arial" w:cs="Arial"/>
          <w:sz w:val="20"/>
          <w:szCs w:val="22"/>
        </w:rPr>
        <w:t>Spilled fuel is not only a fire hazard, it causes environmental damage. Wipe up spills immediately.</w:t>
      </w:r>
    </w:p>
    <w:p w:rsidR="00C0208C" w:rsidRPr="00AE562A" w:rsidRDefault="00AE562A">
      <w:pPr>
        <w:rPr>
          <w:rFonts w:ascii="Arial" w:hAnsi="Arial" w:cs="Arial"/>
          <w:sz w:val="20"/>
          <w:szCs w:val="22"/>
        </w:rPr>
      </w:pPr>
      <w:r>
        <w:rPr>
          <w:rFonts w:ascii="Arial" w:hAnsi="Arial" w:cs="Arial"/>
          <w:noProof/>
          <w:sz w:val="20"/>
          <w:szCs w:val="22"/>
          <w:lang w:val="ru-RU" w:eastAsia="ru-RU"/>
        </w:rPr>
        <mc:AlternateContent>
          <mc:Choice Requires="wps">
            <w:drawing>
              <wp:anchor distT="0" distB="0" distL="114300" distR="114300" simplePos="0" relativeHeight="251676672" behindDoc="0" locked="0" layoutInCell="1" allowOverlap="1" wp14:anchorId="017CF6F6" wp14:editId="321AFD75">
                <wp:simplePos x="0" y="0"/>
                <wp:positionH relativeFrom="column">
                  <wp:posOffset>208915</wp:posOffset>
                </wp:positionH>
                <wp:positionV relativeFrom="paragraph">
                  <wp:posOffset>146050</wp:posOffset>
                </wp:positionV>
                <wp:extent cx="1768415" cy="319177"/>
                <wp:effectExtent l="0" t="0" r="0" b="5080"/>
                <wp:wrapNone/>
                <wp:docPr id="143" name="テキスト ボックス 143"/>
                <wp:cNvGraphicFramePr/>
                <a:graphic xmlns:a="http://schemas.openxmlformats.org/drawingml/2006/main">
                  <a:graphicData uri="http://schemas.microsoft.com/office/word/2010/wordprocessingShape">
                    <wps:wsp>
                      <wps:cNvSpPr txBox="1"/>
                      <wps:spPr>
                        <a:xfrm>
                          <a:off x="0" y="0"/>
                          <a:ext cx="1768415" cy="3191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44640" w:rsidRPr="00AE562A" w:rsidRDefault="00244640">
                            <w:pPr>
                              <w:rPr>
                                <w:rFonts w:ascii="Arial" w:hAnsi="Arial" w:cs="Arial"/>
                                <w:sz w:val="20"/>
                                <w:szCs w:val="22"/>
                              </w:rPr>
                            </w:pPr>
                            <w:r w:rsidRPr="00AE562A">
                              <w:rPr>
                                <w:rFonts w:ascii="Arial" w:hAnsi="Arial" w:cs="Arial"/>
                                <w:sz w:val="20"/>
                                <w:szCs w:val="22"/>
                              </w:rPr>
                              <w:t>FUEL FILTER CAP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017CF6F6" id="テキスト ボックス 143" o:spid="_x0000_s1080" type="#_x0000_t202" style="position:absolute;left:0;text-align:left;margin-left:16.45pt;margin-top:11.5pt;width:139.25pt;height:25.15pt;z-index:25168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7/WpQIAAH8FAAAOAAAAZHJzL2Uyb0RvYy54bWysVM1u2zAMvg/YOwi6r46bNGmDOkXWosOA&#10;oi3WDj0rstQYk0VNUhJnxwQY9hB7hWHnPY9fZJRsp0G3S4ddbEr8SPHnI0/PqlKRpbCuAJ3R9KBH&#10;idAc8kI/ZvTj/eWbY0qcZzpnCrTI6Fo4ejZ5/ep0ZcbiEOagcmEJOtFuvDIZnXtvxkni+FyUzB2A&#10;ERqVEmzJPB7tY5JbtkLvpUoOe71hsgKbGwtcOIe3F42STqJ/KQX3N1I64YnKKMbm49fG7yx8k8kp&#10;Gz9aZuYFb8Ng/xBFyQqNj+5cXTDPyMIWf7gqC27BgfQHHMoEpCy4iDlgNmnvWTZ3c2ZEzAWL48yu&#10;TO7/ueXXy1tLihx7N+hTolmJTaq3X+vNj3rzq95+I/X2e73d1pufeCYBhCVbGTdGyzuDtr56CxWa&#10;d/cOL0MlKmnL8MccCeqx+OtdwUXlCQ9Go+HxID2ihKOun56ko1FwkzxZG+v8OwElCUJGLTY01pkt&#10;r5xvoB0kPKbhslAqNlVpssrosH/UiwY7DTpXOmBFpEfrJmTURB4lv1YiYJT+ICSWJyYQLiIxxbmy&#10;ZMmQUoxzoX3MPfpFdEBJDOIlhi3+KaqXGDd5dC+D9jvjstBgY/bPws4/dSHLBo8138s7iL6aVZEX&#10;/WHX2Rnka2y4hWaKnOGXBXblijl/yyyODfYYV4G/wY9UgNWHVqJkDvbL3+4DHtmMWkpWOIYZdZ8X&#10;zApK1HuNPD9JB4Mwt/EwOBod4sHua2b7Gr0ozwHbkuLSMTyKAe9VJ0oL5QNujGl4FVVMc3w7o74T&#10;z32zHHDjcDGdRhBOqmH+St8ZHlyHLgXO3VcPzJqWmB4pfQ3dwLLxM3422GCpYbrwIItI3lDopqpt&#10;A3DKI/3bjRTWyP45op725uQ3AAAA//8DAFBLAwQUAAYACAAAACEAUovtx+AAAAAIAQAADwAAAGRy&#10;cy9kb3ducmV2LnhtbEyPy07DMBRE90j8g3WR2FEnMY825KaqIlVIiC5auunOiW+TCD9C7LaBr8es&#10;YDma0cyZYjkZzc40+t5ZhHSWACPbONXbFmH/vr6bA/NBWiW1s4TwRR6W5fVVIXPlLnZL511oWSyx&#10;PpcIXQhDzrlvOjLSz9xANnpHNxoZohxbrkZ5ieVG8yxJHrmRvY0LnRyo6qj52J0Mwmu13shtnZn5&#10;t65e3o6r4XN/eEC8vZlWz8ACTeEvDL/4ER3KyFS7k1WeaQSRLWISIRPxUvRFmt4DqxGehABeFvz/&#10;gfIHAAD//wMAUEsBAi0AFAAGAAgAAAAhALaDOJL+AAAA4QEAABMAAAAAAAAAAAAAAAAAAAAAAFtD&#10;b250ZW50X1R5cGVzXS54bWxQSwECLQAUAAYACAAAACEAOP0h/9YAAACUAQAACwAAAAAAAAAAAAAA&#10;AAAvAQAAX3JlbHMvLnJlbHNQSwECLQAUAAYACAAAACEAshe/1qUCAAB/BQAADgAAAAAAAAAAAAAA&#10;AAAuAgAAZHJzL2Uyb0RvYy54bWxQSwECLQAUAAYACAAAACEAUovtx+AAAAAIAQAADwAAAAAAAAAA&#10;AAAAAAD/BAAAZHJzL2Rvd25yZXYueG1sUEsFBgAAAAAEAAQA8wAAAAwGAAAAAA==&#10;" filled="f" stroked="f" strokeweight=".5pt">
                <v:textbox>
                  <w:txbxContent>
                    <w:p w:rsidR="00244640" w:rsidRPr="00AE562A" w:rsidRDefault="00244640">
                      <w:pPr>
                        <w:rPr>
                          <w:rFonts w:ascii="Arial" w:hAnsi="Arial" w:cs="Arial"/>
                          <w:sz w:val="20"/>
                          <w:szCs w:val="22"/>
                        </w:rPr>
                      </w:pPr>
                      <w:r w:rsidRPr="00AE562A">
                        <w:rPr>
                          <w:rFonts w:ascii="Arial" w:hAnsi="Arial" w:cs="Arial"/>
                          <w:sz w:val="20"/>
                          <w:szCs w:val="22"/>
                        </w:rPr>
                        <w:t>FUEL FILTER CAP</w:t>
                      </w:r>
                    </w:p>
                  </w:txbxContent>
                </v:textbox>
              </v:shape>
            </w:pict>
          </mc:Fallback>
        </mc:AlternateContent>
      </w:r>
    </w:p>
    <w:p w:rsidR="00C0208C" w:rsidRDefault="00AE562A">
      <w:r>
        <w:rPr>
          <w:rFonts w:hint="eastAsia"/>
          <w:noProof/>
          <w:lang w:val="ru-RU" w:eastAsia="ru-RU"/>
        </w:rPr>
        <mc:AlternateContent>
          <mc:Choice Requires="wps">
            <w:drawing>
              <wp:anchor distT="0" distB="0" distL="114300" distR="114300" simplePos="0" relativeHeight="251679744" behindDoc="0" locked="0" layoutInCell="1" allowOverlap="1" wp14:anchorId="1BEB0C10" wp14:editId="233A7AE9">
                <wp:simplePos x="0" y="0"/>
                <wp:positionH relativeFrom="column">
                  <wp:posOffset>3090521</wp:posOffset>
                </wp:positionH>
                <wp:positionV relativeFrom="paragraph">
                  <wp:posOffset>142000</wp:posOffset>
                </wp:positionV>
                <wp:extent cx="284672" cy="551767"/>
                <wp:effectExtent l="0" t="0" r="20320" b="20320"/>
                <wp:wrapNone/>
                <wp:docPr id="146" name="直線コネクタ 146"/>
                <wp:cNvGraphicFramePr/>
                <a:graphic xmlns:a="http://schemas.openxmlformats.org/drawingml/2006/main">
                  <a:graphicData uri="http://schemas.microsoft.com/office/word/2010/wordprocessingShape">
                    <wps:wsp>
                      <wps:cNvCnPr/>
                      <wps:spPr>
                        <a:xfrm flipH="1">
                          <a:off x="0" y="0"/>
                          <a:ext cx="284672" cy="551767"/>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692F673" id="直線コネクタ 146" o:spid="_x0000_s1026" style="position:absolute;left:0;text-align:left;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35pt,11.2pt" to="265.75pt,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yP45wEAAOYDAAAOAAAAZHJzL2Uyb0RvYy54bWysU0uOEzEQ3SNxB8t70p1okgytdGYxI2CB&#10;IOJzAI+7nFjyT7ZJd7ZhzQXgECwYiSWHyWKuQdnd04wAIYHYWLar3qtXz+XVRacV2YMP0pqaTicl&#10;JWC4baTZ1vTtmyePzikJkZmGKWugpgcI9GL98MGqdRXM7M6qBjxBEhOq1tV0F6OriiLwHWgWJtaB&#10;waCwXrOIR78tGs9aZNeqmJXlomitb5y3HELA26s+SNeZXwjg8aUQASJRNUVtMa8+r9dpLdYrVm09&#10;czvJBxnsH1RoJg0WHamuWGTknZe/UGnJvQ1WxAm3urBCSA65B+xmWv7Uzesdc5B7QXOCG20K/4+W&#10;v9hvPJENvt3ZghLDND7S7aeb268fT8cvp/cfTsfPp+M3kqLoVetChZBLs/HDKbiNT413wmsilHTP&#10;kCpbgc2RLjt9GJ2GLhKOl7Pzs8VyRgnH0Hw+XS6Wib3oaRKd8yE+BatJ2tRUSZOMYBXbPw+xT71L&#10;SdfKkBbrPi7n+UmLpLNXlnfxoKBPewUCu0UFvcY8Z3CpPNkznBDGOZg4HbQog9kJJqRSI7DMOv4I&#10;HPITFPIM/g14ROTK1sQRrKWx/nfVY3cnWfT5aOW9vtP22jaH/GY5gMOU3R4GP03r/XOG//ie6+8A&#10;AAD//wMAUEsDBBQABgAIAAAAIQAhXCgI4QAAAAoBAAAPAAAAZHJzL2Rvd25yZXYueG1sTI/LTsMw&#10;EEX3SPyDNUjsqN20TdsQp0L0tWBF6Qe4sUmi2uMQO23o1zOsYDm6R/eeyVeDs+xiutB4lDAeCWAG&#10;S68brCQcP7ZPC2AhKtTKejQSvk2AVXF/l6tM+yu+m8shVoxKMGRKQh1jm3Eeyto4FUa+NUjZp++c&#10;inR2FdedulK5szwRIuVONUgLtWrNa23K86F3EjZizu2+qdbpefu12d34+m3X36R8fBhenoFFM8Q/&#10;GH71SR0Kcjr5HnVgVsJ0kc4JlZAkU2AEzCbjGbATkWI5AV7k/P8LxQ8AAAD//wMAUEsBAi0AFAAG&#10;AAgAAAAhALaDOJL+AAAA4QEAABMAAAAAAAAAAAAAAAAAAAAAAFtDb250ZW50X1R5cGVzXS54bWxQ&#10;SwECLQAUAAYACAAAACEAOP0h/9YAAACUAQAACwAAAAAAAAAAAAAAAAAvAQAAX3JlbHMvLnJlbHNQ&#10;SwECLQAUAAYACAAAACEAUhcj+OcBAADmAwAADgAAAAAAAAAAAAAAAAAuAgAAZHJzL2Uyb0RvYy54&#10;bWxQSwECLQAUAAYACAAAACEAIVwoCOEAAAAKAQAADwAAAAAAAAAAAAAAAABBBAAAZHJzL2Rvd25y&#10;ZXYueG1sUEsFBgAAAAAEAAQA8wAAAE8FAAAAAA==&#10;" strokecolor="#5b9bd5 [3204]" strokeweight="1.5pt">
                <v:stroke joinstyle="miter"/>
              </v:line>
            </w:pict>
          </mc:Fallback>
        </mc:AlternateContent>
      </w:r>
      <w:r w:rsidRPr="00AE562A">
        <w:rPr>
          <w:rFonts w:hint="eastAsia"/>
          <w:noProof/>
          <w:lang w:val="ru-RU" w:eastAsia="ru-RU"/>
        </w:rPr>
        <w:drawing>
          <wp:anchor distT="0" distB="0" distL="114300" distR="114300" simplePos="0" relativeHeight="251675648" behindDoc="1" locked="0" layoutInCell="1" allowOverlap="1" wp14:anchorId="1589FFDC" wp14:editId="6A294BC6">
            <wp:simplePos x="0" y="0"/>
            <wp:positionH relativeFrom="column">
              <wp:posOffset>468809</wp:posOffset>
            </wp:positionH>
            <wp:positionV relativeFrom="paragraph">
              <wp:posOffset>141761</wp:posOffset>
            </wp:positionV>
            <wp:extent cx="3407139" cy="1224759"/>
            <wp:effectExtent l="0" t="0" r="3175" b="0"/>
            <wp:wrapNone/>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07139" cy="122475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0208C" w:rsidRDefault="00AE562A">
      <w:r>
        <w:rPr>
          <w:noProof/>
          <w:lang w:val="ru-RU" w:eastAsia="ru-RU"/>
        </w:rPr>
        <mc:AlternateContent>
          <mc:Choice Requires="wps">
            <w:drawing>
              <wp:anchor distT="0" distB="0" distL="114300" distR="114300" simplePos="0" relativeHeight="251677696" behindDoc="0" locked="0" layoutInCell="1" allowOverlap="1" wp14:anchorId="2F4474A0" wp14:editId="703ADE30">
                <wp:simplePos x="0" y="0"/>
                <wp:positionH relativeFrom="column">
                  <wp:posOffset>873532</wp:posOffset>
                </wp:positionH>
                <wp:positionV relativeFrom="paragraph">
                  <wp:posOffset>16965</wp:posOffset>
                </wp:positionV>
                <wp:extent cx="500332" cy="508959"/>
                <wp:effectExtent l="0" t="0" r="33655" b="24765"/>
                <wp:wrapNone/>
                <wp:docPr id="144" name="直線コネクタ 144"/>
                <wp:cNvGraphicFramePr/>
                <a:graphic xmlns:a="http://schemas.openxmlformats.org/drawingml/2006/main">
                  <a:graphicData uri="http://schemas.microsoft.com/office/word/2010/wordprocessingShape">
                    <wps:wsp>
                      <wps:cNvCnPr/>
                      <wps:spPr>
                        <a:xfrm>
                          <a:off x="0" y="0"/>
                          <a:ext cx="500332" cy="508959"/>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775B46D2" id="直線コネクタ 144" o:spid="_x0000_s1026" style="position:absolute;left:0;text-align:left;z-index:251783168;visibility:visible;mso-wrap-style:square;mso-wrap-distance-left:9pt;mso-wrap-distance-top:0;mso-wrap-distance-right:9pt;mso-wrap-distance-bottom:0;mso-position-horizontal:absolute;mso-position-horizontal-relative:text;mso-position-vertical:absolute;mso-position-vertical-relative:text" from="68.8pt,1.35pt" to="108.2pt,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VbQ3gEAANwDAAAOAAAAZHJzL2Uyb0RvYy54bWysU81uEzEQviPxDpbvZDdpg5pVNj20gguC&#10;iJ8HcL3jxJL/ZJvs5hrOvAA8BAeQeuRhcuhrMPZutxUgVUVcvLZnvs/fNzO7PO+0IjvwQVpT0+mk&#10;pAQMt400m5p+eP/i2RklITLTMGUN1HQPgZ6vnj5Ztq6Cmd1a1YAnSGJC1bqabmN0VVEEvgXNwsQ6&#10;MBgU1msW8eg3ReNZi+xaFbOyfF601jfOWw4h4O1lH6SrzC8E8PhGiACRqJqitphXn9ertBarJas2&#10;nrmt5IMM9g8qNJMGHx2pLllk5KOXf1Bpyb0NVsQJt7qwQkgO2QO6mZa/uXm3ZQ6yFyxOcGOZwv+j&#10;5a93a09kg707PaXEMI1Nuvn64+b6y/Hw/fjp8/Hw7Xj4SVIUa9W6UCHkwqz9cApu7ZPxTnidvmiJ&#10;dLm++7G+0EXC8XJelicnM0o4hubl2WK+SJzFHdj5EF+C1SRtaqqkSfZZxXavQuxTb1PStTKkReGL&#10;cp4bWSR1vZ68i3sFfdpbEOgRFUwzXZ4uuFCe7BjOBeMcTJwOWpTB7AQTUqkRWD4MHPITFPLkPQY8&#10;IvLL1sQRrKWx/m+vx+5WsujzsZT3fKftlW32uVM5gCOUqz2Me5rR++cMv/spV78AAAD//wMAUEsD&#10;BBQABgAIAAAAIQA7ELUe3AAAAAgBAAAPAAAAZHJzL2Rvd25yZXYueG1sTI9BS8QwFITvgv8hPMGb&#10;m26V7lqbLloRL4LYFc9vm9gUk7zSZLv13/s86XGYYeabard4J2YzxYGCgvUqA2FCR3oIvYL3/dPV&#10;FkRMGDQ6CkbBt4mwq8/PKiw1ncKbmdvUCy4JsUQFNqWxlDJ21niMKxpNYO+TJo+J5dRLPeGJy72T&#10;eZYV0uMQeMHiaBpruq/26BXIF/nwTK+OPprBekf7dsbHRqnLi+X+DkQyS/oLwy8+o0PNTAc6Bh2F&#10;Y329KTiqIN+AYD9fFzcgDgq2+S3IupL/D9Q/AAAA//8DAFBLAQItABQABgAIAAAAIQC2gziS/gAA&#10;AOEBAAATAAAAAAAAAAAAAAAAAAAAAABbQ29udGVudF9UeXBlc10ueG1sUEsBAi0AFAAGAAgAAAAh&#10;ADj9If/WAAAAlAEAAAsAAAAAAAAAAAAAAAAALwEAAF9yZWxzLy5yZWxzUEsBAi0AFAAGAAgAAAAh&#10;ALgpVtDeAQAA3AMAAA4AAAAAAAAAAAAAAAAALgIAAGRycy9lMm9Eb2MueG1sUEsBAi0AFAAGAAgA&#10;AAAhADsQtR7cAAAACAEAAA8AAAAAAAAAAAAAAAAAOAQAAGRycy9kb3ducmV2LnhtbFBLBQYAAAAA&#10;BAAEAPMAAABBBQAAAAA=&#10;" strokecolor="#5b9bd5 [3204]" strokeweight="1.5pt">
                <v:stroke joinstyle="miter"/>
              </v:line>
            </w:pict>
          </mc:Fallback>
        </mc:AlternateContent>
      </w:r>
    </w:p>
    <w:p w:rsidR="00C0208C" w:rsidRDefault="00C0208C"/>
    <w:p w:rsidR="00C0208C" w:rsidRDefault="00C0208C"/>
    <w:p w:rsidR="00C0208C" w:rsidRDefault="00C0208C"/>
    <w:p w:rsidR="004C3B88" w:rsidRDefault="004C3B88"/>
    <w:p w:rsidR="004C3B88" w:rsidRDefault="004C3B88"/>
    <w:p w:rsidR="004C3B88" w:rsidRDefault="004C3B88"/>
    <w:p w:rsidR="004C3B88" w:rsidRDefault="004C3B88"/>
    <w:p w:rsidR="00EB78A3" w:rsidRPr="00EB78A3" w:rsidRDefault="00EB78A3" w:rsidP="00EB78A3">
      <w:pPr>
        <w:pStyle w:val="a5"/>
        <w:ind w:leftChars="0"/>
        <w:rPr>
          <w:rFonts w:eastAsia="MS Mincho"/>
          <w:b/>
          <w:sz w:val="21"/>
          <w:szCs w:val="16"/>
        </w:rPr>
      </w:pPr>
      <w:r w:rsidRPr="00EB78A3">
        <w:rPr>
          <w:rFonts w:eastAsia="MS Mincho" w:hint="eastAsia"/>
          <w:b/>
          <w:sz w:val="21"/>
          <w:szCs w:val="16"/>
        </w:rPr>
        <w:t>Speak plug service</w:t>
      </w:r>
    </w:p>
    <w:p w:rsidR="00EB78A3" w:rsidRPr="00846A7C" w:rsidRDefault="00EB78A3" w:rsidP="00EB78A3">
      <w:pPr>
        <w:pStyle w:val="a5"/>
        <w:ind w:leftChars="47" w:left="99" w:firstLineChars="180" w:firstLine="325"/>
        <w:rPr>
          <w:rFonts w:eastAsia="MS Mincho"/>
          <w:b/>
        </w:rPr>
      </w:pPr>
      <w:r>
        <w:rPr>
          <w:b/>
        </w:rPr>
        <w:t>Recommended spark plugs:</w:t>
      </w:r>
      <w:r>
        <w:rPr>
          <w:rFonts w:hint="eastAsia"/>
        </w:rPr>
        <w:t xml:space="preserve"> </w:t>
      </w:r>
      <w:r w:rsidRPr="00846A7C">
        <w:rPr>
          <w:rFonts w:eastAsia="MS Mincho" w:hint="eastAsia"/>
          <w:b/>
        </w:rPr>
        <w:t xml:space="preserve"> </w:t>
      </w:r>
      <w:r>
        <w:rPr>
          <w:rFonts w:eastAsia="MS Mincho"/>
          <w:b/>
        </w:rPr>
        <w:t>E5T</w:t>
      </w:r>
    </w:p>
    <w:p w:rsidR="004C3B88" w:rsidRPr="00EB78A3" w:rsidRDefault="004C3B88"/>
    <w:p w:rsidR="005D48EE" w:rsidRPr="005D48EE" w:rsidRDefault="005D48EE" w:rsidP="00D53776">
      <w:pPr>
        <w:ind w:leftChars="135" w:left="283"/>
        <w:rPr>
          <w:rFonts w:ascii="Arial" w:hAnsi="Arial" w:cs="Arial"/>
          <w:sz w:val="20"/>
          <w:szCs w:val="22"/>
        </w:rPr>
      </w:pPr>
      <w:r w:rsidRPr="005D48EE">
        <w:rPr>
          <w:rFonts w:ascii="Arial" w:hAnsi="Arial" w:cs="Arial"/>
          <w:sz w:val="20"/>
          <w:szCs w:val="22"/>
        </w:rPr>
        <w:t>To ensure proper engine operation, the spark plug must be properly gapped and free of deposits.</w:t>
      </w:r>
    </w:p>
    <w:p w:rsidR="005D48EE" w:rsidRPr="005D48EE" w:rsidRDefault="005D48EE" w:rsidP="00D53776">
      <w:pPr>
        <w:ind w:firstLineChars="142" w:firstLine="284"/>
        <w:rPr>
          <w:rFonts w:ascii="Arial" w:hAnsi="Arial" w:cs="Arial"/>
          <w:sz w:val="20"/>
          <w:szCs w:val="22"/>
        </w:rPr>
      </w:pPr>
      <w:r w:rsidRPr="005D48EE">
        <w:rPr>
          <w:rFonts w:ascii="Arial" w:hAnsi="Arial" w:cs="Arial"/>
          <w:sz w:val="20"/>
          <w:szCs w:val="22"/>
        </w:rPr>
        <w:t xml:space="preserve">If the engine has been running, the muffler will by very hot. </w:t>
      </w:r>
    </w:p>
    <w:p w:rsidR="004C3B88" w:rsidRPr="005D48EE" w:rsidRDefault="005D48EE" w:rsidP="00D53776">
      <w:pPr>
        <w:ind w:firstLineChars="142" w:firstLine="284"/>
        <w:rPr>
          <w:rFonts w:ascii="Arial" w:hAnsi="Arial" w:cs="Arial"/>
          <w:sz w:val="20"/>
          <w:szCs w:val="22"/>
        </w:rPr>
      </w:pPr>
      <w:r w:rsidRPr="005D48EE">
        <w:rPr>
          <w:rFonts w:ascii="Arial" w:hAnsi="Arial" w:cs="Arial"/>
          <w:sz w:val="20"/>
          <w:szCs w:val="22"/>
        </w:rPr>
        <w:t>Be careful not to touch the muffler.</w:t>
      </w:r>
    </w:p>
    <w:p w:rsidR="00835231" w:rsidRPr="005D48EE" w:rsidRDefault="00835231">
      <w:pPr>
        <w:rPr>
          <w:rFonts w:ascii="Arial" w:hAnsi="Arial" w:cs="Arial"/>
          <w:sz w:val="20"/>
          <w:szCs w:val="22"/>
        </w:rPr>
      </w:pPr>
    </w:p>
    <w:p w:rsidR="00835231" w:rsidRPr="00536A4F" w:rsidRDefault="00536A4F" w:rsidP="00536A4F">
      <w:pPr>
        <w:ind w:firstLineChars="71" w:firstLine="142"/>
        <w:rPr>
          <w:rFonts w:ascii="Arial" w:hAnsi="Arial" w:cs="Arial"/>
          <w:sz w:val="20"/>
          <w:szCs w:val="22"/>
        </w:rPr>
      </w:pPr>
      <w:r>
        <w:rPr>
          <w:rFonts w:ascii="Arial" w:hAnsi="Arial" w:cs="Arial"/>
          <w:sz w:val="20"/>
          <w:szCs w:val="22"/>
        </w:rPr>
        <w:t xml:space="preserve">1.  </w:t>
      </w:r>
      <w:r w:rsidRPr="00536A4F">
        <w:rPr>
          <w:rFonts w:ascii="Arial" w:hAnsi="Arial" w:cs="Arial"/>
          <w:sz w:val="20"/>
          <w:szCs w:val="22"/>
        </w:rPr>
        <w:t>Remove the spark plug cap.</w:t>
      </w:r>
    </w:p>
    <w:p w:rsidR="00536A4F" w:rsidRPr="00536A4F" w:rsidRDefault="00536A4F" w:rsidP="00536A4F">
      <w:pPr>
        <w:ind w:firstLineChars="71" w:firstLine="142"/>
        <w:rPr>
          <w:rFonts w:ascii="Arial" w:hAnsi="Arial" w:cs="Arial"/>
          <w:sz w:val="20"/>
          <w:szCs w:val="22"/>
        </w:rPr>
      </w:pPr>
      <w:r>
        <w:rPr>
          <w:rFonts w:ascii="Arial" w:hAnsi="Arial" w:cs="Arial"/>
          <w:sz w:val="20"/>
          <w:szCs w:val="22"/>
        </w:rPr>
        <w:t xml:space="preserve">2.  </w:t>
      </w:r>
      <w:r w:rsidRPr="00536A4F">
        <w:rPr>
          <w:rFonts w:ascii="Arial" w:hAnsi="Arial" w:cs="Arial"/>
          <w:sz w:val="20"/>
          <w:szCs w:val="22"/>
        </w:rPr>
        <w:t>Clean any dirt from around the spark plug base.</w:t>
      </w:r>
    </w:p>
    <w:p w:rsidR="00835231" w:rsidRPr="00536A4F" w:rsidRDefault="00536A4F" w:rsidP="00536A4F">
      <w:pPr>
        <w:ind w:firstLineChars="71" w:firstLine="142"/>
        <w:rPr>
          <w:rFonts w:ascii="Arial" w:hAnsi="Arial" w:cs="Arial"/>
          <w:sz w:val="20"/>
          <w:szCs w:val="22"/>
        </w:rPr>
      </w:pPr>
      <w:r>
        <w:rPr>
          <w:rFonts w:ascii="Arial" w:hAnsi="Arial" w:cs="Arial"/>
          <w:sz w:val="20"/>
          <w:szCs w:val="22"/>
        </w:rPr>
        <w:t xml:space="preserve">3.  </w:t>
      </w:r>
      <w:r w:rsidRPr="00536A4F">
        <w:rPr>
          <w:rFonts w:ascii="Arial" w:hAnsi="Arial" w:cs="Arial"/>
          <w:sz w:val="20"/>
          <w:szCs w:val="22"/>
        </w:rPr>
        <w:t>Use the wrench supplied in the tool kit to remove the spark plug.</w:t>
      </w:r>
    </w:p>
    <w:p w:rsidR="00835231" w:rsidRDefault="00536A4F">
      <w:r w:rsidRPr="00536A4F">
        <w:rPr>
          <w:noProof/>
          <w:lang w:val="ru-RU" w:eastAsia="ru-RU"/>
        </w:rPr>
        <w:drawing>
          <wp:anchor distT="0" distB="0" distL="114300" distR="114300" simplePos="0" relativeHeight="251680768" behindDoc="1" locked="0" layoutInCell="1" allowOverlap="1" wp14:anchorId="1CF8F6DF" wp14:editId="162397EA">
            <wp:simplePos x="0" y="0"/>
            <wp:positionH relativeFrom="column">
              <wp:posOffset>1373996</wp:posOffset>
            </wp:positionH>
            <wp:positionV relativeFrom="paragraph">
              <wp:posOffset>107783</wp:posOffset>
            </wp:positionV>
            <wp:extent cx="1456076" cy="1371504"/>
            <wp:effectExtent l="0" t="0" r="0" b="635"/>
            <wp:wrapNone/>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56076" cy="137150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E67B8" w:rsidRDefault="00536A4F">
      <w:r>
        <w:rPr>
          <w:rFonts w:ascii="Arial" w:hAnsi="Arial" w:cs="Arial"/>
          <w:noProof/>
          <w:sz w:val="20"/>
          <w:szCs w:val="22"/>
          <w:lang w:val="ru-RU" w:eastAsia="ru-RU"/>
        </w:rPr>
        <mc:AlternateContent>
          <mc:Choice Requires="wps">
            <w:drawing>
              <wp:anchor distT="0" distB="0" distL="114300" distR="114300" simplePos="0" relativeHeight="251681792" behindDoc="0" locked="0" layoutInCell="1" allowOverlap="1" wp14:anchorId="5F82B110" wp14:editId="33CFAD19">
                <wp:simplePos x="0" y="0"/>
                <wp:positionH relativeFrom="column">
                  <wp:posOffset>468043</wp:posOffset>
                </wp:positionH>
                <wp:positionV relativeFrom="paragraph">
                  <wp:posOffset>43443</wp:posOffset>
                </wp:positionV>
                <wp:extent cx="1319254" cy="319177"/>
                <wp:effectExtent l="0" t="0" r="0" b="5080"/>
                <wp:wrapNone/>
                <wp:docPr id="148" name="テキスト ボックス 148"/>
                <wp:cNvGraphicFramePr/>
                <a:graphic xmlns:a="http://schemas.openxmlformats.org/drawingml/2006/main">
                  <a:graphicData uri="http://schemas.microsoft.com/office/word/2010/wordprocessingShape">
                    <wps:wsp>
                      <wps:cNvSpPr txBox="1"/>
                      <wps:spPr>
                        <a:xfrm>
                          <a:off x="0" y="0"/>
                          <a:ext cx="1319254" cy="319177"/>
                        </a:xfrm>
                        <a:prstGeom prst="rect">
                          <a:avLst/>
                        </a:prstGeom>
                        <a:noFill/>
                        <a:ln w="6350">
                          <a:noFill/>
                        </a:ln>
                        <a:effectLst/>
                      </wps:spPr>
                      <wps:txbx>
                        <w:txbxContent>
                          <w:p w:rsidR="00244640" w:rsidRPr="00AE562A" w:rsidRDefault="00244640" w:rsidP="00536A4F">
                            <w:pPr>
                              <w:rPr>
                                <w:rFonts w:ascii="Arial" w:hAnsi="Arial" w:cs="Arial"/>
                                <w:sz w:val="20"/>
                                <w:szCs w:val="22"/>
                              </w:rPr>
                            </w:pPr>
                            <w:r>
                              <w:rPr>
                                <w:rFonts w:ascii="Arial" w:hAnsi="Arial" w:cs="Arial"/>
                                <w:sz w:val="20"/>
                                <w:szCs w:val="22"/>
                              </w:rPr>
                              <w:t>PLUG</w:t>
                            </w:r>
                            <w:r w:rsidRPr="00AE562A">
                              <w:rPr>
                                <w:rFonts w:ascii="Arial" w:hAnsi="Arial" w:cs="Arial"/>
                                <w:sz w:val="20"/>
                                <w:szCs w:val="22"/>
                              </w:rPr>
                              <w:t xml:space="preserve"> CAP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5F82B110" id="テキスト ボックス 148" o:spid="_x0000_s1081" type="#_x0000_t202" style="position:absolute;left:0;text-align:left;margin-left:36.85pt;margin-top:3.4pt;width:103.9pt;height:25.15pt;z-index:25168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UeVgIAAHwEAAAOAAAAZHJzL2Uyb0RvYy54bWysVEtu2zAQ3RfoHQjua1n+xI1gOXATuChg&#10;JAGcImuaoiwBEoclaUvu0gaCHqJXKLrueXSRDin/kHZVdEPNcD6ceW9G45u6LMhGaJODjGnY6VIi&#10;JIckl6uYfn6avXtPibFMJqwAKWK6FYbeTN6+GVcqEj3IoEiEJphEmqhSMc2sVVEQGJ6JkpkOKCHR&#10;mIIumUVVr4JEswqzl0XQ63avggp0ojRwYQze3rVGOvH501Rw+5CmRlhSxBRrs/7U/ly6M5iMWbTS&#10;TGU5P5TB/qGKkuUSHz2lumOWkbXO/0hV5lyDgdR2OJQBpGnOhe8Buwm7r7pZZEwJ3wuCY9QJJvP/&#10;0vL7zaMmeYLcDZAqyUokqdm/NLsfze5Xs/9Gmv33Zr9vdj9RJ84JIauUiTByoTDW1h+gxvDjvcFL&#10;h0Sd6tJ9sUeCdgR/ewJc1JZwF9QPr3vDASUcbSiHo5FLE5yjlTb2o4CSOCGmGgn1OLPN3NjW9eji&#10;HpMwy4vCk1pIUsX0qj/s+oCTBZMX0vkKPx6HNK6jtnIn2XpZe1D6vh53tYRki91qaEfIKD7LsaQ5&#10;M/aRaZwZbBD3wD7gkRaAT8NBoiQD/fVv984fqUQrJRXOYEzNlzXTgpLik0SSr8PBwA2tVwbDUQ8V&#10;fWlZXlrkurwFHPMQN05xLzp/WxzFVEP5jOsyda+iiUmOb8fUHsVb224GrhsX06l3wjFVzM7lQnGX&#10;2gHnAH+qn5lWB1Ys8nkPx2ll0StyWt+WnunaQpp75s6oIuNOwRH33B/W0e3Qpe69zj+NyW8AAAD/&#10;/wMAUEsDBBQABgAIAAAAIQBFhKKe3wAAAAcBAAAPAAAAZHJzL2Rvd25yZXYueG1sTI9PT4NAFMTv&#10;Jv0Om9fEm13AUAiyNA1JY2L00NqLtwe7BeL+QXbbop/e58keJzOZ+U25mY1mFzX5wVkB8SoCpmzr&#10;5GA7Acf33UMOzAe0ErWzSsC38rCpFnclFtJd7V5dDqFjVGJ9gQL6EMaCc9/2yqBfuVFZ8k5uMhhI&#10;Th2XE16p3GieRNGaGxwsLfQ4qrpX7efhbAS81Ls33DeJyX90/fx62o5fx49UiPvlvH0CFtQc/sPw&#10;h0/oUBFT485WeqYFZI8ZJQWs6QDZSR6nwBoBaRYDr0p+y1/9AgAA//8DAFBLAQItABQABgAIAAAA&#10;IQC2gziS/gAAAOEBAAATAAAAAAAAAAAAAAAAAAAAAABbQ29udGVudF9UeXBlc10ueG1sUEsBAi0A&#10;FAAGAAgAAAAhADj9If/WAAAAlAEAAAsAAAAAAAAAAAAAAAAALwEAAF9yZWxzLy5yZWxzUEsBAi0A&#10;FAAGAAgAAAAhAP8/JR5WAgAAfAQAAA4AAAAAAAAAAAAAAAAALgIAAGRycy9lMm9Eb2MueG1sUEsB&#10;Ai0AFAAGAAgAAAAhAEWEop7fAAAABwEAAA8AAAAAAAAAAAAAAAAAsAQAAGRycy9kb3ducmV2Lnht&#10;bFBLBQYAAAAABAAEAPMAAAC8BQAAAAA=&#10;" filled="f" stroked="f" strokeweight=".5pt">
                <v:textbox>
                  <w:txbxContent>
                    <w:p w:rsidR="00244640" w:rsidRPr="00AE562A" w:rsidRDefault="00244640" w:rsidP="00536A4F">
                      <w:pPr>
                        <w:rPr>
                          <w:rFonts w:ascii="Arial" w:hAnsi="Arial" w:cs="Arial"/>
                          <w:sz w:val="20"/>
                          <w:szCs w:val="22"/>
                        </w:rPr>
                      </w:pPr>
                      <w:r>
                        <w:rPr>
                          <w:rFonts w:ascii="Arial" w:hAnsi="Arial" w:cs="Arial"/>
                          <w:sz w:val="20"/>
                          <w:szCs w:val="22"/>
                        </w:rPr>
                        <w:t>PLUG</w:t>
                      </w:r>
                      <w:r w:rsidRPr="00AE562A">
                        <w:rPr>
                          <w:rFonts w:ascii="Arial" w:hAnsi="Arial" w:cs="Arial"/>
                          <w:sz w:val="20"/>
                          <w:szCs w:val="22"/>
                        </w:rPr>
                        <w:t xml:space="preserve"> CAP</w:t>
                      </w:r>
                    </w:p>
                  </w:txbxContent>
                </v:textbox>
              </v:shape>
            </w:pict>
          </mc:Fallback>
        </mc:AlternateContent>
      </w:r>
    </w:p>
    <w:p w:rsidR="008E67B8" w:rsidRDefault="00536A4F">
      <w:r>
        <w:rPr>
          <w:noProof/>
          <w:lang w:val="ru-RU" w:eastAsia="ru-RU"/>
        </w:rPr>
        <mc:AlternateContent>
          <mc:Choice Requires="wps">
            <w:drawing>
              <wp:anchor distT="0" distB="0" distL="114300" distR="114300" simplePos="0" relativeHeight="251682816" behindDoc="0" locked="0" layoutInCell="1" allowOverlap="1">
                <wp:simplePos x="0" y="0"/>
                <wp:positionH relativeFrom="column">
                  <wp:posOffset>1166829</wp:posOffset>
                </wp:positionH>
                <wp:positionV relativeFrom="paragraph">
                  <wp:posOffset>91296</wp:posOffset>
                </wp:positionV>
                <wp:extent cx="1000665" cy="638355"/>
                <wp:effectExtent l="0" t="0" r="28575" b="28575"/>
                <wp:wrapNone/>
                <wp:docPr id="149" name="直線コネクタ 149"/>
                <wp:cNvGraphicFramePr/>
                <a:graphic xmlns:a="http://schemas.openxmlformats.org/drawingml/2006/main">
                  <a:graphicData uri="http://schemas.microsoft.com/office/word/2010/wordprocessingShape">
                    <wps:wsp>
                      <wps:cNvCnPr/>
                      <wps:spPr>
                        <a:xfrm>
                          <a:off x="0" y="0"/>
                          <a:ext cx="1000665" cy="63835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24C9C5D2" id="直線コネクタ 149" o:spid="_x0000_s1026" style="position:absolute;left:0;text-align:left;z-index:251790336;visibility:visible;mso-wrap-style:square;mso-wrap-distance-left:9pt;mso-wrap-distance-top:0;mso-wrap-distance-right:9pt;mso-wrap-distance-bottom:0;mso-position-horizontal:absolute;mso-position-horizontal-relative:text;mso-position-vertical:absolute;mso-position-vertical-relative:text" from="91.9pt,7.2pt" to="170.7pt,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ttM3QEAAN0DAAAOAAAAZHJzL2Uyb0RvYy54bWysU81u1DAQviPxDpbvbLItu2qjzfbQCi4I&#10;Vvw8gOuMN5b8J9tsstflzAvAQ3AAqUceZg99DcZOmlaAhEBcHNsz3+fvm5msLnqtyA58kNbUdD4r&#10;KQHDbSPNtqbv3j57ckZJiMw0TFkDNd1DoBfrx49WnavgxLZWNeAJkphQda6mbYyuKorAW9AszKwD&#10;g0FhvWYRj35bNJ51yK5VcVKWy6KzvnHecggBb6+GIF1nfiGAx1dCBIhE1RS1xbz6vF6ntVivWLX1&#10;zLWSjzLYP6jQTBp8dKK6YpGR917+QqUl9zZYEWfc6sIKITlkD+hmXv7k5k3LHGQvWJzgpjKF/0fL&#10;X+42nsgGe/f0nBLDNDbp9vO325tPx8PX44ePx8OX4+E7SVGsVedChZBLs/HjKbiNT8Z74XX6oiXS&#10;5/rup/pCHwnHy3mJHVsuKOEYW56enS4WibS4Rzsf4nOwmqRNTZU0yT+r2O5FiEPqXUq6VoZ0SHte&#10;LnIniyRvEJR3ca9gSHsNAk0mCZkujxdcKk92DAeDcQ4mzkctymB2ggmp1AQs/wwc8xMU8uj9DXhC&#10;5JetiRNYS2P9716P/Z1kMeRjKR/4Tttr2+xzq3IAZyhXe5z3NKQPzxl+/1eufwAAAP//AwBQSwME&#10;FAAGAAgAAAAhAJOBtG3cAAAACgEAAA8AAABkcnMvZG93bnJldi54bWxMj0FPwzAMhe9I/IfISNxY&#10;Wlah0TWdoAhxQUJ0aGevCU1FEldN1pV/jznB7T376flztVu8E7OZ4kBBQb7KQJjQkR5Cr+Bj/3yz&#10;ARETBo2OglHwbSLs6suLCktN5/Bu5jb1gktCLFGBTWkspYydNR7jikYTePdJk8fEduqlnvDM5d7J&#10;2yy7kx6HwBcsjqaxpvtqT16BfJWPL/Tm6NAM1jvatzM+NUpdXy0PWxDJLOkvDL/4jA41Mx3pFHQU&#10;jv1mzeiJRVGA4MC6yFkceZAX9yDrSv5/of4BAAD//wMAUEsBAi0AFAAGAAgAAAAhALaDOJL+AAAA&#10;4QEAABMAAAAAAAAAAAAAAAAAAAAAAFtDb250ZW50X1R5cGVzXS54bWxQSwECLQAUAAYACAAAACEA&#10;OP0h/9YAAACUAQAACwAAAAAAAAAAAAAAAAAvAQAAX3JlbHMvLnJlbHNQSwECLQAUAAYACAAAACEA&#10;VcbbTN0BAADdAwAADgAAAAAAAAAAAAAAAAAuAgAAZHJzL2Uyb0RvYy54bWxQSwECLQAUAAYACAAA&#10;ACEAk4G0bdwAAAAKAQAADwAAAAAAAAAAAAAAAAA3BAAAZHJzL2Rvd25yZXYueG1sUEsFBgAAAAAE&#10;AAQA8wAAAEAFAAAAAA==&#10;" strokecolor="#5b9bd5 [3204]" strokeweight="1.5pt">
                <v:stroke joinstyle="miter"/>
              </v:line>
            </w:pict>
          </mc:Fallback>
        </mc:AlternateContent>
      </w:r>
    </w:p>
    <w:p w:rsidR="00000C28" w:rsidRDefault="00000C28"/>
    <w:p w:rsidR="00000C28" w:rsidRDefault="00000C28"/>
    <w:p w:rsidR="00000C28" w:rsidRDefault="00000C28"/>
    <w:p w:rsidR="00000C28" w:rsidRDefault="00000C28"/>
    <w:p w:rsidR="00000C28" w:rsidRDefault="00000C28"/>
    <w:p w:rsidR="00000C28" w:rsidRDefault="00000C28"/>
    <w:p w:rsidR="00000C28" w:rsidRPr="00536A4F" w:rsidRDefault="00536A4F" w:rsidP="00536A4F">
      <w:pPr>
        <w:ind w:leftChars="67" w:left="567" w:hangingChars="213" w:hanging="426"/>
        <w:rPr>
          <w:rFonts w:asciiTheme="minorBidi" w:hAnsiTheme="minorBidi" w:cstheme="minorBidi"/>
          <w:sz w:val="20"/>
          <w:szCs w:val="22"/>
        </w:rPr>
      </w:pPr>
      <w:r>
        <w:rPr>
          <w:rFonts w:asciiTheme="minorBidi" w:hAnsiTheme="minorBidi" w:cstheme="minorBidi"/>
          <w:sz w:val="20"/>
          <w:szCs w:val="22"/>
        </w:rPr>
        <w:t xml:space="preserve">4.  </w:t>
      </w:r>
      <w:r w:rsidRPr="00536A4F">
        <w:rPr>
          <w:rFonts w:asciiTheme="minorBidi" w:hAnsiTheme="minorBidi" w:cstheme="minorBidi"/>
          <w:sz w:val="20"/>
          <w:szCs w:val="22"/>
        </w:rPr>
        <w:t>Visually inspect the spark plug. Discard it if the insulator is cracked or chipped. Clean the spark plug with a wire brush if it is to be reused.</w:t>
      </w:r>
    </w:p>
    <w:p w:rsidR="00000C28" w:rsidRPr="00536A4F" w:rsidRDefault="00000C28">
      <w:pPr>
        <w:rPr>
          <w:rFonts w:asciiTheme="minorBidi" w:hAnsiTheme="minorBidi" w:cstheme="minorBidi"/>
          <w:sz w:val="20"/>
          <w:szCs w:val="22"/>
        </w:rPr>
      </w:pPr>
    </w:p>
    <w:p w:rsidR="00000C28" w:rsidRDefault="00000C28"/>
    <w:p w:rsidR="00CF0AD5" w:rsidRPr="00CF0AD5" w:rsidRDefault="00CF0AD5" w:rsidP="00CF0AD5">
      <w:pPr>
        <w:ind w:firstLineChars="71" w:firstLine="142"/>
        <w:rPr>
          <w:rFonts w:ascii="Arial" w:hAnsi="Arial" w:cs="Arial"/>
          <w:sz w:val="20"/>
          <w:szCs w:val="22"/>
        </w:rPr>
      </w:pPr>
      <w:r>
        <w:rPr>
          <w:rFonts w:ascii="Arial" w:hAnsi="Arial" w:cs="Arial"/>
          <w:sz w:val="20"/>
          <w:szCs w:val="22"/>
        </w:rPr>
        <w:t xml:space="preserve">5.  </w:t>
      </w:r>
      <w:r w:rsidRPr="00CF0AD5">
        <w:rPr>
          <w:rFonts w:ascii="Arial" w:hAnsi="Arial" w:cs="Arial"/>
          <w:sz w:val="20"/>
          <w:szCs w:val="22"/>
        </w:rPr>
        <w:t>Measure the plug gap with a feeler gauge.</w:t>
      </w:r>
    </w:p>
    <w:p w:rsidR="00CF0AD5" w:rsidRPr="00CF0AD5" w:rsidRDefault="00CF0AD5" w:rsidP="00CF0AD5">
      <w:pPr>
        <w:ind w:leftChars="270" w:left="567"/>
        <w:rPr>
          <w:rFonts w:ascii="Arial" w:hAnsi="Arial" w:cs="Arial"/>
          <w:sz w:val="20"/>
          <w:szCs w:val="22"/>
        </w:rPr>
      </w:pPr>
      <w:r w:rsidRPr="00CF0AD5">
        <w:rPr>
          <w:rFonts w:ascii="Arial" w:hAnsi="Arial" w:cs="Arial"/>
          <w:sz w:val="20"/>
          <w:szCs w:val="22"/>
        </w:rPr>
        <w:t>Correct as necessary by carefully bending the side electrode.</w:t>
      </w:r>
    </w:p>
    <w:p w:rsidR="00000C28" w:rsidRPr="00CF0AD5" w:rsidRDefault="00145662" w:rsidP="00CF0AD5">
      <w:pPr>
        <w:rPr>
          <w:rFonts w:ascii="Arial" w:hAnsi="Arial" w:cs="Arial"/>
          <w:sz w:val="20"/>
          <w:szCs w:val="22"/>
        </w:rPr>
      </w:pPr>
      <w:r>
        <w:rPr>
          <w:rFonts w:ascii="Arial" w:hAnsi="Arial" w:cs="Arial"/>
          <w:noProof/>
          <w:sz w:val="20"/>
          <w:szCs w:val="22"/>
          <w:lang w:val="ru-RU" w:eastAsia="ru-RU"/>
        </w:rPr>
        <mc:AlternateContent>
          <mc:Choice Requires="wps">
            <w:drawing>
              <wp:anchor distT="0" distB="0" distL="114300" distR="114300" simplePos="0" relativeHeight="251684864" behindDoc="0" locked="0" layoutInCell="1" allowOverlap="1">
                <wp:simplePos x="0" y="0"/>
                <wp:positionH relativeFrom="column">
                  <wp:posOffset>3349313</wp:posOffset>
                </wp:positionH>
                <wp:positionV relativeFrom="paragraph">
                  <wp:posOffset>120386</wp:posOffset>
                </wp:positionV>
                <wp:extent cx="1268084" cy="759125"/>
                <wp:effectExtent l="0" t="0" r="0" b="3175"/>
                <wp:wrapNone/>
                <wp:docPr id="151" name="テキスト ボックス 151"/>
                <wp:cNvGraphicFramePr/>
                <a:graphic xmlns:a="http://schemas.openxmlformats.org/drawingml/2006/main">
                  <a:graphicData uri="http://schemas.microsoft.com/office/word/2010/wordprocessingShape">
                    <wps:wsp>
                      <wps:cNvSpPr txBox="1"/>
                      <wps:spPr>
                        <a:xfrm>
                          <a:off x="0" y="0"/>
                          <a:ext cx="1268084" cy="75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44640" w:rsidRPr="00145662" w:rsidRDefault="00244640">
                            <w:pPr>
                              <w:rPr>
                                <w:rFonts w:ascii="Arial" w:hAnsi="Arial" w:cs="Arial"/>
                                <w:sz w:val="20"/>
                                <w:szCs w:val="22"/>
                              </w:rPr>
                            </w:pPr>
                            <w:r w:rsidRPr="00145662">
                              <w:rPr>
                                <w:rFonts w:ascii="Arial" w:hAnsi="Arial" w:cs="Arial"/>
                                <w:sz w:val="20"/>
                                <w:szCs w:val="22"/>
                              </w:rPr>
                              <w:t>0.70</w:t>
                            </w:r>
                            <w:r w:rsidRPr="00145662">
                              <w:rPr>
                                <w:rFonts w:ascii="Arial" w:hAnsi="Arial" w:cs="Arial"/>
                                <w:sz w:val="20"/>
                                <w:szCs w:val="22"/>
                              </w:rPr>
                              <w:t>～</w:t>
                            </w:r>
                            <w:r w:rsidRPr="00145662">
                              <w:rPr>
                                <w:rFonts w:ascii="Arial" w:hAnsi="Arial" w:cs="Arial"/>
                                <w:sz w:val="20"/>
                                <w:szCs w:val="22"/>
                              </w:rPr>
                              <w:t>0.80mm</w:t>
                            </w:r>
                          </w:p>
                          <w:p w:rsidR="00244640" w:rsidRPr="00145662" w:rsidRDefault="00244640">
                            <w:pPr>
                              <w:rPr>
                                <w:rFonts w:ascii="Arial" w:hAnsi="Arial" w:cs="Arial"/>
                                <w:sz w:val="20"/>
                                <w:szCs w:val="22"/>
                              </w:rPr>
                            </w:pPr>
                            <w:r>
                              <w:rPr>
                                <w:rFonts w:ascii="Arial" w:hAnsi="Arial" w:cs="Arial" w:hint="eastAsia"/>
                                <w:sz w:val="20"/>
                                <w:szCs w:val="22"/>
                              </w:rPr>
                              <w:t>(</w:t>
                            </w:r>
                            <w:r>
                              <w:rPr>
                                <w:rFonts w:ascii="Arial" w:hAnsi="Arial" w:cs="Arial"/>
                                <w:sz w:val="20"/>
                                <w:szCs w:val="22"/>
                              </w:rPr>
                              <w:t>0.028</w:t>
                            </w:r>
                            <w:r>
                              <w:rPr>
                                <w:rFonts w:ascii="Arial" w:hAnsi="Arial" w:cs="Arial" w:hint="eastAsia"/>
                                <w:sz w:val="20"/>
                                <w:szCs w:val="22"/>
                              </w:rPr>
                              <w:t>～</w:t>
                            </w:r>
                            <w:r>
                              <w:rPr>
                                <w:rFonts w:ascii="Arial" w:hAnsi="Arial" w:cs="Arial" w:hint="eastAsia"/>
                                <w:sz w:val="20"/>
                                <w:szCs w:val="22"/>
                              </w:rPr>
                              <w:t>0.031in)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id="テキスト ボックス 151" o:spid="_x0000_s1082" type="#_x0000_t202" style="position:absolute;left:0;text-align:left;margin-left:263.75pt;margin-top:9.5pt;width:99.85pt;height:59.75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fy0pAIAAH8FAAAOAAAAZHJzL2Uyb0RvYy54bWysVM1u2zAMvg/YOwi6r07SpE2DOkXWosOA&#10;oi3WDj0rstQYk0VNUmJnxwQY9hB7hWHnPY9fZJRsp0G3S4ddbEr8SPHnI0/PqkKRlbAuB53S/kGP&#10;EqE5ZLl+TOnH+8s3Y0qcZzpjCrRI6Vo4ejZ9/eq0NBMxgAWoTFiCTrSblCalC+/NJEkcX4iCuQMw&#10;QqNSgi2Yx6N9TDLLSvReqGTQ6x0lJdjMWODCOby9aJR0Gv1LKbi/kdIJT1RKMTYfvzZ+5+GbTE/Z&#10;5NEys8h5Gwb7hygKlmt8dOfqgnlGljb/w1WRcwsOpD/gUCQgZc5FzAGz6feeZXO3YEbEXLA4zuzK&#10;5P6fW369urUkz7B3oz4lmhXYpHr7td78qDe/6u03Um+/19ttvfmJZxJAWLLSuAla3hm09dVbqNC8&#10;u3d4GSpRSVuEP+ZIUI/FX+8KLipPeDAaHI174yElHHXHo5P+YBTcJE/Wxjr/TkBBgpBSiw2NdWar&#10;K+cbaAcJj2m4zJWKTVWalCk9Ohz1osFOg86VDlgR6dG6CRk1kUfJr5UIGKU/CInliQmEi0hMca4s&#10;WTGkFONcaB9zj34RHVASg3iJYYt/iuolxk0e3cug/c64yDXYmP2zsLNPXciywWPN9/IOoq/mVeTF&#10;4bjr7ByyNTbcQjNFzvDLHLtyxZy/ZRbHBnuMq8Df4EcqwOpDK1GyAPvlb/cBj2xGLSUljmFK3ecl&#10;s4IS9V4jz0/6w2GY23gYjo4HeLD7mvm+Ri+Lc8C2IJMxuigGvFedKC0UD7gxZuFVVDHN8e2U+k48&#10;981ywI3DxWwWQTiphvkrfWd4cB26FDh3Xz0wa1pieqT0NXQDyybP+Nlgg6WG2dKDzCN5Q6GbqrYN&#10;wCmP9G83Ulgj++eIetqb098AAAD//wMAUEsDBBQABgAIAAAAIQDQ+7Vo4QAAAAoBAAAPAAAAZHJz&#10;L2Rvd25yZXYueG1sTI/NTsMwEITvSLyDtUjcqINRSJrGqapIFRKCQ0sv3Jx4m0T4J8RuG3h6lhMc&#10;d+bT7Ey5nq1hZ5zC4J2E+0UCDF3r9eA6CYe37V0OLETltDLeoYQvDLCurq9KVWh/cTs872PHKMSF&#10;QknoYxwLzkPbo1Vh4Ud05B39ZFWkc+q4ntSFwq3hIkkeuVWDow+9GrHusf3Yn6yE53r7qnaNsPm3&#10;qZ9ejpvx8/CeSnl7M29WwCLO8Q+G3/pUHSrq1PiT04EZCanIUkLJWNImAjKRCWANCQ95Crwq+f8J&#10;1Q8AAAD//wMAUEsBAi0AFAAGAAgAAAAhALaDOJL+AAAA4QEAABMAAAAAAAAAAAAAAAAAAAAAAFtD&#10;b250ZW50X1R5cGVzXS54bWxQSwECLQAUAAYACAAAACEAOP0h/9YAAACUAQAACwAAAAAAAAAAAAAA&#10;AAAvAQAAX3JlbHMvLnJlbHNQSwECLQAUAAYACAAAACEA+JH8tKQCAAB/BQAADgAAAAAAAAAAAAAA&#10;AAAuAgAAZHJzL2Uyb0RvYy54bWxQSwECLQAUAAYACAAAACEA0Pu1aOEAAAAKAQAADwAAAAAAAAAA&#10;AAAAAAD+BAAAZHJzL2Rvd25yZXYueG1sUEsFBgAAAAAEAAQA8wAAAAwGAAAAAA==&#10;" filled="f" stroked="f" strokeweight=".5pt">
                <v:textbox>
                  <w:txbxContent>
                    <w:p w:rsidR="00244640" w:rsidRPr="00145662" w:rsidRDefault="00244640">
                      <w:pPr>
                        <w:rPr>
                          <w:rFonts w:ascii="Arial" w:hAnsi="Arial" w:cs="Arial"/>
                          <w:sz w:val="20"/>
                          <w:szCs w:val="22"/>
                        </w:rPr>
                      </w:pPr>
                      <w:r w:rsidRPr="00145662">
                        <w:rPr>
                          <w:rFonts w:ascii="Arial" w:hAnsi="Arial" w:cs="Arial"/>
                          <w:sz w:val="20"/>
                          <w:szCs w:val="22"/>
                        </w:rPr>
                        <w:t>0.70</w:t>
                      </w:r>
                      <w:r w:rsidRPr="00145662">
                        <w:rPr>
                          <w:rFonts w:ascii="Arial" w:hAnsi="Arial" w:cs="Arial"/>
                          <w:sz w:val="20"/>
                          <w:szCs w:val="22"/>
                        </w:rPr>
                        <w:t>～</w:t>
                      </w:r>
                      <w:r w:rsidRPr="00145662">
                        <w:rPr>
                          <w:rFonts w:ascii="Arial" w:hAnsi="Arial" w:cs="Arial"/>
                          <w:sz w:val="20"/>
                          <w:szCs w:val="22"/>
                        </w:rPr>
                        <w:t>0.80mm</w:t>
                      </w:r>
                    </w:p>
                    <w:p w:rsidR="00244640" w:rsidRPr="00145662" w:rsidRDefault="00244640">
                      <w:pPr>
                        <w:rPr>
                          <w:rFonts w:ascii="Arial" w:hAnsi="Arial" w:cs="Arial"/>
                          <w:sz w:val="20"/>
                          <w:szCs w:val="22"/>
                        </w:rPr>
                      </w:pPr>
                      <w:r>
                        <w:rPr>
                          <w:rFonts w:ascii="Arial" w:hAnsi="Arial" w:cs="Arial" w:hint="eastAsia"/>
                          <w:sz w:val="20"/>
                          <w:szCs w:val="22"/>
                        </w:rPr>
                        <w:t>(</w:t>
                      </w:r>
                      <w:r>
                        <w:rPr>
                          <w:rFonts w:ascii="Arial" w:hAnsi="Arial" w:cs="Arial"/>
                          <w:sz w:val="20"/>
                          <w:szCs w:val="22"/>
                        </w:rPr>
                        <w:t>0.028</w:t>
                      </w:r>
                      <w:r>
                        <w:rPr>
                          <w:rFonts w:ascii="Arial" w:hAnsi="Arial" w:cs="Arial" w:hint="eastAsia"/>
                          <w:sz w:val="20"/>
                          <w:szCs w:val="22"/>
                        </w:rPr>
                        <w:t>～</w:t>
                      </w:r>
                      <w:r>
                        <w:rPr>
                          <w:rFonts w:ascii="Arial" w:hAnsi="Arial" w:cs="Arial" w:hint="eastAsia"/>
                          <w:sz w:val="20"/>
                          <w:szCs w:val="22"/>
                        </w:rPr>
                        <w:t>0.031in)</w:t>
                      </w:r>
                    </w:p>
                  </w:txbxContent>
                </v:textbox>
              </v:shape>
            </w:pict>
          </mc:Fallback>
        </mc:AlternateContent>
      </w:r>
      <w:r w:rsidR="00CF0AD5" w:rsidRPr="00CF0AD5">
        <w:rPr>
          <w:rFonts w:ascii="Arial" w:hAnsi="Arial" w:cs="Arial"/>
          <w:sz w:val="20"/>
          <w:szCs w:val="22"/>
        </w:rPr>
        <w:tab/>
      </w:r>
    </w:p>
    <w:p w:rsidR="00CF0AD5" w:rsidRPr="00CF0AD5" w:rsidRDefault="00145662" w:rsidP="00CF0AD5">
      <w:pPr>
        <w:ind w:firstLineChars="250" w:firstLine="525"/>
        <w:rPr>
          <w:rFonts w:ascii="Arial" w:hAnsi="Arial" w:cs="Arial"/>
          <w:sz w:val="20"/>
          <w:szCs w:val="22"/>
        </w:rPr>
      </w:pPr>
      <w:r w:rsidRPr="00145662">
        <w:rPr>
          <w:noProof/>
          <w:lang w:val="ru-RU" w:eastAsia="ru-RU"/>
        </w:rPr>
        <w:drawing>
          <wp:anchor distT="0" distB="0" distL="114300" distR="114300" simplePos="0" relativeHeight="251683840" behindDoc="1" locked="0" layoutInCell="1" allowOverlap="1" wp14:anchorId="7C8B5932" wp14:editId="08E9C00A">
            <wp:simplePos x="0" y="0"/>
            <wp:positionH relativeFrom="column">
              <wp:posOffset>2805514</wp:posOffset>
            </wp:positionH>
            <wp:positionV relativeFrom="paragraph">
              <wp:posOffset>72821</wp:posOffset>
            </wp:positionV>
            <wp:extent cx="491901" cy="1086928"/>
            <wp:effectExtent l="0" t="0" r="3810" b="0"/>
            <wp:wrapNone/>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1901" cy="10869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0AD5" w:rsidRPr="00CF0AD5">
        <w:rPr>
          <w:rFonts w:ascii="Arial" w:hAnsi="Arial" w:cs="Arial"/>
          <w:sz w:val="20"/>
          <w:szCs w:val="22"/>
        </w:rPr>
        <w:t>The gap should be: 0.7mm</w:t>
      </w:r>
      <w:r w:rsidR="00CF0AD5" w:rsidRPr="00CF0AD5">
        <w:rPr>
          <w:rFonts w:ascii="Arial" w:hAnsi="Arial" w:cs="Arial"/>
          <w:sz w:val="20"/>
          <w:szCs w:val="22"/>
        </w:rPr>
        <w:t>－</w:t>
      </w:r>
      <w:r w:rsidR="00CF0AD5" w:rsidRPr="00CF0AD5">
        <w:rPr>
          <w:rFonts w:ascii="Arial" w:hAnsi="Arial" w:cs="Arial"/>
          <w:sz w:val="20"/>
          <w:szCs w:val="22"/>
        </w:rPr>
        <w:t>0.8mm</w:t>
      </w:r>
    </w:p>
    <w:p w:rsidR="00000C28" w:rsidRPr="00CF0AD5" w:rsidRDefault="00CF0AD5" w:rsidP="00CF0AD5">
      <w:pPr>
        <w:ind w:firstLineChars="1050" w:firstLine="2100"/>
        <w:rPr>
          <w:rFonts w:ascii="Arial" w:hAnsi="Arial" w:cs="Arial"/>
          <w:sz w:val="20"/>
          <w:szCs w:val="22"/>
        </w:rPr>
      </w:pPr>
      <w:r w:rsidRPr="00CF0AD5">
        <w:rPr>
          <w:rFonts w:ascii="Arial" w:hAnsi="Arial" w:cs="Arial"/>
          <w:sz w:val="20"/>
          <w:szCs w:val="22"/>
        </w:rPr>
        <w:t>（</w:t>
      </w:r>
      <w:r w:rsidRPr="00CF0AD5">
        <w:rPr>
          <w:rFonts w:ascii="Arial" w:hAnsi="Arial" w:cs="Arial"/>
          <w:sz w:val="20"/>
          <w:szCs w:val="22"/>
        </w:rPr>
        <w:t xml:space="preserve">0.028 </w:t>
      </w:r>
      <w:r w:rsidRPr="00CF0AD5">
        <w:rPr>
          <w:rFonts w:ascii="Arial" w:hAnsi="Arial" w:cs="Arial"/>
          <w:sz w:val="20"/>
          <w:szCs w:val="22"/>
        </w:rPr>
        <w:t>～</w:t>
      </w:r>
      <w:r w:rsidR="00145662">
        <w:rPr>
          <w:rFonts w:ascii="Arial" w:hAnsi="Arial" w:cs="Arial"/>
          <w:sz w:val="20"/>
          <w:szCs w:val="22"/>
        </w:rPr>
        <w:t>0.031 in</w:t>
      </w:r>
      <w:r w:rsidRPr="00CF0AD5">
        <w:rPr>
          <w:rFonts w:ascii="Arial" w:hAnsi="Arial" w:cs="Arial"/>
          <w:sz w:val="20"/>
          <w:szCs w:val="22"/>
        </w:rPr>
        <w:t>）</w:t>
      </w:r>
    </w:p>
    <w:p w:rsidR="00000C28" w:rsidRDefault="00000C28"/>
    <w:p w:rsidR="00000C28" w:rsidRDefault="00000C28"/>
    <w:p w:rsidR="00000C28" w:rsidRDefault="00000C28"/>
    <w:p w:rsidR="00000C28" w:rsidRDefault="00000C28"/>
    <w:p w:rsidR="00000C28" w:rsidRDefault="00000C28"/>
    <w:p w:rsidR="00000C28" w:rsidRPr="00EF463F" w:rsidRDefault="00EF463F" w:rsidP="00EF463F">
      <w:pPr>
        <w:ind w:leftChars="68" w:left="567" w:hangingChars="212" w:hanging="424"/>
        <w:rPr>
          <w:rFonts w:ascii="Arial" w:hAnsi="Arial" w:cs="Arial"/>
          <w:sz w:val="20"/>
          <w:szCs w:val="22"/>
        </w:rPr>
      </w:pPr>
      <w:r>
        <w:rPr>
          <w:rFonts w:ascii="Arial" w:hAnsi="Arial" w:cs="Arial"/>
          <w:sz w:val="20"/>
          <w:szCs w:val="22"/>
        </w:rPr>
        <w:t xml:space="preserve">6.  </w:t>
      </w:r>
      <w:r w:rsidRPr="00EF463F">
        <w:rPr>
          <w:rFonts w:ascii="Arial" w:hAnsi="Arial" w:cs="Arial"/>
          <w:sz w:val="20"/>
          <w:szCs w:val="22"/>
        </w:rPr>
        <w:t>Check that the spark plug washer is in good condition, and thread the spark plug in by hand to prevent cross-threading.</w:t>
      </w:r>
    </w:p>
    <w:p w:rsidR="00000C28" w:rsidRPr="00EF463F" w:rsidRDefault="00000C28">
      <w:pPr>
        <w:rPr>
          <w:rFonts w:ascii="Arial" w:hAnsi="Arial" w:cs="Arial"/>
          <w:sz w:val="20"/>
          <w:szCs w:val="22"/>
        </w:rPr>
      </w:pPr>
    </w:p>
    <w:p w:rsidR="00000C28" w:rsidRPr="00EF463F" w:rsidRDefault="00EF463F" w:rsidP="00EF463F">
      <w:pPr>
        <w:ind w:leftChars="71" w:left="549" w:hangingChars="200" w:hanging="400"/>
        <w:rPr>
          <w:rFonts w:ascii="Arial" w:hAnsi="Arial" w:cs="Arial"/>
          <w:sz w:val="20"/>
          <w:szCs w:val="22"/>
        </w:rPr>
      </w:pPr>
      <w:r>
        <w:rPr>
          <w:rFonts w:ascii="Arial" w:hAnsi="Arial" w:cs="Arial"/>
          <w:sz w:val="20"/>
          <w:szCs w:val="22"/>
        </w:rPr>
        <w:t xml:space="preserve">7.  </w:t>
      </w:r>
      <w:r w:rsidRPr="00EF463F">
        <w:rPr>
          <w:rFonts w:ascii="Arial" w:hAnsi="Arial" w:cs="Arial"/>
          <w:sz w:val="20"/>
          <w:szCs w:val="22"/>
        </w:rPr>
        <w:t>After the spark plug is seated, tighten with a spark plug wrench to compress the washer.</w:t>
      </w:r>
    </w:p>
    <w:p w:rsidR="00000C28" w:rsidRDefault="00000C28"/>
    <w:p w:rsidR="00000C28" w:rsidRPr="00930AB1" w:rsidRDefault="00930AB1" w:rsidP="00930AB1">
      <w:pPr>
        <w:ind w:leftChars="202" w:left="567" w:hangingChars="68" w:hanging="143"/>
        <w:rPr>
          <w:rFonts w:ascii="Arial" w:hAnsi="Arial" w:cs="Arial"/>
          <w:sz w:val="20"/>
          <w:szCs w:val="22"/>
        </w:rPr>
      </w:pPr>
      <w:r>
        <w:t>-</w:t>
      </w:r>
      <w:r w:rsidRPr="00930AB1">
        <w:rPr>
          <w:rFonts w:ascii="Arial" w:hAnsi="Arial" w:cs="Arial"/>
          <w:sz w:val="20"/>
          <w:szCs w:val="22"/>
        </w:rPr>
        <w:t>If installing a new spark plug, tighten 1/2 turn after the spark plug seats to compress the washer. If reinstalling a used spark plug, tighten 1/8-1/4 turn after the spark plug seats to compress the washer.</w:t>
      </w:r>
    </w:p>
    <w:p w:rsidR="00CF0AD5" w:rsidRPr="00930AB1" w:rsidRDefault="00CF0AD5">
      <w:pPr>
        <w:rPr>
          <w:rFonts w:ascii="Arial" w:hAnsi="Arial" w:cs="Arial"/>
          <w:sz w:val="20"/>
          <w:szCs w:val="22"/>
        </w:rPr>
      </w:pPr>
    </w:p>
    <w:p w:rsidR="00CF0AD5" w:rsidRPr="00D072CC" w:rsidRDefault="00D072CC" w:rsidP="00D072CC">
      <w:pPr>
        <w:pStyle w:val="a3"/>
        <w:tabs>
          <w:tab w:val="clear" w:pos="4252"/>
          <w:tab w:val="clear" w:pos="8504"/>
        </w:tabs>
        <w:snapToGrid/>
        <w:ind w:left="1320" w:hangingChars="600" w:hanging="1320"/>
        <w:rPr>
          <w:rFonts w:ascii="Times New Roman" w:eastAsia="MS Gothic" w:hAnsi="Times New Roman"/>
          <w:color w:val="000000"/>
          <w:kern w:val="0"/>
          <w:sz w:val="22"/>
          <w:szCs w:val="26"/>
        </w:rPr>
      </w:pPr>
      <w:r>
        <w:rPr>
          <w:rFonts w:ascii="Times New Roman" w:eastAsia="MS Gothic" w:hAnsi="Times New Roman"/>
          <w:noProof/>
          <w:color w:val="000000"/>
          <w:kern w:val="0"/>
          <w:sz w:val="22"/>
          <w:szCs w:val="26"/>
          <w:lang w:val="ru-RU" w:eastAsia="ru-RU"/>
        </w:rPr>
        <w:drawing>
          <wp:inline distT="0" distB="0" distL="0" distR="0">
            <wp:extent cx="776605" cy="155575"/>
            <wp:effectExtent l="0" t="0" r="4445" b="0"/>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76605" cy="155575"/>
                    </a:xfrm>
                    <a:prstGeom prst="rect">
                      <a:avLst/>
                    </a:prstGeom>
                    <a:noFill/>
                    <a:ln>
                      <a:noFill/>
                    </a:ln>
                  </pic:spPr>
                </pic:pic>
              </a:graphicData>
            </a:graphic>
          </wp:inline>
        </w:drawing>
      </w:r>
      <w:r>
        <w:rPr>
          <w:rFonts w:ascii="Times New Roman" w:eastAsia="MS Gothic" w:hAnsi="Times New Roman" w:hint="eastAsia"/>
          <w:color w:val="000000"/>
          <w:kern w:val="0"/>
          <w:sz w:val="22"/>
          <w:szCs w:val="26"/>
        </w:rPr>
        <w:t xml:space="preserve"> </w:t>
      </w:r>
    </w:p>
    <w:p w:rsidR="00D072CC" w:rsidRPr="00D072CC" w:rsidRDefault="00D072CC" w:rsidP="00D072CC">
      <w:pPr>
        <w:ind w:firstLineChars="141" w:firstLine="283"/>
        <w:rPr>
          <w:rFonts w:ascii="Arial" w:hAnsi="Arial" w:cs="Arial"/>
          <w:b/>
          <w:bCs/>
          <w:sz w:val="20"/>
          <w:szCs w:val="22"/>
        </w:rPr>
      </w:pPr>
      <w:r w:rsidRPr="00D072CC">
        <w:rPr>
          <w:rFonts w:ascii="Arial" w:hAnsi="Arial" w:cs="Arial"/>
          <w:b/>
          <w:bCs/>
          <w:sz w:val="20"/>
          <w:szCs w:val="22"/>
        </w:rPr>
        <w:t>The spark plug must be securely tightened.</w:t>
      </w:r>
    </w:p>
    <w:p w:rsidR="00D072CC" w:rsidRPr="00D072CC" w:rsidRDefault="00D072CC" w:rsidP="00D072CC">
      <w:pPr>
        <w:ind w:leftChars="135" w:left="283"/>
        <w:rPr>
          <w:rFonts w:ascii="Arial" w:hAnsi="Arial" w:cs="Arial"/>
          <w:b/>
          <w:bCs/>
          <w:sz w:val="20"/>
          <w:szCs w:val="22"/>
        </w:rPr>
      </w:pPr>
      <w:r w:rsidRPr="00D072CC">
        <w:rPr>
          <w:rFonts w:ascii="Arial" w:hAnsi="Arial" w:cs="Arial"/>
          <w:b/>
          <w:bCs/>
          <w:sz w:val="20"/>
          <w:szCs w:val="22"/>
        </w:rPr>
        <w:t>An improperly tightened spark plug can become very hot and could damage the engine.</w:t>
      </w:r>
    </w:p>
    <w:p w:rsidR="00D072CC" w:rsidRPr="00D072CC" w:rsidRDefault="00D072CC" w:rsidP="00D072CC">
      <w:pPr>
        <w:ind w:firstLineChars="141" w:firstLine="283"/>
        <w:rPr>
          <w:rFonts w:ascii="Arial" w:hAnsi="Arial" w:cs="Arial"/>
          <w:b/>
          <w:bCs/>
          <w:sz w:val="20"/>
          <w:szCs w:val="22"/>
        </w:rPr>
      </w:pPr>
      <w:r w:rsidRPr="00D072CC">
        <w:rPr>
          <w:rFonts w:ascii="Arial" w:hAnsi="Arial" w:cs="Arial"/>
          <w:b/>
          <w:bCs/>
          <w:sz w:val="20"/>
          <w:szCs w:val="22"/>
        </w:rPr>
        <w:t xml:space="preserve">Never use spark plugs which have an improper heat range. </w:t>
      </w:r>
    </w:p>
    <w:p w:rsidR="00CF0AD5" w:rsidRPr="00D072CC" w:rsidRDefault="00D072CC" w:rsidP="00D072CC">
      <w:pPr>
        <w:ind w:firstLineChars="141" w:firstLine="283"/>
        <w:rPr>
          <w:rFonts w:ascii="Arial" w:hAnsi="Arial" w:cs="Arial"/>
          <w:b/>
          <w:bCs/>
          <w:sz w:val="20"/>
          <w:szCs w:val="22"/>
        </w:rPr>
      </w:pPr>
      <w:r w:rsidRPr="00D072CC">
        <w:rPr>
          <w:rFonts w:ascii="Arial" w:hAnsi="Arial" w:cs="Arial"/>
          <w:b/>
          <w:bCs/>
          <w:sz w:val="20"/>
          <w:szCs w:val="22"/>
        </w:rPr>
        <w:t>Use only the recommended spark plugs or equivalent.</w:t>
      </w:r>
    </w:p>
    <w:p w:rsidR="00CF0AD5" w:rsidRPr="00D072CC" w:rsidRDefault="00CF0AD5">
      <w:pPr>
        <w:rPr>
          <w:rFonts w:ascii="Arial" w:hAnsi="Arial" w:cs="Arial"/>
          <w:b/>
          <w:bCs/>
          <w:sz w:val="20"/>
          <w:szCs w:val="22"/>
        </w:rPr>
      </w:pPr>
    </w:p>
    <w:p w:rsidR="00CF0AD5" w:rsidRDefault="00CF0AD5"/>
    <w:p w:rsidR="00CF0AD5" w:rsidRDefault="00CF0AD5"/>
    <w:p w:rsidR="00CF0AD5" w:rsidRDefault="00CF0AD5"/>
    <w:p w:rsidR="00CF0AD5" w:rsidRDefault="00CF0AD5"/>
    <w:p w:rsidR="00CF0AD5" w:rsidRDefault="00CF0AD5"/>
    <w:p w:rsidR="00CF0AD5" w:rsidRDefault="00CF0AD5"/>
    <w:p w:rsidR="00CF0AD5" w:rsidRDefault="00CF0AD5"/>
    <w:p w:rsidR="00CF0AD5" w:rsidRDefault="00CF0AD5"/>
    <w:p w:rsidR="00CF0AD5" w:rsidRDefault="00CF0AD5"/>
    <w:p w:rsidR="001A4853" w:rsidRPr="001A4853" w:rsidRDefault="001A4853" w:rsidP="001A4853">
      <w:pPr>
        <w:rPr>
          <w:rFonts w:ascii="Arial" w:hAnsi="Arial" w:cs="Arial"/>
          <w:b/>
          <w:bCs/>
          <w:sz w:val="20"/>
          <w:szCs w:val="22"/>
        </w:rPr>
      </w:pPr>
      <w:r w:rsidRPr="001A4853">
        <w:rPr>
          <w:rFonts w:ascii="Arial" w:hAnsi="Arial" w:cs="Arial"/>
          <w:b/>
          <w:bCs/>
          <w:sz w:val="20"/>
          <w:szCs w:val="22"/>
        </w:rPr>
        <w:t>Air cleaner service</w:t>
      </w:r>
    </w:p>
    <w:p w:rsidR="001A4853" w:rsidRDefault="001A4853" w:rsidP="001A4853">
      <w:pPr>
        <w:ind w:firstLineChars="142" w:firstLine="284"/>
        <w:rPr>
          <w:rFonts w:ascii="Arial" w:hAnsi="Arial" w:cs="Arial"/>
          <w:sz w:val="20"/>
          <w:szCs w:val="22"/>
        </w:rPr>
      </w:pPr>
      <w:r w:rsidRPr="001A4853">
        <w:rPr>
          <w:rFonts w:ascii="Arial" w:hAnsi="Arial" w:cs="Arial"/>
          <w:sz w:val="20"/>
          <w:szCs w:val="22"/>
        </w:rPr>
        <w:t xml:space="preserve">A dirty air cleaner will restrict air flow to the carburetor. </w:t>
      </w:r>
    </w:p>
    <w:p w:rsidR="001A4853" w:rsidRDefault="001A4853" w:rsidP="001A4853">
      <w:pPr>
        <w:ind w:firstLineChars="142" w:firstLine="284"/>
        <w:rPr>
          <w:rFonts w:ascii="Arial" w:hAnsi="Arial" w:cs="Arial"/>
          <w:sz w:val="20"/>
          <w:szCs w:val="22"/>
        </w:rPr>
      </w:pPr>
      <w:r w:rsidRPr="001A4853">
        <w:rPr>
          <w:rFonts w:ascii="Arial" w:hAnsi="Arial" w:cs="Arial"/>
          <w:sz w:val="20"/>
          <w:szCs w:val="22"/>
        </w:rPr>
        <w:t xml:space="preserve">To prevent carburetor malfunction, service the air cleaner regularly. </w:t>
      </w:r>
    </w:p>
    <w:p w:rsidR="00CF0AD5" w:rsidRPr="001A4853" w:rsidRDefault="001A4853" w:rsidP="001A4853">
      <w:pPr>
        <w:ind w:firstLineChars="142" w:firstLine="284"/>
        <w:rPr>
          <w:rFonts w:ascii="Arial" w:hAnsi="Arial" w:cs="Arial"/>
          <w:sz w:val="20"/>
          <w:szCs w:val="22"/>
        </w:rPr>
      </w:pPr>
      <w:r w:rsidRPr="001A4853">
        <w:rPr>
          <w:rFonts w:ascii="Arial" w:hAnsi="Arial" w:cs="Arial"/>
          <w:sz w:val="20"/>
          <w:szCs w:val="22"/>
        </w:rPr>
        <w:t>Service more frequently when operating the generator in extremely dusty areas.</w:t>
      </w:r>
    </w:p>
    <w:p w:rsidR="00CF0AD5" w:rsidRDefault="00CF0AD5"/>
    <w:p w:rsidR="00496C0F" w:rsidRDefault="00496C0F" w:rsidP="00496C0F">
      <w:pPr>
        <w:pStyle w:val="a3"/>
        <w:tabs>
          <w:tab w:val="clear" w:pos="4252"/>
          <w:tab w:val="clear" w:pos="8504"/>
        </w:tabs>
        <w:snapToGrid/>
        <w:rPr>
          <w:rFonts w:ascii="Arial" w:hAnsi="Arial" w:cs="Arial"/>
          <w:sz w:val="18"/>
        </w:rPr>
      </w:pPr>
      <w:r>
        <w:rPr>
          <w:rFonts w:ascii="Times New Roman" w:eastAsia="MS Gothic" w:hAnsi="Times New Roman"/>
          <w:noProof/>
          <w:color w:val="000000"/>
          <w:kern w:val="0"/>
          <w:sz w:val="22"/>
          <w:szCs w:val="26"/>
          <w:lang w:val="ru-RU" w:eastAsia="ru-RU"/>
        </w:rPr>
        <w:drawing>
          <wp:inline distT="0" distB="0" distL="0" distR="0">
            <wp:extent cx="888365" cy="163830"/>
            <wp:effectExtent l="0" t="0" r="6985" b="7620"/>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88365" cy="163830"/>
                    </a:xfrm>
                    <a:prstGeom prst="rect">
                      <a:avLst/>
                    </a:prstGeom>
                    <a:noFill/>
                    <a:ln>
                      <a:noFill/>
                    </a:ln>
                  </pic:spPr>
                </pic:pic>
              </a:graphicData>
            </a:graphic>
          </wp:inline>
        </w:drawing>
      </w:r>
    </w:p>
    <w:p w:rsidR="00496C0F" w:rsidRPr="00496C0F" w:rsidRDefault="00496C0F" w:rsidP="00496C0F">
      <w:pPr>
        <w:pStyle w:val="a5"/>
        <w:ind w:left="210"/>
        <w:rPr>
          <w:rFonts w:eastAsia="MS Mincho"/>
          <w:b/>
          <w:sz w:val="20"/>
          <w:szCs w:val="20"/>
        </w:rPr>
      </w:pPr>
      <w:r w:rsidRPr="00496C0F">
        <w:rPr>
          <w:rFonts w:eastAsia="MS Mincho" w:hint="eastAsia"/>
          <w:b/>
          <w:sz w:val="20"/>
          <w:szCs w:val="20"/>
        </w:rPr>
        <w:t>Using gasoline or flammable solvent to clean the filter element can cause a fire or explosion. Use only soapy water or nonflammable solvent.</w:t>
      </w:r>
    </w:p>
    <w:p w:rsidR="00496C0F" w:rsidRDefault="00496C0F" w:rsidP="00496C0F">
      <w:pPr>
        <w:pStyle w:val="a5"/>
        <w:ind w:left="210"/>
        <w:rPr>
          <w:rFonts w:eastAsia="MS Mincho"/>
        </w:rPr>
      </w:pPr>
    </w:p>
    <w:p w:rsidR="00D94090" w:rsidRDefault="00D94090" w:rsidP="00D94090">
      <w:pPr>
        <w:pStyle w:val="a3"/>
        <w:tabs>
          <w:tab w:val="clear" w:pos="4252"/>
          <w:tab w:val="clear" w:pos="8504"/>
        </w:tabs>
        <w:snapToGrid/>
        <w:ind w:left="1320" w:hangingChars="600" w:hanging="1320"/>
        <w:rPr>
          <w:rFonts w:ascii="Times New Roman" w:eastAsia="MS Gothic" w:hAnsi="Times New Roman"/>
          <w:color w:val="000000"/>
          <w:kern w:val="0"/>
          <w:sz w:val="22"/>
          <w:szCs w:val="26"/>
        </w:rPr>
      </w:pPr>
      <w:r>
        <w:rPr>
          <w:rFonts w:ascii="Times New Roman" w:eastAsia="MS Gothic" w:hAnsi="Times New Roman"/>
          <w:noProof/>
          <w:color w:val="000000"/>
          <w:kern w:val="0"/>
          <w:sz w:val="22"/>
          <w:szCs w:val="26"/>
          <w:lang w:val="ru-RU" w:eastAsia="ru-RU"/>
        </w:rPr>
        <w:drawing>
          <wp:inline distT="0" distB="0" distL="0" distR="0">
            <wp:extent cx="776605" cy="155575"/>
            <wp:effectExtent l="0" t="0" r="4445" b="0"/>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76605" cy="155575"/>
                    </a:xfrm>
                    <a:prstGeom prst="rect">
                      <a:avLst/>
                    </a:prstGeom>
                    <a:noFill/>
                    <a:ln>
                      <a:noFill/>
                    </a:ln>
                  </pic:spPr>
                </pic:pic>
              </a:graphicData>
            </a:graphic>
          </wp:inline>
        </w:drawing>
      </w:r>
      <w:r>
        <w:rPr>
          <w:rFonts w:ascii="Times New Roman" w:eastAsia="MS Gothic" w:hAnsi="Times New Roman" w:hint="eastAsia"/>
          <w:color w:val="000000"/>
          <w:kern w:val="0"/>
          <w:sz w:val="22"/>
          <w:szCs w:val="26"/>
        </w:rPr>
        <w:t xml:space="preserve"> </w:t>
      </w:r>
    </w:p>
    <w:p w:rsidR="00D94090" w:rsidRPr="00D94090" w:rsidRDefault="00D94090" w:rsidP="00D94090">
      <w:pPr>
        <w:pStyle w:val="a3"/>
        <w:tabs>
          <w:tab w:val="clear" w:pos="4252"/>
          <w:tab w:val="clear" w:pos="8504"/>
        </w:tabs>
        <w:snapToGrid/>
        <w:ind w:leftChars="86" w:left="181"/>
        <w:rPr>
          <w:rFonts w:ascii="Arial" w:eastAsia="MS Gothic" w:hAnsi="Arial" w:cs="Arial"/>
          <w:b/>
          <w:color w:val="000000"/>
          <w:kern w:val="0"/>
          <w:sz w:val="20"/>
          <w:szCs w:val="28"/>
        </w:rPr>
      </w:pPr>
      <w:r w:rsidRPr="00D94090">
        <w:rPr>
          <w:rFonts w:ascii="Arial" w:eastAsia="MS Gothic" w:hAnsi="Arial" w:cs="Arial" w:hint="eastAsia"/>
          <w:b/>
          <w:color w:val="000000"/>
          <w:kern w:val="0"/>
          <w:sz w:val="20"/>
          <w:szCs w:val="28"/>
        </w:rPr>
        <w:t>Never run the generator without the air cleaner. Rapid engine wear will result.</w:t>
      </w:r>
    </w:p>
    <w:p w:rsidR="00CF0AD5" w:rsidRPr="00D94090" w:rsidRDefault="00CF0AD5">
      <w:pPr>
        <w:rPr>
          <w:sz w:val="22"/>
          <w:szCs w:val="28"/>
        </w:rPr>
      </w:pPr>
    </w:p>
    <w:p w:rsidR="008326ED" w:rsidRPr="008326ED" w:rsidRDefault="008326ED" w:rsidP="008326ED">
      <w:pPr>
        <w:ind w:leftChars="67" w:left="565" w:hangingChars="212" w:hanging="424"/>
        <w:rPr>
          <w:rFonts w:ascii="Arial" w:hAnsi="Arial" w:cs="Arial"/>
          <w:sz w:val="20"/>
          <w:szCs w:val="22"/>
        </w:rPr>
      </w:pPr>
      <w:r>
        <w:rPr>
          <w:rFonts w:ascii="Arial" w:hAnsi="Arial" w:cs="Arial"/>
          <w:sz w:val="20"/>
          <w:szCs w:val="22"/>
        </w:rPr>
        <w:t xml:space="preserve">1.  </w:t>
      </w:r>
      <w:r w:rsidRPr="008326ED">
        <w:rPr>
          <w:rFonts w:ascii="Arial" w:hAnsi="Arial" w:cs="Arial"/>
          <w:sz w:val="20"/>
          <w:szCs w:val="22"/>
        </w:rPr>
        <w:t>Unsnap the air cleaner cover clips, remove the air cleaner cover, and remove the element.</w:t>
      </w:r>
    </w:p>
    <w:p w:rsidR="008326ED" w:rsidRPr="008326ED" w:rsidRDefault="008326ED" w:rsidP="008326ED">
      <w:pPr>
        <w:rPr>
          <w:rFonts w:ascii="Arial" w:hAnsi="Arial" w:cs="Arial"/>
          <w:sz w:val="20"/>
          <w:szCs w:val="22"/>
        </w:rPr>
      </w:pPr>
    </w:p>
    <w:p w:rsidR="008326ED" w:rsidRPr="008326ED" w:rsidRDefault="008326ED" w:rsidP="008326ED">
      <w:pPr>
        <w:ind w:leftChars="68" w:left="567" w:hangingChars="212" w:hanging="424"/>
        <w:rPr>
          <w:rFonts w:ascii="Arial" w:hAnsi="Arial" w:cs="Arial"/>
          <w:sz w:val="20"/>
          <w:szCs w:val="22"/>
        </w:rPr>
      </w:pPr>
      <w:r>
        <w:rPr>
          <w:rFonts w:ascii="Arial" w:hAnsi="Arial" w:cs="Arial"/>
          <w:sz w:val="20"/>
          <w:szCs w:val="22"/>
        </w:rPr>
        <w:t xml:space="preserve">2.  </w:t>
      </w:r>
      <w:r w:rsidRPr="008326ED">
        <w:rPr>
          <w:rFonts w:ascii="Arial" w:hAnsi="Arial" w:cs="Arial"/>
          <w:sz w:val="20"/>
          <w:szCs w:val="22"/>
        </w:rPr>
        <w:t>Wash the element in a solution of household detergent and warm water, then rinse thoroughly; or wash in nonflammable or high flash point solvent. Allow the element to dry thoroughly.</w:t>
      </w:r>
    </w:p>
    <w:p w:rsidR="008326ED" w:rsidRPr="008326ED" w:rsidRDefault="008326ED" w:rsidP="008326ED">
      <w:pPr>
        <w:rPr>
          <w:rFonts w:ascii="Arial" w:hAnsi="Arial" w:cs="Arial"/>
          <w:sz w:val="20"/>
          <w:szCs w:val="22"/>
        </w:rPr>
      </w:pPr>
    </w:p>
    <w:p w:rsidR="008326ED" w:rsidRPr="008326ED" w:rsidRDefault="008326ED" w:rsidP="008326ED">
      <w:pPr>
        <w:ind w:firstLineChars="71" w:firstLine="142"/>
        <w:rPr>
          <w:rFonts w:ascii="Arial" w:hAnsi="Arial" w:cs="Arial"/>
          <w:sz w:val="20"/>
          <w:szCs w:val="22"/>
        </w:rPr>
      </w:pPr>
      <w:r>
        <w:rPr>
          <w:rFonts w:ascii="Arial" w:hAnsi="Arial" w:cs="Arial"/>
          <w:sz w:val="20"/>
          <w:szCs w:val="22"/>
        </w:rPr>
        <w:t xml:space="preserve">3.  </w:t>
      </w:r>
      <w:r w:rsidRPr="008326ED">
        <w:rPr>
          <w:rFonts w:ascii="Arial" w:hAnsi="Arial" w:cs="Arial"/>
          <w:sz w:val="20"/>
          <w:szCs w:val="22"/>
        </w:rPr>
        <w:t>Soak the element in clean engine oil and squeeze out the excess oil.</w:t>
      </w:r>
    </w:p>
    <w:p w:rsidR="008326ED" w:rsidRPr="008326ED" w:rsidRDefault="008326ED" w:rsidP="008326ED">
      <w:pPr>
        <w:ind w:leftChars="270" w:left="567"/>
        <w:rPr>
          <w:rFonts w:ascii="Arial" w:hAnsi="Arial" w:cs="Arial"/>
          <w:sz w:val="20"/>
          <w:szCs w:val="22"/>
        </w:rPr>
      </w:pPr>
      <w:r w:rsidRPr="008326ED">
        <w:rPr>
          <w:rFonts w:ascii="Arial" w:hAnsi="Arial" w:cs="Arial"/>
          <w:sz w:val="20"/>
          <w:szCs w:val="22"/>
        </w:rPr>
        <w:t>The engine will smoke during initial start-up it too much oil is left in the element.</w:t>
      </w:r>
    </w:p>
    <w:p w:rsidR="008326ED" w:rsidRPr="008326ED" w:rsidRDefault="008326ED" w:rsidP="008326ED">
      <w:pPr>
        <w:rPr>
          <w:rFonts w:ascii="Arial" w:hAnsi="Arial" w:cs="Arial"/>
          <w:sz w:val="20"/>
          <w:szCs w:val="22"/>
        </w:rPr>
      </w:pPr>
    </w:p>
    <w:p w:rsidR="00CF0AD5" w:rsidRPr="008326ED" w:rsidRDefault="008326ED" w:rsidP="008326ED">
      <w:pPr>
        <w:ind w:firstLineChars="71" w:firstLine="142"/>
        <w:rPr>
          <w:rFonts w:ascii="Arial" w:hAnsi="Arial" w:cs="Arial"/>
          <w:sz w:val="20"/>
          <w:szCs w:val="22"/>
        </w:rPr>
      </w:pPr>
      <w:r>
        <w:rPr>
          <w:rFonts w:ascii="Arial" w:hAnsi="Arial" w:cs="Arial"/>
          <w:sz w:val="20"/>
          <w:szCs w:val="22"/>
        </w:rPr>
        <w:t xml:space="preserve">4.  </w:t>
      </w:r>
      <w:r w:rsidRPr="008326ED">
        <w:rPr>
          <w:rFonts w:ascii="Arial" w:hAnsi="Arial" w:cs="Arial"/>
          <w:sz w:val="20"/>
          <w:szCs w:val="22"/>
        </w:rPr>
        <w:t>Reinstall the air cleaner element and the cover.</w:t>
      </w:r>
      <w:r w:rsidR="00B507AE" w:rsidRPr="00B507AE">
        <w:rPr>
          <w:rFonts w:ascii="Arial" w:hAnsi="Arial" w:cs="Arial"/>
          <w:noProof/>
          <w:sz w:val="20"/>
          <w:szCs w:val="22"/>
        </w:rPr>
        <w:t xml:space="preserve"> </w:t>
      </w:r>
    </w:p>
    <w:p w:rsidR="00CF0AD5" w:rsidRDefault="00B507AE">
      <w:r>
        <w:rPr>
          <w:noProof/>
          <w:lang w:val="ru-RU" w:eastAsia="ru-RU"/>
        </w:rPr>
        <mc:AlternateContent>
          <mc:Choice Requires="wpg">
            <w:drawing>
              <wp:anchor distT="0" distB="0" distL="114300" distR="114300" simplePos="0" relativeHeight="251685888" behindDoc="0" locked="0" layoutInCell="1" allowOverlap="1">
                <wp:simplePos x="0" y="0"/>
                <wp:positionH relativeFrom="column">
                  <wp:posOffset>389614</wp:posOffset>
                </wp:positionH>
                <wp:positionV relativeFrom="paragraph">
                  <wp:posOffset>56515</wp:posOffset>
                </wp:positionV>
                <wp:extent cx="3950899" cy="2035833"/>
                <wp:effectExtent l="0" t="0" r="0" b="2540"/>
                <wp:wrapNone/>
                <wp:docPr id="162" name="グループ化 162"/>
                <wp:cNvGraphicFramePr/>
                <a:graphic xmlns:a="http://schemas.openxmlformats.org/drawingml/2006/main">
                  <a:graphicData uri="http://schemas.microsoft.com/office/word/2010/wordprocessingGroup">
                    <wpg:wgp>
                      <wpg:cNvGrpSpPr/>
                      <wpg:grpSpPr>
                        <a:xfrm>
                          <a:off x="0" y="0"/>
                          <a:ext cx="3950899" cy="2035833"/>
                          <a:chOff x="0" y="0"/>
                          <a:chExt cx="3950899" cy="2035833"/>
                        </a:xfrm>
                      </wpg:grpSpPr>
                      <pic:pic xmlns:pic="http://schemas.openxmlformats.org/drawingml/2006/picture">
                        <pic:nvPicPr>
                          <pic:cNvPr id="154" name="図 154"/>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0" y="276045"/>
                            <a:ext cx="3683635" cy="1573530"/>
                          </a:xfrm>
                          <a:prstGeom prst="rect">
                            <a:avLst/>
                          </a:prstGeom>
                          <a:noFill/>
                          <a:ln>
                            <a:noFill/>
                          </a:ln>
                        </pic:spPr>
                      </pic:pic>
                      <wps:wsp>
                        <wps:cNvPr id="156" name="テキスト ボックス 156"/>
                        <wps:cNvSpPr txBox="1"/>
                        <wps:spPr>
                          <a:xfrm>
                            <a:off x="345056" y="0"/>
                            <a:ext cx="1268084" cy="345056"/>
                          </a:xfrm>
                          <a:prstGeom prst="rect">
                            <a:avLst/>
                          </a:prstGeom>
                          <a:noFill/>
                          <a:ln w="6350">
                            <a:noFill/>
                          </a:ln>
                          <a:effectLst/>
                        </wps:spPr>
                        <wps:txbx>
                          <w:txbxContent>
                            <w:p w:rsidR="00244640" w:rsidRPr="00145662" w:rsidRDefault="00244640" w:rsidP="00B507AE">
                              <w:pPr>
                                <w:rPr>
                                  <w:rFonts w:ascii="Arial" w:hAnsi="Arial" w:cs="Arial"/>
                                  <w:sz w:val="20"/>
                                  <w:szCs w:val="22"/>
                                </w:rPr>
                              </w:pPr>
                              <w:r>
                                <w:rPr>
                                  <w:rFonts w:ascii="Arial" w:hAnsi="Arial" w:cs="Arial"/>
                                  <w:sz w:val="20"/>
                                  <w:szCs w:val="22"/>
                                </w:rPr>
                                <w:t>ELEMENT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 name="テキスト ボックス 157"/>
                        <wps:cNvSpPr txBox="1"/>
                        <wps:spPr>
                          <a:xfrm>
                            <a:off x="2682815" y="1578634"/>
                            <a:ext cx="1268084" cy="345056"/>
                          </a:xfrm>
                          <a:prstGeom prst="rect">
                            <a:avLst/>
                          </a:prstGeom>
                          <a:noFill/>
                          <a:ln w="6350">
                            <a:noFill/>
                          </a:ln>
                          <a:effectLst/>
                        </wps:spPr>
                        <wps:txbx>
                          <w:txbxContent>
                            <w:p w:rsidR="00244640" w:rsidRPr="00145662" w:rsidRDefault="00244640" w:rsidP="00B507AE">
                              <w:pPr>
                                <w:rPr>
                                  <w:rFonts w:ascii="Arial" w:hAnsi="Arial" w:cs="Arial"/>
                                  <w:sz w:val="20"/>
                                  <w:szCs w:val="22"/>
                                </w:rPr>
                              </w:pPr>
                              <w:r>
                                <w:rPr>
                                  <w:rFonts w:ascii="Arial" w:hAnsi="Arial" w:cs="Arial"/>
                                  <w:sz w:val="20"/>
                                  <w:szCs w:val="22"/>
                                </w:rPr>
                                <w:t>ELEMENT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 name="テキスト ボックス 158"/>
                        <wps:cNvSpPr txBox="1"/>
                        <wps:spPr>
                          <a:xfrm>
                            <a:off x="741871" y="1690777"/>
                            <a:ext cx="2095596" cy="345056"/>
                          </a:xfrm>
                          <a:prstGeom prst="rect">
                            <a:avLst/>
                          </a:prstGeom>
                          <a:noFill/>
                          <a:ln w="6350">
                            <a:noFill/>
                          </a:ln>
                          <a:effectLst/>
                        </wps:spPr>
                        <wps:txbx>
                          <w:txbxContent>
                            <w:p w:rsidR="00244640" w:rsidRPr="00145662" w:rsidRDefault="00244640" w:rsidP="00B507AE">
                              <w:pPr>
                                <w:rPr>
                                  <w:rFonts w:ascii="Arial" w:hAnsi="Arial" w:cs="Arial"/>
                                  <w:sz w:val="20"/>
                                  <w:szCs w:val="22"/>
                                </w:rPr>
                              </w:pPr>
                              <w:r>
                                <w:rPr>
                                  <w:rFonts w:ascii="Arial" w:hAnsi="Arial" w:cs="Arial"/>
                                  <w:sz w:val="20"/>
                                  <w:szCs w:val="22"/>
                                </w:rPr>
                                <w:t>AIR CLEANER COVER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9" name="直線コネクタ 159"/>
                        <wps:cNvCnPr/>
                        <wps:spPr>
                          <a:xfrm flipH="1" flipV="1">
                            <a:off x="672860" y="1337094"/>
                            <a:ext cx="319177" cy="396815"/>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60" name="直線コネクタ 160"/>
                        <wps:cNvCnPr/>
                        <wps:spPr>
                          <a:xfrm>
                            <a:off x="741871" y="215660"/>
                            <a:ext cx="249759" cy="862641"/>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61" name="直線コネクタ 161"/>
                        <wps:cNvCnPr/>
                        <wps:spPr>
                          <a:xfrm flipH="1" flipV="1">
                            <a:off x="2682815" y="1121434"/>
                            <a:ext cx="284671" cy="4572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5="http://schemas.microsoft.com/office/word/2012/wordml">
            <w:pict>
              <v:group id="グループ化 162" o:spid="_x0000_s1083" style="position:absolute;left:0;text-align:left;margin-left:30.7pt;margin-top:4.45pt;width:311.1pt;height:160.3pt;z-index:251689472" coordsize="39508,2035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henKhBQAAHxYAAA4AAABkcnMvZTJvRG9jLnhtbOxYW4vbRhR+L/Q/&#10;CL1vrJt1MfEGx5ukgW2yZNPmWZYlW0TSqKPx2tvSlzWUPrSvLTT9B6W0kEIpFPpjTMjf6HdmJK3t&#10;vSaUkIZ9WO/c55zvfOcyun1nkWfaUcyrlBV93bxl6FpcRGycFpO+/tnT+zu+rlUiLMZhxoq4rx/H&#10;lX5n9+OPbs/LXmyxKcvGMddwSFH15mVfnwpR9jqdKprGeVjdYmVcYDJhPA8FunzSGfNwjtPzrGMZ&#10;htuZMz4uOYviqsLonprUd+X5SRJH4nGSVLHQsr4O2YT85fJ3RL+d3dthb8LDcppGtRjhW0iRh2mB&#10;S9uj9kIRajOenjkqTyPOKpaIWxHLOyxJ0iiWOkAb09jS5gFns1LqMunNJ2ULE6Ddwumtj40eHR1w&#10;LR3Ddq6la0WYw0irk99Xy19Wy79Xyx9fffeDRlMAal5Oelj/gJeH5QGvByaqR7ovEp7Tf2ilLSTE&#10;xy3E8UJoEQbtoGv4QaBrEeYsw+76tq2MEE1hqTP7oum9K3Z2mos7JF8rTplGPfzVmKF1BrOruYVd&#10;YsZjvT4kv9YZecifz8odmLcMRTpKs1QcS6rCkCRUcXSQRgdcddbg7zoN/K9evNRMdIEwbaA1akdI&#10;Gu2z6HmlFWw4DYtJPKhKcBzWo9WdzeWyu3HdKEvL+2mWkZWoXSsGf9ji0znYKK7usWiWx4VQzsfj&#10;DDqyopqmZaVrvBfnoxhc4g/HpnQHmH2/EnQdEUA6xFeWPzCMwLq7M+wawx3H8O7tDALH2/GMe55j&#10;OL45NIdf027T6c2qGPqG2V6Z1rJi9Iy057K/jhPKr6R/akehjAKElBSo+S9FxBBBQrJWPHoCVLEO&#10;bcFjEU2pmQC5ehyL2wkJ8ymyZIMK/qGN5p+yMbwpnAkmwTjXPyzPNZyucoHWSVzfdu2uchKz69ld&#10;W0aqluogAq/Eg5jlGjUAOMSVd4RHUEYp2Cwh0QtGZpcKZcXGAM6kEakEiV03oQU5PIJy1bAEvesh&#10;TyH5vHB2OA3LGFLSsevEdxvir5bfrE5+XZ38tVp+q62WP6+Wy9XJb+jDHVyCqN5J4UcTi7sMAUUS&#10;n8aV8E0waKOQ7XQNbNbOhiLTcn3Dh9dRKKqXKeQaQzUIvg3I2ryvw4aGtEoLf4022CdzU22rU/Gp&#10;JRajhYzIdtDoPGLjY6jMGUyNLFaV0f0Udt8PK3EQciQsDCIJi8f4STKGq1nd0rUp41+eN07rYU/M&#10;6tocCbCvV1/MQop22cMClg5Mx6GMKTtO17PQ4eszo/WZYpYPGbzLlNLJJq0XWdNMOMufgRgDuhVT&#10;YRHh7r4umuZQqLSMXB/Fg4FcpILofnFYIvSqiEI2ebp4FvKytoqA1zxiDbfC3pYHqLWK8gN4YpJK&#10;9yCgFaogPHXA83dGeO86hPca48NV3oTwYLXlmwgeYDVih+/aMpOoCEwp+L3nPWhX+/oN7z8o3uMt&#10;UBeYlwR6vzH+G/Lec0zfQ/gh2ruB4XnSgU5pbxlBtxsgE7yv4d5pU9kN7T8o2uO1o2j/+sUfr//8&#10;aXXycrX8XhY2/6CwaZM8+D4s6nfVZjmjJShMP6EMKFufU4syWv3Qcj3Ld5FSifm27RnBVsC3zcCE&#10;NyjiBy4lh0vrnCwtqEw7k0qp3qThrKDixgwMVDd00Gb5UonjLFbLnsQJChlZpNGAfNTHw4yrQjyM&#10;Ijwk1MOFDsVqWqWq7HqjKp8u3Vivp62qqGpvvcbmdoe8mRWi3ZynBeMSha3bxaIROVHrGwSU3qeF&#10;RQPNO6wsiAUXUw2zdV69mGqEQ02rtYBqof5Wu9fiqRN4IK9kle9argpfFz9RblgFR/h/sgpx5xJW&#10;tWnrYlZdEcA2SlbTMp3tktXyHZdyO6Vu+RS54jl8w7X/nmvy8xq+QiLcbXzmXO/LUHj6XXf3XwAA&#10;AP//AwBQSwMEFAAGAAgAAAAhAI4iCUK6AAAAIQEAABkAAABkcnMvX3JlbHMvZTJvRG9jLnhtbC5y&#10;ZWxzhI/LCsIwEEX3gv8QZm/TuhCRpt2I0K3UDxiSaRtsHiRR7N8bcGNBcDn3cs9h6vZlZvakELWz&#10;AqqiBEZWOqXtKODWX3ZHYDGhVTg7SwIWitA22019pRlTHsVJ+8gyxUYBU0r+xHmUExmMhfNkczO4&#10;YDDlM4zco7zjSHxflgcevhnQrJisUwJCpypg/eKz+T/bDYOWdHbyYcimHwquTXZnIIaRkgBDSuMn&#10;rAoyA/Cm5qvHmjcAAAD//wMAUEsDBBQABgAIAAAAIQDVc7RK4AAAAAgBAAAPAAAAZHJzL2Rvd25y&#10;ZXYueG1sTI9Ba4NAFITvhf6H5QV6a1ZjI8b4DCG0PYVCk0LpbaMvKnHfirtR8++7PTXHYYaZb7LN&#10;pFsxUG8bwwjhPABBXJiy4Qrh6/j2nICwTnGpWsOEcCMLm/zxIVNpaUb+pOHgKuFL2KYKoXauS6W0&#10;RU1a2bnpiL13Nr1Wzsu+kmWvRl+uW7kIglhq1bBfqFVHu5qKy+GqEd5HNW6j8HXYX867289x+fG9&#10;DwnxaTZt1yAcTe4/DH/4Hh1yz3QyVy6taBHi8MUnEZIVCG/HSRSDOCFEi9USZJ7J+wP5LwAAAP//&#10;AwBQSwMEFAAGAAgAAAAhADzhfa0WOwAACJcAABQAAABkcnMvbWVkaWEvaW1hZ2UxLmVtZuycd5wV&#10;Rdaw79BVt7vJwUQSREFEhEGCAVQQxBmSI0MGBRGQjGRGEBEBCRIUBQaGnAdhCAM4RAERREFFMaPo&#10;7rtrRFYUM7zPqdvVc2f0t+7+8f3zvcyvH09196lTuepU9cWESCQyDLyESOQCspMTifxO+NaKkchV&#10;FSKR3b0jkUq3RyIV72rZNBJJiHhzI5Ffea/QLQIdwPzJA+I25N0Zgo0iPSKDIt0jPSMVI6mRtMhQ&#10;UukZGYCMREpAYfCgZBAmWqQgFAf7JzrF7Q3SD+4/uyQSOU3kQsH9uWgk8kuBSKQU9xJHbF0LVwRh&#10;RPhXmZDV6Uq4DhA1Uh3kz0odu/3Df218idMZni0eiZSl3E1IVOruOaSkX476EI76R53X4LD/uuGQ&#10;/4bzcsBB5Ev+m4YDyAP+cWev/7azB3b7Jwy7kLv8d5ydsMN/1/AC8gX/PWe74X1nm/++s9XwgZPt&#10;x9iC3Ox/6GzyP3I2QpZ/0rABucH/2FkfsM7/xBEy/VPO2oA1yNX+p3F85qzyP3NWBqzw/+YIS/z/&#10;MSxGLvb/4SyChSH/dDL8fzoLYL7/uSEdme5/YZiHFOb6Xzoz/dPONP+MM9n/zpngf28Y7//gjPfP&#10;OY/HMc7/0XkMxvo/OY8afkb+7Izyfw34zRnp/+aM8H83DEcOM5xHnneGBgzxLzgP+xElDPQTQgb4&#10;BZTQz3dUX1+F9CHcx9eqd8BDflQJvQwu0lU9oYfvqQcNvurux+jqF1b3B9znF1GWLn5RJXQ2FFOd&#10;/GKqo19cdQgpodr7JVU7aOtfotrEkepfquJp7V+mhFRoE9AWKXQI6IQUOvuXk4fLVVf/CtUNHvBL&#10;G7r7ZchzGfIvlKU85Qy9kA/5V1J2oQL1EKOvX5F6uiqkv19JWQYQHuBfbRiIHORXpq4tVdRg/1o1&#10;JKQq4apqqOE65HVqmF8tD8P969Vwv7oa4d+gRsIov4YhzU9UwiMhtQjXUqNDbiScy6N+HWUZ69dV&#10;8Tzm36SEcTDer6+eMDRAxpjg36aEif7tAXeoSb6lIeGG6km/kWGyf6d6yk8OaIaMMR053W8eMsNv&#10;oXJpqWb6llaEY8xCzvLvyUcK9ylqtp8KbeJoq571hXYhz/ntlTDX7xxHFzXPt9xHOJd0/36VS1c1&#10;3xe65WGB/4CK0R1peVBl+PH04D6enmqhb+lFuJda5D8UR2/CMRb7fVQufQkL/dSSkP6E4xmglvqW&#10;gYQtg9Qyf5Ba4Q8NGIaMsdIfrnIZQVgYGbLKH6XyksZ9mlpteESt9R9Vmf7j+RjP/Xi1zvAEUpgQ&#10;8jzh5/2JIev9SWq9/2Q+JnMfY4M/RW3wpwZMQ05TG/2ZapP/DMyO41nCz6nNsMWfB+kwP44FhIUM&#10;lW1YhIxnMfdLYJnaaliBtKwkvApWG7b5a9Q2PzNgPXJDwCbkZshGT9gasA0pbA/JJpztvxCQQ752&#10;5GMn9zspj7DLsBGZ5e82bPT3UA97KPMebOzB7h7S3a22Qw56uwP2IF+EfdgRDsBLpHUQXoZDcMTP&#10;Ua/CUfLzJvl6C94mvyfgHXgX3qMs7wd8gPyQ8n0EJ+FjwxZ1yt+iPoXP4G/Ug/APf5P6Z8DnyC/8&#10;jeor+NrPUqcDziDPUIffxXHWX6++DziHPOc/r36EX/x16lf4DX6H87SDcCEgUnCtUgXXKLfgauWB&#10;DwULrlKFoHBAkYIrlVA4wOe5Rk9wDGtUAjaEC7T1eX+t4Xfkb/Araf0CP8EP5Ol7OAvfwRnyKnwL&#10;p+EbyvQ1fGXIUl9S1s/hH4aN6n+oi78H/I36+QxOwSfU3UfwPnUpnKCOj1Pvr9MWR+E1w3babrt6&#10;JeBl2u+AIYc236H2wG7YRZvnwAuwHbbxLEYOUnghZDvh7diLsQ25jXibA7KQwjqeC6thVRzLCcfY&#10;xhjaxnjaxhizbPUX0k8zAhYghfkB6fRjYV7AXKQwh3EgyLh+NmA28hnGhOVpwk8zFmaBzA3CjDim&#10;E57OeBGeikPmkqmMJ0HmGZmLxjM3WR4nbBnHHCY8FpLpj2WukzkwnjHcC6OZH+OR+VJIU2tCRhG2&#10;jGReFUaErGJ+zssw7mXufpg5fUBAf6TQz7AUuZS1Ipc+hPuwVgi943iI8EOsKZZehIWehkXIRaxd&#10;eXmQNcsia15XuD9kPmtojC7ILqyhst52AFl7Y8xhXc6lLeEYz7GG55LK2m1pTbg16/u9IbPwEWK0&#10;QLbATxCah8zAx4iRjEzG17AkEY7nbu7vxjcRmhqmIaf5d8XRhHATNTWkMeFcpuDnTMHnmYzvE8+T&#10;+EUxbkfejm90m2EivlQu9fGnLLcSvhVf6xbDeP9mfLE6hrF+bfw0y434b5Zaagx+njAa/2+0XxPf&#10;r4YhDR8xL9XxF3MZiT8pDPWrGIbgmwqD/WtCHsZvFQYZKrFHuCpkAL6v0BefuK9f3tAH2Ru/+aGA&#10;XvjRQk94wPjcl+LvX4r/fUlIJ8Id/VJQEt88nhLcl0CvOHEsxfDbi7GXKGroioxRBD8+lwfYa3T3&#10;C+HDF2I/UjCkN/uS3uxR+kA/9i0xNOVzAgpQ3gKUX0igPnIZyj5JGMa+aXjACPZSwsiANPZZaey9&#10;HgkYjRzNvmxMwKPIR/1fnMfYrwnj2L89wd5uQhyT2PNNYv832T/rTIGpAdPYFwpPGf7lzGCvKMwM&#10;mOV/6whPG047z7CfnB3wrP8Ne8yv2GvGmM9+U1jA3lPICFjI3lRYBEvZwwrL2Ncuj2OF/3f2xH9z&#10;1rAPFtZCJvtkYZ3hFPKU83zIJ+yzY8ieW9hoOMm+/CT785POFvbmQjZ79a3wAvv4nezvdwXsZt+/&#10;x3CCs4ETzn7/Lc4J3nIOclYgHPWPBRxFHnXiz0Dqcw4hZyxloTj05+Zzzig6EP6cM5M0DjFacljR&#10;gGd7kFugr/e50wt6el84PQK6e1863byvnM7e105H77TT1DsfUsfzlaUW4Ru8Quo6r7Cq7BVRlbxi&#10;qiIor3yIQ7gAJHhXqghccCuo8/C7W1H9Cj+6ldRZ92r1jVtZfelWUe+6iSHvuLXUW25t9aZbVx1z&#10;b1KvubeoV936arXbI2SV21OtcHur5W5ftcztr5a67AvcgWqi+0TISPdpZRnuzlZD3LlqsDtPDXLn&#10;x7FADXQzYJEa4C6GpbAcVvJsLaxDdz1syEcW91nqYXczbIFsIwchB7lbibcdGztUf3cn7Ia98CLs&#10;4/kBOIjOIXRfgSPEPULeXiWPr6qh7mtqmHs04Jga7h5TI9zXVRo84r6hprlnQtLdBB3PAtfRGa7S&#10;i1ytF7tRvcR19Wa3eBwldLZbQm93S+oct5TeCbthL+yHA/CmW+4PHHfL67fgbTgB59zaefiR+5/d&#10;OvpXuODW1QlePV3Au8ngIAUN0QAX6UNhKA6l4FLiCJcZ6urLkaWhLFTw6uqr4BpDHV3Zq6OrBFyL&#10;rOrV1tW8G3V1Qy1kLX2Dl2io6dXUidDQqxjSyKughcZeed3EK6ebemX03V5p/YB3VsXTnfue3neq&#10;t/cv1d87owbB4IAhyKEwwvtWpcEY77QaC+NgvPeNegImwESYBJNhCkyD6TDD+1rNhFnwDDwLc3k+&#10;HxbCUuysgNWQif31sAm2QDZshW2wnfc5sAv2wD7ivgSHsHfE+0q9Bse8L9Ub8Jb3hXrH+1x96P1T&#10;nQTlfxhyo39AWRqzn7I0wZ++C+6GZPzqZvjTLaAVfnQKfnRrmMq+wPIU4afxnWfDc+wfnjXyefyg&#10;9ZxBbMBv2oiPtRnfLBu/batajv8trDBsRcqzbMMy9gVLYTH6C4mXgW8+Hxvp2EonnXnYnkcaMdYi&#10;1/LcsgbdNfhua4i3hvjCavy91aS9Gl9yFecAK/FPV+LLrsDnXYFvHGMDz7J4H2MNMhOehyz86U2w&#10;Gbbgc2+CLMiENcSfE5LJPt6yAJ/VMgM/0DIOH8oyFN/GMhjfZgBnZP04P+uDz/IQPovQCz9F6MnZ&#10;24P4Kt04p+uKf3IffkkX6AydOMvriD/SDh8lFe7hWStoCSk8T+EsMIUzwVbIlty3MJRFllPNDeWR&#10;V9LOFaCioQp+Wl7qqms4W6sEFaA8fOdVDtnJ+mBZ6yUoyyzvB8cyw/veecpj/fe+c6Z4/zJMRk7y&#10;zjhPeN86j7MGjWUtGs2a9AiksT6NYq0aAUNZuwZCf2jAOifrH58vzLeAxZMSIsIDaecvCPFrpf1e&#10;wFJo/i5ckK8hkYg975fnVcF+O8i/tvYloa9RkrW1KmvrDNbWVqyn9Xm2GvkE9CevD8NQ8j4C0rxv&#10;yP9p53XvCmX5yaumLOXwgy3lCVeESnANVOacsgrcTl+I5w7OUe+kbzTGt21K/0iibyTTL5pBc2hJ&#10;/0ih7VrThm1py3a0fQfoaLiSPhKjI7IzOl2gG/2pu+lXV+NPSj+rjC95LX2wGn2xOr72LSFPsJ+w&#10;TCA8kf3Hk+xRJrNvmcI55lT2MtPY0zxFX58OS9gPWtaxz81lDvvPdMbMAljI/nQxcinvl7FHXG5Y&#10;FUi5l/AKxuhyWApLGKeLYSzzgWU04RHMEUMZl4OZM4RBMBD6QR/GbC/owRjuDl3hPsZyJ2jHvNOa&#10;+acVc1EzSGJuu4t5rjHzXSPmvjuYA2+H26A+c+TNnEXV9l9Utfz9qoD/fkiE8G/eh+oX7yP1o3dS&#10;nTN8zDz8echrhA8zH7/MvLwf9jJP74Yc5u1tsAU2wnpYC6t4txyWwmJYRJwMSIc52HkGOQM5Ffkk&#10;TIQJMB7dcTAG0rAzHB5mfRjIWtEP+kIf1pFe8CDrWTe4j/WuE3Rk7WsPHQLZDpkKrVkXU+CegFbI&#10;VjwXennbQ/p5y0nDsozwYtbRhbAA5sFc8jMtZIz3OPmMMToMj1OPemNZW8cEjOZ+jOFhbwZlyWWQ&#10;N5M1ehZly2UA4f6Gp1nH+4b09Dqztse432ulLPcR7uK1pA7ugRTV1WtDnbRTPbxucXQn3AN6YaN3&#10;QB+k0BcGwCAYQl0Mox4fCLkHW5ZWXlvVEvstoLmXqpp5rVUy3Ow1C6nnJasbIdFLwu9OUtW9u9X1&#10;cB1UhSpwjddUXQUVoJx3lyoDV8ClUBJKQPFAFkMWBhddByJw3o1x0k1Rlg8Jf+Dei1+eqk7Am24b&#10;9brbFn+8Hf54e/WK20Edcjuql91O6iW3s9oPe9371B73frXL7ap2Qo7bTW1zH1Cb3e5qk/ugygrp&#10;oTbgz6/DjxeOuQ3iqE869dUb7q2keYs67t7MfuAm9bZbT73j1iE/ddTn7vUhCd5V7DNiVPJKsR+J&#10;cbVXkv1JCeqouKrG/qQG1PKKqtrsWeqxd7mJNaqpVyCOBJXkRaj/CO1wwWnG/qeF97vTyvvVSfF+&#10;dlK9n5w23jmnHetWe9YtxoShM2vWfaxZ3ZjjH2Su78Wc34f5vy/yNtYJWZv+ao2y6xLLh/mujDB/&#10;dl2S53ZdkjXKftOWsP2WbWWkUoL5bm8MxP3H2pI41pZ8374VZL27HP5qvZse7CVlvVtzcb27uN4F&#10;a97F9S625uWudbLmXVzvZN2za53Ii+vd/631riFryhXwn+zJZC2Sv/x7Mnlu1ytZB+3aJ2G75lmp&#10;efZnf3bty7+O5l/vyniRSBK/5+qAkQw3EnmExAcQ6ShyN/IU3Ip/GE997m/DV7wDX/FOfLcm+HF3&#10;4c8JTQOS8fOa0f9beO3x9zowDjoxLjqre70uhgfwEfMynPuRMEp199Lwyx+B0TAmH2O5H4sf+jiM&#10;hycCJiAn4H9OhCdhCjyFLzodZgRyJnIWzIbnYE7APGQ6LIQl+L97QlK99/D/YzTD17cke9+ru72f&#10;KO8vlPu3gN+pi99ApHBeNfYuUEcJupHn6Du8qL7N83R9r6C+1SsMRTjXqxpytXedruhdz9lfdV3e&#10;u0GX82pwFlhTl4HSnO1dwRnf5XAZZ36XwiWcAZaCEpwHFoPCUBBc0KCgAO8T4IJ7o/7drcWZZaL+&#10;0a2pP3WvCvnYraDf5wz0XbcsZ51ljJSw8A73gjy38m23NOell+vX3cv0a+4l+hXOVg/DIc5ZDyFf&#10;Rh50i3G+WhgK6RfdgnpfiM+9By5EOYfVSAUOFEAvASJwQcU4jzyPr/17wG/qgPsL/veP+OHfq8Pu&#10;Wfzyf8EZdQTecz8N+do9rizFvRfZD8QoQfuW8napy7wd7Bm2q7JetirvbVFXepuQmwM2sbfYyDl/&#10;FmwIpITjkeeW9egLG0hnZxw57EW2wmbI4vnzkAlrYDWsUsUMK5ErVFHW0CLsGQt7i1QhL0MVDFmg&#10;fPaQvjdfefRVwYUoe8oY6Uqbe3mewXuJvww7K7C3KmA10rKGcIyi3lrSzYR1hiLIItwXIa9FKFMR&#10;6qEI9VOEcsTYhhS2Yz+HdHaQz92wh/ztCaXv7SUv+2A/e5fjIW+6f2efE+Og+52yvET4JdrzgPsD&#10;bX1Ovej+zP7qN/ZX59Vu+sVu+sgu+koMjRSi4IIHBaEQFDbsdosQpyh9rBiyOGf/xfgOUJTvAUX1&#10;Jt5tRE/IIs4G4m5wfb0+4HnsrcPuWtJbAyvdn5Rltfs132ViZLkfsceLcZRvH5b33U3Kco7vLbks&#10;4FvQAvUT32R+dtPVL3yf+ZXvNL43KcQj7DKHCVHDZORk9QNxLGexcZpvON+4S9RXfMP5OpBfusuo&#10;5xXqn3zPeZNvM5Yt7lvKss79mD1ojJXuF5TLwnkLY2g57bCMsSUspy2W0RbLKP8y91c4z7MEvZy2&#10;WE69rMiD5t4S5b3Wy2AxuouIs4Axnc44noud57A3G7vPYP9p0olxVs0i7ZmM5xnkY5x7ImQU35Es&#10;Q/hGZRnsruE70nLulyIXwULClgy+LS3gu1I635Pm8G3sOTXBnRzyrDtaWV5gb255i/2+5bTbknqO&#10;ccZtob53m9N+zWm7ZrRdM/Ub/O4m872vGXvyZpwvJDMOk2m7ZNozmbGRzDhJZlwlGYohc4k9LxI8&#10;K44sBZfBFVAaysB/u6eW/a6s+/bP+gL598HWrxB/w/oTVv7Vnjq/j/Lv9tR/5mP0J4PHLvoYxs+w&#10;/oVI61+IvOhjXPQxcv0L8TMu+hgXfYyLPsZFH+P/vY/REJ/gPz3HiPc1xOew/oY8t+cY4ntYf0PC&#10;1s+wUvPsz/6srfy+S2eUG5JAIi9mIG9B2n+jdjfvhNl8F53Nd9HZfBcVnoXn/I0hc/gmKszle6gw&#10;z7CF31PEmI+cz/fRGFv5PUMuGXwrFRbCEj+Hb7Q7Q1bynVRYFbCab6bCWsg07CK8i2c7DauQwnLs&#10;LMZejK38bmMraWQHbCH9XOaTVyHdsAkZYx5yHmWcS1mFOabMGyjzBsovSJ2sV6Won8IgbXQtSFuL&#10;Tyd/f3UeJXV/BRHlrGg2ciwyHSm2xFcVBvNbsCF52Mm9sAuffHfIMH4jNgzfPsZ+pPASvwGzHCT8&#10;ch5G8Duy4TCS35AJIwKGI4fz+zJhmOEw8jBpHQoZgi3LYH6TlpeXuH+J36YJBwL2I4U9AbuRwi50&#10;d8axQ9l6lHoQ7J/tw/LMjgepazseJGzHgZX/jf8tYyPe/7btI7+DfIZEpX3mIyX9/8vt82d9XupO&#10;/vL3eXlu20rqzbaVhG0bWflXc5fEsbakraV9vieBbG5W8fIIchdS9L4P6OT9oDoHdPLO8dsE4UdD&#10;R84dhQ7ez6od543tOGsU2nLemMsFwjHaINt4EZ1Lgk7lTDJGAWQB3drgIC1K3+vFSPG0jhFF5nKP&#10;52qhFWeaefG593VLzjnzUoj7QrqFobBuzvlnLkV1M08oZkhGJnvF85DkldAxSiJL8vtFoZRu6l1i&#10;uMu7VMe4DGm5XDfxrjA0RsYore/kt4938hvIeBp5ZTmnLctvJsuFNOA3lDd7V+ubvGt0PUNlZIy6&#10;yLpeFUMd71ot1OY8V7iRs9xaUIOz3Oqc5eZSQ1/PuW41uI5zXaGqIVFfyxmvcDVnvFdzvlsJKkIF&#10;uBLKm3Ai94k8r4lODX4fWt1QGRnjel2FM+QqXjVsXWeoSn6ug2rkT7iefAvVKY9wA+UTanpXBVRE&#10;VtSJAbX43Wht6qVOSBnCZSh3aUM96jXG5dST5TLqTbg05BbaKZdSnH8LJTkPF0qENKDdYxTjvFwo&#10;qm8PKUI4RiP6mHAn/U9oTF+MEUVGaXMdh6JPWBzClgL0oQSIhCQxXpIYS8mMKaEZY6y54Ve+Z/zK&#10;d4yf+C3QT3zH+DGkNeHWjFF+L2Foj+zA+O0IMpbt2iDjX8a5/bNrgzy3c4TMPXa+kbCdZ6z8q7Uh&#10;/9yVf22QuWdL3Nwj33kuzj0X556Lc0+JYN6R+ef/n7nHziUyxu0cYqWMfD7//uHPzksSJ35e6sT9&#10;OJjDiyrQiHnkINLjWXGQeezf8Z56wzmoTjiX6+b6et1Ut9UfOPdCf91PDdJ91XydpBfyPCs6RO2N&#10;tlA50fHO5ugIZ0d0gbMVJH3JeyHSPACyDzkMXGG6jZ1WurLTVsfrvoJCUXgtn25l5wF0uxrdBtgQ&#10;e29CeXgn0OVnzxEh1RmhWzujYLROMTyqm3Mv6Ujc4uiLfYl74k/i1iNOPWzUcQYhB+pUp4+J24K4&#10;l6K/L4j7ehC3IM8FKU9jp7lu4iRDkm4KzZ2WuqWTQl66Qo/QVgr6pYm/HyqAzUchngsp2GlN3FSn&#10;tW5LHXUgfgfJB/np5AwjPArSdHvyKuW6GaROJG/lQNqaKyI+r9DcaUo+hCTdCsS+xJM2kjJJG0l9&#10;2DLZviFlsuUXXam7Y1AKbJ6trtSb1Jm1WwKd4/9Gtx75t7rST14OdKVducJ+IjYrO+3/oCv9RPpL&#10;vK70pz/Tlfzmtyu60r6Sh0SIz4Mtm6zRgpQt1gfz5uM/6a9i2yX99nAJdAEuY1ds3+R4qqxTRJV2&#10;+P+wcC/1LPqiVxC6AldYH6WdMuiWNroNeS42HwTpT72BK+IGJDk1VJJzo2rq1Ia6qjE0ItzQSQzT&#10;KkKE/PFtm1ZHX2zYfIluLygONi2rWw1d0Rdd6Y+i2w3i82X7Y0y3hqrmXAdVSeNqE68N8aTftAni&#10;dUdymTOQwkipq5scrW5xHEhQDeB2wo2cgpStmGrilKScl8OVoc0WxJM+3hbKgs13QZ4LTYifRPyW&#10;1GlL4rUiL60oc0vqrSV11dwQK1cd9KW+JX8y3joAl5mbZX5u5ETIR4R8JIAT1puUSdpf6sKWydab&#10;lMmWX9pe6k10ioHNq9WtRl6kzuLbo+e/1Y3l2/apjoFuDyRX2KfEZnz/83gpZZM85NeVviptJnlI&#10;BOmr1q7Nrx03kt9Yf/3v+7bU9UFsJ8GnsB+4wrpO1R868/U9arHupjJ0IzOOG/D+I5T2wil4CbjM&#10;uiBrw1zWrHRDkpY1LIOwjSvpHUA5GT4GCXOF6UncFP22aqH3q1b6lFnjJD3RuxsOQwvgCtOTPMq6&#10;mYJM0SeZTT+BU46cLTQByd8QeA1mApdZo2WdTtGdVYqepbrq1bBWdTMM4VlH6KzERguQ9CeB2FgO&#10;XKZfS99upeeS10Pov4qNv8HfjeymtyCzeC7v5xpbKegfIfIYeAvSgcusR7ImdddpqrvOVD30BjUE&#10;m0P0QTVMP4ecxbM0GGmk6Nnyib1ZcBzWA1dYvu56G/a+UIN1AT3EcJT42TwTtoU2ZN6W8r0PtnxS&#10;P8IIPU+N0EfVRMo1yZClRlKeEYZ5xkYSem8QV87WxMZ24IrI/89NGEGbDtNKj9Cunqgr6kn6DPa+&#10;wsbbcNxIKY/YeZeIUp5PwJbH2plKnifrz9VU4qZjL50yzddvED7Ks2zILZPYWRnY2YfkCutlsj6L&#10;nWv1XH0HNoSCeqr+jmfCWVMmaXexIePtFEwErrDd5+sp+GjTGBdCZ8L8eyd9m5pmuIO8PMyzKcZW&#10;h8CWtLvYsu1ehOfCVD0G/bXEzaIsh4gnHIaD2J6HfIZ3j0AaesIYYzeFuNJ294PU+wzgCvvTJF1X&#10;pekKtJdwFfU8BfkMdb+athRWUl7+3w3o2blGfASZG6WvDwOucB1tp69XHfSd9OuORl/Sl/HVDUR/&#10;FHCF6Yt+W30NXK1SDdeoe3UzwqnY6Ml4E7oZe9L+3eBVDIwA6c/jgStSLKCH7k3/5d/Y6AH06ceh&#10;L75ybyU+c19DX9XHvOff5mC7p+6FvtA7nM9l3pFyfQYjgSuco2WeWwa2Lk7yciDE69p5NzYvtvqD&#10;vrW9P7Bt9WUOXAzx9uPn3sH59GVeaweLdaswP9If0+AUPJFPX/rbdMjQk8KyvodOH/gIpO9xhWWd&#10;qRsafVtW0ZX+I7bnAVfY7tIvZ0KGPpAnL2NR+hDsvGrLKn15Ov1ruh4b6ks/7QYnYAJwhfalX6bB&#10;aPqI5Kc6SH6eAsn708AV5l1sS35s3qVeloHMGc8DV2hb5orpZr64kEf/GZQk7yvy6cv8Mk3/gzg5&#10;ob7kXfIsY2x6Pn0ZT6OZnyfpFUb/ZtKWPrYXPoUDgb71y2RPt9jQBNnY9In4Mi9FX/IlcxdXWOZY&#10;nr4K8yRl3gZSZkmLKyyzzG3TdGXmtVtCn/44CuNB6v9J4Aptx+p+Vh7bq1D4AF4IdG3bTtZXY7sS&#10;cAaPjUSQ+pE+I/Uj+ecK8yJrRxpr4yT9idGXtj2GwkiQPD0CXGFeYmO6bx7bk1F4G9IDXZuXEcyR&#10;aYYFob7MH6NAbI/Lpy/zRh8zd4wJ9WW+uxtegWb59GX8tcO3kL25lFXaVuzOBVs34jeKX2r9x1h+&#10;XqUPSR1VDvc+UkfSN9+DrcAVV0euTjNrY9lQX8ohdfQ6jAauUF/mQJnnpCy277yGgtXPX6d9mP9E&#10;37bXG+hmgNSpXWNtnco6PRLS9LuhvuRF5gZbdoJxedmgHjL+yv5Q/wgKj4K080zgCvXFv+kJD7GG&#10;2fwcRGEQ2DLE68ta0U7fa9YJq/8SCt1B2kzicYX2ZX1pC+10zIcXH1DaeABIeTeAlFV8VdtmImN5&#10;2hDEvZd1UurADdtDyrQMpA7WAVeYpvhYPWGI/j0sk+g/A1IH1qeyddyd+aWnIXeOkTLJnC51kH+O&#10;ER81Vc+gDpaF9kV/KByGScAV5idFT0d/Gtxv9KXfSh2PB8nPCsjfb2P6M4J8fZEnHenvkq/8Y1t8&#10;3lR9hPX741Bf5jsZr5Kv/ONV/OR7IVXHxqvMBVKOOYH+fCRX2C4x3SNhGaSv9oYcSAOu8Pylqu6u&#10;LmGtL0l/KYyPUhG/xvaXbBRtPBkjEs+2hcSrwh7H6kueNqIwAmSc7gOuME+SRll9u+kX0reyeLkH&#10;RFfqmCv0M0syz1+ik/VlIOd8pZGl2ROV5bm1IelJPS2CzSD1xxWmJzbeULn1K20h/UrGb/72OKxy&#10;1BH1qrL6YvtZ9JJB0pAwV2hb9Pep3H2WvG8K0g4tgCvcZx1R7zkvc155wPCOs099ALG4ko7k627Y&#10;CDLWuMJ0JK60iW0PKedw2AW2fm17SL3U1LdqaRerL7YlX9uhH3CF7Se2T5In237S119AYTeIfVuf&#10;dv0V2zXxw27QTaCpOXuVdOqA1GkTWAJJwBXuTeW89gP1pvMRSHo2bzcykO5A8WZkShDHlmVl9Gtn&#10;afQdJz26L9Svi96d6N2KbJlPPzPK/3cK/eXRV41+F9Ivj1559BogZZxIOQoCt38gK5rhrAOJPzu6&#10;0dkYzVZi06Qf7cK7PUryJHlvCNUxMjvIy+IgL/Zca0r0fbU0+rZaEz2KjSNwSK2L7oc9YbvcRPxZ&#10;Qd7mBfFt2TOjB1RWdLeSPEh60i7F0S+L3m3IKkhEnrVzc3SgszLa0WkZbePUQUq8BnBFEK8CsmKQ&#10;jj2L7kS5OkY7Oe2j7Z020bZOa+JKfIkr/VLqrwxx6iCvCuISNGnPi7Z2ukTvN7qJPKsV6EpbVgh0&#10;bXkkX4uwK3HEtvSXqujdjp70gdRAX/FceDJ6zpkQ/dAZHT1AW+wN00gM4kjdtc6XxpLov5wM2t/q&#10;S/6lje5BT/RtGgRN/kVf0pH8NIRivCiH7qXIyoFt2571Kect1NNNlEPqtjbhWjyrFe1n4kv7lCTe&#10;lcSTepD5ApGnfSStGfQDsSXlknSbQDUUpW9KPNuPPJ4L4+lDE6In1JPRd5X0qamGd9WM6BtwyPQN&#10;KafkeRQ2bkAuRHKZ9Lk1NhpHY75OIvcleNgbBekXowNd2071ovXVLdF2yuqLbamXSuiVQvYN9Aka&#10;+6IvdSD7z1FQnBdSB4lIm49LeS7Uj/agDh+gDrtSh8KD1GMPGMizO6iXNqTbW41nzEygfBOjxyn3&#10;ccr8OhxWTzEmJkbPOuOjJ6m/VxyxJ3WYCOWCvNVEPpWvTO2jd6ou2J4aXRyOpTLoVUdP9J9GIvK0&#10;1dToBuI8qCRu6+iTYTqlUXwI/YpIqW+ucC5Nid6q2kTvMfEkX1J3UsfXoWTzJ/qSltA8+pgjcWwZ&#10;avBQ+qqMH+k/omvbRfrqSuYP2+aJvJP+Jv1Vxk+jfPrSx9rQT+1YkP4pfePmQL9BoG/ndZnvno5m&#10;wXr66Hrnqei6sH+KfTvvXBvEs/1zc3Qw39UGMlf2h35OFqyP9nFWwQLmEylbEtTGxo3EvR0p8zdX&#10;eL4l3+Nk3s00LCLuUubgNbCe+X8j80Zs/pc5Q+b9a4jcEHlTYMfOGZKX7OgcvvFNdHZFl5i0pQ1k&#10;vqyHbiPkoCAOQdMGu6KrnL3RZNMGPXhWjxdSRxKnaaBbnOfCxugxyvgq5d0HmwlnwXrKvI4yC+sp&#10;w0bIZh3KoRy7YB/t9jIcC/Mjc1FjbDdAtsiXn8zoKWweM+OpDWnWR6cOOncgbwt0C/NcyCEPOaS5&#10;g7R3RJcTXgrLne3RlbCK75yZkE04m+ebw/RlLr8VW9LPJB9cpi64jSwxeY3pSp+R+qiNguTVpm/7&#10;jKyXmaSZSXpraK+VcWncgr60t+S7br40cmhviSt9o4EQ6Eqb2jTs+rQDmzuo512URdp0B/Ekvh0z&#10;UpdSFknn3iAdO2Yk7uboe+TvtNFvQloyT9p8paEvuvn3MjLuZR6SdKRvSrmkH0qaDUH6YNUgzRpB&#10;mnadkL63g2/NOdFx1LvwGDYeIx+PmvjSH2X+lTlE5oT+QXyCpg1kPpC50JZPxovoSN99ONC15ZPv&#10;2nujzSDWfxOxkYierKnSxnacWX3xY+awlto5Qepe9FqiL32hdWDf1r3MOUsN3zIWv6UeTkPM/5Fy&#10;yJiWeUfi3hXEJWjKIT5URvRw2E7Sj5qhI3UncxxXOLetjH5B//kf2ukzo2/73exAf26gb/udzINr&#10;IDP6IuzJ41OVxX459CsgKwbxbPnF12nPnCjzoq1f6T+z0JM+KP47V5ivzGgOPtgLoQ/Wm3dXoidz&#10;obTHGKTUVWHg9k+ROWBzdA/1dtSM66zow6a9ZG68n/VP5qxn6V9TGT8yZ0q+6ggYfA77UrcLkVxm&#10;fVJI8SuXsy6uZF2UupA40h7V0J2HYk3kgiAOQZOvqdFX/5e4s4+aqrrucJJzJ0MgCgWpSvxoUqM2&#10;WZpXRILyNeiLooCCUAWJglLxAzUsTaNJbeqKK63WmNREbS2rKUYlWltipKgQPipQlIKvEAVBCkEo&#10;Qi1IRStlYUyf587swzjSrFX/qWv/nHHub++z9z77nDn3nDuv5fdq2D+CC8ZxNK/HNrjaFuZnFOvB&#10;C5rWgm18Ht8D+hQ6kVvXdzOIKeZ8+7AbvM81/LmJV/7zA9+xd1K/fi/X+M5wDRB9cgrEXvBd67uW&#10;QHKfaP+BpnXkHVxcAqx55+xneT0GvrVte/8fiDOr+nnWa9yze042gf0Hz8l+wn6650pPsd/xiYpn&#10;S+7xjwGeUXk2NakyudzfjzOsOOe5qty/v5rzh9/hHOgYdN3D/xP2WjxP4u+zcv2r3F97zuR5U/1M&#10;5m3ORAaXZzWeWXh24TmP5z1xBvRHnG14vnE3ZySejXh+4jnK3ZXB7MMNZt/as5o7WYv1K1wPPcLa&#10;y+/BmcwlfhdGv/l9ORWcC+J7NupjTTqvWJuGcrc5NNdrM/8GdJDcX3LXpvY8D8q9Hjh3bARIrglt&#10;r09vFjvSD8p9BWuvBuEy4JyjbevA2o56WJaOLZam44oNqfYBn5zP1DsLXA6QJp1jCvUiXtuYBIz3&#10;ZYBkn7S9PL1IDPVnSPTJ7ynn2Hag7VafZqd96cn0flrO8xPL0jE5T+qNBoPAWIBkn+ak/07qhU9y&#10;xwD9XwGQ7JO2n05/j+2vlHlyzugPYRQYDFptP5PeSdrXttw+cPTd9ZExI9mPBxP33Wl19kOufabP&#10;iwGS/ZA7M91dzEn1M3Ftu0bQ59PBOQDJth9NHdm24/pkLhqnbaiD5H2WB8jgX4J70lwwP30/LQJL&#10;cwynQO4LhoGBAMntvIRX6kYubacGXGfOBkiOQZv3Jv52cvrtnMvxEF4F3wWvAyTbPrSYVZlR1Ouz&#10;jc/P5+ImMBZsAUi2vTc9VHkH7Ob0KnI/CsIvwRgQ/Khlue+kBzN3BJwNwJp5DSDZjx3pvmxXP+Tq&#10;s+NKf5Dsx3bG0450L7ivtC3ffl8L9H89QDJ/U/pOZUv6s8r2dEfJb+eaNfAcuASsA84HreutzsUl&#10;lffTpZX96YrKe8Axo63oB/t4JbDPVgEkt7mSZ85W89TfGiDfcTYEwgJgmy+C1nHWuRhAW4Mrz6WJ&#10;FfWjHfWeB9a47SG5HcfMMnxUJ/jWzxKgf8aIZP58nqJYxLNxS4H8GGv/BKkGljX40YdzUntFnbDt&#10;uFwEBgHbQLJtx82cdBZoz7YdCz8DZwBjR3KfW6OPpd7Zdj8uzgP6vxAg2fbj8Gal0yqz05ezbetf&#10;/sFsa1edeJ5iOLyp4M/BbQDJ+7n3F0OL6cVlRefi1qJSTCm2M362pWuLnenqwmvGPgJo4xbg2NgO&#10;kPzcwLY0FZ370F0I+Fsg6fXijdS1sgt/d/E84m6ew9yXnsi+R10777aOhT2Mrz3pRzkv1vZNoJkb&#10;31+b06W0++tCHf3so69ww88dvEfK7xi/Z4xtJ37tS7M/4I+x3QwcP98ESO4nc2F8US/6cyOQ+3WA&#10;ZG7dn/Eldyyf6/PTYAIIXz7N52J/OqnSpfgCOIm6bwPDeT8MDOf9+Yy5a3h/ZcU5Sn9tX5ujsWW7&#10;l4CfAyQ/52b/dSpeLvamV4p9aQ99+ibYw/v/Al0rnTlF6FwYfw/aOCnn+GKMLAba7ABIrj196MwK&#10;qDN+6UMbkP8MkL8UIE38YXDbK52Iq5k/q8Gf9yH+F+CeALpm/kVwHmnwn2jhG0On4lOVTxJX2Jc/&#10;vcGf+SH+m8Uni/8AL+c+1P8/BpeCrQ1+jPnuxcP4Xz/Hc94az/XNDe7rDW7c89g33Uo8VulePAoe&#10;zjFYU1PAn4KvNfSibrel8dTUuOJ7Rf0ZlRrt3N7g38HrDQ1+3L/exzj8YdFe3FPUir8oBoP+6PbL&#10;+m3o2xeOk7tBxBTtOb4f4qkY/XNOcJwMg/dVYB2Hf44RsTWNLv3bgI++N8/t4Gy4Uxs6f8grkucR&#10;Y9qQJoBxrN1Gc5owotjIenEz68CwYT5t9w+Aefk6aP0eMCffLdpKW46n6OPzGnrf4dXxh+Sa0/5d&#10;6KgnP+KT5xiMOSbi08/N6b1iF/NMzB1t6FkPk8Bt4FqA5DaOJue9ir5URv15jojlKkjqRJ9FbRj7&#10;pnRm0Z1+6lEMLNTXN79zrD11jEV9JM8hxhFttPG589kGMApEHNGvrgN2pgeYY+vzpbblvwqcYzcC&#10;JNuurxsOrHfsz+tBMzds23/r038yl99b1nTkdAp886QekudWY93Iur0bOTJmYx0AzoJ0JXA8XAeQ&#10;vC7sSH2Ll3hedh3P/25K/UGttBF9rq7tjQTrAJL7o667qdjStCYZCuFy4JiNvEY8tvMSzy93Ko4v&#10;fbOenQfkfwVcA5Bcz8ZxaInTii5Fb3Ayc+lJ4PeyDWtgXEPfnExu2IgaOJRa6VIcVRxSHE5ejiEv&#10;x5Vt19BzvE4CE8HVDb0Y70cwBo4oTkXr1KInbfekJrrTbujbz/psbtQP32MOs061EX1gPqKtqOvY&#10;T+pFXfaE34O2epTtnETcB55ZMi79sx3HPpLrqRd1rX7MKWdy8QowDET+Y8ytTl8s87+cfvB9jAXj&#10;0Pa3QOQh4jCGm4vPllzr79YG9zZebQfJ9eeY+Sa4BX7otHFdn6w/fQr7zTWxgtrTp6g5+ebVen0F&#10;ILnm5K7itHRj+nY5Juz/4EeNts5ncq1Rda1Z27H2ahi+DDTXaic+F/qzjBwtTccXK7nn7OC+1Zx9&#10;ktia69caEuYuai9sWCtXUjFXF0cWU6nBG6i/acWxxU0t+XGMjQU3AscCkuOtt31UMbr4eO4v/RU3&#10;g+BHf1njlxddcy5/H479OwFcAZBs2zGR8M2YzIm5tI/0Rdvm/mC53Jhuq9hG+NSG3tlwV4OD9dla&#10;fvOyIX2Lp6jrfSbf3Ov7ueBlgGS/zHl9j6D+2x/Hmn3sOLCdSQDJY6AjHVWsYG8g6udrXDQ/twB1&#10;kGzb/pjMTBA5CtvGPA04DuRHPrU7ovhYadv6v56Lcu2riwGS6998XAB3JAidGtcHQRoH9D3sxzyz&#10;IHUrFqcuxXP8BqIj9QRHUm9H5nicvwej53iwTmwfyfP3Uub8xczZi9PA4lnm78WpHzVbr3FjU+ef&#10;wTngeYDk2FZzD9bBU2iRN/00b/oZ3Bin+vlsmo1/df4o7OjXBWAacAwg+RldY1rMbzPOKN7Cq3fw&#10;7t00iBVwrdifzip+xTfz+4m/i5rzpK8XYcD+0tYkgGRfK4wf5/GY5wZwUb51EW3HPPcsvzOx7Wfw&#10;wfcRnzr2gzqOByTXhf4+w+8j1Am+uTMP5u5FgGR+B/e8q7g/WJmuyvkL+34HdrTwtb0g/Zy+rfMd&#10;a8E33ytA61gz17ZT1+1W+lVD7wy4I8E1IGKPetL/Ofx+ZTZ7WvPYo1qQfpXMQV/uuozLdqc09K/l&#10;9UKA5Oed7K8zit1U0W6q6E1wQG80xHPBZDATtPp7PCu6vekNdt12let927N+B8LVX+cixw6S61cf&#10;56d30+60M+1Jb6f96a3SRvhqH9imsZrT1jbN58p0ZUU/bT/6bghc++5gfeF+xQp+0xd9Ye0F3/bs&#10;CyTXnvzYG2zjc/M/BjRzY5yY96fTLL47Ls1rNuMfAcyfekieM4x9HnHvSv9e5kD/a6AfJOfSGog+&#10;ij5+nBw/kbahtxO8Sf52g7dLOxG/+ubcuJYBJNduXX96sYh73OCfDsE6P7+BZr5tPZH+jX+vK/Pr&#10;d6e+yR8FnAOQvG4zlp0ltqcd6O1IW9L29EuwIduwDvXPHJoX+xjJdbiLvdA32Dd9I71AblYT4dqy&#10;7RocfXTMmEvfIx+L3LxLK3tocw9tvpU2g43ovpr17Wvbsz+sxfDduhLWrzbMi3FGW3LVQ3Kce8n9&#10;u2APOm+h8xbt7ibOXcSp/9owTvW0Mx78FLTW8L7Uubyf3kcfajPmuL5wzYvzRMQZc9ws2rFPZpJR&#10;39tWxKbOFU06EZtxfbaoc/VrIhy5k4H5QHL+HUvHwz0OfA6EXhucLzf4NV79blEv6v9R2viH9NfF&#10;fPZSIv7gD4FoLbbGL9daVNfaVG8E6AO3HRh7xN+Zz4U1Kd/4H6KPH6Q2H6NOHifv5mNreinXmrbU&#10;15Z5iVjDlrV1KKvKbqyOu3PX3IO7ocN5DrEXq8yjwbFN8Zvj87Bh3Vo71iFSxmRcW9iTt2aNoQ0Y&#10;+yDg3Od4QXKu6v6uYs6rP8c1imvOFfKd182t/d0JRB/Gqzmbz++Vu7BSUN94bdux4mfRfn9sLAIH&#10;6yv3S5/hN8XRV8YmfyHQh8UAyW3X91cH5znD/jGmZm7Ugf3RfJZhvZkL8+Y4mAta6+DxtIo+fIHv&#10;jxPL/ShjUG8c3DPBBBA5PHB/t4q+6+DbVbyQYzcW29O3saC1n2xnb1pY5qkPXMeoXPvJOkXyHG1+&#10;98PdB0LHuaE3JHX8Pgj79pWYzjnIDPQeSUuo02XEtYzaXA5WlDFG/2jDvjHvCwCS66Nu49ZiVmOP&#10;ehTXzPnpwJjCzy58LmxvBj5uSz9lZDzJvPuP1OLT1MQ85qb5zFPzObk6EIO5tZbbgfW2BLT2yX5+&#10;e+5e4tZyLj5wjnUKXOclcxx+RN//iDb14378iTiD3/d/4T+Aj618c6t9+x7JeTHO+1nVBN84tC/X&#10;sW2NtcahT5vT35V65lW/7HfnP/XOB8aD5H43j1uZzbbQa+qGjm0NBs195jgV+jU9faN4jP3k6Lc2&#10;PrfffgaslfkAyfHIfSx9qRJnZvJPhlAD+jYbIJnvGdv9TWdsxi/fueNUYPxInsvN0w/o+3vok3vw&#10;L8791BsK0T4xb/qGZD1j3kj1rgeOZs8BzYFj60KI/wKsmxcAUubcvO9nbeV+tVzbuJOLr4C7wUaA&#10;5DbcE32IE/Uf88urHxf3VOIsMObZtZDtm/UAyW14Px/naW18PoyLa0AzN+rR+87NTedv/1e+vpjT&#10;54HtdAAk++IafQ1rUOOtAXOzFFwEIjexPuH//MS5whhwMWd748BE3l8O6vmyLcfjSmBtrgJIbst7&#10;jrWNM702PtevVm7E7fp2FdyPyrfvBmF/CbCfnwOt48rvbc/yOvMkx3uNMz39Ggh3MdA/9ZBcv/Xv&#10;+1H5DPCj8M3xPDAeLABItr8/8f9nKHrzHdInf1fJfwo4v88FSOa/x/fN/nQCZzInZH7w/O5pta/t&#10;StFWScWXSr59djo8/THuhQDJfeY8MJuzQ+ujDTim9aGZG31Wnzc8Z/zofNclm8AY8BpAcqzutb/D&#10;XvW7TfvV50K4Caj3DYBk33dwBrm5cQYwgM+Hc/FGYD6DG/uYnj+8AXd3uoK7SDGF/f0p5X2rOTob&#10;neuBY2gaQHI7PqvifnfkSO5UYHs3ACTH4L7+ep6B8VmYmGPOgXAtaObHGsF98fUl2lnZibqePjnv&#10;vQqMfSNAsk9xzm8bcvX7GmAb1wEkczc07ZvLte6nAHMb/jt2hO3HPmQb/30enJi71vEeybE6z21N&#10;t1e2Ne2dDYFwGRgKLgdI5rtfuBzE8zj6UoMwCejTZIBkv30ex/22yLu2LwXmv9W2+2zLQfMzOGc2&#10;+PoyESDZts/rxL6cc8kZXBwD9EPbrXOJz+F4/6x995vCJ/VGg8FgLEByvO4fPA2an/XpD0F+DbTy&#10;vd+eU+LA8ztD4D0P9GsFQHIM8XxD1MAALo4C+mIsSOb6XJD38sHtx8WRYBAIP6IGfH4o7nXasCFn&#10;CdCHZQDJMTrHLuYMfykI230g2EfOJdYYkv3wOSLX35G/07jYDsyj4wTJtr0HmQniGaUBXJOvH838&#10;GOP1NXoHK4IO9Faxvl2Vda01c78QGM9igGS/Wu8f9D3aMRa5MQ9q/1HW6K7TI+beEGrAvEYckU/9&#10;j3VdG3ZOhzMXDAQLAJJtOx8/yZprNgjbJ0PQ9ilAn5Dst+ul77OOl+uaUT/MTV9gnEheMz7Amttn&#10;rabz6poz7NtfTwBjng2QbN9134PpsNIX7TsXbQLWzBaAZPs+A1Wfw+uv2m8D50NSx7p/DSA5Xp+X&#10;2s1833pGuQFStCU/ctn8bJN9+pvmyNbzzGEYWgOGg3UAyX747NJG5rLmcwDrciVQ70WAZL5rnZdY&#10;w6xp7Jnqi30j3/km+OG3zyzFnl4b3BjX0Uaz7fqe3sRKPLek7eDbxofngQ/uAVpX1ncNtI5Xn1ea&#10;z1iN+2p9cVwsAtbLEoDkOJufW3Lvp5VvOwfnH3hOsNl+8CMvc5LPRNW52rYGHRvWcOvY8D6kfj/S&#10;O4+Ng/HDts84ybcO28F4LrzP63Ree2IfyftlL1R//Ym51U+lh6s90l3Vo9O06ufTmOrJ6ZRqn9S1&#10;2r8cKwPgT0C3E4ozeD22YSPmn57VS1K/6tg0oTo83Y/O89UT0r9WP1PumV2N7jh0uqNzWZPub/G5&#10;UPfw6ngwPPWsDgNDU/fqoNStOgD0L304hPeHcK1rdSQYxfWLwfh0GLrq2z/jgHEe1mjnaF6R8m+u&#10;+HdXDsO/ntULwUj0hoOh2B+CPf7SVfU83o8E2r4QjOV6/XeF5u+vsGv+HuS1c8NuJ/5bGOemai/Q&#10;M71SraaXq0X6RfXjaRV5Nbc94Hwa6MsJ4AjgfNr8z+f5Dzl+fmLjPU3lv4fqe8eC/8Sr66iD/RO2&#10;1Albtt0f6O9nQDdwK43NwMg43tfAFyGtB/3A+8C/w3Nnmlu5K+2o3J72Vv4mbc54JP2i8rfpkcoP&#10;0/cq/m1t7Q5ovA7i9Qjwm/5fgPaXc+rv0o7zhW3uAEieU69LT1V+wvpqGn+vzvcncs0cNcdlvg4F&#10;hwH/6QZ8/z8CAAAA//8DAFBLAQItABQABgAIAAAAIQCm5lH7DAEAABUCAAATAAAAAAAAAAAAAAAA&#10;AAAAAABbQ29udGVudF9UeXBlc10ueG1sUEsBAi0AFAAGAAgAAAAhADj9If/WAAAAlAEAAAsAAAAA&#10;AAAAAAAAAAAAPQEAAF9yZWxzLy5yZWxzUEsBAi0AFAAGAAgAAAAhACdhenKhBQAAHxYAAA4AAAAA&#10;AAAAAAAAAAAAPAIAAGRycy9lMm9Eb2MueG1sUEsBAi0AFAAGAAgAAAAhAI4iCUK6AAAAIQEAABkA&#10;AAAAAAAAAAAAAAAACQgAAGRycy9fcmVscy9lMm9Eb2MueG1sLnJlbHNQSwECLQAUAAYACAAAACEA&#10;1XO0SuAAAAAIAQAADwAAAAAAAAAAAAAAAAD6CAAAZHJzL2Rvd25yZXYueG1sUEsBAi0AFAAGAAgA&#10;AAAhADzhfa0WOwAACJcAABQAAAAAAAAAAAAAAAAABwoAAGRycy9tZWRpYS9pbWFnZTEuZW1mUEsF&#10;BgAAAAAGAAYAfAEAAE9FAAAAAA==&#10;">
                <v:shape id="図 154" o:spid="_x0000_s1084" type="#_x0000_t75" style="position:absolute;top:2760;width:36836;height:15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U2RrDAAAA3AAAAA8AAABkcnMvZG93bnJldi54bWxET01Lw0AQvQv+h2UEb3aj2FLSbosogran&#10;Nh48TrOTbGh2NmTHNPbXdwWht3m8z1muR9+qgfrYBDbwOMlAEZfBNlwb+CreH+agoiBbbAOTgV+K&#10;sF7d3iwxt+HEOxr2UqsUwjFHA06ky7WOpSOPcRI64sRVofcoCfa1tj2eUrhv9VOWzbTHhlODw45e&#10;HZXH/Y83UAzfb8ez+xSezirZ7Lgat4fKmPu78WUBSmiUq/jf/WHT/Okz/D2TLtCr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BTZGsMAAADcAAAADwAAAAAAAAAAAAAAAACf&#10;AgAAZHJzL2Rvd25yZXYueG1sUEsFBgAAAAAEAAQA9wAAAI8DAAAAAA==&#10;">
                  <v:imagedata r:id="rId48" o:title=""/>
                  <v:path arrowok="t"/>
                </v:shape>
                <v:shape id="テキスト ボックス 156" o:spid="_x0000_s1085" type="#_x0000_t202" style="position:absolute;left:3450;width:12681;height:3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IY8cIA&#10;AADcAAAADwAAAGRycy9kb3ducmV2LnhtbERPy6rCMBDdC/5DmAvuNL2CItUoUhBFdOFj425uM7bl&#10;NpPaRK1+vREEd3M4z5nMGlOKG9WusKzgtxeBIE6tLjhTcDwsuiMQziNrLC2Tggc5mE3brQnG2t55&#10;R7e9z0QIYRejgtz7KpbSpTkZdD1bEQfubGuDPsA6k7rGewg3pexH0VAaLDg05FhRklP6v78aBetk&#10;scXdX9+MnmWy3Jzn1eV4GijV+WnmYxCeGv8Vf9wrHeYPhvB+Jlwgp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ghjxwgAAANwAAAAPAAAAAAAAAAAAAAAAAJgCAABkcnMvZG93&#10;bnJldi54bWxQSwUGAAAAAAQABAD1AAAAhwMAAAAA&#10;" filled="f" stroked="f" strokeweight=".5pt">
                  <v:textbox>
                    <w:txbxContent>
                      <w:p w:rsidR="00244640" w:rsidRPr="00145662" w:rsidRDefault="00244640" w:rsidP="00B507AE">
                        <w:pPr>
                          <w:rPr>
                            <w:rFonts w:ascii="Arial" w:hAnsi="Arial" w:cs="Arial"/>
                            <w:sz w:val="20"/>
                            <w:szCs w:val="22"/>
                          </w:rPr>
                        </w:pPr>
                        <w:r>
                          <w:rPr>
                            <w:rFonts w:ascii="Arial" w:hAnsi="Arial" w:cs="Arial"/>
                            <w:sz w:val="20"/>
                            <w:szCs w:val="22"/>
                          </w:rPr>
                          <w:t>ELEMENT</w:t>
                        </w:r>
                      </w:p>
                    </w:txbxContent>
                  </v:textbox>
                </v:shape>
                <v:shape id="テキスト ボックス 157" o:spid="_x0000_s1086" type="#_x0000_t202" style="position:absolute;left:26828;top:15786;width:12680;height:3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69asQA&#10;AADcAAAADwAAAGRycy9kb3ducmV2LnhtbERPTWvCQBC9F/wPyxR6q5sKakhdJQSCpehB66W3aXZM&#10;QrOzMbsmaX99VxB6m8f7nNVmNI3oqXO1ZQUv0wgEcWF1zaWC00f+HINwHlljY5kU/JCDzXrysMJE&#10;24EP1B99KUIIuwQVVN63iZSuqMigm9qWOHBn2xn0AXal1B0OIdw0chZFC2mw5tBQYUtZRcX38WoU&#10;vGf5Hg9fMxP/Ntl2d07by+lzrtTT45i+gvA0+n/x3f2mw/z5Em7PhAv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vWrEAAAA3AAAAA8AAAAAAAAAAAAAAAAAmAIAAGRycy9k&#10;b3ducmV2LnhtbFBLBQYAAAAABAAEAPUAAACJAwAAAAA=&#10;" filled="f" stroked="f" strokeweight=".5pt">
                  <v:textbox>
                    <w:txbxContent>
                      <w:p w:rsidR="00244640" w:rsidRPr="00145662" w:rsidRDefault="00244640" w:rsidP="00B507AE">
                        <w:pPr>
                          <w:rPr>
                            <w:rFonts w:ascii="Arial" w:hAnsi="Arial" w:cs="Arial"/>
                            <w:sz w:val="20"/>
                            <w:szCs w:val="22"/>
                          </w:rPr>
                        </w:pPr>
                        <w:r>
                          <w:rPr>
                            <w:rFonts w:ascii="Arial" w:hAnsi="Arial" w:cs="Arial"/>
                            <w:sz w:val="20"/>
                            <w:szCs w:val="22"/>
                          </w:rPr>
                          <w:t>ELEMENT</w:t>
                        </w:r>
                      </w:p>
                    </w:txbxContent>
                  </v:textbox>
                </v:shape>
                <v:shape id="テキスト ボックス 158" o:spid="_x0000_s1087" type="#_x0000_t202" style="position:absolute;left:7418;top:16907;width:20956;height:3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EpGMcA&#10;AADcAAAADwAAAGRycy9kb3ducmV2LnhtbESPT2vCQBDF7wW/wzJCb3WjYJHUjUhALKU9qLl4m2Yn&#10;fzA7G7NbTfvpO4dCbzO8N+/9Zr0ZXaduNITWs4H5LAFFXHrbcm2gOO2eVqBCRLbYeSYD3xRgk00e&#10;1phaf+cD3Y6xVhLCIUUDTYx9qnUoG3IYZr4nFq3yg8Mo61BrO+Bdwl2nF0nyrB22LA0N9pQ3VF6O&#10;X87AW777wMPnwq1+unz/Xm37a3FeGvM4HbcvoCKN8d/8d/1qBX8ptPKMTK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RKRjHAAAA3AAAAA8AAAAAAAAAAAAAAAAAmAIAAGRy&#10;cy9kb3ducmV2LnhtbFBLBQYAAAAABAAEAPUAAACMAwAAAAA=&#10;" filled="f" stroked="f" strokeweight=".5pt">
                  <v:textbox>
                    <w:txbxContent>
                      <w:p w:rsidR="00244640" w:rsidRPr="00145662" w:rsidRDefault="00244640" w:rsidP="00B507AE">
                        <w:pPr>
                          <w:rPr>
                            <w:rFonts w:ascii="Arial" w:hAnsi="Arial" w:cs="Arial"/>
                            <w:sz w:val="20"/>
                            <w:szCs w:val="22"/>
                          </w:rPr>
                        </w:pPr>
                        <w:r>
                          <w:rPr>
                            <w:rFonts w:ascii="Arial" w:hAnsi="Arial" w:cs="Arial"/>
                            <w:sz w:val="20"/>
                            <w:szCs w:val="22"/>
                          </w:rPr>
                          <w:t>AIR CLEANER COVER</w:t>
                        </w:r>
                      </w:p>
                    </w:txbxContent>
                  </v:textbox>
                </v:shape>
                <v:line id="直線コネクタ 159" o:spid="_x0000_s1088" style="position:absolute;flip:x y;visibility:visible;mso-wrap-style:square" from="6728,13370" to="9920,17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ejdsIAAADcAAAADwAAAGRycy9kb3ducmV2LnhtbERPTWvCQBC9C/6HZYTedNOCkkZXKaaF&#10;FryY6n3MjkkwOxuzW03z611B8DaP9zmLVWdqcaHWVZYVvE4iEMS51RUXCna/X+MYhPPIGmvLpOCf&#10;HKyWw8ECE22vvKVL5gsRQtglqKD0vkmkdHlJBt3ENsSBO9rWoA+wLaRu8RrCTS3fomgmDVYcGkps&#10;aF1Sfsr+jIJs38eSz4fNoe/TffyT9p80TZV6GXUfcxCeOv8UP9zfOsyfvsP9mXCBX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DejdsIAAADcAAAADwAAAAAAAAAAAAAA&#10;AAChAgAAZHJzL2Rvd25yZXYueG1sUEsFBgAAAAAEAAQA+QAAAJADAAAAAA==&#10;" strokecolor="#5b9bd5 [3204]" strokeweight="1.5pt">
                  <v:stroke joinstyle="miter"/>
                </v:line>
                <v:line id="直線コネクタ 160" o:spid="_x0000_s1089" style="position:absolute;visibility:visible;mso-wrap-style:square" from="7418,2156" to="9916,10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jsQAAADcAAAADwAAAGRycy9kb3ducmV2LnhtbESPzYrCQBCE7wu+w9AL3taJgj9ER1kE&#10;g6fFvwdoMr1J2ExPyIxJ9Om3D4K3bqq66uvNbnC16qgNlWcD00kCijj3tuLCwO16+FqBChHZYu2Z&#10;DDwowG47+thgan3PZ+ousVASwiFFA2WMTap1yEtyGCa+IRbt17cOo6xtoW2LvYS7Ws+SZKEdViwN&#10;JTa0Lyn/u9ydgZ/nLavm0y577M/FHJdZH9zsZMz4c/heg4o0xLf5dX20gr8QfHlGJtD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3/6OxAAAANwAAAAPAAAAAAAAAAAA&#10;AAAAAKECAABkcnMvZG93bnJldi54bWxQSwUGAAAAAAQABAD5AAAAkgMAAAAA&#10;" strokecolor="#5b9bd5 [3204]" strokeweight="1.5pt">
                  <v:stroke joinstyle="miter"/>
                </v:line>
                <v:line id="直線コネクタ 161" o:spid="_x0000_s1090" style="position:absolute;flip:x y;visibility:visible;mso-wrap-style:square" from="26828,11214" to="29674,15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1lzcIAAADcAAAADwAAAGRycy9kb3ducmV2LnhtbERPTWvCQBC9C/0PyxS86UZBCamrlEZB&#10;wYtpcx+z0yQ0O5tmV4359W6h4G0e73NWm9404kqdqy0rmE0jEMSF1TWXCr4+d5MYhPPIGhvLpOBO&#10;Djbrl9EKE21vfKJr5ksRQtglqKDyvk2kdEVFBt3UtsSB+7adQR9gV0rd4S2Em0bOo2gpDdYcGips&#10;6aOi4ie7GAVZPsSSf8/H8zCkeXxIhy0tUqXGr/37GwhPvX+K/917HeYvZ/D3TLhAr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C1lzcIAAADcAAAADwAAAAAAAAAAAAAA&#10;AAChAgAAZHJzL2Rvd25yZXYueG1sUEsFBgAAAAAEAAQA+QAAAJADAAAAAA==&#10;" strokecolor="#5b9bd5 [3204]" strokeweight="1.5pt">
                  <v:stroke joinstyle="miter"/>
                </v:line>
              </v:group>
            </w:pict>
          </mc:Fallback>
        </mc:AlternateContent>
      </w:r>
    </w:p>
    <w:p w:rsidR="00CF0AD5" w:rsidRDefault="00CF0AD5"/>
    <w:p w:rsidR="00000C28" w:rsidRDefault="00000C28"/>
    <w:p w:rsidR="00000C28" w:rsidRDefault="00000C28"/>
    <w:p w:rsidR="00000C28" w:rsidRDefault="00000C28"/>
    <w:p w:rsidR="001A4853" w:rsidRDefault="001A4853"/>
    <w:p w:rsidR="001A4853" w:rsidRDefault="001A4853"/>
    <w:p w:rsidR="001A4853" w:rsidRDefault="001A4853"/>
    <w:p w:rsidR="001A4853" w:rsidRDefault="001A4853"/>
    <w:p w:rsidR="001A4853" w:rsidRDefault="001A4853"/>
    <w:p w:rsidR="001A4853" w:rsidRDefault="001A4853"/>
    <w:p w:rsidR="00306DFE" w:rsidRDefault="00306DFE" w:rsidP="00306DFE">
      <w:pPr>
        <w:pStyle w:val="a3"/>
        <w:tabs>
          <w:tab w:val="clear" w:pos="4252"/>
          <w:tab w:val="clear" w:pos="8504"/>
        </w:tabs>
        <w:snapToGrid/>
        <w:rPr>
          <w:rFonts w:ascii="Arial" w:hAnsi="Arial" w:cs="Arial"/>
          <w:b/>
          <w:bCs/>
          <w:sz w:val="24"/>
        </w:rPr>
      </w:pPr>
      <w:r>
        <w:rPr>
          <w:rFonts w:ascii="Arial" w:eastAsia="MS PGothic" w:hAnsi="Arial" w:cs="Arial" w:hint="eastAsia"/>
          <w:b/>
          <w:bCs/>
          <w:sz w:val="24"/>
          <w:bdr w:val="single" w:sz="4" w:space="0" w:color="auto"/>
        </w:rPr>
        <w:t xml:space="preserve">　</w:t>
      </w:r>
      <w:r>
        <w:rPr>
          <w:rFonts w:ascii="Arial" w:hAnsi="Arial" w:cs="Arial" w:hint="eastAsia"/>
          <w:b/>
          <w:bCs/>
          <w:sz w:val="24"/>
          <w:bdr w:val="single" w:sz="4" w:space="0" w:color="auto"/>
        </w:rPr>
        <w:t>9.  TRANSPORTING AND STORAGE</w:t>
      </w:r>
      <w:r>
        <w:rPr>
          <w:rFonts w:ascii="Arial" w:eastAsia="MS PGothic" w:hAnsi="Arial" w:cs="Arial" w:hint="eastAsia"/>
          <w:b/>
          <w:bCs/>
          <w:sz w:val="24"/>
          <w:bdr w:val="single" w:sz="4" w:space="0" w:color="auto"/>
        </w:rPr>
        <w:t xml:space="preserve">　</w:t>
      </w:r>
    </w:p>
    <w:p w:rsidR="00671EBE" w:rsidRPr="00671EBE" w:rsidRDefault="00671EBE" w:rsidP="00671EBE">
      <w:pPr>
        <w:ind w:leftChars="135" w:left="283"/>
        <w:rPr>
          <w:rFonts w:ascii="Arial" w:hAnsi="Arial" w:cs="Arial"/>
          <w:sz w:val="20"/>
          <w:szCs w:val="22"/>
        </w:rPr>
      </w:pPr>
      <w:r w:rsidRPr="00671EBE">
        <w:rPr>
          <w:rFonts w:ascii="Arial" w:hAnsi="Arial" w:cs="Arial"/>
          <w:sz w:val="20"/>
          <w:szCs w:val="22"/>
        </w:rPr>
        <w:t xml:space="preserve">When transporting the generator, turn the engine switch and the fuel valve “OFF”. Keep the generator level to prevent fuel spillage. </w:t>
      </w:r>
    </w:p>
    <w:p w:rsidR="00671EBE" w:rsidRPr="00671EBE" w:rsidRDefault="00671EBE" w:rsidP="00671EBE">
      <w:pPr>
        <w:ind w:firstLineChars="142" w:firstLine="284"/>
        <w:rPr>
          <w:rFonts w:ascii="Arial" w:hAnsi="Arial" w:cs="Arial"/>
          <w:sz w:val="20"/>
          <w:szCs w:val="22"/>
        </w:rPr>
      </w:pPr>
      <w:r w:rsidRPr="00671EBE">
        <w:rPr>
          <w:rFonts w:ascii="Arial" w:hAnsi="Arial" w:cs="Arial"/>
          <w:sz w:val="20"/>
          <w:szCs w:val="22"/>
        </w:rPr>
        <w:t>Fuel vapor or spilled fuel may ignite.</w:t>
      </w:r>
    </w:p>
    <w:p w:rsidR="001A4853" w:rsidRPr="00671EBE" w:rsidRDefault="001A4853">
      <w:pPr>
        <w:rPr>
          <w:rFonts w:ascii="Arial" w:hAnsi="Arial" w:cs="Arial"/>
          <w:sz w:val="20"/>
          <w:szCs w:val="22"/>
        </w:rPr>
      </w:pPr>
    </w:p>
    <w:p w:rsidR="001A4853" w:rsidRPr="00E7759F" w:rsidRDefault="00E7759F" w:rsidP="00E7759F">
      <w:pPr>
        <w:pStyle w:val="a3"/>
        <w:tabs>
          <w:tab w:val="clear" w:pos="4252"/>
          <w:tab w:val="clear" w:pos="8504"/>
        </w:tabs>
        <w:snapToGrid/>
        <w:rPr>
          <w:rFonts w:ascii="Arial" w:hAnsi="Arial" w:cs="Arial"/>
          <w:sz w:val="18"/>
        </w:rPr>
      </w:pPr>
      <w:r>
        <w:rPr>
          <w:rFonts w:ascii="Times New Roman" w:eastAsia="MS Gothic" w:hAnsi="Times New Roman"/>
          <w:noProof/>
          <w:color w:val="000000"/>
          <w:kern w:val="0"/>
          <w:sz w:val="22"/>
          <w:szCs w:val="26"/>
          <w:lang w:val="ru-RU" w:eastAsia="ru-RU"/>
        </w:rPr>
        <w:drawing>
          <wp:inline distT="0" distB="0" distL="0" distR="0">
            <wp:extent cx="888365" cy="163830"/>
            <wp:effectExtent l="0" t="0" r="6985" b="7620"/>
            <wp:docPr id="163" name="図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88365" cy="163830"/>
                    </a:xfrm>
                    <a:prstGeom prst="rect">
                      <a:avLst/>
                    </a:prstGeom>
                    <a:noFill/>
                    <a:ln>
                      <a:noFill/>
                    </a:ln>
                  </pic:spPr>
                </pic:pic>
              </a:graphicData>
            </a:graphic>
          </wp:inline>
        </w:drawing>
      </w:r>
    </w:p>
    <w:p w:rsidR="00E7759F" w:rsidRPr="00E7759F" w:rsidRDefault="00E7759F" w:rsidP="00E7759F">
      <w:pPr>
        <w:ind w:firstLineChars="142" w:firstLine="284"/>
        <w:rPr>
          <w:rFonts w:ascii="Arial" w:hAnsi="Arial" w:cs="Arial"/>
          <w:sz w:val="20"/>
          <w:szCs w:val="22"/>
        </w:rPr>
      </w:pPr>
      <w:r w:rsidRPr="00E7759F">
        <w:rPr>
          <w:rFonts w:ascii="Arial" w:hAnsi="Arial" w:cs="Arial"/>
          <w:sz w:val="20"/>
          <w:szCs w:val="22"/>
        </w:rPr>
        <w:t xml:space="preserve">Contact with a hot engine or exhaust system can cause serious burns or fires. </w:t>
      </w:r>
    </w:p>
    <w:p w:rsidR="001A4853" w:rsidRPr="00E7759F" w:rsidRDefault="00E7759F" w:rsidP="00E7759F">
      <w:pPr>
        <w:ind w:firstLineChars="142" w:firstLine="284"/>
        <w:rPr>
          <w:rFonts w:ascii="Arial" w:hAnsi="Arial" w:cs="Arial"/>
          <w:sz w:val="20"/>
          <w:szCs w:val="22"/>
        </w:rPr>
      </w:pPr>
      <w:r w:rsidRPr="00E7759F">
        <w:rPr>
          <w:rFonts w:ascii="Arial" w:hAnsi="Arial" w:cs="Arial"/>
          <w:sz w:val="20"/>
          <w:szCs w:val="22"/>
        </w:rPr>
        <w:t>Let the engine cool before transporting or storing the generator.</w:t>
      </w:r>
    </w:p>
    <w:p w:rsidR="001A4853" w:rsidRPr="00E7759F" w:rsidRDefault="001A4853">
      <w:pPr>
        <w:rPr>
          <w:rFonts w:ascii="Arial" w:hAnsi="Arial" w:cs="Arial"/>
          <w:sz w:val="20"/>
          <w:szCs w:val="22"/>
        </w:rPr>
      </w:pPr>
    </w:p>
    <w:p w:rsidR="002E2846" w:rsidRPr="002E2846" w:rsidRDefault="002E2846" w:rsidP="002E2846">
      <w:pPr>
        <w:ind w:leftChars="135" w:left="283"/>
        <w:rPr>
          <w:rFonts w:ascii="Arial" w:hAnsi="Arial" w:cs="Arial"/>
          <w:sz w:val="20"/>
          <w:szCs w:val="22"/>
        </w:rPr>
      </w:pPr>
      <w:r w:rsidRPr="002E2846">
        <w:rPr>
          <w:rFonts w:ascii="Arial" w:hAnsi="Arial" w:cs="Arial"/>
          <w:sz w:val="20"/>
          <w:szCs w:val="22"/>
        </w:rPr>
        <w:t>Take care not to drop or strike the generator when transporting. Do not place heavy objects on the generator.</w:t>
      </w:r>
    </w:p>
    <w:p w:rsidR="002E2846" w:rsidRPr="002E2846" w:rsidRDefault="002E2846" w:rsidP="002E2846">
      <w:pPr>
        <w:ind w:firstLineChars="142" w:firstLine="284"/>
        <w:rPr>
          <w:rFonts w:ascii="Arial" w:hAnsi="Arial" w:cs="Arial"/>
          <w:sz w:val="20"/>
          <w:szCs w:val="22"/>
        </w:rPr>
      </w:pPr>
      <w:r w:rsidRPr="002E2846">
        <w:rPr>
          <w:rFonts w:ascii="Arial" w:hAnsi="Arial" w:cs="Arial"/>
          <w:sz w:val="20"/>
          <w:szCs w:val="22"/>
        </w:rPr>
        <w:t>Before storing the unit for an extended period:</w:t>
      </w:r>
    </w:p>
    <w:p w:rsidR="002E2846" w:rsidRPr="002E2846" w:rsidRDefault="002E2846" w:rsidP="002E2846">
      <w:pPr>
        <w:rPr>
          <w:rFonts w:ascii="Arial" w:hAnsi="Arial" w:cs="Arial"/>
          <w:sz w:val="20"/>
          <w:szCs w:val="22"/>
        </w:rPr>
      </w:pPr>
    </w:p>
    <w:p w:rsidR="002E2846" w:rsidRPr="002E2846" w:rsidRDefault="002E2846" w:rsidP="002E2846">
      <w:pPr>
        <w:ind w:firstLineChars="142" w:firstLine="284"/>
        <w:rPr>
          <w:rFonts w:ascii="Arial" w:hAnsi="Arial" w:cs="Arial"/>
          <w:sz w:val="20"/>
          <w:szCs w:val="22"/>
        </w:rPr>
      </w:pPr>
      <w:r w:rsidRPr="002E2846">
        <w:rPr>
          <w:rFonts w:ascii="Arial" w:hAnsi="Arial" w:cs="Arial"/>
          <w:sz w:val="20"/>
          <w:szCs w:val="22"/>
        </w:rPr>
        <w:t>1.  Be sure the storage area is free of excessive humidity and dust.</w:t>
      </w:r>
    </w:p>
    <w:p w:rsidR="001A4853" w:rsidRPr="002E2846" w:rsidRDefault="002E2846" w:rsidP="002E2846">
      <w:pPr>
        <w:ind w:firstLineChars="142" w:firstLine="284"/>
        <w:rPr>
          <w:rFonts w:ascii="Arial" w:hAnsi="Arial" w:cs="Arial"/>
          <w:sz w:val="20"/>
          <w:szCs w:val="22"/>
        </w:rPr>
      </w:pPr>
      <w:r w:rsidRPr="002E2846">
        <w:rPr>
          <w:rFonts w:ascii="Arial" w:hAnsi="Arial" w:cs="Arial"/>
          <w:sz w:val="20"/>
          <w:szCs w:val="22"/>
        </w:rPr>
        <w:t>2.  Service according to the table below:</w:t>
      </w:r>
    </w:p>
    <w:p w:rsidR="00735D40" w:rsidRDefault="00735D40" w:rsidP="00735D40">
      <w:pPr>
        <w:pStyle w:val="2"/>
        <w:ind w:leftChars="0" w:left="0" w:firstLineChars="0" w:firstLine="0"/>
      </w:pPr>
    </w:p>
    <w:tbl>
      <w:tblPr>
        <w:tblW w:w="708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5103"/>
      </w:tblGrid>
      <w:tr w:rsidR="00735D40" w:rsidTr="00735D40">
        <w:tc>
          <w:tcPr>
            <w:tcW w:w="1985" w:type="dxa"/>
            <w:tcMar>
              <w:top w:w="57" w:type="dxa"/>
              <w:bottom w:w="57" w:type="dxa"/>
            </w:tcMar>
            <w:vAlign w:val="center"/>
          </w:tcPr>
          <w:p w:rsidR="00735D40" w:rsidRPr="00735D40" w:rsidRDefault="00735D40" w:rsidP="00ED1E51">
            <w:pPr>
              <w:pStyle w:val="a3"/>
              <w:tabs>
                <w:tab w:val="clear" w:pos="4252"/>
                <w:tab w:val="clear" w:pos="8504"/>
              </w:tabs>
              <w:snapToGrid/>
              <w:spacing w:line="240" w:lineRule="exact"/>
              <w:jc w:val="center"/>
              <w:rPr>
                <w:rFonts w:ascii="Arial" w:hAnsi="Arial" w:cs="Arial"/>
                <w:sz w:val="20"/>
                <w:szCs w:val="20"/>
              </w:rPr>
            </w:pPr>
            <w:r w:rsidRPr="00735D40">
              <w:rPr>
                <w:rFonts w:ascii="Arial" w:hAnsi="Arial" w:cs="Arial" w:hint="eastAsia"/>
                <w:sz w:val="20"/>
                <w:szCs w:val="20"/>
              </w:rPr>
              <w:t>STORAGE TIME</w:t>
            </w:r>
          </w:p>
        </w:tc>
        <w:tc>
          <w:tcPr>
            <w:tcW w:w="5103" w:type="dxa"/>
            <w:tcMar>
              <w:top w:w="57" w:type="dxa"/>
              <w:bottom w:w="57" w:type="dxa"/>
            </w:tcMar>
            <w:vAlign w:val="center"/>
          </w:tcPr>
          <w:p w:rsidR="00735D40" w:rsidRPr="00735D40" w:rsidRDefault="00735D40" w:rsidP="00ED1E51">
            <w:pPr>
              <w:pStyle w:val="a3"/>
              <w:tabs>
                <w:tab w:val="clear" w:pos="4252"/>
                <w:tab w:val="clear" w:pos="8504"/>
              </w:tabs>
              <w:snapToGrid/>
              <w:spacing w:line="240" w:lineRule="exact"/>
              <w:rPr>
                <w:rFonts w:ascii="Arial" w:hAnsi="Arial" w:cs="Arial"/>
                <w:sz w:val="20"/>
                <w:szCs w:val="20"/>
              </w:rPr>
            </w:pPr>
            <w:r w:rsidRPr="00735D40">
              <w:rPr>
                <w:rFonts w:ascii="Arial" w:hAnsi="Arial" w:cs="Arial" w:hint="eastAsia"/>
                <w:sz w:val="20"/>
                <w:szCs w:val="20"/>
              </w:rPr>
              <w:t>RECOMMENDED SERVICE PROCEDURE TO PREVENT HARD STARTING</w:t>
            </w:r>
          </w:p>
        </w:tc>
      </w:tr>
      <w:tr w:rsidR="00735D40" w:rsidTr="00735D40">
        <w:tc>
          <w:tcPr>
            <w:tcW w:w="1985" w:type="dxa"/>
            <w:tcMar>
              <w:top w:w="57" w:type="dxa"/>
              <w:bottom w:w="57" w:type="dxa"/>
            </w:tcMar>
            <w:vAlign w:val="center"/>
          </w:tcPr>
          <w:p w:rsidR="00735D40" w:rsidRPr="00735D40" w:rsidRDefault="00735D40" w:rsidP="00ED1E51">
            <w:pPr>
              <w:pStyle w:val="a3"/>
              <w:tabs>
                <w:tab w:val="clear" w:pos="4252"/>
                <w:tab w:val="clear" w:pos="8504"/>
              </w:tabs>
              <w:snapToGrid/>
              <w:spacing w:line="240" w:lineRule="exact"/>
              <w:rPr>
                <w:rFonts w:ascii="Arial" w:hAnsi="Arial" w:cs="Arial"/>
                <w:sz w:val="20"/>
                <w:szCs w:val="20"/>
              </w:rPr>
            </w:pPr>
            <w:r w:rsidRPr="00735D40">
              <w:rPr>
                <w:rFonts w:ascii="Arial" w:hAnsi="Arial" w:cs="Arial" w:hint="eastAsia"/>
                <w:sz w:val="20"/>
                <w:szCs w:val="20"/>
              </w:rPr>
              <w:t>Less than 1 month</w:t>
            </w:r>
          </w:p>
        </w:tc>
        <w:tc>
          <w:tcPr>
            <w:tcW w:w="5103" w:type="dxa"/>
            <w:tcMar>
              <w:top w:w="57" w:type="dxa"/>
              <w:bottom w:w="57" w:type="dxa"/>
            </w:tcMar>
            <w:vAlign w:val="center"/>
          </w:tcPr>
          <w:p w:rsidR="00735D40" w:rsidRDefault="00735D40" w:rsidP="00ED1E51">
            <w:pPr>
              <w:pStyle w:val="a3"/>
              <w:tabs>
                <w:tab w:val="clear" w:pos="4252"/>
                <w:tab w:val="clear" w:pos="8504"/>
              </w:tabs>
              <w:snapToGrid/>
              <w:spacing w:line="240" w:lineRule="exact"/>
              <w:rPr>
                <w:rFonts w:ascii="Arial" w:hAnsi="Arial" w:cs="Arial"/>
                <w:sz w:val="18"/>
                <w:szCs w:val="18"/>
              </w:rPr>
            </w:pPr>
            <w:r>
              <w:rPr>
                <w:rFonts w:ascii="Arial" w:hAnsi="Arial" w:cs="Arial" w:hint="eastAsia"/>
                <w:sz w:val="18"/>
                <w:szCs w:val="18"/>
              </w:rPr>
              <w:t>No preparation required.</w:t>
            </w:r>
          </w:p>
        </w:tc>
      </w:tr>
      <w:tr w:rsidR="00735D40" w:rsidTr="00735D40">
        <w:tc>
          <w:tcPr>
            <w:tcW w:w="1985" w:type="dxa"/>
            <w:tcMar>
              <w:top w:w="57" w:type="dxa"/>
              <w:bottom w:w="57" w:type="dxa"/>
            </w:tcMar>
            <w:vAlign w:val="center"/>
          </w:tcPr>
          <w:p w:rsidR="00735D40" w:rsidRPr="00735D40" w:rsidRDefault="00735D40" w:rsidP="00ED1E51">
            <w:pPr>
              <w:pStyle w:val="a3"/>
              <w:tabs>
                <w:tab w:val="clear" w:pos="4252"/>
                <w:tab w:val="clear" w:pos="8504"/>
              </w:tabs>
              <w:snapToGrid/>
              <w:spacing w:line="240" w:lineRule="exact"/>
              <w:rPr>
                <w:rFonts w:ascii="Arial" w:hAnsi="Arial" w:cs="Arial"/>
                <w:sz w:val="20"/>
                <w:szCs w:val="20"/>
              </w:rPr>
            </w:pPr>
            <w:r w:rsidRPr="00735D40">
              <w:rPr>
                <w:rFonts w:ascii="Arial" w:hAnsi="Arial" w:cs="Arial" w:hint="eastAsia"/>
                <w:sz w:val="20"/>
                <w:szCs w:val="20"/>
              </w:rPr>
              <w:t>1 to 2 months</w:t>
            </w:r>
          </w:p>
        </w:tc>
        <w:tc>
          <w:tcPr>
            <w:tcW w:w="5103" w:type="dxa"/>
            <w:tcMar>
              <w:top w:w="57" w:type="dxa"/>
              <w:bottom w:w="57" w:type="dxa"/>
            </w:tcMar>
            <w:vAlign w:val="center"/>
          </w:tcPr>
          <w:p w:rsidR="00735D40" w:rsidRDefault="00735D40" w:rsidP="00ED1E51">
            <w:pPr>
              <w:pStyle w:val="a3"/>
              <w:tabs>
                <w:tab w:val="clear" w:pos="4252"/>
                <w:tab w:val="clear" w:pos="8504"/>
              </w:tabs>
              <w:snapToGrid/>
              <w:spacing w:line="240" w:lineRule="exact"/>
              <w:rPr>
                <w:rFonts w:ascii="Arial" w:hAnsi="Arial" w:cs="Arial"/>
                <w:sz w:val="18"/>
                <w:szCs w:val="18"/>
              </w:rPr>
            </w:pPr>
            <w:r>
              <w:rPr>
                <w:rFonts w:ascii="Arial" w:hAnsi="Arial" w:cs="Arial" w:hint="eastAsia"/>
                <w:sz w:val="18"/>
                <w:szCs w:val="18"/>
              </w:rPr>
              <w:t>Fill with fresh gasoline and add gasoline conditioner*.</w:t>
            </w:r>
          </w:p>
        </w:tc>
      </w:tr>
      <w:tr w:rsidR="00735D40" w:rsidTr="00735D40">
        <w:tc>
          <w:tcPr>
            <w:tcW w:w="1985" w:type="dxa"/>
            <w:tcMar>
              <w:top w:w="57" w:type="dxa"/>
              <w:bottom w:w="57" w:type="dxa"/>
            </w:tcMar>
            <w:vAlign w:val="center"/>
          </w:tcPr>
          <w:p w:rsidR="00735D40" w:rsidRPr="00735D40" w:rsidRDefault="00735D40" w:rsidP="00ED1E51">
            <w:pPr>
              <w:pStyle w:val="a3"/>
              <w:tabs>
                <w:tab w:val="clear" w:pos="4252"/>
                <w:tab w:val="clear" w:pos="8504"/>
              </w:tabs>
              <w:snapToGrid/>
              <w:spacing w:line="240" w:lineRule="exact"/>
              <w:rPr>
                <w:rFonts w:ascii="Arial" w:hAnsi="Arial" w:cs="Arial"/>
                <w:sz w:val="20"/>
                <w:szCs w:val="20"/>
              </w:rPr>
            </w:pPr>
            <w:r w:rsidRPr="00735D40">
              <w:rPr>
                <w:rFonts w:ascii="Arial" w:hAnsi="Arial" w:cs="Arial" w:hint="eastAsia"/>
                <w:sz w:val="20"/>
                <w:szCs w:val="20"/>
              </w:rPr>
              <w:t>2 months to 1 year</w:t>
            </w:r>
          </w:p>
        </w:tc>
        <w:tc>
          <w:tcPr>
            <w:tcW w:w="5103" w:type="dxa"/>
            <w:tcMar>
              <w:top w:w="57" w:type="dxa"/>
              <w:bottom w:w="57" w:type="dxa"/>
            </w:tcMar>
            <w:vAlign w:val="center"/>
          </w:tcPr>
          <w:p w:rsidR="00735D40" w:rsidRDefault="00735D40" w:rsidP="00ED1E51">
            <w:pPr>
              <w:pStyle w:val="a3"/>
              <w:tabs>
                <w:tab w:val="clear" w:pos="4252"/>
                <w:tab w:val="clear" w:pos="8504"/>
              </w:tabs>
              <w:snapToGrid/>
              <w:spacing w:line="240" w:lineRule="exact"/>
              <w:rPr>
                <w:rFonts w:ascii="Arial" w:hAnsi="Arial" w:cs="Arial"/>
                <w:sz w:val="18"/>
                <w:szCs w:val="18"/>
              </w:rPr>
            </w:pPr>
            <w:r>
              <w:rPr>
                <w:rFonts w:ascii="Arial" w:hAnsi="Arial" w:cs="Arial" w:hint="eastAsia"/>
                <w:sz w:val="18"/>
                <w:szCs w:val="18"/>
              </w:rPr>
              <w:t>Fill with fresh gasoline and add gasoline conditioner*.</w:t>
            </w:r>
          </w:p>
          <w:p w:rsidR="00735D40" w:rsidRDefault="00735D40" w:rsidP="00ED1E51">
            <w:pPr>
              <w:pStyle w:val="a3"/>
              <w:tabs>
                <w:tab w:val="clear" w:pos="4252"/>
                <w:tab w:val="clear" w:pos="8504"/>
              </w:tabs>
              <w:snapToGrid/>
              <w:spacing w:line="240" w:lineRule="exact"/>
              <w:rPr>
                <w:rFonts w:ascii="Arial" w:hAnsi="Arial" w:cs="Arial"/>
                <w:sz w:val="18"/>
                <w:szCs w:val="18"/>
              </w:rPr>
            </w:pPr>
            <w:r>
              <w:rPr>
                <w:rFonts w:ascii="Arial" w:hAnsi="Arial" w:cs="Arial" w:hint="eastAsia"/>
                <w:sz w:val="18"/>
                <w:szCs w:val="18"/>
              </w:rPr>
              <w:t>Drain the carburetor float bowl.</w:t>
            </w:r>
          </w:p>
          <w:p w:rsidR="00735D40" w:rsidRDefault="00735D40" w:rsidP="00ED1E51">
            <w:pPr>
              <w:pStyle w:val="a3"/>
              <w:tabs>
                <w:tab w:val="clear" w:pos="4252"/>
                <w:tab w:val="clear" w:pos="8504"/>
              </w:tabs>
              <w:snapToGrid/>
              <w:spacing w:line="240" w:lineRule="exact"/>
              <w:rPr>
                <w:rFonts w:ascii="Arial" w:hAnsi="Arial" w:cs="Arial"/>
                <w:sz w:val="18"/>
                <w:szCs w:val="18"/>
              </w:rPr>
            </w:pPr>
            <w:r>
              <w:rPr>
                <w:rFonts w:ascii="Arial" w:hAnsi="Arial" w:cs="Arial" w:hint="eastAsia"/>
                <w:sz w:val="18"/>
                <w:szCs w:val="18"/>
              </w:rPr>
              <w:t>Drain the fuel sediment cup.</w:t>
            </w:r>
          </w:p>
        </w:tc>
      </w:tr>
      <w:tr w:rsidR="00735D40" w:rsidTr="00735D40">
        <w:trPr>
          <w:trHeight w:val="2142"/>
        </w:trPr>
        <w:tc>
          <w:tcPr>
            <w:tcW w:w="1985" w:type="dxa"/>
            <w:tcMar>
              <w:top w:w="57" w:type="dxa"/>
              <w:bottom w:w="57" w:type="dxa"/>
            </w:tcMar>
            <w:vAlign w:val="center"/>
          </w:tcPr>
          <w:p w:rsidR="00735D40" w:rsidRPr="00735D40" w:rsidRDefault="00735D40" w:rsidP="00ED1E51">
            <w:pPr>
              <w:pStyle w:val="a3"/>
              <w:tabs>
                <w:tab w:val="clear" w:pos="4252"/>
                <w:tab w:val="clear" w:pos="8504"/>
              </w:tabs>
              <w:snapToGrid/>
              <w:spacing w:line="240" w:lineRule="exact"/>
              <w:rPr>
                <w:rFonts w:ascii="Arial" w:hAnsi="Arial" w:cs="Arial"/>
                <w:sz w:val="20"/>
                <w:szCs w:val="20"/>
              </w:rPr>
            </w:pPr>
            <w:r w:rsidRPr="00735D40">
              <w:rPr>
                <w:rFonts w:ascii="Arial" w:hAnsi="Arial" w:cs="Arial"/>
                <w:sz w:val="20"/>
                <w:szCs w:val="20"/>
              </w:rPr>
              <w:t>M</w:t>
            </w:r>
            <w:r w:rsidRPr="00735D40">
              <w:rPr>
                <w:rFonts w:ascii="Arial" w:hAnsi="Arial" w:cs="Arial" w:hint="eastAsia"/>
                <w:sz w:val="20"/>
                <w:szCs w:val="20"/>
              </w:rPr>
              <w:t>ore than 1 year</w:t>
            </w:r>
          </w:p>
        </w:tc>
        <w:tc>
          <w:tcPr>
            <w:tcW w:w="5103" w:type="dxa"/>
            <w:tcMar>
              <w:top w:w="57" w:type="dxa"/>
              <w:bottom w:w="57" w:type="dxa"/>
            </w:tcMar>
            <w:vAlign w:val="center"/>
          </w:tcPr>
          <w:p w:rsidR="00735D40" w:rsidRDefault="00735D40" w:rsidP="00ED1E51">
            <w:pPr>
              <w:pStyle w:val="a3"/>
              <w:tabs>
                <w:tab w:val="clear" w:pos="4252"/>
                <w:tab w:val="clear" w:pos="8504"/>
              </w:tabs>
              <w:snapToGrid/>
              <w:spacing w:line="240" w:lineRule="exact"/>
              <w:rPr>
                <w:rFonts w:ascii="Arial" w:hAnsi="Arial" w:cs="Arial"/>
                <w:sz w:val="18"/>
                <w:szCs w:val="18"/>
              </w:rPr>
            </w:pPr>
            <w:r>
              <w:rPr>
                <w:rFonts w:ascii="Arial" w:hAnsi="Arial" w:cs="Arial" w:hint="eastAsia"/>
                <w:sz w:val="18"/>
                <w:szCs w:val="18"/>
              </w:rPr>
              <w:t>Fill with fresh gasoline and add gasoline conditioner*.</w:t>
            </w:r>
          </w:p>
          <w:p w:rsidR="00735D40" w:rsidRDefault="00735D40" w:rsidP="00ED1E51">
            <w:pPr>
              <w:pStyle w:val="a3"/>
              <w:tabs>
                <w:tab w:val="clear" w:pos="4252"/>
                <w:tab w:val="clear" w:pos="8504"/>
              </w:tabs>
              <w:snapToGrid/>
              <w:spacing w:line="240" w:lineRule="exact"/>
              <w:rPr>
                <w:rFonts w:ascii="Arial" w:hAnsi="Arial" w:cs="Arial"/>
                <w:sz w:val="18"/>
                <w:szCs w:val="18"/>
              </w:rPr>
            </w:pPr>
            <w:r>
              <w:rPr>
                <w:rFonts w:ascii="Arial" w:hAnsi="Arial" w:cs="Arial" w:hint="eastAsia"/>
                <w:sz w:val="18"/>
                <w:szCs w:val="18"/>
              </w:rPr>
              <w:t>Drain the carburetor float bowl.</w:t>
            </w:r>
          </w:p>
          <w:p w:rsidR="00735D40" w:rsidRDefault="00735D40" w:rsidP="00ED1E51">
            <w:pPr>
              <w:pStyle w:val="a3"/>
              <w:tabs>
                <w:tab w:val="clear" w:pos="4252"/>
                <w:tab w:val="clear" w:pos="8504"/>
              </w:tabs>
              <w:snapToGrid/>
              <w:spacing w:line="240" w:lineRule="exact"/>
              <w:rPr>
                <w:rFonts w:ascii="Arial" w:hAnsi="Arial" w:cs="Arial"/>
                <w:sz w:val="18"/>
                <w:szCs w:val="18"/>
              </w:rPr>
            </w:pPr>
            <w:r>
              <w:rPr>
                <w:rFonts w:ascii="Arial" w:hAnsi="Arial" w:cs="Arial" w:hint="eastAsia"/>
                <w:sz w:val="18"/>
                <w:szCs w:val="18"/>
              </w:rPr>
              <w:t>Drain the fuel sediment cup.</w:t>
            </w:r>
          </w:p>
          <w:p w:rsidR="00735D40" w:rsidRDefault="00735D40" w:rsidP="00ED1E51">
            <w:pPr>
              <w:pStyle w:val="a3"/>
              <w:tabs>
                <w:tab w:val="clear" w:pos="4252"/>
                <w:tab w:val="clear" w:pos="8504"/>
              </w:tabs>
              <w:snapToGrid/>
              <w:spacing w:line="240" w:lineRule="exact"/>
              <w:rPr>
                <w:rFonts w:ascii="Arial" w:hAnsi="Arial" w:cs="Arial"/>
                <w:sz w:val="18"/>
                <w:szCs w:val="18"/>
              </w:rPr>
            </w:pPr>
            <w:r>
              <w:rPr>
                <w:rFonts w:ascii="Arial" w:hAnsi="Arial" w:cs="Arial" w:hint="eastAsia"/>
                <w:sz w:val="18"/>
                <w:szCs w:val="18"/>
              </w:rPr>
              <w:t>Remove the spark plug. Put a tablespoon of engine oil into the cylinder. Turn the engine slowly with the pull rope to distribute the oil. Reinstall the spark plug. Change the engine oil.</w:t>
            </w:r>
          </w:p>
          <w:p w:rsidR="00735D40" w:rsidRDefault="00735D40" w:rsidP="00ED1E51">
            <w:pPr>
              <w:pStyle w:val="a3"/>
              <w:tabs>
                <w:tab w:val="clear" w:pos="4252"/>
                <w:tab w:val="clear" w:pos="8504"/>
              </w:tabs>
              <w:snapToGrid/>
              <w:spacing w:line="240" w:lineRule="exact"/>
              <w:rPr>
                <w:rFonts w:ascii="Arial" w:hAnsi="Arial" w:cs="Arial"/>
                <w:sz w:val="18"/>
                <w:szCs w:val="18"/>
              </w:rPr>
            </w:pPr>
            <w:r>
              <w:rPr>
                <w:rFonts w:ascii="Arial" w:hAnsi="Arial" w:cs="Arial" w:hint="eastAsia"/>
                <w:sz w:val="18"/>
                <w:szCs w:val="18"/>
              </w:rPr>
              <w:t>After removal from storage, drain the stored gasoline into a suitable container, and fill with fresh gasoline before starting.</w:t>
            </w:r>
          </w:p>
        </w:tc>
      </w:tr>
      <w:tr w:rsidR="00735D40" w:rsidTr="00735D40">
        <w:trPr>
          <w:trHeight w:val="647"/>
        </w:trPr>
        <w:tc>
          <w:tcPr>
            <w:tcW w:w="7088" w:type="dxa"/>
            <w:gridSpan w:val="2"/>
            <w:tcMar>
              <w:top w:w="57" w:type="dxa"/>
              <w:bottom w:w="57" w:type="dxa"/>
            </w:tcMar>
            <w:vAlign w:val="center"/>
          </w:tcPr>
          <w:p w:rsidR="00735D40" w:rsidRPr="00735D40" w:rsidRDefault="00735D40" w:rsidP="00ED1E51">
            <w:pPr>
              <w:pStyle w:val="a3"/>
              <w:tabs>
                <w:tab w:val="clear" w:pos="4252"/>
                <w:tab w:val="clear" w:pos="8504"/>
              </w:tabs>
              <w:snapToGrid/>
              <w:spacing w:line="240" w:lineRule="exact"/>
              <w:rPr>
                <w:rFonts w:ascii="Arial" w:hAnsi="Arial" w:cs="Arial"/>
                <w:sz w:val="20"/>
                <w:szCs w:val="20"/>
              </w:rPr>
            </w:pPr>
            <w:r>
              <w:rPr>
                <w:rFonts w:ascii="Arial" w:hAnsi="Arial" w:cs="Arial" w:hint="eastAsia"/>
                <w:sz w:val="18"/>
                <w:szCs w:val="18"/>
              </w:rPr>
              <w:lastRenderedPageBreak/>
              <w:t>*</w:t>
            </w:r>
            <w:r w:rsidRPr="00735D40">
              <w:rPr>
                <w:rFonts w:ascii="Arial" w:hAnsi="Arial" w:cs="Arial" w:hint="eastAsia"/>
                <w:sz w:val="20"/>
                <w:szCs w:val="20"/>
              </w:rPr>
              <w:t xml:space="preserve"> Use gasoline conditioners that are formulated to extend storage life.</w:t>
            </w:r>
          </w:p>
          <w:p w:rsidR="00735D40" w:rsidRDefault="00735D40" w:rsidP="00ED1E51">
            <w:pPr>
              <w:pStyle w:val="a3"/>
              <w:tabs>
                <w:tab w:val="clear" w:pos="4252"/>
                <w:tab w:val="clear" w:pos="8504"/>
              </w:tabs>
              <w:snapToGrid/>
              <w:spacing w:line="240" w:lineRule="exact"/>
              <w:ind w:leftChars="50" w:left="105"/>
              <w:rPr>
                <w:rFonts w:ascii="Arial" w:hAnsi="Arial" w:cs="Arial"/>
                <w:sz w:val="18"/>
                <w:szCs w:val="18"/>
              </w:rPr>
            </w:pPr>
            <w:r w:rsidRPr="00735D40">
              <w:rPr>
                <w:rFonts w:ascii="Arial" w:hAnsi="Arial" w:cs="Arial" w:hint="eastAsia"/>
                <w:sz w:val="20"/>
                <w:szCs w:val="20"/>
              </w:rPr>
              <w:t>Contact your authorized DAISHIN dealer for conditioner recommendations.</w:t>
            </w:r>
          </w:p>
        </w:tc>
      </w:tr>
    </w:tbl>
    <w:p w:rsidR="00735D40" w:rsidRDefault="00735D40" w:rsidP="00735D40">
      <w:pPr>
        <w:pStyle w:val="a3"/>
        <w:tabs>
          <w:tab w:val="clear" w:pos="4252"/>
          <w:tab w:val="clear" w:pos="8504"/>
        </w:tabs>
        <w:snapToGrid/>
        <w:rPr>
          <w:rFonts w:ascii="Arial" w:hAnsi="Arial" w:cs="Arial"/>
          <w:sz w:val="18"/>
          <w:szCs w:val="18"/>
        </w:rPr>
      </w:pPr>
    </w:p>
    <w:p w:rsidR="001A4853" w:rsidRDefault="00716822" w:rsidP="00716822">
      <w:pPr>
        <w:ind w:leftChars="67" w:left="499" w:hangingChars="179" w:hanging="358"/>
        <w:rPr>
          <w:rFonts w:ascii="Arial" w:hAnsi="Arial" w:cs="Arial"/>
          <w:sz w:val="20"/>
          <w:szCs w:val="22"/>
        </w:rPr>
      </w:pPr>
      <w:r>
        <w:rPr>
          <w:rFonts w:ascii="Arial" w:hAnsi="Arial" w:cs="Arial"/>
          <w:sz w:val="20"/>
          <w:szCs w:val="22"/>
        </w:rPr>
        <w:t xml:space="preserve">1.  </w:t>
      </w:r>
      <w:r w:rsidRPr="00716822">
        <w:rPr>
          <w:rFonts w:ascii="Arial" w:hAnsi="Arial" w:cs="Arial"/>
          <w:sz w:val="20"/>
          <w:szCs w:val="22"/>
        </w:rPr>
        <w:t>Drain the carburetor by loosening the drain screw. Drain the gasoline into a suitable container.</w:t>
      </w:r>
    </w:p>
    <w:p w:rsidR="00716822" w:rsidRPr="00716822" w:rsidRDefault="00716822" w:rsidP="00716822">
      <w:pPr>
        <w:ind w:leftChars="135" w:left="283"/>
        <w:rPr>
          <w:rFonts w:ascii="Arial" w:hAnsi="Arial" w:cs="Arial"/>
          <w:sz w:val="20"/>
          <w:szCs w:val="22"/>
        </w:rPr>
      </w:pPr>
    </w:p>
    <w:p w:rsidR="00716822" w:rsidRDefault="00716822" w:rsidP="00716822">
      <w:pPr>
        <w:pStyle w:val="a3"/>
        <w:tabs>
          <w:tab w:val="clear" w:pos="4252"/>
          <w:tab w:val="clear" w:pos="8504"/>
        </w:tabs>
        <w:snapToGrid/>
        <w:ind w:rightChars="1498" w:right="3146"/>
        <w:rPr>
          <w:rFonts w:ascii="Arial" w:hAnsi="Arial" w:cs="Arial"/>
          <w:sz w:val="18"/>
        </w:rPr>
      </w:pPr>
      <w:r>
        <w:rPr>
          <w:rFonts w:ascii="Times New Roman" w:eastAsia="MS Gothic" w:hAnsi="Times New Roman"/>
          <w:noProof/>
          <w:color w:val="000000"/>
          <w:kern w:val="0"/>
          <w:sz w:val="22"/>
          <w:szCs w:val="26"/>
          <w:lang w:val="ru-RU" w:eastAsia="ru-RU"/>
        </w:rPr>
        <w:drawing>
          <wp:inline distT="0" distB="0" distL="0" distR="0" wp14:anchorId="402A0DDF" wp14:editId="2862F90F">
            <wp:extent cx="888365" cy="163830"/>
            <wp:effectExtent l="0" t="0" r="6985" b="7620"/>
            <wp:docPr id="165" name="図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88365" cy="163830"/>
                    </a:xfrm>
                    <a:prstGeom prst="rect">
                      <a:avLst/>
                    </a:prstGeom>
                    <a:noFill/>
                    <a:ln>
                      <a:noFill/>
                    </a:ln>
                  </pic:spPr>
                </pic:pic>
              </a:graphicData>
            </a:graphic>
          </wp:inline>
        </w:drawing>
      </w:r>
    </w:p>
    <w:p w:rsidR="00716822" w:rsidRPr="00716822" w:rsidRDefault="00716822" w:rsidP="00716822">
      <w:pPr>
        <w:ind w:firstLineChars="142" w:firstLine="284"/>
        <w:rPr>
          <w:rFonts w:ascii="Arial" w:hAnsi="Arial" w:cs="Arial"/>
          <w:sz w:val="20"/>
          <w:szCs w:val="22"/>
        </w:rPr>
      </w:pPr>
      <w:r w:rsidRPr="00716822">
        <w:rPr>
          <w:rFonts w:ascii="Arial" w:hAnsi="Arial" w:cs="Arial"/>
          <w:sz w:val="20"/>
          <w:szCs w:val="22"/>
        </w:rPr>
        <w:t xml:space="preserve">Gasoline is extremely flammable and is explosive under certain conditions. </w:t>
      </w:r>
    </w:p>
    <w:p w:rsidR="001A4853" w:rsidRPr="00716822" w:rsidRDefault="00716822" w:rsidP="00716822">
      <w:pPr>
        <w:ind w:leftChars="135" w:left="283"/>
        <w:rPr>
          <w:rFonts w:ascii="Arial" w:hAnsi="Arial" w:cs="Arial"/>
          <w:sz w:val="20"/>
          <w:szCs w:val="22"/>
        </w:rPr>
      </w:pPr>
      <w:r w:rsidRPr="00716822">
        <w:rPr>
          <w:rFonts w:ascii="Arial" w:hAnsi="Arial" w:cs="Arial"/>
          <w:sz w:val="20"/>
          <w:szCs w:val="22"/>
        </w:rPr>
        <w:t>Perform this task in a well ventilated area with the engine stopped. Do not smoke or allow flames or sparks in the area during this procedure.</w:t>
      </w:r>
    </w:p>
    <w:p w:rsidR="001A4853" w:rsidRPr="00716822" w:rsidRDefault="00716822">
      <w:pPr>
        <w:rPr>
          <w:rFonts w:ascii="Arial" w:hAnsi="Arial" w:cs="Arial"/>
          <w:sz w:val="20"/>
          <w:szCs w:val="22"/>
        </w:rPr>
      </w:pPr>
      <w:r>
        <w:rPr>
          <w:rFonts w:ascii="Arial" w:hAnsi="Arial" w:cs="Arial"/>
          <w:noProof/>
          <w:sz w:val="20"/>
          <w:szCs w:val="22"/>
          <w:lang w:val="ru-RU" w:eastAsia="ru-RU"/>
        </w:rPr>
        <mc:AlternateContent>
          <mc:Choice Requires="wps">
            <w:drawing>
              <wp:anchor distT="0" distB="0" distL="114300" distR="114300" simplePos="0" relativeHeight="251688960" behindDoc="0" locked="0" layoutInCell="1" allowOverlap="1" wp14:anchorId="65695B28" wp14:editId="15DAFB74">
                <wp:simplePos x="0" y="0"/>
                <wp:positionH relativeFrom="column">
                  <wp:posOffset>691515</wp:posOffset>
                </wp:positionH>
                <wp:positionV relativeFrom="paragraph">
                  <wp:posOffset>159385</wp:posOffset>
                </wp:positionV>
                <wp:extent cx="1267460" cy="310515"/>
                <wp:effectExtent l="0" t="0" r="0" b="0"/>
                <wp:wrapNone/>
                <wp:docPr id="167" name="テキスト ボックス 167"/>
                <wp:cNvGraphicFramePr/>
                <a:graphic xmlns:a="http://schemas.openxmlformats.org/drawingml/2006/main">
                  <a:graphicData uri="http://schemas.microsoft.com/office/word/2010/wordprocessingShape">
                    <wps:wsp>
                      <wps:cNvSpPr txBox="1"/>
                      <wps:spPr>
                        <a:xfrm>
                          <a:off x="0" y="0"/>
                          <a:ext cx="1267460" cy="310515"/>
                        </a:xfrm>
                        <a:prstGeom prst="rect">
                          <a:avLst/>
                        </a:prstGeom>
                        <a:noFill/>
                        <a:ln w="6350">
                          <a:noFill/>
                        </a:ln>
                        <a:effectLst/>
                      </wps:spPr>
                      <wps:txbx>
                        <w:txbxContent>
                          <w:p w:rsidR="00244640" w:rsidRPr="00145662" w:rsidRDefault="00244640" w:rsidP="00716822">
                            <w:pPr>
                              <w:rPr>
                                <w:rFonts w:ascii="Arial" w:hAnsi="Arial" w:cs="Arial"/>
                                <w:sz w:val="20"/>
                                <w:szCs w:val="22"/>
                              </w:rPr>
                            </w:pPr>
                            <w:r>
                              <w:rPr>
                                <w:rFonts w:ascii="Arial" w:hAnsi="Arial" w:cs="Arial"/>
                                <w:sz w:val="20"/>
                                <w:szCs w:val="22"/>
                              </w:rPr>
                              <w:t>DRAIN SCREW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65695B28" id="テキスト ボックス 167" o:spid="_x0000_s1091" type="#_x0000_t202" style="position:absolute;left:0;text-align:left;margin-left:54.45pt;margin-top:12.55pt;width:99.8pt;height:24.45pt;z-index:25169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Gr2VwIAAHwEAAAOAAAAZHJzL2Uyb0RvYy54bWysVM2O0zAQviPxDpbvNEm3PxA1XZVdFSFV&#10;uyt10Z5dx2kjJR5ju03KsZUQD8ErIM48T16EsdN0q4UT4uLMeP483zeTyXVdFmQntMlBJjTqhZQI&#10;ySHN5Tqhnx7nb95SYiyTKStAioTuhaHX09evJpWKRR82UKRCE0wiTVyphG6sVXEQGL4RJTM9UEKi&#10;MQNdMouqXgepZhVmL4ugH4ajoAKdKg1cGIO3t62RTn3+LBPc3meZEZYUCcW3WX9qf67cGUwnLF5r&#10;pjY5Pz2D/cMrSpZLLHpOdcssI1ud/5GqzLkGA5ntcSgDyLKcC98DdhOFL7pZbpgSvhcEx6gzTOb/&#10;peV3uwdN8hS5G40pkaxEkprj1+bwozn8ao7fSHP83hyPzeEn6sQ5IWSVMjFGLhXG2vo91Bje3Ru8&#10;dEjUmS7dF3skaEfw92fARW0Jd0H90XgwQhNH21UUDqOhSxM8Rytt7AcBJXFCQjUS6nFmu4WxrWvn&#10;4opJmOdF4UktJKkSOroahj7gbMHkhXS+wo/HKY3rqH25k2y9qj0og37X1grSPXaroR0ho/g8xyct&#10;mLEPTOPMYBe4B/Yej6wALA0niZIN6C9/u3f+SCVaKalwBhNqPm+ZFpQUHyWS/C4aDNzQemUwHPdR&#10;0ZeW1aVFbssbwDGPcOMU96Lzt0UnZhrKJ1yXmauKJiY51k6o7cQb224GrhsXs5l3wjFVzC7kUnGX&#10;2gHnAH+sn5hWJ1Ys8nkH3bSy+AU5rW9Lz2xrIcs9cw7oFlVk3Ck44p770zq6HbrUvdfzT2P6GwAA&#10;//8DAFBLAwQUAAYACAAAACEAv/I9n+EAAAAJAQAADwAAAGRycy9kb3ducmV2LnhtbEyPy07DMBBF&#10;90j8gzVI7KjdQCANcaoqUoWE6KKlm+6ceJpE+BFitw18PcMKlldzdO+ZYjlZw844ht47CfOZAIau&#10;8bp3rYT9+/ouAxaicloZ71DCFwZYltdXhcq1v7gtnnexZVTiQq4kdDEOOeeh6dCqMPMDOrod/WhV&#10;pDi2XI/qQuXW8ESIR25V72ihUwNWHTYfu5OV8FqtN2pbJzb7NtXL23E1fO4PqZS3N9PqGVjEKf7B&#10;8KtP6lCSU+1PTgdmKItsQaiEJJ0DI+BeZCmwWsLTgwBeFvz/B+UPAAAA//8DAFBLAQItABQABgAI&#10;AAAAIQC2gziS/gAAAOEBAAATAAAAAAAAAAAAAAAAAAAAAABbQ29udGVudF9UeXBlc10ueG1sUEsB&#10;Ai0AFAAGAAgAAAAhADj9If/WAAAAlAEAAAsAAAAAAAAAAAAAAAAALwEAAF9yZWxzLy5yZWxzUEsB&#10;Ai0AFAAGAAgAAAAhAOFYavZXAgAAfAQAAA4AAAAAAAAAAAAAAAAALgIAAGRycy9lMm9Eb2MueG1s&#10;UEsBAi0AFAAGAAgAAAAhAL/yPZ/hAAAACQEAAA8AAAAAAAAAAAAAAAAAsQQAAGRycy9kb3ducmV2&#10;LnhtbFBLBQYAAAAABAAEAPMAAAC/BQAAAAA=&#10;" filled="f" stroked="f" strokeweight=".5pt">
                <v:textbox>
                  <w:txbxContent>
                    <w:p w:rsidR="00244640" w:rsidRPr="00145662" w:rsidRDefault="00244640" w:rsidP="00716822">
                      <w:pPr>
                        <w:rPr>
                          <w:rFonts w:ascii="Arial" w:hAnsi="Arial" w:cs="Arial"/>
                          <w:sz w:val="20"/>
                          <w:szCs w:val="22"/>
                        </w:rPr>
                      </w:pPr>
                      <w:r>
                        <w:rPr>
                          <w:rFonts w:ascii="Arial" w:hAnsi="Arial" w:cs="Arial"/>
                          <w:sz w:val="20"/>
                          <w:szCs w:val="22"/>
                        </w:rPr>
                        <w:t>DRAIN SCREW</w:t>
                      </w:r>
                    </w:p>
                  </w:txbxContent>
                </v:textbox>
              </v:shape>
            </w:pict>
          </mc:Fallback>
        </mc:AlternateContent>
      </w:r>
      <w:r w:rsidRPr="00716822">
        <w:rPr>
          <w:noProof/>
          <w:lang w:val="ru-RU" w:eastAsia="ru-RU"/>
        </w:rPr>
        <w:drawing>
          <wp:anchor distT="0" distB="0" distL="114300" distR="114300" simplePos="0" relativeHeight="251686912" behindDoc="1" locked="0" layoutInCell="1" allowOverlap="1" wp14:anchorId="5F422D25" wp14:editId="08CABE6F">
            <wp:simplePos x="0" y="0"/>
            <wp:positionH relativeFrom="column">
              <wp:posOffset>2091378</wp:posOffset>
            </wp:positionH>
            <wp:positionV relativeFrom="paragraph">
              <wp:posOffset>135890</wp:posOffset>
            </wp:positionV>
            <wp:extent cx="1463040" cy="1431925"/>
            <wp:effectExtent l="0" t="0" r="3810" b="0"/>
            <wp:wrapNone/>
            <wp:docPr id="164" name="図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63040" cy="14319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A4853" w:rsidRDefault="00716822">
      <w:r>
        <w:rPr>
          <w:noProof/>
          <w:lang w:val="ru-RU" w:eastAsia="ru-RU"/>
        </w:rPr>
        <mc:AlternateContent>
          <mc:Choice Requires="wps">
            <w:drawing>
              <wp:anchor distT="0" distB="0" distL="114300" distR="114300" simplePos="0" relativeHeight="251689984" behindDoc="0" locked="0" layoutInCell="1" allowOverlap="1">
                <wp:simplePos x="0" y="0"/>
                <wp:positionH relativeFrom="column">
                  <wp:posOffset>1805184</wp:posOffset>
                </wp:positionH>
                <wp:positionV relativeFrom="paragraph">
                  <wp:posOffset>120674</wp:posOffset>
                </wp:positionV>
                <wp:extent cx="1095555" cy="353683"/>
                <wp:effectExtent l="0" t="0" r="28575" b="27940"/>
                <wp:wrapNone/>
                <wp:docPr id="168" name="直線コネクタ 168"/>
                <wp:cNvGraphicFramePr/>
                <a:graphic xmlns:a="http://schemas.openxmlformats.org/drawingml/2006/main">
                  <a:graphicData uri="http://schemas.microsoft.com/office/word/2010/wordprocessingShape">
                    <wps:wsp>
                      <wps:cNvCnPr/>
                      <wps:spPr>
                        <a:xfrm>
                          <a:off x="0" y="0"/>
                          <a:ext cx="1095555" cy="353683"/>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6A9E278F" id="直線コネクタ 168" o:spid="_x0000_s1026" style="position:absolute;left:0;text-align:left;z-index:251808768;visibility:visible;mso-wrap-style:square;mso-wrap-distance-left:9pt;mso-wrap-distance-top:0;mso-wrap-distance-right:9pt;mso-wrap-distance-bottom:0;mso-position-horizontal:absolute;mso-position-horizontal-relative:text;mso-position-vertical:absolute;mso-position-vertical-relative:text" from="142.15pt,9.5pt" to="228.4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LSw3AEAAN0DAAAOAAAAZHJzL2Uyb0RvYy54bWysU0uOEzEQ3SNxB8t70p2JEs200pnFjGCD&#10;IOJzAI+7nLbkn2yT7mzDmgvAIViAxJLDZDHXoOzu6RkBEgKRhWO76j2/V1W9vuy1InvwQVpT0/ms&#10;pAQMt400u5q+ffP0yTklITLTMGUN1PQAgV5uHj9ad66CM9ta1YAnSGJC1bmatjG6qigCb0GzMLMO&#10;DAaF9ZpFPPpd0XjWIbtWxVlZrorO+sZ5yyEEvL0egnST+YUAHl8KESASVVPUFvPq83qT1mKzZtXO&#10;M9dKPspg/6BCM2nw0YnqmkVG3nn5C5WW3NtgRZxxqwsrhOSQPaCbefmTm9ctc5C9YHGCm8oU/h8t&#10;f7HfeiIb7N0KW2WYxibdfvp6++3j6fjl9P7D6fj5dPxOUhRr1blQIeTKbP14Cm7rk/FeeJ3+0RLp&#10;c30PU32hj4Tj5by8WOKPEo6xxXKxOl8k0uIe7XyIz8BqkjY1VdIk/6xi++chDql3KelaGdIh7UW5&#10;zJ0skrxBUN7Fg4Ih7RUINJkkZLo8XnClPNkzHAzGOZg4H7Uog9kJJqRSE7D8M3DMT1DIo/c34AmR&#10;X7YmTmAtjfW/ez32d5LFkI+lfOA7bW9sc8itygGcoVztcd7TkD48Z/j9V7n5AQAA//8DAFBLAwQU&#10;AAYACAAAACEAqAlL790AAAAJAQAADwAAAGRycy9kb3ducmV2LnhtbEyPy07DMBBF90j8gzVI7KhD&#10;CW0JcSoIQmwqIVLEehoPcYQfUeym4e8ZVrAc3as755Tb2Vkx0Rj74BVcLzIQ5Nuge98peN8/X21A&#10;xIReow2eFHxThG11flZiocPJv9HUpE7wiI8FKjApDYWUsTXkMC7CQJ6zzzA6THyOndQjnnjcWbnM&#10;spV02Hv+YHCg2lD71RydArmTjy/h1YaPujfOhn0z4VOt1OXF/HAPItGc/srwi8/oUDHTIRy9jsIq&#10;WG7yG65ycMdOXMhvV+xyULDO1yCrUv43qH4AAAD//wMAUEsBAi0AFAAGAAgAAAAhALaDOJL+AAAA&#10;4QEAABMAAAAAAAAAAAAAAAAAAAAAAFtDb250ZW50X1R5cGVzXS54bWxQSwECLQAUAAYACAAAACEA&#10;OP0h/9YAAACUAQAACwAAAAAAAAAAAAAAAAAvAQAAX3JlbHMvLnJlbHNQSwECLQAUAAYACAAAACEA&#10;Z1S0sNwBAADdAwAADgAAAAAAAAAAAAAAAAAuAgAAZHJzL2Uyb0RvYy54bWxQSwECLQAUAAYACAAA&#10;ACEAqAlL790AAAAJAQAADwAAAAAAAAAAAAAAAAA2BAAAZHJzL2Rvd25yZXYueG1sUEsFBgAAAAAE&#10;AAQA8wAAAEAFAAAAAA==&#10;" strokecolor="#5b9bd5 [3204]" strokeweight="1.5pt">
                <v:stroke joinstyle="miter"/>
              </v:line>
            </w:pict>
          </mc:Fallback>
        </mc:AlternateContent>
      </w:r>
    </w:p>
    <w:p w:rsidR="001A4853" w:rsidRDefault="001A4853"/>
    <w:p w:rsidR="001A4853" w:rsidRDefault="001A4853"/>
    <w:p w:rsidR="001A4853" w:rsidRDefault="001A4853"/>
    <w:p w:rsidR="001A4853" w:rsidRDefault="001A4853"/>
    <w:p w:rsidR="00716822" w:rsidRDefault="00716822"/>
    <w:p w:rsidR="00716822" w:rsidRPr="00716822" w:rsidRDefault="00716822" w:rsidP="00716822">
      <w:pPr>
        <w:ind w:firstLineChars="67" w:firstLine="141"/>
        <w:rPr>
          <w:rFonts w:ascii="Arial" w:hAnsi="Arial" w:cs="Arial"/>
          <w:sz w:val="20"/>
          <w:szCs w:val="22"/>
        </w:rPr>
      </w:pPr>
      <w:r>
        <w:rPr>
          <w:rFonts w:hint="eastAsia"/>
        </w:rPr>
        <w:t xml:space="preserve">2. </w:t>
      </w:r>
      <w:r>
        <w:t xml:space="preserve"> </w:t>
      </w:r>
      <w:r w:rsidRPr="00716822">
        <w:rPr>
          <w:rFonts w:ascii="Arial" w:hAnsi="Arial" w:cs="Arial"/>
          <w:sz w:val="20"/>
          <w:szCs w:val="22"/>
        </w:rPr>
        <w:t>Change the engine oil.</w:t>
      </w:r>
    </w:p>
    <w:p w:rsidR="00716822" w:rsidRPr="00716822" w:rsidRDefault="00716822" w:rsidP="00716822">
      <w:pPr>
        <w:rPr>
          <w:rFonts w:ascii="Arial" w:hAnsi="Arial" w:cs="Arial"/>
          <w:sz w:val="20"/>
          <w:szCs w:val="22"/>
        </w:rPr>
      </w:pPr>
    </w:p>
    <w:p w:rsidR="00716822" w:rsidRPr="00716822" w:rsidRDefault="00716822" w:rsidP="00716822">
      <w:pPr>
        <w:ind w:leftChars="68" w:left="567" w:hangingChars="212" w:hanging="424"/>
        <w:rPr>
          <w:rFonts w:ascii="Arial" w:hAnsi="Arial" w:cs="Arial"/>
          <w:sz w:val="20"/>
          <w:szCs w:val="22"/>
        </w:rPr>
      </w:pPr>
      <w:r>
        <w:rPr>
          <w:rFonts w:ascii="Arial" w:hAnsi="Arial" w:cs="Arial"/>
          <w:sz w:val="20"/>
          <w:szCs w:val="22"/>
        </w:rPr>
        <w:t xml:space="preserve">3.  </w:t>
      </w:r>
      <w:r w:rsidRPr="00716822">
        <w:rPr>
          <w:rFonts w:ascii="Arial" w:hAnsi="Arial" w:cs="Arial"/>
          <w:sz w:val="20"/>
          <w:szCs w:val="22"/>
        </w:rPr>
        <w:t>Remove the spark plug, and pour about a tablespoon of clean engine oil into the cylinder.</w:t>
      </w:r>
    </w:p>
    <w:p w:rsidR="00716822" w:rsidRPr="00716822" w:rsidRDefault="00716822" w:rsidP="00716822">
      <w:pPr>
        <w:ind w:leftChars="270" w:left="567"/>
        <w:rPr>
          <w:rFonts w:ascii="Arial" w:hAnsi="Arial" w:cs="Arial"/>
          <w:sz w:val="20"/>
          <w:szCs w:val="22"/>
        </w:rPr>
      </w:pPr>
      <w:r w:rsidRPr="00716822">
        <w:rPr>
          <w:rFonts w:ascii="Arial" w:hAnsi="Arial" w:cs="Arial"/>
          <w:sz w:val="20"/>
          <w:szCs w:val="22"/>
        </w:rPr>
        <w:t>Crank the engine several revolutions distribute the oil, then reinstall the spark plug.</w:t>
      </w:r>
    </w:p>
    <w:p w:rsidR="00716822" w:rsidRPr="00716822" w:rsidRDefault="00716822" w:rsidP="00716822">
      <w:pPr>
        <w:rPr>
          <w:rFonts w:ascii="Arial" w:hAnsi="Arial" w:cs="Arial"/>
          <w:sz w:val="20"/>
          <w:szCs w:val="22"/>
        </w:rPr>
      </w:pPr>
    </w:p>
    <w:p w:rsidR="00716822" w:rsidRPr="00716822" w:rsidRDefault="00716822" w:rsidP="00716822">
      <w:pPr>
        <w:ind w:firstLineChars="71" w:firstLine="142"/>
        <w:rPr>
          <w:rFonts w:ascii="Arial" w:hAnsi="Arial" w:cs="Arial"/>
          <w:sz w:val="20"/>
          <w:szCs w:val="22"/>
        </w:rPr>
      </w:pPr>
      <w:r>
        <w:rPr>
          <w:rFonts w:ascii="Arial" w:hAnsi="Arial" w:cs="Arial"/>
          <w:sz w:val="20"/>
          <w:szCs w:val="22"/>
        </w:rPr>
        <w:t xml:space="preserve">4.  </w:t>
      </w:r>
      <w:r w:rsidRPr="00716822">
        <w:rPr>
          <w:rFonts w:ascii="Arial" w:hAnsi="Arial" w:cs="Arial"/>
          <w:sz w:val="20"/>
          <w:szCs w:val="22"/>
        </w:rPr>
        <w:t xml:space="preserve">Slowly pull the starter grip until resistance is felt. </w:t>
      </w:r>
    </w:p>
    <w:p w:rsidR="00716822" w:rsidRPr="00716822" w:rsidRDefault="00716822" w:rsidP="00716822">
      <w:pPr>
        <w:ind w:leftChars="270" w:left="567"/>
        <w:rPr>
          <w:rFonts w:ascii="Arial" w:hAnsi="Arial" w:cs="Arial"/>
          <w:sz w:val="20"/>
          <w:szCs w:val="22"/>
        </w:rPr>
      </w:pPr>
      <w:r w:rsidRPr="00716822">
        <w:rPr>
          <w:rFonts w:ascii="Arial" w:hAnsi="Arial" w:cs="Arial"/>
          <w:sz w:val="20"/>
          <w:szCs w:val="22"/>
        </w:rPr>
        <w:t xml:space="preserve">At this point, the piston is coming up on its compression stroke and both the intake and exhaust valves are closed. </w:t>
      </w:r>
    </w:p>
    <w:p w:rsidR="00716822" w:rsidRPr="00716822" w:rsidRDefault="00716822" w:rsidP="00716822">
      <w:pPr>
        <w:ind w:leftChars="67" w:left="141" w:firstLineChars="213" w:firstLine="426"/>
        <w:rPr>
          <w:rFonts w:ascii="Arial" w:hAnsi="Arial" w:cs="Arial"/>
          <w:sz w:val="20"/>
          <w:szCs w:val="22"/>
        </w:rPr>
      </w:pPr>
      <w:r w:rsidRPr="00716822">
        <w:rPr>
          <w:rFonts w:ascii="Arial" w:hAnsi="Arial" w:cs="Arial"/>
          <w:sz w:val="20"/>
          <w:szCs w:val="22"/>
        </w:rPr>
        <w:t>Storing the engine in this position will help to protect it from internal corrosion.</w:t>
      </w:r>
    </w:p>
    <w:p w:rsidR="001A4853" w:rsidRPr="00716822" w:rsidRDefault="00716822">
      <w:r w:rsidRPr="00716822">
        <w:rPr>
          <w:noProof/>
          <w:lang w:val="ru-RU" w:eastAsia="ru-RU"/>
        </w:rPr>
        <w:drawing>
          <wp:anchor distT="0" distB="0" distL="114300" distR="114300" simplePos="0" relativeHeight="251687936" behindDoc="1" locked="0" layoutInCell="1" allowOverlap="1" wp14:anchorId="05B57211" wp14:editId="1CE59799">
            <wp:simplePos x="0" y="0"/>
            <wp:positionH relativeFrom="column">
              <wp:posOffset>1429385</wp:posOffset>
            </wp:positionH>
            <wp:positionV relativeFrom="paragraph">
              <wp:posOffset>155515</wp:posOffset>
            </wp:positionV>
            <wp:extent cx="2122362" cy="1608779"/>
            <wp:effectExtent l="0" t="0" r="0" b="0"/>
            <wp:wrapNone/>
            <wp:docPr id="166" name="図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22362" cy="160877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A4853" w:rsidRDefault="001A4853"/>
    <w:p w:rsidR="001A4853" w:rsidRDefault="001A4853"/>
    <w:p w:rsidR="00D94090" w:rsidRDefault="00D94090"/>
    <w:p w:rsidR="00D94090" w:rsidRDefault="00D94090"/>
    <w:p w:rsidR="00D94090" w:rsidRDefault="00D94090"/>
    <w:p w:rsidR="00D94090" w:rsidRDefault="00D94090"/>
    <w:p w:rsidR="00D94090" w:rsidRDefault="00D94090"/>
    <w:p w:rsidR="00D94090" w:rsidRDefault="00D94090"/>
    <w:p w:rsidR="00D94090" w:rsidRDefault="00D94090"/>
    <w:p w:rsidR="00D94090" w:rsidRDefault="00D94090"/>
    <w:p w:rsidR="00ED1E51" w:rsidRDefault="00ED1E51" w:rsidP="00ED1E51">
      <w:pPr>
        <w:pStyle w:val="a7"/>
        <w:ind w:leftChars="0" w:left="0" w:firstLineChars="0" w:firstLine="0"/>
        <w:rPr>
          <w:sz w:val="21"/>
        </w:rPr>
      </w:pPr>
      <w:r>
        <w:rPr>
          <w:rFonts w:eastAsia="MS PGothic" w:hint="eastAsia"/>
          <w:b/>
          <w:bCs/>
          <w:sz w:val="24"/>
          <w:bdr w:val="single" w:sz="4" w:space="0" w:color="auto"/>
        </w:rPr>
        <w:t xml:space="preserve">　</w:t>
      </w:r>
      <w:r>
        <w:rPr>
          <w:rFonts w:eastAsia="MS Mincho" w:hint="eastAsia"/>
          <w:b/>
          <w:bCs/>
          <w:sz w:val="24"/>
          <w:bdr w:val="single" w:sz="4" w:space="0" w:color="auto"/>
        </w:rPr>
        <w:t>10.  WATTAGE INFORMATION</w:t>
      </w:r>
      <w:r>
        <w:rPr>
          <w:rFonts w:eastAsia="MS PGothic" w:hint="eastAsia"/>
          <w:b/>
          <w:bCs/>
          <w:sz w:val="24"/>
          <w:bdr w:val="single" w:sz="4" w:space="0" w:color="auto"/>
        </w:rPr>
        <w:t xml:space="preserve">　</w:t>
      </w:r>
    </w:p>
    <w:p w:rsidR="00ED1E51" w:rsidRDefault="00ED1E51" w:rsidP="00ED1E51">
      <w:pPr>
        <w:pStyle w:val="a5"/>
        <w:ind w:left="210" w:firstLineChars="37" w:firstLine="74"/>
        <w:rPr>
          <w:sz w:val="20"/>
          <w:szCs w:val="20"/>
        </w:rPr>
      </w:pPr>
      <w:r w:rsidRPr="00ED1E51">
        <w:rPr>
          <w:rFonts w:hint="eastAsia"/>
          <w:sz w:val="20"/>
          <w:szCs w:val="20"/>
        </w:rPr>
        <w:t xml:space="preserve">Some </w:t>
      </w:r>
      <w:r w:rsidRPr="00ED1E51">
        <w:rPr>
          <w:sz w:val="20"/>
          <w:szCs w:val="20"/>
        </w:rPr>
        <w:t>appliance needs</w:t>
      </w:r>
      <w:r w:rsidRPr="00ED1E51">
        <w:rPr>
          <w:rFonts w:hint="eastAsia"/>
          <w:sz w:val="20"/>
          <w:szCs w:val="20"/>
        </w:rPr>
        <w:t xml:space="preserve"> a </w:t>
      </w:r>
      <w:r w:rsidRPr="00ED1E51">
        <w:rPr>
          <w:sz w:val="20"/>
          <w:szCs w:val="20"/>
        </w:rPr>
        <w:t>“</w:t>
      </w:r>
      <w:r w:rsidRPr="00ED1E51">
        <w:rPr>
          <w:rFonts w:hint="eastAsia"/>
          <w:sz w:val="20"/>
          <w:szCs w:val="20"/>
        </w:rPr>
        <w:t>surge</w:t>
      </w:r>
      <w:r w:rsidRPr="00ED1E51">
        <w:rPr>
          <w:sz w:val="20"/>
          <w:szCs w:val="20"/>
        </w:rPr>
        <w:t>”</w:t>
      </w:r>
      <w:r w:rsidRPr="00ED1E51">
        <w:rPr>
          <w:rFonts w:hint="eastAsia"/>
          <w:sz w:val="20"/>
          <w:szCs w:val="20"/>
        </w:rPr>
        <w:t xml:space="preserve"> of energy at starting. </w:t>
      </w:r>
    </w:p>
    <w:p w:rsidR="00ED1E51" w:rsidRPr="00ED1E51" w:rsidRDefault="00ED1E51" w:rsidP="00ED1E51">
      <w:pPr>
        <w:pStyle w:val="a5"/>
        <w:ind w:leftChars="135" w:left="283"/>
        <w:rPr>
          <w:sz w:val="20"/>
          <w:szCs w:val="20"/>
        </w:rPr>
      </w:pPr>
      <w:r w:rsidRPr="00ED1E51">
        <w:rPr>
          <w:rFonts w:hint="eastAsia"/>
          <w:sz w:val="20"/>
          <w:szCs w:val="20"/>
        </w:rPr>
        <w:t xml:space="preserve">This means that the amount of electrical power needed to start the appliance may exceed the amount needed to </w:t>
      </w:r>
      <w:r w:rsidRPr="00ED1E51">
        <w:rPr>
          <w:sz w:val="20"/>
          <w:szCs w:val="20"/>
        </w:rPr>
        <w:t>maintain</w:t>
      </w:r>
      <w:r w:rsidRPr="00ED1E51">
        <w:rPr>
          <w:rFonts w:hint="eastAsia"/>
          <w:sz w:val="20"/>
          <w:szCs w:val="20"/>
        </w:rPr>
        <w:t xml:space="preserve"> its use. See the chart below for appliances you may use with this generator.</w:t>
      </w:r>
    </w:p>
    <w:p w:rsidR="00ED1E51" w:rsidRPr="00ED1E51" w:rsidRDefault="00ED1E51" w:rsidP="00ED1E51">
      <w:pPr>
        <w:pStyle w:val="a5"/>
        <w:ind w:leftChars="135" w:left="283"/>
        <w:rPr>
          <w:rFonts w:eastAsia="MS Mincho"/>
          <w:sz w:val="20"/>
          <w:szCs w:val="20"/>
        </w:rPr>
      </w:pPr>
      <w:r w:rsidRPr="00ED1E51">
        <w:rPr>
          <w:rFonts w:hint="eastAsia"/>
          <w:sz w:val="20"/>
          <w:szCs w:val="20"/>
        </w:rPr>
        <w:t xml:space="preserve">Electrical appliance and tools normally come with a </w:t>
      </w:r>
      <w:r w:rsidRPr="00ED1E51">
        <w:rPr>
          <w:sz w:val="20"/>
          <w:szCs w:val="20"/>
        </w:rPr>
        <w:t>label</w:t>
      </w:r>
      <w:r w:rsidRPr="00ED1E51">
        <w:rPr>
          <w:rFonts w:hint="eastAsia"/>
          <w:sz w:val="20"/>
          <w:szCs w:val="20"/>
        </w:rPr>
        <w:t xml:space="preserve"> indicating voltage, cycles/ HZ, amperage and electrical power needed to run the appliance or tool. If no specification label is found, check with your nearest dealer for the power surge of your appliances or power tools.</w:t>
      </w:r>
    </w:p>
    <w:p w:rsidR="00D94090" w:rsidRPr="00ED1E51" w:rsidRDefault="00D94090"/>
    <w:p w:rsidR="00D94090" w:rsidRDefault="00D94090"/>
    <w:p w:rsidR="00D94090" w:rsidRDefault="00ED1E51">
      <w:r>
        <w:rPr>
          <w:rFonts w:ascii="Times New Roman" w:eastAsia="MS Gothic" w:hAnsi="Times New Roman"/>
          <w:noProof/>
          <w:color w:val="000000"/>
          <w:kern w:val="0"/>
          <w:sz w:val="22"/>
          <w:szCs w:val="26"/>
          <w:lang w:val="ru-RU" w:eastAsia="ru-RU"/>
        </w:rPr>
        <w:drawing>
          <wp:inline distT="0" distB="0" distL="0" distR="0" wp14:anchorId="3827D4F3" wp14:editId="6B214BC9">
            <wp:extent cx="776605" cy="155575"/>
            <wp:effectExtent l="0" t="0" r="4445"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76605" cy="155575"/>
                    </a:xfrm>
                    <a:prstGeom prst="rect">
                      <a:avLst/>
                    </a:prstGeom>
                    <a:noFill/>
                    <a:ln>
                      <a:noFill/>
                    </a:ln>
                  </pic:spPr>
                </pic:pic>
              </a:graphicData>
            </a:graphic>
          </wp:inline>
        </w:drawing>
      </w:r>
    </w:p>
    <w:p w:rsidR="00ED1E51" w:rsidRPr="00ED1E51" w:rsidRDefault="00ED1E51" w:rsidP="00ED1E51">
      <w:pPr>
        <w:ind w:firstLineChars="142" w:firstLine="284"/>
        <w:rPr>
          <w:rFonts w:ascii="Arial" w:hAnsi="Arial" w:cs="Arial"/>
          <w:sz w:val="20"/>
          <w:szCs w:val="22"/>
        </w:rPr>
      </w:pPr>
      <w:r w:rsidRPr="00ED1E51">
        <w:rPr>
          <w:rFonts w:ascii="Arial" w:hAnsi="Arial" w:cs="Arial"/>
          <w:sz w:val="20"/>
          <w:szCs w:val="22"/>
        </w:rPr>
        <w:t xml:space="preserve">The following wattage chart is guidance only. </w:t>
      </w:r>
    </w:p>
    <w:p w:rsidR="00D94090" w:rsidRPr="00ED1E51" w:rsidRDefault="00ED1E51" w:rsidP="00ED1E51">
      <w:pPr>
        <w:ind w:leftChars="135" w:left="283"/>
        <w:rPr>
          <w:rFonts w:ascii="Arial" w:hAnsi="Arial" w:cs="Arial"/>
          <w:sz w:val="20"/>
          <w:szCs w:val="22"/>
        </w:rPr>
      </w:pPr>
      <w:r w:rsidRPr="00ED1E51">
        <w:rPr>
          <w:rFonts w:ascii="Arial" w:hAnsi="Arial" w:cs="Arial"/>
          <w:sz w:val="20"/>
          <w:szCs w:val="22"/>
        </w:rPr>
        <w:t>Refer to your specific appliance for correct wattage.</w:t>
      </w:r>
    </w:p>
    <w:p w:rsidR="00D94090" w:rsidRDefault="00D94090"/>
    <w:p w:rsidR="00ED1E51" w:rsidRDefault="00ED1E51" w:rsidP="00ED1E51"/>
    <w:p w:rsidR="00D94090" w:rsidRPr="00B46D7E" w:rsidRDefault="00ED1E51" w:rsidP="00B46D7E">
      <w:pPr>
        <w:pStyle w:val="a3"/>
        <w:tabs>
          <w:tab w:val="clear" w:pos="4252"/>
          <w:tab w:val="clear" w:pos="8504"/>
        </w:tabs>
        <w:snapToGrid/>
        <w:ind w:firstLineChars="50" w:firstLine="100"/>
        <w:rPr>
          <w:rFonts w:ascii="Arial" w:hAnsi="Arial" w:cs="Arial"/>
          <w:b/>
          <w:sz w:val="20"/>
          <w:szCs w:val="20"/>
        </w:rPr>
      </w:pPr>
      <w:r w:rsidRPr="00B46D7E">
        <w:rPr>
          <w:rFonts w:ascii="Arial" w:hAnsi="Arial" w:cs="Arial" w:hint="eastAsia"/>
          <w:b/>
          <w:sz w:val="20"/>
          <w:szCs w:val="20"/>
        </w:rPr>
        <w:t xml:space="preserve">APPLICABLE </w:t>
      </w:r>
      <w:r w:rsidRPr="00B46D7E">
        <w:rPr>
          <w:rFonts w:ascii="Arial" w:hAnsi="Arial" w:cs="Arial"/>
          <w:b/>
          <w:sz w:val="20"/>
          <w:szCs w:val="20"/>
        </w:rPr>
        <w:t>WATTAGE (</w:t>
      </w:r>
      <w:r w:rsidR="00B46D7E" w:rsidRPr="00B46D7E">
        <w:rPr>
          <w:rFonts w:ascii="Arial" w:hAnsi="Arial" w:cs="Arial" w:hint="eastAsia"/>
          <w:b/>
          <w:sz w:val="20"/>
          <w:szCs w:val="20"/>
        </w:rPr>
        <w:t>W)</w:t>
      </w:r>
    </w:p>
    <w:tbl>
      <w:tblPr>
        <w:tblStyle w:val="a9"/>
        <w:tblW w:w="0" w:type="auto"/>
        <w:tblInd w:w="421" w:type="dxa"/>
        <w:tblLook w:val="04A0" w:firstRow="1" w:lastRow="0" w:firstColumn="1" w:lastColumn="0" w:noHBand="0" w:noVBand="1"/>
      </w:tblPr>
      <w:tblGrid>
        <w:gridCol w:w="3118"/>
        <w:gridCol w:w="1985"/>
      </w:tblGrid>
      <w:tr w:rsidR="00ED1E51" w:rsidTr="00B46D7E">
        <w:trPr>
          <w:trHeight w:val="400"/>
        </w:trPr>
        <w:tc>
          <w:tcPr>
            <w:tcW w:w="3118" w:type="dxa"/>
          </w:tcPr>
          <w:p w:rsidR="00ED1E51" w:rsidRPr="00B46D7E" w:rsidRDefault="00B46D7E" w:rsidP="00ED1E51">
            <w:pPr>
              <w:rPr>
                <w:rFonts w:ascii="Arial" w:hAnsi="Arial" w:cs="Arial"/>
                <w:sz w:val="20"/>
                <w:szCs w:val="20"/>
              </w:rPr>
            </w:pPr>
            <w:r w:rsidRPr="00B46D7E">
              <w:rPr>
                <w:rFonts w:ascii="Arial" w:hAnsi="Arial" w:cs="Arial"/>
                <w:sz w:val="20"/>
                <w:szCs w:val="20"/>
              </w:rPr>
              <w:t>SCF1000HGa</w:t>
            </w:r>
          </w:p>
        </w:tc>
        <w:tc>
          <w:tcPr>
            <w:tcW w:w="1985" w:type="dxa"/>
          </w:tcPr>
          <w:p w:rsidR="00ED1E51" w:rsidRDefault="00B46D7E" w:rsidP="00B46D7E">
            <w:pPr>
              <w:jc w:val="center"/>
            </w:pPr>
            <w:r>
              <w:rPr>
                <w:rFonts w:ascii="Arial" w:hAnsi="Arial" w:cs="Arial"/>
                <w:bCs/>
                <w:szCs w:val="21"/>
              </w:rPr>
              <w:t>WATTAGE (</w:t>
            </w:r>
            <w:r>
              <w:rPr>
                <w:rFonts w:ascii="Arial" w:hAnsi="Arial" w:cs="Arial" w:hint="eastAsia"/>
                <w:bCs/>
                <w:szCs w:val="21"/>
              </w:rPr>
              <w:t>W)</w:t>
            </w:r>
          </w:p>
        </w:tc>
      </w:tr>
      <w:tr w:rsidR="00ED1E51" w:rsidTr="00B46D7E">
        <w:trPr>
          <w:trHeight w:val="674"/>
        </w:trPr>
        <w:tc>
          <w:tcPr>
            <w:tcW w:w="3118" w:type="dxa"/>
          </w:tcPr>
          <w:p w:rsidR="00ED1E51" w:rsidRPr="00B46D7E" w:rsidRDefault="00ED1E51" w:rsidP="00ED1E51">
            <w:pPr>
              <w:pStyle w:val="a3"/>
              <w:tabs>
                <w:tab w:val="clear" w:pos="4252"/>
                <w:tab w:val="clear" w:pos="8504"/>
              </w:tabs>
              <w:snapToGrid/>
              <w:spacing w:line="240" w:lineRule="exact"/>
              <w:rPr>
                <w:rFonts w:ascii="Arial" w:hAnsi="Arial" w:cs="Arial"/>
                <w:sz w:val="20"/>
                <w:szCs w:val="20"/>
              </w:rPr>
            </w:pPr>
            <w:r w:rsidRPr="00B46D7E">
              <w:rPr>
                <w:rFonts w:ascii="Arial" w:hAnsi="Arial" w:cs="Arial"/>
                <w:sz w:val="20"/>
                <w:szCs w:val="20"/>
              </w:rPr>
              <w:t xml:space="preserve">INCANDESCENT LAMP, </w:t>
            </w:r>
          </w:p>
          <w:p w:rsidR="00ED1E51" w:rsidRPr="00B46D7E" w:rsidRDefault="00ED1E51" w:rsidP="00ED1E51">
            <w:pPr>
              <w:rPr>
                <w:rFonts w:ascii="Arial" w:hAnsi="Arial" w:cs="Arial"/>
                <w:sz w:val="20"/>
                <w:szCs w:val="20"/>
              </w:rPr>
            </w:pPr>
            <w:r w:rsidRPr="00B46D7E">
              <w:rPr>
                <w:rFonts w:ascii="Arial" w:hAnsi="Arial" w:cs="Arial"/>
                <w:sz w:val="20"/>
                <w:szCs w:val="20"/>
              </w:rPr>
              <w:t>HEATER</w:t>
            </w:r>
          </w:p>
        </w:tc>
        <w:tc>
          <w:tcPr>
            <w:tcW w:w="1985" w:type="dxa"/>
          </w:tcPr>
          <w:p w:rsidR="00ED1E51" w:rsidRPr="00B46D7E" w:rsidRDefault="00B46D7E" w:rsidP="00B46D7E">
            <w:pPr>
              <w:jc w:val="center"/>
              <w:rPr>
                <w:rFonts w:ascii="Arial" w:hAnsi="Arial" w:cs="Arial"/>
                <w:sz w:val="20"/>
                <w:szCs w:val="20"/>
              </w:rPr>
            </w:pPr>
            <w:r w:rsidRPr="00B46D7E">
              <w:rPr>
                <w:rFonts w:ascii="Arial" w:hAnsi="Arial" w:cs="Arial"/>
                <w:sz w:val="20"/>
                <w:szCs w:val="20"/>
              </w:rPr>
              <w:t>850</w:t>
            </w:r>
          </w:p>
        </w:tc>
      </w:tr>
      <w:tr w:rsidR="00ED1E51" w:rsidTr="00B46D7E">
        <w:trPr>
          <w:trHeight w:val="684"/>
        </w:trPr>
        <w:tc>
          <w:tcPr>
            <w:tcW w:w="3118" w:type="dxa"/>
          </w:tcPr>
          <w:p w:rsidR="00ED1E51" w:rsidRPr="00B46D7E" w:rsidRDefault="00ED1E51" w:rsidP="00ED1E51">
            <w:pPr>
              <w:pStyle w:val="a3"/>
              <w:tabs>
                <w:tab w:val="clear" w:pos="4252"/>
                <w:tab w:val="clear" w:pos="8504"/>
              </w:tabs>
              <w:snapToGrid/>
              <w:spacing w:line="240" w:lineRule="exact"/>
              <w:rPr>
                <w:rFonts w:ascii="Arial" w:hAnsi="Arial" w:cs="Arial"/>
                <w:sz w:val="20"/>
                <w:szCs w:val="20"/>
              </w:rPr>
            </w:pPr>
            <w:r w:rsidRPr="00B46D7E">
              <w:rPr>
                <w:rFonts w:ascii="Arial" w:hAnsi="Arial" w:cs="Arial"/>
                <w:sz w:val="20"/>
                <w:szCs w:val="20"/>
              </w:rPr>
              <w:t>FLUORESCENT LAMP,</w:t>
            </w:r>
          </w:p>
          <w:p w:rsidR="00ED1E51" w:rsidRPr="00B46D7E" w:rsidRDefault="00ED1E51" w:rsidP="00ED1E51">
            <w:pPr>
              <w:rPr>
                <w:rFonts w:ascii="Arial" w:hAnsi="Arial" w:cs="Arial"/>
                <w:sz w:val="20"/>
                <w:szCs w:val="20"/>
              </w:rPr>
            </w:pPr>
            <w:r w:rsidRPr="00B46D7E">
              <w:rPr>
                <w:rFonts w:ascii="Arial" w:hAnsi="Arial" w:cs="Arial"/>
                <w:sz w:val="20"/>
                <w:szCs w:val="20"/>
              </w:rPr>
              <w:t>MARCURY LAMP</w:t>
            </w:r>
          </w:p>
        </w:tc>
        <w:tc>
          <w:tcPr>
            <w:tcW w:w="1985" w:type="dxa"/>
          </w:tcPr>
          <w:p w:rsidR="00ED1E51" w:rsidRPr="00B46D7E" w:rsidRDefault="00B46D7E" w:rsidP="00B46D7E">
            <w:pPr>
              <w:jc w:val="center"/>
              <w:rPr>
                <w:rFonts w:ascii="Arial" w:hAnsi="Arial" w:cs="Arial"/>
                <w:sz w:val="20"/>
                <w:szCs w:val="22"/>
              </w:rPr>
            </w:pPr>
            <w:r w:rsidRPr="00B46D7E">
              <w:rPr>
                <w:rFonts w:ascii="Arial" w:hAnsi="Arial" w:cs="Arial"/>
                <w:sz w:val="20"/>
                <w:szCs w:val="22"/>
              </w:rPr>
              <w:t>400</w:t>
            </w:r>
          </w:p>
        </w:tc>
      </w:tr>
      <w:tr w:rsidR="00ED1E51" w:rsidTr="00B46D7E">
        <w:trPr>
          <w:trHeight w:val="424"/>
        </w:trPr>
        <w:tc>
          <w:tcPr>
            <w:tcW w:w="3118" w:type="dxa"/>
          </w:tcPr>
          <w:p w:rsidR="00ED1E51" w:rsidRPr="00B46D7E" w:rsidRDefault="00ED1E51">
            <w:pPr>
              <w:rPr>
                <w:rFonts w:ascii="Arial" w:hAnsi="Arial" w:cs="Arial"/>
                <w:sz w:val="20"/>
                <w:szCs w:val="20"/>
              </w:rPr>
            </w:pPr>
            <w:r w:rsidRPr="00B46D7E">
              <w:rPr>
                <w:rFonts w:ascii="Arial" w:hAnsi="Arial" w:cs="Arial"/>
                <w:sz w:val="20"/>
                <w:szCs w:val="20"/>
              </w:rPr>
              <w:t>ELECTRIC TOOLS</w:t>
            </w:r>
          </w:p>
        </w:tc>
        <w:tc>
          <w:tcPr>
            <w:tcW w:w="1985" w:type="dxa"/>
          </w:tcPr>
          <w:p w:rsidR="00ED1E51" w:rsidRPr="00B46D7E" w:rsidRDefault="00B46D7E" w:rsidP="00B46D7E">
            <w:pPr>
              <w:jc w:val="center"/>
              <w:rPr>
                <w:rFonts w:ascii="Arial" w:hAnsi="Arial" w:cs="Arial"/>
                <w:sz w:val="20"/>
                <w:szCs w:val="22"/>
              </w:rPr>
            </w:pPr>
            <w:r w:rsidRPr="00B46D7E">
              <w:rPr>
                <w:rFonts w:ascii="Arial" w:hAnsi="Arial" w:cs="Arial"/>
                <w:sz w:val="20"/>
                <w:szCs w:val="22"/>
              </w:rPr>
              <w:t>400</w:t>
            </w:r>
          </w:p>
        </w:tc>
      </w:tr>
    </w:tbl>
    <w:p w:rsidR="00ED1E51" w:rsidRDefault="00ED1E51"/>
    <w:p w:rsidR="00ED1E51" w:rsidRDefault="00ED1E51"/>
    <w:p w:rsidR="00ED1E51" w:rsidRDefault="00ED1E51"/>
    <w:p w:rsidR="00ED1E51" w:rsidRDefault="00ED1E51"/>
    <w:p w:rsidR="00ED1E51" w:rsidRDefault="00ED1E51"/>
    <w:p w:rsidR="00ED1E51" w:rsidRDefault="00ED1E51"/>
    <w:p w:rsidR="00ED1E51" w:rsidRDefault="00ED1E51"/>
    <w:p w:rsidR="00ED1E51" w:rsidRDefault="00ED1E51"/>
    <w:p w:rsidR="00ED1E51" w:rsidRDefault="00ED1E51"/>
    <w:p w:rsidR="00ED1E51" w:rsidRDefault="00ED1E51"/>
    <w:p w:rsidR="00895B5F" w:rsidRDefault="00895B5F" w:rsidP="00895B5F">
      <w:pPr>
        <w:pStyle w:val="a3"/>
        <w:tabs>
          <w:tab w:val="clear" w:pos="4252"/>
          <w:tab w:val="clear" w:pos="8504"/>
        </w:tabs>
        <w:snapToGrid/>
        <w:rPr>
          <w:rFonts w:ascii="Arial" w:hAnsi="Arial" w:cs="Arial"/>
          <w:b/>
          <w:bCs/>
          <w:sz w:val="24"/>
          <w:bdr w:val="single" w:sz="4" w:space="0" w:color="auto"/>
        </w:rPr>
      </w:pPr>
      <w:r>
        <w:rPr>
          <w:rFonts w:ascii="Arial" w:eastAsia="MS PGothic" w:hAnsi="Arial" w:cs="Arial" w:hint="eastAsia"/>
          <w:b/>
          <w:bCs/>
          <w:sz w:val="24"/>
          <w:bdr w:val="single" w:sz="4" w:space="0" w:color="auto"/>
        </w:rPr>
        <w:t xml:space="preserve">　</w:t>
      </w:r>
      <w:r>
        <w:rPr>
          <w:rFonts w:ascii="Arial" w:hAnsi="Arial" w:cs="Arial" w:hint="eastAsia"/>
          <w:b/>
          <w:bCs/>
          <w:sz w:val="24"/>
          <w:bdr w:val="single" w:sz="4" w:space="0" w:color="auto"/>
        </w:rPr>
        <w:t>11. TROUBLE SHOOTING</w:t>
      </w:r>
      <w:r>
        <w:rPr>
          <w:rFonts w:ascii="Arial" w:eastAsia="MS PGothic" w:hAnsi="Arial" w:cs="Arial" w:hint="eastAsia"/>
          <w:b/>
          <w:bCs/>
          <w:sz w:val="24"/>
          <w:bdr w:val="single" w:sz="4" w:space="0" w:color="auto"/>
        </w:rPr>
        <w:t xml:space="preserve">　</w:t>
      </w:r>
    </w:p>
    <w:p w:rsidR="00ED1E51" w:rsidRDefault="00895B5F">
      <w:r w:rsidRPr="00895B5F">
        <w:rPr>
          <w:noProof/>
          <w:lang w:val="ru-RU" w:eastAsia="ru-RU"/>
        </w:rPr>
        <w:drawing>
          <wp:anchor distT="0" distB="0" distL="114300" distR="114300" simplePos="0" relativeHeight="251691008" behindDoc="1" locked="0" layoutInCell="1" allowOverlap="1" wp14:anchorId="2FD1B105" wp14:editId="1A80D1D4">
            <wp:simplePos x="0" y="0"/>
            <wp:positionH relativeFrom="column">
              <wp:posOffset>53975</wp:posOffset>
            </wp:positionH>
            <wp:positionV relativeFrom="paragraph">
              <wp:posOffset>137280</wp:posOffset>
            </wp:positionV>
            <wp:extent cx="4408878" cy="5486400"/>
            <wp:effectExtent l="0" t="0" r="0" b="0"/>
            <wp:wrapNone/>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08878" cy="548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D1E51" w:rsidRDefault="00ED1E51"/>
    <w:p w:rsidR="00ED1E51" w:rsidRDefault="00ED1E51"/>
    <w:p w:rsidR="00ED1E51" w:rsidRDefault="00ED1E51"/>
    <w:p w:rsidR="00ED1E51" w:rsidRDefault="00ED1E51"/>
    <w:p w:rsidR="00ED1E51" w:rsidRDefault="00ED1E51"/>
    <w:p w:rsidR="00ED1E51" w:rsidRDefault="00ED1E51"/>
    <w:p w:rsidR="00000C28" w:rsidRDefault="00000C28"/>
    <w:p w:rsidR="00895B5F" w:rsidRDefault="00895B5F"/>
    <w:p w:rsidR="00895B5F" w:rsidRDefault="00895B5F"/>
    <w:p w:rsidR="00895B5F" w:rsidRDefault="00895B5F"/>
    <w:p w:rsidR="00895B5F" w:rsidRDefault="00895B5F"/>
    <w:p w:rsidR="00895B5F" w:rsidRDefault="00895B5F"/>
    <w:p w:rsidR="00895B5F" w:rsidRDefault="00895B5F"/>
    <w:p w:rsidR="00895B5F" w:rsidRDefault="00895B5F"/>
    <w:p w:rsidR="00895B5F" w:rsidRDefault="00895B5F"/>
    <w:p w:rsidR="00895B5F" w:rsidRDefault="00895B5F"/>
    <w:p w:rsidR="00895B5F" w:rsidRDefault="00895B5F"/>
    <w:p w:rsidR="00895B5F" w:rsidRDefault="00895B5F"/>
    <w:p w:rsidR="00895B5F" w:rsidRDefault="00895B5F"/>
    <w:p w:rsidR="00895B5F" w:rsidRDefault="00895B5F"/>
    <w:p w:rsidR="00895B5F" w:rsidRDefault="00895B5F"/>
    <w:p w:rsidR="00895B5F" w:rsidRDefault="00895B5F"/>
    <w:p w:rsidR="00895B5F" w:rsidRDefault="00895B5F"/>
    <w:p w:rsidR="00895B5F" w:rsidRDefault="00895B5F"/>
    <w:p w:rsidR="00895B5F" w:rsidRDefault="00895B5F"/>
    <w:p w:rsidR="00895B5F" w:rsidRDefault="00895B5F"/>
    <w:p w:rsidR="00895B5F" w:rsidRDefault="00895B5F"/>
    <w:p w:rsidR="00895B5F" w:rsidRDefault="00895B5F"/>
    <w:p w:rsidR="00895B5F" w:rsidRDefault="00895B5F"/>
    <w:p w:rsidR="00895B5F" w:rsidRDefault="00895B5F"/>
    <w:p w:rsidR="00895B5F" w:rsidRDefault="00895B5F"/>
    <w:p w:rsidR="00895B5F" w:rsidRDefault="00895B5F"/>
    <w:p w:rsidR="00895B5F" w:rsidRDefault="00895B5F"/>
    <w:p w:rsidR="00895B5F" w:rsidRDefault="00895B5F">
      <w:r w:rsidRPr="00895B5F">
        <w:rPr>
          <w:noProof/>
          <w:lang w:val="ru-RU" w:eastAsia="ru-RU"/>
        </w:rPr>
        <w:drawing>
          <wp:anchor distT="0" distB="0" distL="114300" distR="114300" simplePos="0" relativeHeight="251692032" behindDoc="1" locked="0" layoutInCell="1" allowOverlap="1" wp14:anchorId="34EEBE8E" wp14:editId="4611258D">
            <wp:simplePos x="0" y="0"/>
            <wp:positionH relativeFrom="column">
              <wp:posOffset>79543</wp:posOffset>
            </wp:positionH>
            <wp:positionV relativeFrom="paragraph">
              <wp:posOffset>171761</wp:posOffset>
            </wp:positionV>
            <wp:extent cx="4433978" cy="3318512"/>
            <wp:effectExtent l="0" t="0" r="5080" b="0"/>
            <wp:wrapNone/>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33978" cy="331851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95B5F" w:rsidRDefault="00895B5F"/>
    <w:p w:rsidR="00895B5F" w:rsidRDefault="00895B5F"/>
    <w:p w:rsidR="00895B5F" w:rsidRDefault="00895B5F"/>
    <w:p w:rsidR="00895B5F" w:rsidRDefault="00895B5F"/>
    <w:p w:rsidR="00895B5F" w:rsidRDefault="00895B5F"/>
    <w:p w:rsidR="00895B5F" w:rsidRDefault="00895B5F"/>
    <w:p w:rsidR="00895B5F" w:rsidRDefault="00895B5F"/>
    <w:p w:rsidR="00895B5F" w:rsidRDefault="00895B5F"/>
    <w:p w:rsidR="00895B5F" w:rsidRDefault="00895B5F"/>
    <w:p w:rsidR="00895B5F" w:rsidRDefault="00895B5F"/>
    <w:p w:rsidR="00895B5F" w:rsidRDefault="00895B5F"/>
    <w:p w:rsidR="00895B5F" w:rsidRDefault="00895B5F"/>
    <w:p w:rsidR="00895B5F" w:rsidRDefault="00895B5F"/>
    <w:p w:rsidR="00895B5F" w:rsidRDefault="00895B5F"/>
    <w:p w:rsidR="00895B5F" w:rsidRDefault="00895B5F"/>
    <w:p w:rsidR="00895B5F" w:rsidRDefault="00895B5F"/>
    <w:p w:rsidR="00895B5F" w:rsidRDefault="00895B5F"/>
    <w:p w:rsidR="00895B5F" w:rsidRDefault="00895B5F"/>
    <w:p w:rsidR="00895B5F" w:rsidRDefault="00895B5F"/>
    <w:p w:rsidR="00895B5F" w:rsidRDefault="00895B5F"/>
    <w:p w:rsidR="00895B5F" w:rsidRDefault="00895B5F"/>
    <w:p w:rsidR="00895B5F" w:rsidRDefault="00895B5F"/>
    <w:p w:rsidR="00895B5F" w:rsidRDefault="00895B5F"/>
    <w:p w:rsidR="00895B5F" w:rsidRDefault="00895B5F"/>
    <w:p w:rsidR="00895B5F" w:rsidRDefault="00895B5F"/>
    <w:p w:rsidR="00895B5F" w:rsidRDefault="00895B5F"/>
    <w:p w:rsidR="00895B5F" w:rsidRDefault="00895B5F"/>
    <w:p w:rsidR="00895B5F" w:rsidRDefault="00895B5F"/>
    <w:p w:rsidR="00895B5F" w:rsidRDefault="00895B5F"/>
    <w:p w:rsidR="00895B5F" w:rsidRDefault="00895B5F"/>
    <w:p w:rsidR="00895B5F" w:rsidRDefault="00895B5F"/>
    <w:p w:rsidR="00895B5F" w:rsidRDefault="00895B5F"/>
    <w:p w:rsidR="00895B5F" w:rsidRDefault="00895B5F"/>
    <w:p w:rsidR="00895B5F" w:rsidRDefault="00895B5F"/>
    <w:p w:rsidR="00895B5F" w:rsidRDefault="00895B5F"/>
    <w:p w:rsidR="00C07317" w:rsidRDefault="00C07317" w:rsidP="00C07317">
      <w:pPr>
        <w:pStyle w:val="a3"/>
        <w:tabs>
          <w:tab w:val="clear" w:pos="4252"/>
          <w:tab w:val="clear" w:pos="8504"/>
        </w:tabs>
        <w:snapToGrid/>
        <w:rPr>
          <w:rFonts w:ascii="Arial" w:hAnsi="Arial" w:cs="Arial"/>
          <w:b/>
          <w:bCs/>
          <w:sz w:val="24"/>
          <w:bdr w:val="single" w:sz="4" w:space="0" w:color="auto"/>
        </w:rPr>
      </w:pPr>
      <w:r>
        <w:rPr>
          <w:rFonts w:ascii="Arial" w:eastAsia="MS PGothic" w:hAnsi="Arial" w:cs="Arial" w:hint="eastAsia"/>
          <w:b/>
          <w:bCs/>
          <w:sz w:val="24"/>
          <w:bdr w:val="single" w:sz="4" w:space="0" w:color="auto"/>
        </w:rPr>
        <w:t xml:space="preserve">　</w:t>
      </w:r>
      <w:r>
        <w:rPr>
          <w:rFonts w:ascii="Arial" w:hAnsi="Arial" w:cs="Arial" w:hint="eastAsia"/>
          <w:b/>
          <w:bCs/>
          <w:sz w:val="24"/>
          <w:bdr w:val="single" w:sz="4" w:space="0" w:color="auto"/>
        </w:rPr>
        <w:t>12. SPECIFICATION</w:t>
      </w:r>
      <w:r>
        <w:rPr>
          <w:rFonts w:ascii="Arial" w:eastAsia="MS PGothic" w:hAnsi="Arial" w:cs="Arial" w:hint="eastAsia"/>
          <w:b/>
          <w:bCs/>
          <w:sz w:val="24"/>
          <w:bdr w:val="single" w:sz="4" w:space="0" w:color="auto"/>
        </w:rPr>
        <w:t xml:space="preserve">　</w:t>
      </w:r>
    </w:p>
    <w:p w:rsidR="00C07317" w:rsidRDefault="00E83676">
      <w:r w:rsidRPr="00E83676">
        <w:rPr>
          <w:noProof/>
          <w:lang w:val="ru-RU" w:eastAsia="ru-RU"/>
        </w:rPr>
        <w:lastRenderedPageBreak/>
        <w:drawing>
          <wp:inline distT="0" distB="0" distL="0" distR="0">
            <wp:extent cx="4486275" cy="5734050"/>
            <wp:effectExtent l="0" t="0" r="9525"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86275" cy="5734050"/>
                    </a:xfrm>
                    <a:prstGeom prst="rect">
                      <a:avLst/>
                    </a:prstGeom>
                    <a:noFill/>
                    <a:ln>
                      <a:noFill/>
                    </a:ln>
                  </pic:spPr>
                </pic:pic>
              </a:graphicData>
            </a:graphic>
          </wp:inline>
        </w:drawing>
      </w:r>
    </w:p>
    <w:p w:rsidR="00C07317" w:rsidRDefault="00C07317"/>
    <w:p w:rsidR="00C07317" w:rsidRDefault="00C07317"/>
    <w:p w:rsidR="00C07317" w:rsidRDefault="00C07317"/>
    <w:p w:rsidR="00C07317" w:rsidRDefault="00C07317" w:rsidP="00C07317">
      <w:pPr>
        <w:pStyle w:val="a3"/>
        <w:tabs>
          <w:tab w:val="clear" w:pos="4252"/>
          <w:tab w:val="clear" w:pos="8504"/>
        </w:tabs>
        <w:snapToGrid/>
        <w:rPr>
          <w:rFonts w:ascii="Arial" w:hAnsi="Arial" w:cs="Arial"/>
          <w:b/>
          <w:bCs/>
          <w:sz w:val="24"/>
          <w:bdr w:val="single" w:sz="4" w:space="0" w:color="auto"/>
        </w:rPr>
      </w:pPr>
      <w:r>
        <w:rPr>
          <w:rFonts w:ascii="Arial" w:eastAsia="MS PGothic" w:hAnsi="Arial" w:cs="Arial" w:hint="eastAsia"/>
          <w:b/>
          <w:bCs/>
          <w:sz w:val="24"/>
          <w:bdr w:val="single" w:sz="4" w:space="0" w:color="auto"/>
        </w:rPr>
        <w:t xml:space="preserve">　</w:t>
      </w:r>
      <w:r>
        <w:rPr>
          <w:rFonts w:ascii="Arial" w:hAnsi="Arial" w:cs="Arial" w:hint="eastAsia"/>
          <w:b/>
          <w:bCs/>
          <w:sz w:val="24"/>
          <w:bdr w:val="single" w:sz="4" w:space="0" w:color="auto"/>
        </w:rPr>
        <w:t>1</w:t>
      </w:r>
      <w:r>
        <w:rPr>
          <w:rFonts w:ascii="Arial" w:hAnsi="Arial" w:cs="Arial"/>
          <w:b/>
          <w:bCs/>
          <w:sz w:val="24"/>
          <w:bdr w:val="single" w:sz="4" w:space="0" w:color="auto"/>
        </w:rPr>
        <w:t>3</w:t>
      </w:r>
      <w:r>
        <w:rPr>
          <w:rFonts w:ascii="Arial" w:hAnsi="Arial" w:cs="Arial" w:hint="eastAsia"/>
          <w:b/>
          <w:bCs/>
          <w:sz w:val="24"/>
          <w:bdr w:val="single" w:sz="4" w:space="0" w:color="auto"/>
        </w:rPr>
        <w:t>.</w:t>
      </w:r>
      <w:r>
        <w:rPr>
          <w:rFonts w:ascii="Arial" w:hAnsi="Arial" w:cs="Arial"/>
          <w:b/>
          <w:bCs/>
          <w:sz w:val="24"/>
          <w:bdr w:val="single" w:sz="4" w:space="0" w:color="auto"/>
        </w:rPr>
        <w:t xml:space="preserve"> </w:t>
      </w:r>
      <w:r>
        <w:rPr>
          <w:rFonts w:ascii="Arial" w:hAnsi="Arial" w:cs="Arial" w:hint="eastAsia"/>
          <w:b/>
          <w:bCs/>
          <w:sz w:val="24"/>
          <w:bdr w:val="single" w:sz="4" w:space="0" w:color="auto"/>
        </w:rPr>
        <w:t xml:space="preserve"> </w:t>
      </w:r>
      <w:r>
        <w:rPr>
          <w:rFonts w:ascii="Arial" w:hAnsi="Arial" w:cs="Arial"/>
          <w:b/>
          <w:bCs/>
          <w:sz w:val="24"/>
          <w:bdr w:val="single" w:sz="4" w:space="0" w:color="auto"/>
        </w:rPr>
        <w:t>WIRING DIAGRAM</w:t>
      </w:r>
      <w:r>
        <w:rPr>
          <w:rFonts w:ascii="Arial" w:eastAsia="MS PGothic" w:hAnsi="Arial" w:cs="Arial" w:hint="eastAsia"/>
          <w:b/>
          <w:bCs/>
          <w:sz w:val="24"/>
          <w:bdr w:val="single" w:sz="4" w:space="0" w:color="auto"/>
        </w:rPr>
        <w:t xml:space="preserve">　</w:t>
      </w:r>
    </w:p>
    <w:p w:rsidR="00895B5F" w:rsidRDefault="00895B5F"/>
    <w:p w:rsidR="00895B5F" w:rsidRDefault="00895B5F"/>
    <w:p w:rsidR="00895B5F" w:rsidRDefault="00895B5F"/>
    <w:p w:rsidR="00895B5F" w:rsidRDefault="00895B5F"/>
    <w:p w:rsidR="00895B5F" w:rsidRDefault="00895B5F"/>
    <w:p w:rsidR="00895B5F" w:rsidRDefault="00760D9D">
      <w:r w:rsidRPr="00760D9D">
        <w:rPr>
          <w:noProof/>
          <w:lang w:val="ru-RU" w:eastAsia="ru-RU"/>
        </w:rPr>
        <w:drawing>
          <wp:anchor distT="0" distB="0" distL="114300" distR="114300" simplePos="0" relativeHeight="251707392" behindDoc="1" locked="0" layoutInCell="1" allowOverlap="1" wp14:anchorId="16B924A7" wp14:editId="57BFCF6B">
            <wp:simplePos x="0" y="0"/>
            <wp:positionH relativeFrom="column">
              <wp:posOffset>-863845</wp:posOffset>
            </wp:positionH>
            <wp:positionV relativeFrom="paragraph">
              <wp:posOffset>259959</wp:posOffset>
            </wp:positionV>
            <wp:extent cx="6314927" cy="3855729"/>
            <wp:effectExtent l="0" t="8890" r="1270" b="127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16200000">
                      <a:off x="0" y="0"/>
                      <a:ext cx="6323615" cy="386103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95B5F" w:rsidRDefault="00895B5F"/>
    <w:p w:rsidR="00895B5F" w:rsidRDefault="00895B5F"/>
    <w:p w:rsidR="00895B5F" w:rsidRDefault="00895B5F"/>
    <w:p w:rsidR="00895B5F" w:rsidRDefault="00895B5F"/>
    <w:p w:rsidR="00895B5F" w:rsidRDefault="00895B5F"/>
    <w:p w:rsidR="00895B5F" w:rsidRDefault="00895B5F"/>
    <w:p w:rsidR="00895B5F" w:rsidRDefault="00895B5F"/>
    <w:p w:rsidR="00895B5F" w:rsidRDefault="00895B5F"/>
    <w:p w:rsidR="00895B5F" w:rsidRDefault="00895B5F"/>
    <w:p w:rsidR="00895B5F" w:rsidRDefault="00895B5F"/>
    <w:p w:rsidR="00895B5F" w:rsidRDefault="00895B5F"/>
    <w:p w:rsidR="00895B5F" w:rsidRDefault="00895B5F"/>
    <w:p w:rsidR="00895B5F" w:rsidRDefault="00895B5F"/>
    <w:p w:rsidR="00895B5F" w:rsidRDefault="00895B5F"/>
    <w:p w:rsidR="00895B5F" w:rsidRDefault="00895B5F"/>
    <w:p w:rsidR="00895B5F" w:rsidRDefault="00895B5F"/>
    <w:p w:rsidR="00895B5F" w:rsidRDefault="00895B5F"/>
    <w:p w:rsidR="00895B5F" w:rsidRDefault="00895B5F"/>
    <w:p w:rsidR="00895B5F" w:rsidRDefault="00895B5F"/>
    <w:p w:rsidR="00895B5F" w:rsidRDefault="00895B5F"/>
    <w:p w:rsidR="00895B5F" w:rsidRDefault="00895B5F"/>
    <w:p w:rsidR="00895B5F" w:rsidRDefault="00895B5F"/>
    <w:p w:rsidR="00895B5F" w:rsidRDefault="00895B5F"/>
    <w:p w:rsidR="00895B5F" w:rsidRDefault="00895B5F"/>
    <w:p w:rsidR="00895B5F" w:rsidRDefault="00895B5F"/>
    <w:p w:rsidR="00895B5F" w:rsidRDefault="00895B5F"/>
    <w:p w:rsidR="00895B5F" w:rsidRDefault="00895B5F"/>
    <w:p w:rsidR="00895B5F" w:rsidRDefault="00895B5F"/>
    <w:p w:rsidR="00895B5F" w:rsidRPr="001B5D13" w:rsidRDefault="001B5D13" w:rsidP="001B5D13">
      <w:pPr>
        <w:spacing w:line="480" w:lineRule="auto"/>
        <w:rPr>
          <w:rFonts w:ascii="Arial" w:hAnsi="Arial" w:cs="Arial"/>
          <w:sz w:val="20"/>
          <w:szCs w:val="20"/>
          <w:u w:val="single"/>
        </w:rPr>
      </w:pPr>
      <w:r w:rsidRPr="001B5D13">
        <w:rPr>
          <w:rFonts w:ascii="Arial" w:hAnsi="Arial" w:cs="Arial"/>
          <w:sz w:val="20"/>
          <w:szCs w:val="20"/>
          <w:u w:val="single"/>
        </w:rPr>
        <w:t xml:space="preserve">MEMO                                                                                              </w:t>
      </w:r>
    </w:p>
    <w:p w:rsidR="00895B5F" w:rsidRPr="001B5D13" w:rsidRDefault="001B5D13" w:rsidP="001B5D13">
      <w:pPr>
        <w:spacing w:line="480" w:lineRule="auto"/>
        <w:rPr>
          <w:u w:val="single"/>
        </w:rPr>
      </w:pPr>
      <w:r>
        <w:rPr>
          <w:rFonts w:hint="eastAsia"/>
          <w:u w:val="single"/>
        </w:rPr>
        <w:lastRenderedPageBreak/>
        <w:t xml:space="preserve"> </w:t>
      </w:r>
      <w:r>
        <w:rPr>
          <w:u w:val="single"/>
        </w:rPr>
        <w:t xml:space="preserve">                                                                        </w:t>
      </w:r>
    </w:p>
    <w:p w:rsidR="00895B5F" w:rsidRPr="001B5D13" w:rsidRDefault="001B5D13" w:rsidP="001B5D13">
      <w:pPr>
        <w:spacing w:line="480" w:lineRule="auto"/>
        <w:rPr>
          <w:u w:val="single"/>
        </w:rPr>
      </w:pPr>
      <w:r>
        <w:rPr>
          <w:u w:val="single"/>
        </w:rPr>
        <w:t xml:space="preserve">                                                                       </w:t>
      </w:r>
    </w:p>
    <w:p w:rsidR="00895B5F" w:rsidRPr="001B5D13" w:rsidRDefault="001B5D13" w:rsidP="001B5D13">
      <w:pPr>
        <w:spacing w:line="480" w:lineRule="auto"/>
        <w:rPr>
          <w:u w:val="single"/>
        </w:rPr>
      </w:pPr>
      <w:r>
        <w:rPr>
          <w:rFonts w:hint="eastAsia"/>
          <w:u w:val="single"/>
        </w:rPr>
        <w:t xml:space="preserve">                                                                      </w:t>
      </w:r>
    </w:p>
    <w:p w:rsidR="001B5D13" w:rsidRPr="001B5D13" w:rsidRDefault="001B5D13" w:rsidP="001B5D13">
      <w:pPr>
        <w:spacing w:line="480" w:lineRule="auto"/>
        <w:rPr>
          <w:u w:val="single"/>
        </w:rPr>
      </w:pPr>
      <w:r>
        <w:rPr>
          <w:rFonts w:hint="eastAsia"/>
          <w:u w:val="single"/>
        </w:rPr>
        <w:t xml:space="preserve"> </w:t>
      </w:r>
      <w:r>
        <w:rPr>
          <w:u w:val="single"/>
        </w:rPr>
        <w:t xml:space="preserve">                                                                        </w:t>
      </w:r>
    </w:p>
    <w:p w:rsidR="001B5D13" w:rsidRPr="001B5D13" w:rsidRDefault="001B5D13" w:rsidP="001B5D13">
      <w:pPr>
        <w:spacing w:line="480" w:lineRule="auto"/>
        <w:rPr>
          <w:u w:val="single"/>
        </w:rPr>
      </w:pPr>
      <w:r>
        <w:rPr>
          <w:rFonts w:hint="eastAsia"/>
          <w:u w:val="single"/>
        </w:rPr>
        <w:t xml:space="preserve">                                                                          </w:t>
      </w:r>
    </w:p>
    <w:p w:rsidR="001B5D13" w:rsidRPr="001B5D13" w:rsidRDefault="001B5D13" w:rsidP="001B5D13">
      <w:pPr>
        <w:spacing w:line="480" w:lineRule="auto"/>
        <w:rPr>
          <w:u w:val="single"/>
        </w:rPr>
      </w:pPr>
      <w:r>
        <w:rPr>
          <w:rFonts w:hint="eastAsia"/>
          <w:u w:val="single"/>
        </w:rPr>
        <w:t xml:space="preserve"> </w:t>
      </w:r>
      <w:r>
        <w:rPr>
          <w:u w:val="single"/>
        </w:rPr>
        <w:t xml:space="preserve">                                                                     </w:t>
      </w:r>
    </w:p>
    <w:p w:rsidR="001B5D13" w:rsidRPr="001B5D13" w:rsidRDefault="001B5D13" w:rsidP="001B5D13">
      <w:pPr>
        <w:spacing w:line="480" w:lineRule="auto"/>
        <w:rPr>
          <w:u w:val="single"/>
        </w:rPr>
      </w:pPr>
      <w:r>
        <w:rPr>
          <w:rFonts w:hint="eastAsia"/>
          <w:u w:val="single"/>
        </w:rPr>
        <w:t xml:space="preserve"> </w:t>
      </w:r>
      <w:r>
        <w:rPr>
          <w:u w:val="single"/>
        </w:rPr>
        <w:t xml:space="preserve">                                                                       </w:t>
      </w:r>
    </w:p>
    <w:p w:rsidR="001B5D13" w:rsidRPr="001B5D13" w:rsidRDefault="001B5D13" w:rsidP="001B5D13">
      <w:pPr>
        <w:spacing w:line="480" w:lineRule="auto"/>
        <w:rPr>
          <w:u w:val="single"/>
        </w:rPr>
      </w:pPr>
      <w:r>
        <w:rPr>
          <w:rFonts w:hint="eastAsia"/>
          <w:u w:val="single"/>
        </w:rPr>
        <w:t xml:space="preserve"> </w:t>
      </w:r>
      <w:r>
        <w:rPr>
          <w:u w:val="single"/>
        </w:rPr>
        <w:t xml:space="preserve">                                                                      </w:t>
      </w:r>
    </w:p>
    <w:p w:rsidR="001B5D13" w:rsidRPr="001B5D13" w:rsidRDefault="001B5D13" w:rsidP="001B5D13">
      <w:pPr>
        <w:spacing w:line="480" w:lineRule="auto"/>
        <w:rPr>
          <w:u w:val="single"/>
        </w:rPr>
      </w:pPr>
      <w:r>
        <w:rPr>
          <w:rFonts w:hint="eastAsia"/>
          <w:u w:val="single"/>
        </w:rPr>
        <w:t xml:space="preserve">                                                                       </w:t>
      </w:r>
    </w:p>
    <w:p w:rsidR="001B5D13" w:rsidRPr="001B5D13" w:rsidRDefault="001B5D13" w:rsidP="001B5D13">
      <w:pPr>
        <w:spacing w:line="480" w:lineRule="auto"/>
        <w:rPr>
          <w:u w:val="single"/>
        </w:rPr>
      </w:pPr>
      <w:r>
        <w:rPr>
          <w:rFonts w:hint="eastAsia"/>
          <w:u w:val="single"/>
        </w:rPr>
        <w:t xml:space="preserve"> </w:t>
      </w:r>
      <w:r>
        <w:rPr>
          <w:u w:val="single"/>
        </w:rPr>
        <w:t xml:space="preserve">                                                                        </w:t>
      </w:r>
    </w:p>
    <w:p w:rsidR="001B5D13" w:rsidRPr="001B5D13" w:rsidRDefault="001B5D13" w:rsidP="001B5D13">
      <w:pPr>
        <w:spacing w:line="480" w:lineRule="auto"/>
        <w:rPr>
          <w:u w:val="single"/>
        </w:rPr>
      </w:pPr>
      <w:r>
        <w:rPr>
          <w:rFonts w:hint="eastAsia"/>
          <w:u w:val="single"/>
        </w:rPr>
        <w:t xml:space="preserve"> </w:t>
      </w:r>
      <w:r>
        <w:rPr>
          <w:u w:val="single"/>
        </w:rPr>
        <w:t xml:space="preserve">                                                                      </w:t>
      </w:r>
    </w:p>
    <w:p w:rsidR="001B5D13" w:rsidRPr="001B5D13" w:rsidRDefault="001B5D13" w:rsidP="001B5D13">
      <w:pPr>
        <w:spacing w:line="480" w:lineRule="auto"/>
        <w:rPr>
          <w:u w:val="single"/>
        </w:rPr>
      </w:pPr>
      <w:r>
        <w:rPr>
          <w:rFonts w:hint="eastAsia"/>
          <w:u w:val="single"/>
        </w:rPr>
        <w:t xml:space="preserve"> </w:t>
      </w:r>
      <w:r>
        <w:rPr>
          <w:u w:val="single"/>
        </w:rPr>
        <w:t xml:space="preserve">                                                                      </w:t>
      </w:r>
    </w:p>
    <w:p w:rsidR="001B5D13" w:rsidRPr="001B5D13" w:rsidRDefault="001B5D13" w:rsidP="001B5D13">
      <w:pPr>
        <w:spacing w:line="480" w:lineRule="auto"/>
        <w:rPr>
          <w:u w:val="single"/>
        </w:rPr>
      </w:pPr>
      <w:r>
        <w:rPr>
          <w:rFonts w:hint="eastAsia"/>
          <w:u w:val="single"/>
        </w:rPr>
        <w:t xml:space="preserve">                                                                      </w:t>
      </w:r>
    </w:p>
    <w:p w:rsidR="001B5D13" w:rsidRPr="001B5D13" w:rsidRDefault="001B5D13" w:rsidP="001B5D13">
      <w:pPr>
        <w:spacing w:line="480" w:lineRule="auto"/>
        <w:rPr>
          <w:u w:val="single"/>
        </w:rPr>
      </w:pPr>
      <w:r>
        <w:rPr>
          <w:rFonts w:hint="eastAsia"/>
          <w:u w:val="single"/>
        </w:rPr>
        <w:t xml:space="preserve"> </w:t>
      </w:r>
      <w:r>
        <w:rPr>
          <w:u w:val="single"/>
        </w:rPr>
        <w:t xml:space="preserve">                                                                     </w:t>
      </w:r>
    </w:p>
    <w:p w:rsidR="001B5D13" w:rsidRPr="001B5D13" w:rsidRDefault="001B5D13" w:rsidP="001B5D13">
      <w:pPr>
        <w:spacing w:line="480" w:lineRule="auto"/>
        <w:rPr>
          <w:u w:val="single"/>
        </w:rPr>
      </w:pPr>
      <w:r>
        <w:rPr>
          <w:rFonts w:hint="eastAsia"/>
          <w:u w:val="single"/>
        </w:rPr>
        <w:t xml:space="preserve">                                                                      </w:t>
      </w:r>
    </w:p>
    <w:p w:rsidR="001B5D13" w:rsidRPr="001B5D13" w:rsidRDefault="001B5D13" w:rsidP="001B5D13">
      <w:pPr>
        <w:spacing w:line="480" w:lineRule="auto"/>
        <w:rPr>
          <w:u w:val="single"/>
        </w:rPr>
      </w:pPr>
      <w:r>
        <w:rPr>
          <w:rFonts w:hint="eastAsia"/>
          <w:u w:val="single"/>
        </w:rPr>
        <w:t xml:space="preserve"> </w:t>
      </w:r>
      <w:r>
        <w:rPr>
          <w:u w:val="single"/>
        </w:rPr>
        <w:t xml:space="preserve">                                                                     </w:t>
      </w:r>
    </w:p>
    <w:p w:rsidR="008F522C" w:rsidRDefault="008F522C" w:rsidP="001B5D13">
      <w:pPr>
        <w:spacing w:line="480" w:lineRule="auto"/>
        <w:rPr>
          <w:u w:val="single"/>
        </w:rPr>
      </w:pPr>
    </w:p>
    <w:p w:rsidR="008F522C" w:rsidRPr="001B5D13" w:rsidRDefault="008F522C" w:rsidP="008F522C">
      <w:pPr>
        <w:spacing w:line="480" w:lineRule="auto"/>
        <w:rPr>
          <w:rFonts w:ascii="Arial" w:hAnsi="Arial" w:cs="Arial"/>
          <w:sz w:val="20"/>
          <w:szCs w:val="20"/>
          <w:u w:val="single"/>
        </w:rPr>
      </w:pPr>
      <w:r w:rsidRPr="001B5D13">
        <w:rPr>
          <w:rFonts w:ascii="Arial" w:hAnsi="Arial" w:cs="Arial"/>
          <w:sz w:val="20"/>
          <w:szCs w:val="20"/>
          <w:u w:val="single"/>
        </w:rPr>
        <w:t xml:space="preserve">MEMO                                                                                              </w:t>
      </w:r>
    </w:p>
    <w:p w:rsidR="008F522C" w:rsidRPr="001B5D13" w:rsidRDefault="008F522C" w:rsidP="008F522C">
      <w:pPr>
        <w:spacing w:line="480" w:lineRule="auto"/>
        <w:rPr>
          <w:u w:val="single"/>
        </w:rPr>
      </w:pPr>
      <w:r>
        <w:rPr>
          <w:rFonts w:hint="eastAsia"/>
          <w:u w:val="single"/>
        </w:rPr>
        <w:lastRenderedPageBreak/>
        <w:t xml:space="preserve"> </w:t>
      </w:r>
      <w:r>
        <w:rPr>
          <w:u w:val="single"/>
        </w:rPr>
        <w:t xml:space="preserve">                                                                        </w:t>
      </w:r>
    </w:p>
    <w:p w:rsidR="008F522C" w:rsidRPr="001B5D13" w:rsidRDefault="008F522C" w:rsidP="008F522C">
      <w:pPr>
        <w:spacing w:line="480" w:lineRule="auto"/>
        <w:rPr>
          <w:u w:val="single"/>
        </w:rPr>
      </w:pPr>
      <w:r>
        <w:rPr>
          <w:u w:val="single"/>
        </w:rPr>
        <w:t xml:space="preserve">                                                                       </w:t>
      </w:r>
    </w:p>
    <w:p w:rsidR="008F522C" w:rsidRPr="001B5D13" w:rsidRDefault="008F522C" w:rsidP="008F522C">
      <w:pPr>
        <w:spacing w:line="480" w:lineRule="auto"/>
        <w:rPr>
          <w:u w:val="single"/>
        </w:rPr>
      </w:pPr>
      <w:r>
        <w:rPr>
          <w:rFonts w:hint="eastAsia"/>
          <w:u w:val="single"/>
        </w:rPr>
        <w:t xml:space="preserve">                                                                      </w:t>
      </w:r>
    </w:p>
    <w:p w:rsidR="008F522C" w:rsidRPr="001B5D13" w:rsidRDefault="008F522C" w:rsidP="008F522C">
      <w:pPr>
        <w:spacing w:line="480" w:lineRule="auto"/>
        <w:rPr>
          <w:u w:val="single"/>
        </w:rPr>
      </w:pPr>
      <w:r>
        <w:rPr>
          <w:rFonts w:hint="eastAsia"/>
          <w:u w:val="single"/>
        </w:rPr>
        <w:t xml:space="preserve"> </w:t>
      </w:r>
      <w:r>
        <w:rPr>
          <w:u w:val="single"/>
        </w:rPr>
        <w:t xml:space="preserve">                                                                        </w:t>
      </w:r>
    </w:p>
    <w:p w:rsidR="008F522C" w:rsidRPr="001B5D13" w:rsidRDefault="008F522C" w:rsidP="008F522C">
      <w:pPr>
        <w:spacing w:line="480" w:lineRule="auto"/>
        <w:rPr>
          <w:u w:val="single"/>
        </w:rPr>
      </w:pPr>
      <w:r>
        <w:rPr>
          <w:rFonts w:hint="eastAsia"/>
          <w:u w:val="single"/>
        </w:rPr>
        <w:t xml:space="preserve">                                                                          </w:t>
      </w:r>
    </w:p>
    <w:p w:rsidR="008F522C" w:rsidRPr="001B5D13" w:rsidRDefault="008F522C" w:rsidP="008F522C">
      <w:pPr>
        <w:spacing w:line="480" w:lineRule="auto"/>
        <w:rPr>
          <w:u w:val="single"/>
        </w:rPr>
      </w:pPr>
      <w:r>
        <w:rPr>
          <w:rFonts w:hint="eastAsia"/>
          <w:u w:val="single"/>
        </w:rPr>
        <w:t xml:space="preserve"> </w:t>
      </w:r>
      <w:r>
        <w:rPr>
          <w:u w:val="single"/>
        </w:rPr>
        <w:t xml:space="preserve">                                                                     </w:t>
      </w:r>
    </w:p>
    <w:p w:rsidR="008F522C" w:rsidRPr="001B5D13" w:rsidRDefault="008F522C" w:rsidP="008F522C">
      <w:pPr>
        <w:spacing w:line="480" w:lineRule="auto"/>
        <w:rPr>
          <w:u w:val="single"/>
        </w:rPr>
      </w:pPr>
      <w:r>
        <w:rPr>
          <w:rFonts w:hint="eastAsia"/>
          <w:u w:val="single"/>
        </w:rPr>
        <w:t xml:space="preserve"> </w:t>
      </w:r>
      <w:r>
        <w:rPr>
          <w:u w:val="single"/>
        </w:rPr>
        <w:t xml:space="preserve">                                                                       </w:t>
      </w:r>
    </w:p>
    <w:p w:rsidR="008F522C" w:rsidRPr="001B5D13" w:rsidRDefault="008F522C" w:rsidP="008F522C">
      <w:pPr>
        <w:spacing w:line="480" w:lineRule="auto"/>
        <w:rPr>
          <w:u w:val="single"/>
        </w:rPr>
      </w:pPr>
      <w:r>
        <w:rPr>
          <w:rFonts w:hint="eastAsia"/>
          <w:u w:val="single"/>
        </w:rPr>
        <w:t xml:space="preserve"> </w:t>
      </w:r>
      <w:r>
        <w:rPr>
          <w:u w:val="single"/>
        </w:rPr>
        <w:t xml:space="preserve">                                                                      </w:t>
      </w:r>
    </w:p>
    <w:p w:rsidR="008F522C" w:rsidRPr="001B5D13" w:rsidRDefault="008F522C" w:rsidP="008F522C">
      <w:pPr>
        <w:spacing w:line="480" w:lineRule="auto"/>
        <w:rPr>
          <w:u w:val="single"/>
        </w:rPr>
      </w:pPr>
      <w:r>
        <w:rPr>
          <w:rFonts w:hint="eastAsia"/>
          <w:u w:val="single"/>
        </w:rPr>
        <w:t xml:space="preserve">                                                                       </w:t>
      </w:r>
    </w:p>
    <w:p w:rsidR="008F522C" w:rsidRPr="001B5D13" w:rsidRDefault="008F522C" w:rsidP="008F522C">
      <w:pPr>
        <w:spacing w:line="480" w:lineRule="auto"/>
        <w:rPr>
          <w:u w:val="single"/>
        </w:rPr>
      </w:pPr>
      <w:r>
        <w:rPr>
          <w:rFonts w:hint="eastAsia"/>
          <w:u w:val="single"/>
        </w:rPr>
        <w:t xml:space="preserve"> </w:t>
      </w:r>
      <w:r>
        <w:rPr>
          <w:u w:val="single"/>
        </w:rPr>
        <w:t xml:space="preserve">                                                                        </w:t>
      </w:r>
    </w:p>
    <w:p w:rsidR="008F522C" w:rsidRDefault="008F522C" w:rsidP="008F522C">
      <w:pPr>
        <w:spacing w:line="480" w:lineRule="auto"/>
        <w:rPr>
          <w:u w:val="single"/>
        </w:rPr>
      </w:pPr>
      <w:r>
        <w:rPr>
          <w:rFonts w:hint="eastAsia"/>
          <w:u w:val="single"/>
        </w:rPr>
        <w:t xml:space="preserve">                                                                     </w:t>
      </w:r>
    </w:p>
    <w:p w:rsidR="008F522C" w:rsidRDefault="008F522C" w:rsidP="008F522C">
      <w:pPr>
        <w:spacing w:line="480" w:lineRule="auto"/>
        <w:rPr>
          <w:u w:val="single"/>
        </w:rPr>
      </w:pPr>
      <w:r>
        <w:rPr>
          <w:rFonts w:hint="eastAsia"/>
          <w:u w:val="single"/>
        </w:rPr>
        <w:t xml:space="preserve">                                                                     </w:t>
      </w:r>
    </w:p>
    <w:p w:rsidR="008F522C" w:rsidRDefault="008F522C" w:rsidP="008F522C">
      <w:pPr>
        <w:spacing w:line="480" w:lineRule="auto"/>
        <w:rPr>
          <w:u w:val="single"/>
        </w:rPr>
      </w:pPr>
      <w:r>
        <w:rPr>
          <w:rFonts w:hint="eastAsia"/>
          <w:u w:val="single"/>
        </w:rPr>
        <w:t xml:space="preserve">                                                                     </w:t>
      </w:r>
    </w:p>
    <w:p w:rsidR="008F522C" w:rsidRDefault="008F522C" w:rsidP="008F522C">
      <w:pPr>
        <w:spacing w:line="480" w:lineRule="auto"/>
        <w:rPr>
          <w:u w:val="single"/>
        </w:rPr>
      </w:pPr>
      <w:r>
        <w:rPr>
          <w:rFonts w:hint="eastAsia"/>
          <w:u w:val="single"/>
        </w:rPr>
        <w:t xml:space="preserve">                                                                     </w:t>
      </w:r>
    </w:p>
    <w:p w:rsidR="008F522C" w:rsidRDefault="008F522C" w:rsidP="008F522C">
      <w:pPr>
        <w:spacing w:line="480" w:lineRule="auto"/>
        <w:rPr>
          <w:u w:val="single"/>
        </w:rPr>
      </w:pPr>
      <w:r>
        <w:rPr>
          <w:rFonts w:hint="eastAsia"/>
          <w:u w:val="single"/>
        </w:rPr>
        <w:t xml:space="preserve">                                                                     </w:t>
      </w:r>
    </w:p>
    <w:p w:rsidR="0039360F" w:rsidRDefault="008F522C" w:rsidP="0039360F">
      <w:pPr>
        <w:spacing w:line="480" w:lineRule="auto"/>
        <w:rPr>
          <w:u w:val="single"/>
        </w:rPr>
        <w:sectPr w:rsidR="0039360F" w:rsidSect="00881523">
          <w:footerReference w:type="default" r:id="rId55"/>
          <w:pgSz w:w="8391" w:h="11907" w:code="11"/>
          <w:pgMar w:top="680" w:right="567" w:bottom="680" w:left="567" w:header="397" w:footer="113" w:gutter="0"/>
          <w:pgNumType w:fmt="numberInDash" w:start="0"/>
          <w:cols w:space="425"/>
          <w:titlePg/>
          <w:docGrid w:type="lines" w:linePitch="292" w:charSpace="529"/>
        </w:sectPr>
      </w:pPr>
      <w:r>
        <w:rPr>
          <w:rFonts w:hint="eastAsia"/>
          <w:u w:val="single"/>
        </w:rPr>
        <w:t xml:space="preserve"> </w:t>
      </w:r>
      <w:r>
        <w:rPr>
          <w:u w:val="single"/>
        </w:rPr>
        <w:t xml:space="preserve">         </w:t>
      </w:r>
      <w:r w:rsidR="001B5D13">
        <w:rPr>
          <w:u w:val="single"/>
        </w:rPr>
        <w:t xml:space="preserve">                                                          </w:t>
      </w:r>
      <w:r w:rsidR="00C256F8">
        <w:rPr>
          <w:noProof/>
          <w:lang w:val="ru-RU" w:eastAsia="ru-RU"/>
        </w:rPr>
        <mc:AlternateContent>
          <mc:Choice Requires="wps">
            <w:drawing>
              <wp:anchor distT="0" distB="0" distL="114300" distR="114300" simplePos="0" relativeHeight="251693056" behindDoc="0" locked="0" layoutInCell="1" allowOverlap="1" wp14:anchorId="64902703" wp14:editId="0935965A">
                <wp:simplePos x="0" y="0"/>
                <wp:positionH relativeFrom="column">
                  <wp:posOffset>322207</wp:posOffset>
                </wp:positionH>
                <wp:positionV relativeFrom="paragraph">
                  <wp:posOffset>3646805</wp:posOffset>
                </wp:positionV>
                <wp:extent cx="4000500" cy="2132330"/>
                <wp:effectExtent l="0" t="0" r="0" b="1270"/>
                <wp:wrapNone/>
                <wp:docPr id="172" name="テキスト ボックス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1323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4640" w:rsidRDefault="00244640" w:rsidP="00260152">
                            <w:pPr>
                              <w:ind w:firstLineChars="100" w:firstLine="361"/>
                              <w:rPr>
                                <w:rFonts w:ascii="Arial" w:hAnsi="Arial" w:cs="Arial"/>
                                <w:b/>
                                <w:bCs/>
                                <w:sz w:val="36"/>
                              </w:rPr>
                            </w:pPr>
                            <w:r>
                              <w:rPr>
                                <w:rFonts w:ascii="MS PGothic" w:hAnsi="MS PGothic" w:hint="eastAsia"/>
                                <w:b/>
                                <w:bCs/>
                                <w:color w:val="000000"/>
                                <w:sz w:val="36"/>
                                <w:szCs w:val="30"/>
                              </w:rPr>
                              <w:t>DAISHIN</w:t>
                            </w:r>
                            <w:r>
                              <w:rPr>
                                <w:rFonts w:ascii="MS PGothic" w:hAnsi="MS PGothic" w:hint="eastAsia"/>
                                <w:b/>
                                <w:bCs/>
                                <w:color w:val="000000"/>
                                <w:sz w:val="36"/>
                                <w:szCs w:val="30"/>
                              </w:rPr>
                              <w:t xml:space="preserve">　</w:t>
                            </w:r>
                            <w:r>
                              <w:rPr>
                                <w:rFonts w:ascii="MS PGothic" w:hAnsi="MS PGothic"/>
                                <w:b/>
                                <w:bCs/>
                                <w:color w:val="000000"/>
                                <w:sz w:val="36"/>
                                <w:szCs w:val="30"/>
                              </w:rPr>
                              <w:t>INDUSTRIES</w:t>
                            </w:r>
                            <w:r>
                              <w:rPr>
                                <w:rFonts w:ascii="MS PGothic" w:hAnsi="MS PGothic" w:hint="eastAsia"/>
                                <w:b/>
                                <w:bCs/>
                                <w:color w:val="000000"/>
                                <w:sz w:val="36"/>
                                <w:szCs w:val="30"/>
                              </w:rPr>
                              <w:t xml:space="preserve">　</w:t>
                            </w:r>
                            <w:r>
                              <w:rPr>
                                <w:rFonts w:ascii="MS PGothic" w:hAnsi="MS PGothic"/>
                                <w:b/>
                                <w:bCs/>
                                <w:color w:val="000000"/>
                                <w:sz w:val="36"/>
                                <w:szCs w:val="30"/>
                              </w:rPr>
                              <w:t>LTD.</w:t>
                            </w:r>
                          </w:p>
                          <w:p w:rsidR="00244640" w:rsidRDefault="00244640" w:rsidP="00260152">
                            <w:pPr>
                              <w:ind w:firstLine="840"/>
                              <w:rPr>
                                <w:rFonts w:ascii="Arial" w:hAnsi="Arial" w:cs="Arial"/>
                                <w:sz w:val="20"/>
                              </w:rPr>
                            </w:pPr>
                            <w:r>
                              <w:rPr>
                                <w:rFonts w:ascii="Arial" w:hAnsi="Arial" w:cs="Arial" w:hint="eastAsia"/>
                                <w:sz w:val="20"/>
                              </w:rPr>
                              <w:t>1520-1,FUNATSUKE,YORO</w:t>
                            </w:r>
                            <w:r>
                              <w:rPr>
                                <w:rFonts w:ascii="Arial" w:hAnsi="Arial" w:cs="Arial" w:hint="eastAsia"/>
                                <w:sz w:val="20"/>
                              </w:rPr>
                              <w:t>－</w:t>
                            </w:r>
                            <w:r>
                              <w:rPr>
                                <w:rFonts w:ascii="Arial" w:hAnsi="Arial" w:cs="Arial" w:hint="eastAsia"/>
                                <w:sz w:val="20"/>
                              </w:rPr>
                              <w:t>CHO,</w:t>
                            </w:r>
                          </w:p>
                          <w:p w:rsidR="00244640" w:rsidRDefault="00244640" w:rsidP="00260152">
                            <w:pPr>
                              <w:ind w:firstLine="840"/>
                              <w:rPr>
                                <w:rFonts w:ascii="Arial" w:hAnsi="Arial" w:cs="Arial"/>
                                <w:sz w:val="20"/>
                              </w:rPr>
                            </w:pPr>
                            <w:r>
                              <w:rPr>
                                <w:rFonts w:ascii="Arial" w:hAnsi="Arial" w:cs="Arial" w:hint="eastAsia"/>
                                <w:sz w:val="20"/>
                              </w:rPr>
                              <w:t>YORO</w:t>
                            </w:r>
                            <w:r>
                              <w:rPr>
                                <w:rFonts w:ascii="Arial" w:hAnsi="Arial" w:cs="Arial" w:hint="eastAsia"/>
                                <w:sz w:val="20"/>
                              </w:rPr>
                              <w:t>－</w:t>
                            </w:r>
                            <w:r>
                              <w:rPr>
                                <w:rFonts w:ascii="Arial" w:hAnsi="Arial" w:cs="Arial" w:hint="eastAsia"/>
                                <w:sz w:val="20"/>
                              </w:rPr>
                              <w:t>GUN,GIFU 503-1382 JAPAN</w:t>
                            </w:r>
                          </w:p>
                          <w:p w:rsidR="00244640" w:rsidRDefault="00244640" w:rsidP="00260152">
                            <w:pPr>
                              <w:ind w:firstLine="840"/>
                              <w:jc w:val="left"/>
                              <w:rPr>
                                <w:rFonts w:ascii="Arial" w:hAnsi="Arial" w:cs="Arial"/>
                                <w:sz w:val="20"/>
                              </w:rPr>
                            </w:pPr>
                            <w:r>
                              <w:rPr>
                                <w:rFonts w:ascii="Arial" w:hAnsi="Arial" w:cs="Arial" w:hint="eastAsia"/>
                                <w:sz w:val="20"/>
                              </w:rPr>
                              <w:t>PHONE</w:t>
                            </w:r>
                            <w:r>
                              <w:rPr>
                                <w:rFonts w:ascii="Arial" w:hAnsi="Arial" w:cs="Arial" w:hint="eastAsia"/>
                                <w:sz w:val="20"/>
                              </w:rPr>
                              <w:tab/>
                              <w:t>: 81-(0)584-36-0501</w:t>
                            </w:r>
                          </w:p>
                          <w:p w:rsidR="00244640" w:rsidRDefault="00244640" w:rsidP="00260152">
                            <w:pPr>
                              <w:ind w:firstLine="840"/>
                              <w:jc w:val="left"/>
                              <w:rPr>
                                <w:rFonts w:ascii="Arial" w:hAnsi="Arial" w:cs="Arial"/>
                                <w:sz w:val="20"/>
                              </w:rPr>
                            </w:pPr>
                            <w:r>
                              <w:rPr>
                                <w:rFonts w:ascii="Arial" w:hAnsi="Arial" w:cs="Arial" w:hint="eastAsia"/>
                                <w:sz w:val="20"/>
                              </w:rPr>
                              <w:t>FAX</w:t>
                            </w:r>
                            <w:r>
                              <w:rPr>
                                <w:rFonts w:ascii="Arial" w:hAnsi="Arial" w:cs="Arial" w:hint="eastAsia"/>
                                <w:sz w:val="20"/>
                              </w:rPr>
                              <w:tab/>
                              <w:t xml:space="preserve">    : 81-(0)584-36-0504</w:t>
                            </w:r>
                          </w:p>
                          <w:p w:rsidR="00244640" w:rsidRDefault="00244640" w:rsidP="00260152">
                            <w:pPr>
                              <w:ind w:firstLine="840"/>
                              <w:jc w:val="left"/>
                              <w:rPr>
                                <w:rFonts w:ascii="Arial" w:hAnsi="Arial" w:cs="Arial"/>
                                <w:sz w:val="20"/>
                              </w:rPr>
                            </w:pPr>
                            <w:r>
                              <w:rPr>
                                <w:rFonts w:ascii="Arial" w:hAnsi="Arial" w:cs="Arial" w:hint="eastAsia"/>
                                <w:sz w:val="20"/>
                              </w:rPr>
                              <w:t>URL</w:t>
                            </w:r>
                            <w:r>
                              <w:rPr>
                                <w:rFonts w:ascii="Arial" w:hAnsi="Arial" w:cs="Arial" w:hint="eastAsia"/>
                                <w:sz w:val="20"/>
                              </w:rPr>
                              <w:tab/>
                              <w:t xml:space="preserve">    : http://www.daishin-japan.co.jp</w:t>
                            </w:r>
                          </w:p>
                          <w:p w:rsidR="00244640" w:rsidRDefault="00244640" w:rsidP="00260152">
                            <w:pPr>
                              <w:ind w:firstLine="840"/>
                              <w:jc w:val="left"/>
                            </w:pPr>
                            <w:r>
                              <w:rPr>
                                <w:rFonts w:ascii="Arial" w:hAnsi="Arial" w:cs="Arial" w:hint="eastAsia"/>
                                <w:sz w:val="20"/>
                              </w:rPr>
                              <w:t>MAIL</w:t>
                            </w:r>
                            <w:r>
                              <w:rPr>
                                <w:rFonts w:ascii="Arial" w:hAnsi="Arial" w:cs="Arial" w:hint="eastAsia"/>
                                <w:sz w:val="20"/>
                              </w:rPr>
                              <w:tab/>
                              <w:t xml:space="preserve">  : overseas@daishin-japan.co.jp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902703" id="テキスト ボックス 172" o:spid="_x0000_s1092" type="#_x0000_t202" style="position:absolute;left:0;text-align:left;margin-left:25.35pt;margin-top:287.15pt;width:315pt;height:167.9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3t4HQMAAJgGAAAOAAAAZHJzL2Uyb0RvYy54bWysVc1u4zYQvi/QdyB4V/Rj2rKEKIEtW0WB&#10;tFtguw9AS5RFVCJVkomcXewlBoo+xL5C0XOfxy/SIRU7TnYPi011IEjOD7+Z+WZ0eb3rWnTHlOZS&#10;ZDi8CDBiopQVF9sMv/+t8OYYaUNFRVspWIbvmcbXVz+8uRz6lEWykW3FFAInQqdDn+HGmD71fV02&#10;rKP6QvZMgLCWqqMGjmrrV4oO4L1r/SgIZv4gVdUrWTKt4XY1CvGV81/XrDRv61ozg9oMAzbjVuXW&#10;jV39q0uabhXtG14+wqDfgaKjXMCjJ1craii6VfwLVx0vldSyNhel7HxZ17xkLgaIJgxeRPOuoT1z&#10;sUBydH9Kk/7/3Ja/3P2qEK+gdnGEkaAdFOmw//Pw8Pfh4d/D/i902H8+7PeHh3/gjKwSpGzodQqW&#10;73qwNbul3IG5C1/3N7L8XSMh84aKLVsoJYeG0Qogh9bSPzMd/WjrZDP8LCt4md4a6RztatXZfEKG&#10;EHiH0t2fysV2BpVwSYIgmAYgKkEWhZNoMnEF9Wl6NO+VNj8y2SG7ybACPjj39O5GGwuHpkcV+5qQ&#10;BW9bx4lWPLsAxfGGOVKN1jQFKLC1mhaUK/jHJEjW8/WceCSarT0SrFbeosiJNyvCeLqarPJ8FX6y&#10;KEKSNryqmLCPHskXkm8r7mMbjLQ50U/LllfWnYWk1XaTtwrdUSB/4T5XApA8qfnPYbiUQCwvQgoj&#10;EiyjxCtm89gjBZl6SRzMvSBMlsksIAlZFc9DuuGCvT4kNGQ4mUbTkVtPoF/EBjyA78vYaNpxA+Ol&#10;5V2G5yclmlpGrkXlCm0ob8f9WSos/K+nYlFMg5hM5l4cTycemawDbzkvcm+Rh7NZvF7my/WL6q4d&#10;Y/Trs+Fqcka/M7yPbzxBBr4euelaznbZ2G9mt9m5hieTYytvZHUPTagktAi0E4xz2DRSfcBogNGY&#10;Yf3HLVUMo/YnAY2chITYWeoOZBpHcFDnks25hIoSXGXYYDRuczPO39te8W0DL42jQ8gFNH/NXVva&#10;KTGigpDsAcafC+5xVNv5en52Wk8/lKv/AAAA//8DAFBLAwQUAAYACAAAACEAWGH1m90AAAAKAQAA&#10;DwAAAGRycy9kb3ducmV2LnhtbEyPTU/DMAyG70j7D5GRuLGk7Ls0ndAQV9AGTNota7y2WuNUTbaW&#10;f493gpNl+9Hrx9l6cI24YhdqTxqSsQKBVHhbU6nh6/PtcQkiREPWNJ5Qww8GWOeju8yk1ve0xesu&#10;loJDKKRGQxVjm0oZigqdCWPfIvHu5DtnIrddKW1neg53jXxSai6dqYkvVKbFTYXFeXdxGr7fT4f9&#10;VH2Ur27W9n5QktxKav1wP7w8g4g4xD8YbvqsDjk7Hf2FbBCNhplaMMl1MZ2AYGC+vE2OGlaJSkDm&#10;mfz/Qv4LAAD//wMAUEsBAi0AFAAGAAgAAAAhALaDOJL+AAAA4QEAABMAAAAAAAAAAAAAAAAAAAAA&#10;AFtDb250ZW50X1R5cGVzXS54bWxQSwECLQAUAAYACAAAACEAOP0h/9YAAACUAQAACwAAAAAAAAAA&#10;AAAAAAAvAQAAX3JlbHMvLnJlbHNQSwECLQAUAAYACAAAACEANRd7eB0DAACYBgAADgAAAAAAAAAA&#10;AAAAAAAuAgAAZHJzL2Uyb0RvYy54bWxQSwECLQAUAAYACAAAACEAWGH1m90AAAAKAQAADwAAAAAA&#10;AAAAAAAAAAB3BQAAZHJzL2Rvd25yZXYueG1sUEsFBgAAAAAEAAQA8wAAAIEGAAAAAA==&#10;" filled="f" stroked="f">
                <v:textbox>
                  <w:txbxContent>
                    <w:p w:rsidR="00244640" w:rsidRDefault="00244640" w:rsidP="00260152">
                      <w:pPr>
                        <w:ind w:firstLineChars="100" w:firstLine="361"/>
                        <w:rPr>
                          <w:rFonts w:ascii="Arial" w:hAnsi="Arial" w:cs="Arial"/>
                          <w:b/>
                          <w:bCs/>
                          <w:sz w:val="36"/>
                        </w:rPr>
                      </w:pPr>
                      <w:r>
                        <w:rPr>
                          <w:rFonts w:ascii="ＭＳ Ｐゴシック" w:hAnsi="ＭＳ Ｐゴシック" w:hint="eastAsia"/>
                          <w:b/>
                          <w:bCs/>
                          <w:color w:val="000000"/>
                          <w:sz w:val="36"/>
                          <w:szCs w:val="30"/>
                        </w:rPr>
                        <w:t>DAISHIN</w:t>
                      </w:r>
                      <w:r>
                        <w:rPr>
                          <w:rFonts w:ascii="ＭＳ Ｐゴシック" w:hAnsi="ＭＳ Ｐゴシック" w:hint="eastAsia"/>
                          <w:b/>
                          <w:bCs/>
                          <w:color w:val="000000"/>
                          <w:sz w:val="36"/>
                          <w:szCs w:val="30"/>
                        </w:rPr>
                        <w:t xml:space="preserve">　</w:t>
                      </w:r>
                      <w:r>
                        <w:rPr>
                          <w:rFonts w:ascii="ＭＳ Ｐゴシック" w:hAnsi="ＭＳ Ｐゴシック"/>
                          <w:b/>
                          <w:bCs/>
                          <w:color w:val="000000"/>
                          <w:sz w:val="36"/>
                          <w:szCs w:val="30"/>
                        </w:rPr>
                        <w:t>INDUSTRIES</w:t>
                      </w:r>
                      <w:r>
                        <w:rPr>
                          <w:rFonts w:ascii="ＭＳ Ｐゴシック" w:hAnsi="ＭＳ Ｐゴシック" w:hint="eastAsia"/>
                          <w:b/>
                          <w:bCs/>
                          <w:color w:val="000000"/>
                          <w:sz w:val="36"/>
                          <w:szCs w:val="30"/>
                        </w:rPr>
                        <w:t xml:space="preserve">　</w:t>
                      </w:r>
                      <w:r>
                        <w:rPr>
                          <w:rFonts w:ascii="ＭＳ Ｐゴシック" w:hAnsi="ＭＳ Ｐゴシック"/>
                          <w:b/>
                          <w:bCs/>
                          <w:color w:val="000000"/>
                          <w:sz w:val="36"/>
                          <w:szCs w:val="30"/>
                        </w:rPr>
                        <w:t>LTD.</w:t>
                      </w:r>
                    </w:p>
                    <w:p w:rsidR="00244640" w:rsidRDefault="00244640" w:rsidP="00260152">
                      <w:pPr>
                        <w:ind w:firstLine="840"/>
                        <w:rPr>
                          <w:rFonts w:ascii="Arial" w:hAnsi="Arial" w:cs="Arial"/>
                          <w:sz w:val="20"/>
                        </w:rPr>
                      </w:pPr>
                      <w:r>
                        <w:rPr>
                          <w:rFonts w:ascii="Arial" w:hAnsi="Arial" w:cs="Arial" w:hint="eastAsia"/>
                          <w:sz w:val="20"/>
                        </w:rPr>
                        <w:t>1520-1,FUNATSUKE,YORO</w:t>
                      </w:r>
                      <w:r>
                        <w:rPr>
                          <w:rFonts w:ascii="Arial" w:hAnsi="Arial" w:cs="Arial" w:hint="eastAsia"/>
                          <w:sz w:val="20"/>
                        </w:rPr>
                        <w:t>－</w:t>
                      </w:r>
                      <w:r>
                        <w:rPr>
                          <w:rFonts w:ascii="Arial" w:hAnsi="Arial" w:cs="Arial" w:hint="eastAsia"/>
                          <w:sz w:val="20"/>
                        </w:rPr>
                        <w:t>CHO,</w:t>
                      </w:r>
                    </w:p>
                    <w:p w:rsidR="00244640" w:rsidRDefault="00244640" w:rsidP="00260152">
                      <w:pPr>
                        <w:ind w:firstLine="840"/>
                        <w:rPr>
                          <w:rFonts w:ascii="Arial" w:hAnsi="Arial" w:cs="Arial"/>
                          <w:sz w:val="20"/>
                        </w:rPr>
                      </w:pPr>
                      <w:r>
                        <w:rPr>
                          <w:rFonts w:ascii="Arial" w:hAnsi="Arial" w:cs="Arial" w:hint="eastAsia"/>
                          <w:sz w:val="20"/>
                        </w:rPr>
                        <w:t>YORO</w:t>
                      </w:r>
                      <w:r>
                        <w:rPr>
                          <w:rFonts w:ascii="Arial" w:hAnsi="Arial" w:cs="Arial" w:hint="eastAsia"/>
                          <w:sz w:val="20"/>
                        </w:rPr>
                        <w:t>－</w:t>
                      </w:r>
                      <w:r>
                        <w:rPr>
                          <w:rFonts w:ascii="Arial" w:hAnsi="Arial" w:cs="Arial" w:hint="eastAsia"/>
                          <w:sz w:val="20"/>
                        </w:rPr>
                        <w:t>GUN,GIFU 503-1382 JAPAN</w:t>
                      </w:r>
                    </w:p>
                    <w:p w:rsidR="00244640" w:rsidRDefault="00244640" w:rsidP="00260152">
                      <w:pPr>
                        <w:ind w:firstLine="840"/>
                        <w:jc w:val="left"/>
                        <w:rPr>
                          <w:rFonts w:ascii="Arial" w:hAnsi="Arial" w:cs="Arial"/>
                          <w:sz w:val="20"/>
                        </w:rPr>
                      </w:pPr>
                      <w:r>
                        <w:rPr>
                          <w:rFonts w:ascii="Arial" w:hAnsi="Arial" w:cs="Arial" w:hint="eastAsia"/>
                          <w:sz w:val="20"/>
                        </w:rPr>
                        <w:t>PHONE</w:t>
                      </w:r>
                      <w:r>
                        <w:rPr>
                          <w:rFonts w:ascii="Arial" w:hAnsi="Arial" w:cs="Arial" w:hint="eastAsia"/>
                          <w:sz w:val="20"/>
                        </w:rPr>
                        <w:tab/>
                        <w:t>: 81-(0)584-36-0501</w:t>
                      </w:r>
                    </w:p>
                    <w:p w:rsidR="00244640" w:rsidRDefault="00244640" w:rsidP="00260152">
                      <w:pPr>
                        <w:ind w:firstLine="840"/>
                        <w:jc w:val="left"/>
                        <w:rPr>
                          <w:rFonts w:ascii="Arial" w:hAnsi="Arial" w:cs="Arial"/>
                          <w:sz w:val="20"/>
                        </w:rPr>
                      </w:pPr>
                      <w:r>
                        <w:rPr>
                          <w:rFonts w:ascii="Arial" w:hAnsi="Arial" w:cs="Arial" w:hint="eastAsia"/>
                          <w:sz w:val="20"/>
                        </w:rPr>
                        <w:t>FAX</w:t>
                      </w:r>
                      <w:r>
                        <w:rPr>
                          <w:rFonts w:ascii="Arial" w:hAnsi="Arial" w:cs="Arial" w:hint="eastAsia"/>
                          <w:sz w:val="20"/>
                        </w:rPr>
                        <w:tab/>
                        <w:t xml:space="preserve">    : 81-(0)584-36-0504</w:t>
                      </w:r>
                    </w:p>
                    <w:p w:rsidR="00244640" w:rsidRDefault="00244640" w:rsidP="00260152">
                      <w:pPr>
                        <w:ind w:firstLine="840"/>
                        <w:jc w:val="left"/>
                        <w:rPr>
                          <w:rFonts w:ascii="Arial" w:hAnsi="Arial" w:cs="Arial"/>
                          <w:sz w:val="20"/>
                        </w:rPr>
                      </w:pPr>
                      <w:r>
                        <w:rPr>
                          <w:rFonts w:ascii="Arial" w:hAnsi="Arial" w:cs="Arial" w:hint="eastAsia"/>
                          <w:sz w:val="20"/>
                        </w:rPr>
                        <w:t>URL</w:t>
                      </w:r>
                      <w:r>
                        <w:rPr>
                          <w:rFonts w:ascii="Arial" w:hAnsi="Arial" w:cs="Arial" w:hint="eastAsia"/>
                          <w:sz w:val="20"/>
                        </w:rPr>
                        <w:tab/>
                        <w:t xml:space="preserve">    : http://www.daishin-japan.co.jp</w:t>
                      </w:r>
                    </w:p>
                    <w:p w:rsidR="00244640" w:rsidRDefault="00244640" w:rsidP="00260152">
                      <w:pPr>
                        <w:ind w:firstLine="840"/>
                        <w:jc w:val="left"/>
                      </w:pPr>
                      <w:r>
                        <w:rPr>
                          <w:rFonts w:ascii="Arial" w:hAnsi="Arial" w:cs="Arial" w:hint="eastAsia"/>
                          <w:sz w:val="20"/>
                        </w:rPr>
                        <w:t>MAIL</w:t>
                      </w:r>
                      <w:r>
                        <w:rPr>
                          <w:rFonts w:ascii="Arial" w:hAnsi="Arial" w:cs="Arial" w:hint="eastAsia"/>
                          <w:sz w:val="20"/>
                        </w:rPr>
                        <w:tab/>
                        <w:t xml:space="preserve">  : overseas@daishin-japan.co.jp</w:t>
                      </w:r>
                    </w:p>
                  </w:txbxContent>
                </v:textbox>
              </v:shape>
            </w:pict>
          </mc:Fallback>
        </mc:AlternateContent>
      </w:r>
    </w:p>
    <w:p w:rsidR="0039360F" w:rsidRDefault="0039360F" w:rsidP="0039360F">
      <w:pPr>
        <w:spacing w:line="480" w:lineRule="auto"/>
        <w:rPr>
          <w:u w:val="single"/>
        </w:rPr>
      </w:pPr>
    </w:p>
    <w:p w:rsidR="0039360F" w:rsidRDefault="0039360F" w:rsidP="0039360F">
      <w:pPr>
        <w:spacing w:line="480" w:lineRule="auto"/>
        <w:rPr>
          <w:u w:val="single"/>
        </w:rPr>
      </w:pPr>
      <w:r w:rsidRPr="0039360F">
        <w:rPr>
          <w:noProof/>
          <w:u w:val="single"/>
          <w:lang w:val="ru-RU" w:eastAsia="ru-RU"/>
        </w:rPr>
        <w:drawing>
          <wp:anchor distT="0" distB="0" distL="114300" distR="114300" simplePos="0" relativeHeight="251697152" behindDoc="0" locked="0" layoutInCell="1" allowOverlap="1" wp14:anchorId="2147675D" wp14:editId="4B551202">
            <wp:simplePos x="0" y="0"/>
            <wp:positionH relativeFrom="column">
              <wp:posOffset>1111885</wp:posOffset>
            </wp:positionH>
            <wp:positionV relativeFrom="paragraph">
              <wp:posOffset>1151890</wp:posOffset>
            </wp:positionV>
            <wp:extent cx="2096135" cy="1080770"/>
            <wp:effectExtent l="0" t="0" r="0" b="5080"/>
            <wp:wrapNone/>
            <wp:docPr id="1872" name="図 1872" descr="C:\Documents and Settings\Administrator\デスクトップ\新しいフォルダ (2)\ダイシンロ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2" descr="C:\Documents and Settings\Administrator\デスクトップ\新しいフォルダ (2)\ダイシンロゴ.jpg"/>
                    <pic:cNvPicPr>
                      <a:picLocks noChangeAspect="1" noChangeArrowheads="1"/>
                    </pic:cNvPicPr>
                  </pic:nvPicPr>
                  <pic:blipFill>
                    <a:blip r:embed="rId56" r:link="rId12" cstate="print"/>
                    <a:srcRect/>
                    <a:stretch>
                      <a:fillRect/>
                    </a:stretch>
                  </pic:blipFill>
                  <pic:spPr bwMode="auto">
                    <a:xfrm>
                      <a:off x="0" y="0"/>
                      <a:ext cx="2096135" cy="1080770"/>
                    </a:xfrm>
                    <a:prstGeom prst="rect">
                      <a:avLst/>
                    </a:prstGeom>
                    <a:noFill/>
                    <a:ln w="9525">
                      <a:noFill/>
                      <a:miter lim="800000"/>
                      <a:headEnd/>
                      <a:tailEnd/>
                    </a:ln>
                  </pic:spPr>
                </pic:pic>
              </a:graphicData>
            </a:graphic>
          </wp:anchor>
        </w:drawing>
      </w:r>
      <w:r w:rsidRPr="0039360F">
        <w:rPr>
          <w:noProof/>
          <w:u w:val="single"/>
          <w:lang w:val="ru-RU" w:eastAsia="ru-RU"/>
        </w:rPr>
        <mc:AlternateContent>
          <mc:Choice Requires="wps">
            <w:drawing>
              <wp:anchor distT="0" distB="0" distL="114300" distR="114300" simplePos="0" relativeHeight="251698176" behindDoc="0" locked="0" layoutInCell="1" allowOverlap="1" wp14:anchorId="3FE2CD4E" wp14:editId="7AEB0C63">
                <wp:simplePos x="0" y="0"/>
                <wp:positionH relativeFrom="column">
                  <wp:posOffset>304037</wp:posOffset>
                </wp:positionH>
                <wp:positionV relativeFrom="paragraph">
                  <wp:posOffset>3564255</wp:posOffset>
                </wp:positionV>
                <wp:extent cx="4000500" cy="2132330"/>
                <wp:effectExtent l="0" t="0" r="0" b="1270"/>
                <wp:wrapNone/>
                <wp:docPr id="176" name="Text Box 1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132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4640" w:rsidRDefault="00244640" w:rsidP="0039360F">
                            <w:pPr>
                              <w:ind w:firstLineChars="100" w:firstLine="361"/>
                              <w:rPr>
                                <w:rFonts w:ascii="Arial" w:hAnsi="Arial" w:cs="Arial"/>
                                <w:b/>
                                <w:bCs/>
                                <w:sz w:val="36"/>
                              </w:rPr>
                            </w:pPr>
                            <w:r>
                              <w:rPr>
                                <w:rFonts w:ascii="MS PGothic" w:hAnsi="MS PGothic" w:hint="eastAsia"/>
                                <w:b/>
                                <w:bCs/>
                                <w:color w:val="000000"/>
                                <w:sz w:val="36"/>
                                <w:szCs w:val="30"/>
                              </w:rPr>
                              <w:t>DAISHIN</w:t>
                            </w:r>
                            <w:r>
                              <w:rPr>
                                <w:rFonts w:ascii="MS PGothic" w:hAnsi="MS PGothic" w:hint="eastAsia"/>
                                <w:b/>
                                <w:bCs/>
                                <w:color w:val="000000"/>
                                <w:sz w:val="36"/>
                                <w:szCs w:val="30"/>
                              </w:rPr>
                              <w:t xml:space="preserve">　</w:t>
                            </w:r>
                            <w:r>
                              <w:rPr>
                                <w:rFonts w:ascii="MS PGothic" w:hAnsi="MS PGothic"/>
                                <w:b/>
                                <w:bCs/>
                                <w:color w:val="000000"/>
                                <w:sz w:val="36"/>
                                <w:szCs w:val="30"/>
                              </w:rPr>
                              <w:t>INDUSTRIES</w:t>
                            </w:r>
                            <w:r>
                              <w:rPr>
                                <w:rFonts w:ascii="MS PGothic" w:hAnsi="MS PGothic" w:hint="eastAsia"/>
                                <w:b/>
                                <w:bCs/>
                                <w:color w:val="000000"/>
                                <w:sz w:val="36"/>
                                <w:szCs w:val="30"/>
                              </w:rPr>
                              <w:t xml:space="preserve">　</w:t>
                            </w:r>
                            <w:r>
                              <w:rPr>
                                <w:rFonts w:ascii="MS PGothic" w:hAnsi="MS PGothic"/>
                                <w:b/>
                                <w:bCs/>
                                <w:color w:val="000000"/>
                                <w:sz w:val="36"/>
                                <w:szCs w:val="30"/>
                              </w:rPr>
                              <w:t>LTD.</w:t>
                            </w:r>
                          </w:p>
                          <w:p w:rsidR="00244640" w:rsidRDefault="00244640" w:rsidP="0039360F">
                            <w:pPr>
                              <w:ind w:firstLine="840"/>
                              <w:rPr>
                                <w:rFonts w:ascii="Arial" w:hAnsi="Arial" w:cs="Arial"/>
                                <w:sz w:val="20"/>
                              </w:rPr>
                            </w:pPr>
                            <w:r>
                              <w:rPr>
                                <w:rFonts w:ascii="Arial" w:hAnsi="Arial" w:cs="Arial" w:hint="eastAsia"/>
                                <w:sz w:val="20"/>
                              </w:rPr>
                              <w:t>1520-1,FUNATSUKE,YORO</w:t>
                            </w:r>
                            <w:r>
                              <w:rPr>
                                <w:rFonts w:ascii="Arial" w:hAnsi="Arial" w:cs="Arial" w:hint="eastAsia"/>
                                <w:sz w:val="20"/>
                              </w:rPr>
                              <w:t>－</w:t>
                            </w:r>
                            <w:r>
                              <w:rPr>
                                <w:rFonts w:ascii="Arial" w:hAnsi="Arial" w:cs="Arial" w:hint="eastAsia"/>
                                <w:sz w:val="20"/>
                              </w:rPr>
                              <w:t>CHO,</w:t>
                            </w:r>
                          </w:p>
                          <w:p w:rsidR="00244640" w:rsidRDefault="00244640" w:rsidP="0039360F">
                            <w:pPr>
                              <w:ind w:firstLine="840"/>
                              <w:rPr>
                                <w:rFonts w:ascii="Arial" w:hAnsi="Arial" w:cs="Arial"/>
                                <w:sz w:val="20"/>
                              </w:rPr>
                            </w:pPr>
                            <w:r>
                              <w:rPr>
                                <w:rFonts w:ascii="Arial" w:hAnsi="Arial" w:cs="Arial" w:hint="eastAsia"/>
                                <w:sz w:val="20"/>
                              </w:rPr>
                              <w:t>YORO</w:t>
                            </w:r>
                            <w:r>
                              <w:rPr>
                                <w:rFonts w:ascii="Arial" w:hAnsi="Arial" w:cs="Arial" w:hint="eastAsia"/>
                                <w:sz w:val="20"/>
                              </w:rPr>
                              <w:t>－</w:t>
                            </w:r>
                            <w:r>
                              <w:rPr>
                                <w:rFonts w:ascii="Arial" w:hAnsi="Arial" w:cs="Arial" w:hint="eastAsia"/>
                                <w:sz w:val="20"/>
                              </w:rPr>
                              <w:t>GUN,GIFU 503-1382 JAPAN</w:t>
                            </w:r>
                          </w:p>
                          <w:p w:rsidR="00244640" w:rsidRDefault="00244640" w:rsidP="0039360F">
                            <w:pPr>
                              <w:ind w:firstLine="840"/>
                              <w:jc w:val="left"/>
                              <w:rPr>
                                <w:rFonts w:ascii="Arial" w:hAnsi="Arial" w:cs="Arial"/>
                                <w:sz w:val="20"/>
                              </w:rPr>
                            </w:pPr>
                            <w:r>
                              <w:rPr>
                                <w:rFonts w:ascii="Arial" w:hAnsi="Arial" w:cs="Arial" w:hint="eastAsia"/>
                                <w:sz w:val="20"/>
                              </w:rPr>
                              <w:t>PHONE</w:t>
                            </w:r>
                            <w:r>
                              <w:rPr>
                                <w:rFonts w:ascii="Arial" w:hAnsi="Arial" w:cs="Arial" w:hint="eastAsia"/>
                                <w:sz w:val="20"/>
                              </w:rPr>
                              <w:tab/>
                              <w:t>: 81-(0)584-36-0501</w:t>
                            </w:r>
                          </w:p>
                          <w:p w:rsidR="00244640" w:rsidRDefault="00244640" w:rsidP="0039360F">
                            <w:pPr>
                              <w:ind w:firstLine="840"/>
                              <w:jc w:val="left"/>
                              <w:rPr>
                                <w:rFonts w:ascii="Arial" w:hAnsi="Arial" w:cs="Arial"/>
                                <w:sz w:val="20"/>
                              </w:rPr>
                            </w:pPr>
                            <w:r>
                              <w:rPr>
                                <w:rFonts w:ascii="Arial" w:hAnsi="Arial" w:cs="Arial" w:hint="eastAsia"/>
                                <w:sz w:val="20"/>
                              </w:rPr>
                              <w:t>FAX</w:t>
                            </w:r>
                            <w:r>
                              <w:rPr>
                                <w:rFonts w:ascii="Arial" w:hAnsi="Arial" w:cs="Arial" w:hint="eastAsia"/>
                                <w:sz w:val="20"/>
                              </w:rPr>
                              <w:tab/>
                              <w:t>: 81-(0)584-36-0504</w:t>
                            </w:r>
                          </w:p>
                          <w:p w:rsidR="00244640" w:rsidRDefault="00244640" w:rsidP="0039360F">
                            <w:pPr>
                              <w:ind w:firstLine="840"/>
                              <w:jc w:val="left"/>
                              <w:rPr>
                                <w:rFonts w:ascii="Arial" w:hAnsi="Arial" w:cs="Arial"/>
                                <w:sz w:val="20"/>
                              </w:rPr>
                            </w:pPr>
                            <w:r>
                              <w:rPr>
                                <w:rFonts w:ascii="Arial" w:hAnsi="Arial" w:cs="Arial" w:hint="eastAsia"/>
                                <w:sz w:val="20"/>
                              </w:rPr>
                              <w:t>URL</w:t>
                            </w:r>
                            <w:r>
                              <w:rPr>
                                <w:rFonts w:ascii="Arial" w:hAnsi="Arial" w:cs="Arial" w:hint="eastAsia"/>
                                <w:sz w:val="20"/>
                              </w:rPr>
                              <w:tab/>
                              <w:t>: http://www.daishin-japan.co.jp</w:t>
                            </w:r>
                          </w:p>
                          <w:p w:rsidR="00244640" w:rsidRDefault="00244640" w:rsidP="0039360F">
                            <w:pPr>
                              <w:ind w:firstLine="840"/>
                              <w:jc w:val="left"/>
                            </w:pPr>
                            <w:r>
                              <w:rPr>
                                <w:rFonts w:ascii="Arial" w:hAnsi="Arial" w:cs="Arial" w:hint="eastAsia"/>
                                <w:sz w:val="20"/>
                              </w:rPr>
                              <w:t>MAIL</w:t>
                            </w:r>
                            <w:r>
                              <w:rPr>
                                <w:rFonts w:ascii="Arial" w:hAnsi="Arial" w:cs="Arial" w:hint="eastAsia"/>
                                <w:sz w:val="20"/>
                              </w:rPr>
                              <w:tab/>
                              <w:t>: overseas@daishin-japan.co.jp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E2CD4E" id="Text Box 1871" o:spid="_x0000_s1093" type="#_x0000_t202" style="position:absolute;left:0;text-align:left;margin-left:23.95pt;margin-top:280.65pt;width:315pt;height:167.9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80QvwIAAMcFAAAOAAAAZHJzL2Uyb0RvYy54bWysVG1vmzAQ/j5p/8Hyd8pLnARQSdWGME3q&#10;XqR2P8ABE6yBzWwn0E377zubJk1bTZq28QHZvvNz99w9vsursWvRgSnNpchweBFgxEQpKy52Gf5y&#10;X3gxRtpQUdFWCpbhB6bx1ertm8uhT1kkG9lWTCEAETod+gw3xvSp7+uyYR3VF7JnAoy1VB01sFU7&#10;v1J0APSu9aMgWPiDVFWvZMm0htN8MuKVw69rVppPda2ZQW2GITfj/sr9t/bvry5pulO0b3j5mAb9&#10;iyw6ygUEPUHl1FC0V/wVVMdLJbWszUUpO1/WNS+Z4wBswuAFm7uG9sxxgeLo/lQm/f9gy4+Hzwrx&#10;Cnq3XGAkaAdNumejQTdyRGG8DG2Jhl6n4HnXg68ZwQLujq7ub2X5VSMh1w0VO3atlBwaRitI0d30&#10;z65OONqCbIcPsoJIdG+kAxpr1dn6QUUQoEOrHk7tsdmUcEiCIJgHYCrBFoWzaDZzDfRperzeK23e&#10;Mdkhu8iwgv47eHq41QaIgOvRxUYTsuBt6zTQimcH4DidQHC4am02DdfSH0mQbOJNTDwSLTYeCfLc&#10;uy7WxFsU4XKez/L1Og9/2rghSRteVUzYMEd5heTP2vco9EkYJ4Fp2fLKwtmUtNpt161CBwryLtxn&#10;2wXJn7n5z9NwZuDyglIYkeAmSrxiES89UpC5lyyD2AvC5CZZBCQhefGc0i0X7N8poSHDyTyaT2r6&#10;LTfoPHyvudG04wYGSMu7DMcnJ5paDW5E5VprKG+n9VkpbPpPpYCKHRvtFGtFOsnVjNvRvQ9Cji9h&#10;K6sH0LCSoDBQI0w/WDRSfcdogEmSYf1tTxXDqH0v4B0kISF29LgNmS8j2Khzy/bcQkUJUBk2GE3L&#10;tZnG1b5XfNdApOnlCXkNb6fmTtX2kU1ZASW7gWnhyD1ONjuOzvfO62n+rn4BAAD//wMAUEsDBBQA&#10;BgAIAAAAIQDIrD7M3gAAAAoBAAAPAAAAZHJzL2Rvd25yZXYueG1sTI9NT8MwDIbvSPyHyEjcWFLY&#10;2rXUnRCIK2jjQ+KWNV5b0ThVk63l35Od4Gj70evnLTez7cWJRt85RkgWCgRx7UzHDcL72/PNGoQP&#10;mo3uHRPCD3nYVJcXpS6Mm3hLp11oRAxhX2iENoShkNLXLVntF24gjreDG60OcRwbaUY9xXDby1ul&#10;Uml1x/FDqwd6bKn+3h0twsfL4etzqV6bJ7saJjcryTaXiNdX88M9iEBz+IPhrB/VoYpOe3dk40WP&#10;sMzySCKs0uQORATS7LzZI6zzLAFZlfJ/heoXAAD//wMAUEsBAi0AFAAGAAgAAAAhALaDOJL+AAAA&#10;4QEAABMAAAAAAAAAAAAAAAAAAAAAAFtDb250ZW50X1R5cGVzXS54bWxQSwECLQAUAAYACAAAACEA&#10;OP0h/9YAAACUAQAACwAAAAAAAAAAAAAAAAAvAQAAX3JlbHMvLnJlbHNQSwECLQAUAAYACAAAACEA&#10;JWfNEL8CAADHBQAADgAAAAAAAAAAAAAAAAAuAgAAZHJzL2Uyb0RvYy54bWxQSwECLQAUAAYACAAA&#10;ACEAyKw+zN4AAAAKAQAADwAAAAAAAAAAAAAAAAAZBQAAZHJzL2Rvd25yZXYueG1sUEsFBgAAAAAE&#10;AAQA8wAAACQGAAAAAA==&#10;" filled="f" stroked="f">
                <v:textbox>
                  <w:txbxContent>
                    <w:p w:rsidR="00244640" w:rsidRDefault="00244640" w:rsidP="0039360F">
                      <w:pPr>
                        <w:ind w:firstLineChars="100" w:firstLine="361"/>
                        <w:rPr>
                          <w:rFonts w:ascii="Arial" w:hAnsi="Arial" w:cs="Arial"/>
                          <w:b/>
                          <w:bCs/>
                          <w:sz w:val="36"/>
                        </w:rPr>
                      </w:pPr>
                      <w:r>
                        <w:rPr>
                          <w:rFonts w:ascii="ＭＳ Ｐゴシック" w:hAnsi="ＭＳ Ｐゴシック" w:hint="eastAsia"/>
                          <w:b/>
                          <w:bCs/>
                          <w:color w:val="000000"/>
                          <w:sz w:val="36"/>
                          <w:szCs w:val="30"/>
                        </w:rPr>
                        <w:t>DAISHIN</w:t>
                      </w:r>
                      <w:r>
                        <w:rPr>
                          <w:rFonts w:ascii="ＭＳ Ｐゴシック" w:hAnsi="ＭＳ Ｐゴシック" w:hint="eastAsia"/>
                          <w:b/>
                          <w:bCs/>
                          <w:color w:val="000000"/>
                          <w:sz w:val="36"/>
                          <w:szCs w:val="30"/>
                        </w:rPr>
                        <w:t xml:space="preserve">　</w:t>
                      </w:r>
                      <w:r>
                        <w:rPr>
                          <w:rFonts w:ascii="ＭＳ Ｐゴシック" w:hAnsi="ＭＳ Ｐゴシック"/>
                          <w:b/>
                          <w:bCs/>
                          <w:color w:val="000000"/>
                          <w:sz w:val="36"/>
                          <w:szCs w:val="30"/>
                        </w:rPr>
                        <w:t>INDUSTRIES</w:t>
                      </w:r>
                      <w:r>
                        <w:rPr>
                          <w:rFonts w:ascii="ＭＳ Ｐゴシック" w:hAnsi="ＭＳ Ｐゴシック" w:hint="eastAsia"/>
                          <w:b/>
                          <w:bCs/>
                          <w:color w:val="000000"/>
                          <w:sz w:val="36"/>
                          <w:szCs w:val="30"/>
                        </w:rPr>
                        <w:t xml:space="preserve">　</w:t>
                      </w:r>
                      <w:r>
                        <w:rPr>
                          <w:rFonts w:ascii="ＭＳ Ｐゴシック" w:hAnsi="ＭＳ Ｐゴシック"/>
                          <w:b/>
                          <w:bCs/>
                          <w:color w:val="000000"/>
                          <w:sz w:val="36"/>
                          <w:szCs w:val="30"/>
                        </w:rPr>
                        <w:t>LTD.</w:t>
                      </w:r>
                    </w:p>
                    <w:p w:rsidR="00244640" w:rsidRDefault="00244640" w:rsidP="0039360F">
                      <w:pPr>
                        <w:ind w:firstLine="840"/>
                        <w:rPr>
                          <w:rFonts w:ascii="Arial" w:hAnsi="Arial" w:cs="Arial"/>
                          <w:sz w:val="20"/>
                        </w:rPr>
                      </w:pPr>
                      <w:r>
                        <w:rPr>
                          <w:rFonts w:ascii="Arial" w:hAnsi="Arial" w:cs="Arial" w:hint="eastAsia"/>
                          <w:sz w:val="20"/>
                        </w:rPr>
                        <w:t>1520-1,FUNATSUKE,YORO</w:t>
                      </w:r>
                      <w:r>
                        <w:rPr>
                          <w:rFonts w:ascii="Arial" w:hAnsi="Arial" w:cs="Arial" w:hint="eastAsia"/>
                          <w:sz w:val="20"/>
                        </w:rPr>
                        <w:t>－</w:t>
                      </w:r>
                      <w:r>
                        <w:rPr>
                          <w:rFonts w:ascii="Arial" w:hAnsi="Arial" w:cs="Arial" w:hint="eastAsia"/>
                          <w:sz w:val="20"/>
                        </w:rPr>
                        <w:t>CHO,</w:t>
                      </w:r>
                    </w:p>
                    <w:p w:rsidR="00244640" w:rsidRDefault="00244640" w:rsidP="0039360F">
                      <w:pPr>
                        <w:ind w:firstLine="840"/>
                        <w:rPr>
                          <w:rFonts w:ascii="Arial" w:hAnsi="Arial" w:cs="Arial"/>
                          <w:sz w:val="20"/>
                        </w:rPr>
                      </w:pPr>
                      <w:r>
                        <w:rPr>
                          <w:rFonts w:ascii="Arial" w:hAnsi="Arial" w:cs="Arial" w:hint="eastAsia"/>
                          <w:sz w:val="20"/>
                        </w:rPr>
                        <w:t>YORO</w:t>
                      </w:r>
                      <w:r>
                        <w:rPr>
                          <w:rFonts w:ascii="Arial" w:hAnsi="Arial" w:cs="Arial" w:hint="eastAsia"/>
                          <w:sz w:val="20"/>
                        </w:rPr>
                        <w:t>－</w:t>
                      </w:r>
                      <w:r>
                        <w:rPr>
                          <w:rFonts w:ascii="Arial" w:hAnsi="Arial" w:cs="Arial" w:hint="eastAsia"/>
                          <w:sz w:val="20"/>
                        </w:rPr>
                        <w:t>GUN,GIFU 503-1382 JAPAN</w:t>
                      </w:r>
                    </w:p>
                    <w:p w:rsidR="00244640" w:rsidRDefault="00244640" w:rsidP="0039360F">
                      <w:pPr>
                        <w:ind w:firstLine="840"/>
                        <w:jc w:val="left"/>
                        <w:rPr>
                          <w:rFonts w:ascii="Arial" w:hAnsi="Arial" w:cs="Arial"/>
                          <w:sz w:val="20"/>
                        </w:rPr>
                      </w:pPr>
                      <w:r>
                        <w:rPr>
                          <w:rFonts w:ascii="Arial" w:hAnsi="Arial" w:cs="Arial" w:hint="eastAsia"/>
                          <w:sz w:val="20"/>
                        </w:rPr>
                        <w:t>PHONE</w:t>
                      </w:r>
                      <w:r>
                        <w:rPr>
                          <w:rFonts w:ascii="Arial" w:hAnsi="Arial" w:cs="Arial" w:hint="eastAsia"/>
                          <w:sz w:val="20"/>
                        </w:rPr>
                        <w:tab/>
                        <w:t>: 81-(0)584-36-0501</w:t>
                      </w:r>
                    </w:p>
                    <w:p w:rsidR="00244640" w:rsidRDefault="00244640" w:rsidP="0039360F">
                      <w:pPr>
                        <w:ind w:firstLine="840"/>
                        <w:jc w:val="left"/>
                        <w:rPr>
                          <w:rFonts w:ascii="Arial" w:hAnsi="Arial" w:cs="Arial"/>
                          <w:sz w:val="20"/>
                        </w:rPr>
                      </w:pPr>
                      <w:r>
                        <w:rPr>
                          <w:rFonts w:ascii="Arial" w:hAnsi="Arial" w:cs="Arial" w:hint="eastAsia"/>
                          <w:sz w:val="20"/>
                        </w:rPr>
                        <w:t>FAX</w:t>
                      </w:r>
                      <w:r>
                        <w:rPr>
                          <w:rFonts w:ascii="Arial" w:hAnsi="Arial" w:cs="Arial" w:hint="eastAsia"/>
                          <w:sz w:val="20"/>
                        </w:rPr>
                        <w:tab/>
                        <w:t>: 81-(0)584-36-0504</w:t>
                      </w:r>
                    </w:p>
                    <w:p w:rsidR="00244640" w:rsidRDefault="00244640" w:rsidP="0039360F">
                      <w:pPr>
                        <w:ind w:firstLine="840"/>
                        <w:jc w:val="left"/>
                        <w:rPr>
                          <w:rFonts w:ascii="Arial" w:hAnsi="Arial" w:cs="Arial"/>
                          <w:sz w:val="20"/>
                        </w:rPr>
                      </w:pPr>
                      <w:r>
                        <w:rPr>
                          <w:rFonts w:ascii="Arial" w:hAnsi="Arial" w:cs="Arial" w:hint="eastAsia"/>
                          <w:sz w:val="20"/>
                        </w:rPr>
                        <w:t>URL</w:t>
                      </w:r>
                      <w:r>
                        <w:rPr>
                          <w:rFonts w:ascii="Arial" w:hAnsi="Arial" w:cs="Arial" w:hint="eastAsia"/>
                          <w:sz w:val="20"/>
                        </w:rPr>
                        <w:tab/>
                        <w:t>: http://www.daishin-japan.co.jp</w:t>
                      </w:r>
                    </w:p>
                    <w:p w:rsidR="00244640" w:rsidRDefault="00244640" w:rsidP="0039360F">
                      <w:pPr>
                        <w:ind w:firstLine="840"/>
                        <w:jc w:val="left"/>
                      </w:pPr>
                      <w:r>
                        <w:rPr>
                          <w:rFonts w:ascii="Arial" w:hAnsi="Arial" w:cs="Arial" w:hint="eastAsia"/>
                          <w:sz w:val="20"/>
                        </w:rPr>
                        <w:t>MAIL</w:t>
                      </w:r>
                      <w:r>
                        <w:rPr>
                          <w:rFonts w:ascii="Arial" w:hAnsi="Arial" w:cs="Arial" w:hint="eastAsia"/>
                          <w:sz w:val="20"/>
                        </w:rPr>
                        <w:tab/>
                        <w:t>: overseas@daishin-japan.co.jp</w:t>
                      </w:r>
                    </w:p>
                  </w:txbxContent>
                </v:textbox>
              </v:shape>
            </w:pict>
          </mc:Fallback>
        </mc:AlternateContent>
      </w:r>
      <w:r>
        <w:rPr>
          <w:rFonts w:hint="eastAsia"/>
          <w:noProof/>
          <w:u w:val="single"/>
          <w:lang w:val="ru-RU" w:eastAsia="ru-RU"/>
        </w:rPr>
        <mc:AlternateContent>
          <mc:Choice Requires="wps">
            <w:drawing>
              <wp:anchor distT="0" distB="0" distL="114300" distR="114300" simplePos="0" relativeHeight="251696128" behindDoc="0" locked="0" layoutInCell="1" allowOverlap="1">
                <wp:simplePos x="0" y="0"/>
                <wp:positionH relativeFrom="column">
                  <wp:posOffset>1960532</wp:posOffset>
                </wp:positionH>
                <wp:positionV relativeFrom="paragraph">
                  <wp:posOffset>6460778</wp:posOffset>
                </wp:positionV>
                <wp:extent cx="1382881" cy="514254"/>
                <wp:effectExtent l="0" t="0" r="27305" b="19685"/>
                <wp:wrapNone/>
                <wp:docPr id="171" name="正方形/長方形 171"/>
                <wp:cNvGraphicFramePr/>
                <a:graphic xmlns:a="http://schemas.openxmlformats.org/drawingml/2006/main">
                  <a:graphicData uri="http://schemas.microsoft.com/office/word/2010/wordprocessingShape">
                    <wps:wsp>
                      <wps:cNvSpPr/>
                      <wps:spPr>
                        <a:xfrm>
                          <a:off x="0" y="0"/>
                          <a:ext cx="1382881" cy="51425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812523D" id="正方形/長方形 171" o:spid="_x0000_s1026" style="position:absolute;left:0;text-align:left;margin-left:154.35pt;margin-top:508.7pt;width:108.9pt;height:40.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nU9qgIAALoFAAAOAAAAZHJzL2Uyb0RvYy54bWysVMFuEzEQvSPxD5bvdLMhoSHqpopSFSFV&#10;bUSLena8dnYlr8fYTjbhP+AD4MwZceBzqMRfMPZuNmmpOFTk4Ix3Zt7MPM/MyemmUmQtrCtBZzQ9&#10;6lEiNIe81MuMvr85fzGixHmmc6ZAi4xuhaOnk+fPTmozFn0oQOXCEgTRblybjBbem3GSOF6Iirkj&#10;MEKjUoKtmMerXSa5ZTWiVyrp93qvkhpsbixw4Rx+PWuUdBLxpRTcX0nphCcqo5ibj6eN5yKcyeSE&#10;jZeWmaLkbRrsCVlUrNQYtIM6Y56RlS3/gqpKbsGB9EccqgSkLLmINWA1ae9BNdcFMyLWguQ409Hk&#10;/h8sv1zPLSlzfLvjlBLNKnyku29f7z7/+PXzS/L70/dGIkGNZNXGjdHn2sxte3Mohso30lbhH2si&#10;m0jwtiNYbDzh+DF9OeqPRhiHo26YDvrDQQBN9t7GOv9GQEWCkFGLDxh5ZesL5xvTnUkI5kCV+Xmp&#10;VLyEphEzZcma4XMvljFjBL9npfSTHBEmeCaBgKbkKPmtEgFP6XdCIo9YZD8mHDt4nwzjXGifNqqC&#10;5aLJcdjDX0tB5xEJiYABWWJ1HXYLcL/QHXZDT2sfXEUcgM6596/EGufOI0YG7TvnqtRgHwNQWFUb&#10;ubHfkdRQE1haQL7FLrPQjJ8z/LzE571gzs+ZxXnDycQd4q/wkArqjEIrUVKA/fjY92CPY4BaSmqc&#10;34y6DytmBSXqrcYBeZ0OBmHg42UwPO7jxR5qFocavapmgD2DrYnZRTHYe7UTpYXqFlfNNERFFdMc&#10;Y2eUe7u7zHyzV3BZcTGdRjMccsP8hb42PIAHVkP73mxumTVtj3ucjkvYzTobP2j1xjZ4apiuPMgy&#10;zsGe15ZvXBCxcdplFjbQ4T1a7Vfu5A8AAAD//wMAUEsDBBQABgAIAAAAIQBxzeF74gAAAA0BAAAP&#10;AAAAZHJzL2Rvd25yZXYueG1sTI/BTsMwDIbvSLxDZCRuLFnZ1q40nRACISQOsCHBMWuStqJxqibt&#10;ytvjneBo/59+fy52s+vYZIbQepSwXAhgBiuvW6wlfByebjJgISrUqvNoJPyYALvy8qJQufYnfDfT&#10;PtaMSjDkSkITY59zHqrGOBUWvjdImfWDU5HGoeZ6UCcqdx1PhNhwp1qkC43qzUNjqu/96CR8WfV8&#10;eHwJr9wmk922b+OnTUcpr6/m+ztg0czxD4azPqlDSU5HP6IOrJNwK7KUUArEMl0BI2SdbNbAjufV&#10;NlsBLwv+/4vyFwAA//8DAFBLAQItABQABgAIAAAAIQC2gziS/gAAAOEBAAATAAAAAAAAAAAAAAAA&#10;AAAAAABbQ29udGVudF9UeXBlc10ueG1sUEsBAi0AFAAGAAgAAAAhADj9If/WAAAAlAEAAAsAAAAA&#10;AAAAAAAAAAAALwEAAF9yZWxzLy5yZWxzUEsBAi0AFAAGAAgAAAAhAN7GdT2qAgAAugUAAA4AAAAA&#10;AAAAAAAAAAAALgIAAGRycy9lMm9Eb2MueG1sUEsBAi0AFAAGAAgAAAAhAHHN4XviAAAADQEAAA8A&#10;AAAAAAAAAAAAAAAABAUAAGRycy9kb3ducmV2LnhtbFBLBQYAAAAABAAEAPMAAAATBgAAAAA=&#10;" fillcolor="white [3212]" strokecolor="white [3212]" strokeweight="1pt"/>
            </w:pict>
          </mc:Fallback>
        </mc:AlternateContent>
      </w:r>
    </w:p>
    <w:sectPr w:rsidR="0039360F" w:rsidSect="0039360F">
      <w:type w:val="continuous"/>
      <w:pgSz w:w="8391" w:h="11907" w:code="11"/>
      <w:pgMar w:top="680" w:right="567" w:bottom="680" w:left="567" w:header="397" w:footer="113" w:gutter="0"/>
      <w:pgNumType w:fmt="numberInDash" w:start="0"/>
      <w:cols w:space="425"/>
      <w:titlePg/>
      <w:docGrid w:type="lines" w:linePitch="292" w:charSpace="52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4640" w:rsidRDefault="00244640" w:rsidP="002304D3">
      <w:r>
        <w:separator/>
      </w:r>
    </w:p>
  </w:endnote>
  <w:endnote w:type="continuationSeparator" w:id="0">
    <w:p w:rsidR="00244640" w:rsidRDefault="00244640" w:rsidP="002304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entury">
    <w:panose1 w:val="02040604050505020304"/>
    <w:charset w:val="CC"/>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DFPGothic-EB">
    <w:altName w:val="MS Gothic"/>
    <w:charset w:val="80"/>
    <w:family w:val="modern"/>
    <w:pitch w:val="variable"/>
    <w:sig w:usb0="00000001" w:usb1="08070000" w:usb2="00000010" w:usb3="00000000" w:csb0="00020000" w:csb1="00000000"/>
  </w:font>
  <w:font w:name="MS PMincho">
    <w:altName w:val="MS Gothic"/>
    <w:charset w:val="80"/>
    <w:family w:val="roman"/>
    <w:pitch w:val="variable"/>
    <w:sig w:usb0="00000000"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0274427"/>
      <w:docPartObj>
        <w:docPartGallery w:val="Page Numbers (Bottom of Page)"/>
        <w:docPartUnique/>
      </w:docPartObj>
    </w:sdtPr>
    <w:sdtEndPr/>
    <w:sdtContent>
      <w:p w:rsidR="00244640" w:rsidRDefault="00244640">
        <w:pPr>
          <w:pStyle w:val="aa"/>
          <w:jc w:val="center"/>
        </w:pPr>
        <w:r>
          <w:fldChar w:fldCharType="begin"/>
        </w:r>
        <w:r>
          <w:instrText>PAGE   \* MERGEFORMAT</w:instrText>
        </w:r>
        <w:r>
          <w:fldChar w:fldCharType="separate"/>
        </w:r>
        <w:r w:rsidR="00EB083D" w:rsidRPr="00EB083D">
          <w:rPr>
            <w:noProof/>
            <w:lang w:val="ja-JP"/>
          </w:rPr>
          <w:t>-</w:t>
        </w:r>
        <w:r w:rsidR="00EB083D">
          <w:rPr>
            <w:noProof/>
          </w:rPr>
          <w:t xml:space="preserve"> 1 -</w:t>
        </w:r>
        <w:r>
          <w:fldChar w:fldCharType="end"/>
        </w:r>
      </w:p>
    </w:sdtContent>
  </w:sdt>
  <w:p w:rsidR="00244640" w:rsidRDefault="00244640">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4640" w:rsidRDefault="00244640" w:rsidP="002304D3">
      <w:r>
        <w:separator/>
      </w:r>
    </w:p>
  </w:footnote>
  <w:footnote w:type="continuationSeparator" w:id="0">
    <w:p w:rsidR="00244640" w:rsidRDefault="00244640" w:rsidP="002304D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A237FBF"/>
    <w:multiLevelType w:val="hybridMultilevel"/>
    <w:tmpl w:val="B03C7282"/>
    <w:lvl w:ilvl="0" w:tplc="117E4DDA">
      <w:start w:val="5"/>
      <w:numFmt w:val="decimal"/>
      <w:lvlText w:val="%1."/>
      <w:lvlJc w:val="left"/>
      <w:pPr>
        <w:tabs>
          <w:tab w:val="num" w:pos="360"/>
        </w:tabs>
        <w:ind w:left="360" w:hanging="360"/>
      </w:pPr>
      <w:rPr>
        <w:rFonts w:hint="eastAsia"/>
      </w:rPr>
    </w:lvl>
    <w:lvl w:ilvl="1" w:tplc="40CC2952">
      <w:start w:val="9"/>
      <w:numFmt w:val="decimal"/>
      <w:lvlText w:val="%2."/>
      <w:lvlJc w:val="left"/>
      <w:pPr>
        <w:tabs>
          <w:tab w:val="num" w:pos="780"/>
        </w:tabs>
        <w:ind w:left="780" w:hanging="360"/>
      </w:pPr>
      <w:rPr>
        <w:rFonts w:hint="eastAsia"/>
        <w:b w:val="0"/>
      </w:rPr>
    </w:lvl>
    <w:lvl w:ilvl="2" w:tplc="828E00A2">
      <w:start w:val="1"/>
      <w:numFmt w:val="decimal"/>
      <w:lvlText w:val="(%3)"/>
      <w:lvlJc w:val="left"/>
      <w:pPr>
        <w:tabs>
          <w:tab w:val="num" w:pos="1200"/>
        </w:tabs>
        <w:ind w:left="1200" w:hanging="360"/>
      </w:pPr>
      <w:rPr>
        <w:rFonts w:hint="eastAsia"/>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nsid w:val="6A602C3F"/>
    <w:multiLevelType w:val="hybridMultilevel"/>
    <w:tmpl w:val="D6540430"/>
    <w:lvl w:ilvl="0" w:tplc="5FEE9828">
      <w:start w:val="1"/>
      <w:numFmt w:val="decimal"/>
      <w:lvlText w:val="%1."/>
      <w:lvlJc w:val="left"/>
      <w:pPr>
        <w:tabs>
          <w:tab w:val="num" w:pos="360"/>
        </w:tabs>
        <w:ind w:left="360" w:hanging="360"/>
      </w:pPr>
      <w:rPr>
        <w:rFonts w:hint="default"/>
      </w:rPr>
    </w:lvl>
    <w:lvl w:ilvl="1" w:tplc="04090017">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nsid w:val="729D3867"/>
    <w:multiLevelType w:val="hybridMultilevel"/>
    <w:tmpl w:val="50F08DD2"/>
    <w:lvl w:ilvl="0" w:tplc="FBB861FE">
      <w:start w:val="1"/>
      <w:numFmt w:val="decimal"/>
      <w:lvlText w:val="%1."/>
      <w:lvlJc w:val="left"/>
      <w:pPr>
        <w:tabs>
          <w:tab w:val="num" w:pos="360"/>
        </w:tabs>
        <w:ind w:left="360" w:hanging="360"/>
      </w:pPr>
      <w:rPr>
        <w:rFonts w:hint="eastAsia"/>
      </w:rPr>
    </w:lvl>
    <w:lvl w:ilvl="1" w:tplc="382C41C6">
      <w:start w:val="1"/>
      <w:numFmt w:val="decimal"/>
      <w:lvlText w:val="%2)"/>
      <w:lvlJc w:val="left"/>
      <w:pPr>
        <w:tabs>
          <w:tab w:val="num" w:pos="780"/>
        </w:tabs>
        <w:ind w:left="780" w:hanging="360"/>
      </w:pPr>
      <w:rPr>
        <w:rFonts w:hint="eastAsia"/>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bordersDoNotSurroundHeader/>
  <w:bordersDoNotSurroundFooter/>
  <w:defaultTabStop w:val="840"/>
  <w:drawingGridHorizontalSpacing w:val="213"/>
  <w:drawingGridVerticalSpacing w:val="146"/>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51D2"/>
    <w:rsid w:val="00000C28"/>
    <w:rsid w:val="00044EAB"/>
    <w:rsid w:val="00047231"/>
    <w:rsid w:val="000C1155"/>
    <w:rsid w:val="00120180"/>
    <w:rsid w:val="001306BA"/>
    <w:rsid w:val="00145662"/>
    <w:rsid w:val="001600B3"/>
    <w:rsid w:val="001A0A19"/>
    <w:rsid w:val="001A369E"/>
    <w:rsid w:val="001A4853"/>
    <w:rsid w:val="001B5D13"/>
    <w:rsid w:val="001D794A"/>
    <w:rsid w:val="001F2ED6"/>
    <w:rsid w:val="001F365D"/>
    <w:rsid w:val="00227D9D"/>
    <w:rsid w:val="002304D3"/>
    <w:rsid w:val="00237168"/>
    <w:rsid w:val="00244640"/>
    <w:rsid w:val="00260152"/>
    <w:rsid w:val="002979E6"/>
    <w:rsid w:val="002E2846"/>
    <w:rsid w:val="00306DFE"/>
    <w:rsid w:val="00307EFC"/>
    <w:rsid w:val="00331BD4"/>
    <w:rsid w:val="00342AED"/>
    <w:rsid w:val="00377637"/>
    <w:rsid w:val="0039360F"/>
    <w:rsid w:val="003E2618"/>
    <w:rsid w:val="003E4847"/>
    <w:rsid w:val="0041597B"/>
    <w:rsid w:val="00425571"/>
    <w:rsid w:val="004332B5"/>
    <w:rsid w:val="00437C4A"/>
    <w:rsid w:val="00496C0F"/>
    <w:rsid w:val="004C32E4"/>
    <w:rsid w:val="004C3B88"/>
    <w:rsid w:val="004D7A67"/>
    <w:rsid w:val="00516F99"/>
    <w:rsid w:val="00536A4F"/>
    <w:rsid w:val="0058300C"/>
    <w:rsid w:val="005B51D2"/>
    <w:rsid w:val="005D48EE"/>
    <w:rsid w:val="005E6287"/>
    <w:rsid w:val="006143B1"/>
    <w:rsid w:val="00667D10"/>
    <w:rsid w:val="00671EBE"/>
    <w:rsid w:val="006920D0"/>
    <w:rsid w:val="0069287F"/>
    <w:rsid w:val="00716822"/>
    <w:rsid w:val="00735D40"/>
    <w:rsid w:val="00760D9D"/>
    <w:rsid w:val="007B3DBE"/>
    <w:rsid w:val="007C1ABF"/>
    <w:rsid w:val="007C3D92"/>
    <w:rsid w:val="007E5FE0"/>
    <w:rsid w:val="008015F9"/>
    <w:rsid w:val="0082003E"/>
    <w:rsid w:val="00831101"/>
    <w:rsid w:val="00831F7B"/>
    <w:rsid w:val="008326ED"/>
    <w:rsid w:val="00835231"/>
    <w:rsid w:val="00881523"/>
    <w:rsid w:val="00895B5F"/>
    <w:rsid w:val="008A6977"/>
    <w:rsid w:val="008C192E"/>
    <w:rsid w:val="008E67B8"/>
    <w:rsid w:val="008F522C"/>
    <w:rsid w:val="00914CD4"/>
    <w:rsid w:val="00927225"/>
    <w:rsid w:val="00930AB1"/>
    <w:rsid w:val="00957F0B"/>
    <w:rsid w:val="0097112F"/>
    <w:rsid w:val="009A7B4E"/>
    <w:rsid w:val="009B26C0"/>
    <w:rsid w:val="009C2EE3"/>
    <w:rsid w:val="009D41A1"/>
    <w:rsid w:val="00A0087F"/>
    <w:rsid w:val="00A32D9A"/>
    <w:rsid w:val="00A3388E"/>
    <w:rsid w:val="00A75E0F"/>
    <w:rsid w:val="00AE562A"/>
    <w:rsid w:val="00AE5CBD"/>
    <w:rsid w:val="00B113CA"/>
    <w:rsid w:val="00B264FE"/>
    <w:rsid w:val="00B468D1"/>
    <w:rsid w:val="00B46D7E"/>
    <w:rsid w:val="00B507AE"/>
    <w:rsid w:val="00B53435"/>
    <w:rsid w:val="00B61250"/>
    <w:rsid w:val="00B615C5"/>
    <w:rsid w:val="00B7106F"/>
    <w:rsid w:val="00BE5AFF"/>
    <w:rsid w:val="00C0208C"/>
    <w:rsid w:val="00C07317"/>
    <w:rsid w:val="00C256F8"/>
    <w:rsid w:val="00C80169"/>
    <w:rsid w:val="00CB1E92"/>
    <w:rsid w:val="00CB4B37"/>
    <w:rsid w:val="00CB6A15"/>
    <w:rsid w:val="00CD471C"/>
    <w:rsid w:val="00CF0AD5"/>
    <w:rsid w:val="00CF282F"/>
    <w:rsid w:val="00D072CC"/>
    <w:rsid w:val="00D53776"/>
    <w:rsid w:val="00D5667B"/>
    <w:rsid w:val="00D625A6"/>
    <w:rsid w:val="00D94090"/>
    <w:rsid w:val="00E66B13"/>
    <w:rsid w:val="00E7759F"/>
    <w:rsid w:val="00E83676"/>
    <w:rsid w:val="00EB083D"/>
    <w:rsid w:val="00EB78A3"/>
    <w:rsid w:val="00ED1E51"/>
    <w:rsid w:val="00EE76C8"/>
    <w:rsid w:val="00EF463F"/>
    <w:rsid w:val="00F6070E"/>
    <w:rsid w:val="00FA4D50"/>
    <w:rsid w:val="00FB25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51D2"/>
    <w:pPr>
      <w:widowControl w:val="0"/>
      <w:jc w:val="both"/>
    </w:pPr>
    <w:rPr>
      <w:rFonts w:ascii="Century" w:eastAsia="MS Mincho" w:hAnsi="Century" w:cs="Times New Roman"/>
      <w:szCs w:val="24"/>
    </w:rPr>
  </w:style>
  <w:style w:type="paragraph" w:styleId="4">
    <w:name w:val="heading 4"/>
    <w:basedOn w:val="a"/>
    <w:next w:val="a"/>
    <w:link w:val="40"/>
    <w:qFormat/>
    <w:rsid w:val="005B51D2"/>
    <w:pPr>
      <w:keepNext/>
      <w:ind w:firstLineChars="100" w:firstLine="520"/>
      <w:outlineLvl w:val="3"/>
    </w:pPr>
    <w:rPr>
      <w:rFonts w:ascii="Arial" w:hAnsi="Arial" w:cs="Arial"/>
      <w:sz w:val="52"/>
    </w:rPr>
  </w:style>
  <w:style w:type="paragraph" w:styleId="7">
    <w:name w:val="heading 7"/>
    <w:basedOn w:val="a"/>
    <w:next w:val="a"/>
    <w:link w:val="70"/>
    <w:uiPriority w:val="9"/>
    <w:semiHidden/>
    <w:unhideWhenUsed/>
    <w:qFormat/>
    <w:rsid w:val="00E66B13"/>
    <w:pPr>
      <w:keepNext/>
      <w:ind w:leftChars="800" w:left="800"/>
      <w:outlineLvl w:val="6"/>
    </w:pPr>
  </w:style>
  <w:style w:type="paragraph" w:styleId="8">
    <w:name w:val="heading 8"/>
    <w:basedOn w:val="a"/>
    <w:next w:val="a"/>
    <w:link w:val="80"/>
    <w:uiPriority w:val="9"/>
    <w:semiHidden/>
    <w:unhideWhenUsed/>
    <w:qFormat/>
    <w:rsid w:val="005B51D2"/>
    <w:pPr>
      <w:keepNext/>
      <w:ind w:leftChars="1200" w:left="1200"/>
      <w:outlineLvl w:val="7"/>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5B51D2"/>
    <w:rPr>
      <w:rFonts w:ascii="Arial" w:eastAsia="MS Mincho" w:hAnsi="Arial" w:cs="Arial"/>
      <w:sz w:val="52"/>
      <w:szCs w:val="24"/>
    </w:rPr>
  </w:style>
  <w:style w:type="character" w:customStyle="1" w:styleId="80">
    <w:name w:val="Заголовок 8 Знак"/>
    <w:basedOn w:val="a0"/>
    <w:link w:val="8"/>
    <w:uiPriority w:val="9"/>
    <w:semiHidden/>
    <w:rsid w:val="005B51D2"/>
  </w:style>
  <w:style w:type="paragraph" w:styleId="a3">
    <w:name w:val="header"/>
    <w:basedOn w:val="a"/>
    <w:link w:val="a4"/>
    <w:rsid w:val="005B51D2"/>
    <w:pPr>
      <w:tabs>
        <w:tab w:val="center" w:pos="4252"/>
        <w:tab w:val="right" w:pos="8504"/>
      </w:tabs>
      <w:snapToGrid w:val="0"/>
    </w:pPr>
  </w:style>
  <w:style w:type="character" w:customStyle="1" w:styleId="a4">
    <w:name w:val="Верхний колонтитул Знак"/>
    <w:basedOn w:val="a0"/>
    <w:link w:val="a3"/>
    <w:rsid w:val="005B51D2"/>
    <w:rPr>
      <w:rFonts w:ascii="Century" w:eastAsia="MS Mincho" w:hAnsi="Century" w:cs="Times New Roman"/>
      <w:szCs w:val="24"/>
    </w:rPr>
  </w:style>
  <w:style w:type="paragraph" w:styleId="3">
    <w:name w:val="Body Text 3"/>
    <w:basedOn w:val="a"/>
    <w:link w:val="30"/>
    <w:rsid w:val="005B51D2"/>
    <w:pPr>
      <w:autoSpaceDE w:val="0"/>
      <w:autoSpaceDN w:val="0"/>
      <w:adjustRightInd w:val="0"/>
      <w:spacing w:line="300" w:lineRule="exact"/>
      <w:jc w:val="left"/>
    </w:pPr>
    <w:rPr>
      <w:rFonts w:ascii="Arial" w:eastAsia="MS Gothic" w:hAnsi="Arial" w:cs="Arial"/>
      <w:color w:val="000000"/>
      <w:kern w:val="0"/>
      <w:sz w:val="18"/>
      <w:szCs w:val="26"/>
    </w:rPr>
  </w:style>
  <w:style w:type="character" w:customStyle="1" w:styleId="30">
    <w:name w:val="Основной текст 3 Знак"/>
    <w:basedOn w:val="a0"/>
    <w:link w:val="3"/>
    <w:rsid w:val="005B51D2"/>
    <w:rPr>
      <w:rFonts w:ascii="Arial" w:eastAsia="MS Gothic" w:hAnsi="Arial" w:cs="Arial"/>
      <w:color w:val="000000"/>
      <w:kern w:val="0"/>
      <w:sz w:val="18"/>
      <w:szCs w:val="26"/>
    </w:rPr>
  </w:style>
  <w:style w:type="paragraph" w:customStyle="1" w:styleId="a5">
    <w:name w:val="基本本文"/>
    <w:rsid w:val="005B51D2"/>
    <w:pPr>
      <w:autoSpaceDE w:val="0"/>
      <w:autoSpaceDN w:val="0"/>
      <w:adjustRightInd w:val="0"/>
      <w:ind w:leftChars="100" w:left="100"/>
      <w:jc w:val="both"/>
    </w:pPr>
    <w:rPr>
      <w:rFonts w:ascii="Arial" w:eastAsia="Arial" w:hAnsi="Arial" w:cs="Arial"/>
      <w:color w:val="000000"/>
      <w:kern w:val="0"/>
      <w:sz w:val="18"/>
      <w:szCs w:val="18"/>
    </w:rPr>
  </w:style>
  <w:style w:type="paragraph" w:styleId="a6">
    <w:name w:val="Normal (Web)"/>
    <w:basedOn w:val="a"/>
    <w:uiPriority w:val="99"/>
    <w:semiHidden/>
    <w:unhideWhenUsed/>
    <w:rsid w:val="00120180"/>
    <w:pPr>
      <w:widowControl/>
      <w:spacing w:before="100" w:beforeAutospacing="1" w:after="100" w:afterAutospacing="1"/>
      <w:jc w:val="left"/>
    </w:pPr>
    <w:rPr>
      <w:rFonts w:ascii="MS PGothic" w:eastAsia="MS PGothic" w:hAnsi="MS PGothic" w:cs="MS PGothic"/>
      <w:kern w:val="0"/>
      <w:sz w:val="24"/>
    </w:rPr>
  </w:style>
  <w:style w:type="paragraph" w:customStyle="1" w:styleId="a7">
    <w:name w:val="１字下げ"/>
    <w:rsid w:val="00437C4A"/>
    <w:pPr>
      <w:tabs>
        <w:tab w:val="left" w:pos="210"/>
      </w:tabs>
      <w:ind w:leftChars="100" w:left="200" w:hangingChars="100" w:hanging="100"/>
      <w:jc w:val="both"/>
    </w:pPr>
    <w:rPr>
      <w:rFonts w:ascii="Arial" w:eastAsia="Arial" w:hAnsi="Arial" w:cs="Arial"/>
      <w:sz w:val="18"/>
      <w:szCs w:val="24"/>
    </w:rPr>
  </w:style>
  <w:style w:type="character" w:customStyle="1" w:styleId="a8">
    <w:name w:val="基本本文 (文字) (文字)"/>
    <w:rsid w:val="00437C4A"/>
    <w:rPr>
      <w:rFonts w:ascii="Arial" w:eastAsia="Arial" w:hAnsi="Arial" w:cs="Arial"/>
      <w:color w:val="000000"/>
      <w:sz w:val="18"/>
      <w:szCs w:val="18"/>
      <w:lang w:val="en-US" w:eastAsia="ja-JP" w:bidi="ar-SA"/>
    </w:rPr>
  </w:style>
  <w:style w:type="paragraph" w:customStyle="1" w:styleId="2">
    <w:name w:val="2字下げ"/>
    <w:basedOn w:val="a7"/>
    <w:rsid w:val="00FA4D50"/>
    <w:pPr>
      <w:ind w:leftChars="200" w:left="400" w:hangingChars="200" w:hanging="200"/>
    </w:pPr>
    <w:rPr>
      <w:rFonts w:eastAsia="MS Mincho"/>
      <w:noProof/>
    </w:rPr>
  </w:style>
  <w:style w:type="character" w:customStyle="1" w:styleId="70">
    <w:name w:val="Заголовок 7 Знак"/>
    <w:basedOn w:val="a0"/>
    <w:link w:val="7"/>
    <w:uiPriority w:val="9"/>
    <w:semiHidden/>
    <w:rsid w:val="00E66B13"/>
    <w:rPr>
      <w:rFonts w:ascii="Century" w:eastAsia="MS Mincho" w:hAnsi="Century" w:cs="Times New Roman"/>
      <w:szCs w:val="24"/>
    </w:rPr>
  </w:style>
  <w:style w:type="table" w:styleId="a9">
    <w:name w:val="Table Grid"/>
    <w:basedOn w:val="a1"/>
    <w:uiPriority w:val="39"/>
    <w:rsid w:val="00ED1E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footer"/>
    <w:basedOn w:val="a"/>
    <w:link w:val="ab"/>
    <w:uiPriority w:val="99"/>
    <w:unhideWhenUsed/>
    <w:rsid w:val="002304D3"/>
    <w:pPr>
      <w:tabs>
        <w:tab w:val="center" w:pos="4252"/>
        <w:tab w:val="right" w:pos="8504"/>
      </w:tabs>
      <w:snapToGrid w:val="0"/>
    </w:pPr>
  </w:style>
  <w:style w:type="character" w:customStyle="1" w:styleId="ab">
    <w:name w:val="Нижний колонтитул Знак"/>
    <w:basedOn w:val="a0"/>
    <w:link w:val="aa"/>
    <w:uiPriority w:val="99"/>
    <w:rsid w:val="002304D3"/>
    <w:rPr>
      <w:rFonts w:ascii="Century" w:eastAsia="MS Mincho" w:hAnsi="Century" w:cs="Times New Roman"/>
      <w:szCs w:val="24"/>
    </w:rPr>
  </w:style>
  <w:style w:type="paragraph" w:styleId="ac">
    <w:name w:val="Balloon Text"/>
    <w:basedOn w:val="a"/>
    <w:link w:val="ad"/>
    <w:uiPriority w:val="99"/>
    <w:semiHidden/>
    <w:unhideWhenUsed/>
    <w:rsid w:val="001B5D13"/>
    <w:rPr>
      <w:rFonts w:asciiTheme="majorHAnsi" w:eastAsiaTheme="majorEastAsia" w:hAnsiTheme="majorHAnsi" w:cstheme="majorBidi"/>
      <w:sz w:val="18"/>
      <w:szCs w:val="18"/>
    </w:rPr>
  </w:style>
  <w:style w:type="character" w:customStyle="1" w:styleId="ad">
    <w:name w:val="Текст выноски Знак"/>
    <w:basedOn w:val="a0"/>
    <w:link w:val="ac"/>
    <w:uiPriority w:val="99"/>
    <w:semiHidden/>
    <w:rsid w:val="001B5D13"/>
    <w:rPr>
      <w:rFonts w:asciiTheme="majorHAnsi" w:eastAsiaTheme="majorEastAsia" w:hAnsiTheme="majorHAnsi" w:cstheme="majorBidi"/>
      <w:sz w:val="18"/>
      <w:szCs w:val="18"/>
    </w:rPr>
  </w:style>
  <w:style w:type="character" w:styleId="ae">
    <w:name w:val="Hyperlink"/>
    <w:rsid w:val="00914CD4"/>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51D2"/>
    <w:pPr>
      <w:widowControl w:val="0"/>
      <w:jc w:val="both"/>
    </w:pPr>
    <w:rPr>
      <w:rFonts w:ascii="Century" w:eastAsia="MS Mincho" w:hAnsi="Century" w:cs="Times New Roman"/>
      <w:szCs w:val="24"/>
    </w:rPr>
  </w:style>
  <w:style w:type="paragraph" w:styleId="4">
    <w:name w:val="heading 4"/>
    <w:basedOn w:val="a"/>
    <w:next w:val="a"/>
    <w:link w:val="40"/>
    <w:qFormat/>
    <w:rsid w:val="005B51D2"/>
    <w:pPr>
      <w:keepNext/>
      <w:ind w:firstLineChars="100" w:firstLine="520"/>
      <w:outlineLvl w:val="3"/>
    </w:pPr>
    <w:rPr>
      <w:rFonts w:ascii="Arial" w:hAnsi="Arial" w:cs="Arial"/>
      <w:sz w:val="52"/>
    </w:rPr>
  </w:style>
  <w:style w:type="paragraph" w:styleId="7">
    <w:name w:val="heading 7"/>
    <w:basedOn w:val="a"/>
    <w:next w:val="a"/>
    <w:link w:val="70"/>
    <w:uiPriority w:val="9"/>
    <w:semiHidden/>
    <w:unhideWhenUsed/>
    <w:qFormat/>
    <w:rsid w:val="00E66B13"/>
    <w:pPr>
      <w:keepNext/>
      <w:ind w:leftChars="800" w:left="800"/>
      <w:outlineLvl w:val="6"/>
    </w:pPr>
  </w:style>
  <w:style w:type="paragraph" w:styleId="8">
    <w:name w:val="heading 8"/>
    <w:basedOn w:val="a"/>
    <w:next w:val="a"/>
    <w:link w:val="80"/>
    <w:uiPriority w:val="9"/>
    <w:semiHidden/>
    <w:unhideWhenUsed/>
    <w:qFormat/>
    <w:rsid w:val="005B51D2"/>
    <w:pPr>
      <w:keepNext/>
      <w:ind w:leftChars="1200" w:left="1200"/>
      <w:outlineLvl w:val="7"/>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5B51D2"/>
    <w:rPr>
      <w:rFonts w:ascii="Arial" w:eastAsia="MS Mincho" w:hAnsi="Arial" w:cs="Arial"/>
      <w:sz w:val="52"/>
      <w:szCs w:val="24"/>
    </w:rPr>
  </w:style>
  <w:style w:type="character" w:customStyle="1" w:styleId="80">
    <w:name w:val="Заголовок 8 Знак"/>
    <w:basedOn w:val="a0"/>
    <w:link w:val="8"/>
    <w:uiPriority w:val="9"/>
    <w:semiHidden/>
    <w:rsid w:val="005B51D2"/>
  </w:style>
  <w:style w:type="paragraph" w:styleId="a3">
    <w:name w:val="header"/>
    <w:basedOn w:val="a"/>
    <w:link w:val="a4"/>
    <w:rsid w:val="005B51D2"/>
    <w:pPr>
      <w:tabs>
        <w:tab w:val="center" w:pos="4252"/>
        <w:tab w:val="right" w:pos="8504"/>
      </w:tabs>
      <w:snapToGrid w:val="0"/>
    </w:pPr>
  </w:style>
  <w:style w:type="character" w:customStyle="1" w:styleId="a4">
    <w:name w:val="Верхний колонтитул Знак"/>
    <w:basedOn w:val="a0"/>
    <w:link w:val="a3"/>
    <w:rsid w:val="005B51D2"/>
    <w:rPr>
      <w:rFonts w:ascii="Century" w:eastAsia="MS Mincho" w:hAnsi="Century" w:cs="Times New Roman"/>
      <w:szCs w:val="24"/>
    </w:rPr>
  </w:style>
  <w:style w:type="paragraph" w:styleId="3">
    <w:name w:val="Body Text 3"/>
    <w:basedOn w:val="a"/>
    <w:link w:val="30"/>
    <w:rsid w:val="005B51D2"/>
    <w:pPr>
      <w:autoSpaceDE w:val="0"/>
      <w:autoSpaceDN w:val="0"/>
      <w:adjustRightInd w:val="0"/>
      <w:spacing w:line="300" w:lineRule="exact"/>
      <w:jc w:val="left"/>
    </w:pPr>
    <w:rPr>
      <w:rFonts w:ascii="Arial" w:eastAsia="MS Gothic" w:hAnsi="Arial" w:cs="Arial"/>
      <w:color w:val="000000"/>
      <w:kern w:val="0"/>
      <w:sz w:val="18"/>
      <w:szCs w:val="26"/>
    </w:rPr>
  </w:style>
  <w:style w:type="character" w:customStyle="1" w:styleId="30">
    <w:name w:val="Основной текст 3 Знак"/>
    <w:basedOn w:val="a0"/>
    <w:link w:val="3"/>
    <w:rsid w:val="005B51D2"/>
    <w:rPr>
      <w:rFonts w:ascii="Arial" w:eastAsia="MS Gothic" w:hAnsi="Arial" w:cs="Arial"/>
      <w:color w:val="000000"/>
      <w:kern w:val="0"/>
      <w:sz w:val="18"/>
      <w:szCs w:val="26"/>
    </w:rPr>
  </w:style>
  <w:style w:type="paragraph" w:customStyle="1" w:styleId="a5">
    <w:name w:val="基本本文"/>
    <w:rsid w:val="005B51D2"/>
    <w:pPr>
      <w:autoSpaceDE w:val="0"/>
      <w:autoSpaceDN w:val="0"/>
      <w:adjustRightInd w:val="0"/>
      <w:ind w:leftChars="100" w:left="100"/>
      <w:jc w:val="both"/>
    </w:pPr>
    <w:rPr>
      <w:rFonts w:ascii="Arial" w:eastAsia="Arial" w:hAnsi="Arial" w:cs="Arial"/>
      <w:color w:val="000000"/>
      <w:kern w:val="0"/>
      <w:sz w:val="18"/>
      <w:szCs w:val="18"/>
    </w:rPr>
  </w:style>
  <w:style w:type="paragraph" w:styleId="a6">
    <w:name w:val="Normal (Web)"/>
    <w:basedOn w:val="a"/>
    <w:uiPriority w:val="99"/>
    <w:semiHidden/>
    <w:unhideWhenUsed/>
    <w:rsid w:val="00120180"/>
    <w:pPr>
      <w:widowControl/>
      <w:spacing w:before="100" w:beforeAutospacing="1" w:after="100" w:afterAutospacing="1"/>
      <w:jc w:val="left"/>
    </w:pPr>
    <w:rPr>
      <w:rFonts w:ascii="MS PGothic" w:eastAsia="MS PGothic" w:hAnsi="MS PGothic" w:cs="MS PGothic"/>
      <w:kern w:val="0"/>
      <w:sz w:val="24"/>
    </w:rPr>
  </w:style>
  <w:style w:type="paragraph" w:customStyle="1" w:styleId="a7">
    <w:name w:val="１字下げ"/>
    <w:rsid w:val="00437C4A"/>
    <w:pPr>
      <w:tabs>
        <w:tab w:val="left" w:pos="210"/>
      </w:tabs>
      <w:ind w:leftChars="100" w:left="200" w:hangingChars="100" w:hanging="100"/>
      <w:jc w:val="both"/>
    </w:pPr>
    <w:rPr>
      <w:rFonts w:ascii="Arial" w:eastAsia="Arial" w:hAnsi="Arial" w:cs="Arial"/>
      <w:sz w:val="18"/>
      <w:szCs w:val="24"/>
    </w:rPr>
  </w:style>
  <w:style w:type="character" w:customStyle="1" w:styleId="a8">
    <w:name w:val="基本本文 (文字) (文字)"/>
    <w:rsid w:val="00437C4A"/>
    <w:rPr>
      <w:rFonts w:ascii="Arial" w:eastAsia="Arial" w:hAnsi="Arial" w:cs="Arial"/>
      <w:color w:val="000000"/>
      <w:sz w:val="18"/>
      <w:szCs w:val="18"/>
      <w:lang w:val="en-US" w:eastAsia="ja-JP" w:bidi="ar-SA"/>
    </w:rPr>
  </w:style>
  <w:style w:type="paragraph" w:customStyle="1" w:styleId="2">
    <w:name w:val="2字下げ"/>
    <w:basedOn w:val="a7"/>
    <w:rsid w:val="00FA4D50"/>
    <w:pPr>
      <w:ind w:leftChars="200" w:left="400" w:hangingChars="200" w:hanging="200"/>
    </w:pPr>
    <w:rPr>
      <w:rFonts w:eastAsia="MS Mincho"/>
      <w:noProof/>
    </w:rPr>
  </w:style>
  <w:style w:type="character" w:customStyle="1" w:styleId="70">
    <w:name w:val="Заголовок 7 Знак"/>
    <w:basedOn w:val="a0"/>
    <w:link w:val="7"/>
    <w:uiPriority w:val="9"/>
    <w:semiHidden/>
    <w:rsid w:val="00E66B13"/>
    <w:rPr>
      <w:rFonts w:ascii="Century" w:eastAsia="MS Mincho" w:hAnsi="Century" w:cs="Times New Roman"/>
      <w:szCs w:val="24"/>
    </w:rPr>
  </w:style>
  <w:style w:type="table" w:styleId="a9">
    <w:name w:val="Table Grid"/>
    <w:basedOn w:val="a1"/>
    <w:uiPriority w:val="39"/>
    <w:rsid w:val="00ED1E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footer"/>
    <w:basedOn w:val="a"/>
    <w:link w:val="ab"/>
    <w:uiPriority w:val="99"/>
    <w:unhideWhenUsed/>
    <w:rsid w:val="002304D3"/>
    <w:pPr>
      <w:tabs>
        <w:tab w:val="center" w:pos="4252"/>
        <w:tab w:val="right" w:pos="8504"/>
      </w:tabs>
      <w:snapToGrid w:val="0"/>
    </w:pPr>
  </w:style>
  <w:style w:type="character" w:customStyle="1" w:styleId="ab">
    <w:name w:val="Нижний колонтитул Знак"/>
    <w:basedOn w:val="a0"/>
    <w:link w:val="aa"/>
    <w:uiPriority w:val="99"/>
    <w:rsid w:val="002304D3"/>
    <w:rPr>
      <w:rFonts w:ascii="Century" w:eastAsia="MS Mincho" w:hAnsi="Century" w:cs="Times New Roman"/>
      <w:szCs w:val="24"/>
    </w:rPr>
  </w:style>
  <w:style w:type="paragraph" w:styleId="ac">
    <w:name w:val="Balloon Text"/>
    <w:basedOn w:val="a"/>
    <w:link w:val="ad"/>
    <w:uiPriority w:val="99"/>
    <w:semiHidden/>
    <w:unhideWhenUsed/>
    <w:rsid w:val="001B5D13"/>
    <w:rPr>
      <w:rFonts w:asciiTheme="majorHAnsi" w:eastAsiaTheme="majorEastAsia" w:hAnsiTheme="majorHAnsi" w:cstheme="majorBidi"/>
      <w:sz w:val="18"/>
      <w:szCs w:val="18"/>
    </w:rPr>
  </w:style>
  <w:style w:type="character" w:customStyle="1" w:styleId="ad">
    <w:name w:val="Текст выноски Знак"/>
    <w:basedOn w:val="a0"/>
    <w:link w:val="ac"/>
    <w:uiPriority w:val="99"/>
    <w:semiHidden/>
    <w:rsid w:val="001B5D13"/>
    <w:rPr>
      <w:rFonts w:asciiTheme="majorHAnsi" w:eastAsiaTheme="majorEastAsia" w:hAnsiTheme="majorHAnsi" w:cstheme="majorBidi"/>
      <w:sz w:val="18"/>
      <w:szCs w:val="18"/>
    </w:rPr>
  </w:style>
  <w:style w:type="character" w:styleId="ae">
    <w:name w:val="Hyperlink"/>
    <w:rsid w:val="00914CD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7724256">
      <w:bodyDiv w:val="1"/>
      <w:marLeft w:val="0"/>
      <w:marRight w:val="0"/>
      <w:marTop w:val="0"/>
      <w:marBottom w:val="0"/>
      <w:divBdr>
        <w:top w:val="none" w:sz="0" w:space="0" w:color="auto"/>
        <w:left w:val="none" w:sz="0" w:space="0" w:color="auto"/>
        <w:bottom w:val="none" w:sz="0" w:space="0" w:color="auto"/>
        <w:right w:val="none" w:sz="0" w:space="0" w:color="auto"/>
      </w:divBdr>
    </w:div>
    <w:div w:id="1830435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7.emf"/><Relationship Id="rId26" Type="http://schemas.openxmlformats.org/officeDocument/2006/relationships/image" Target="media/image15.jpeg"/><Relationship Id="rId39" Type="http://schemas.openxmlformats.org/officeDocument/2006/relationships/image" Target="media/image28.emf"/><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image" Target="media/image30.png"/><Relationship Id="rId47" Type="http://schemas.openxmlformats.org/officeDocument/2006/relationships/image" Target="media/image34.emf"/><Relationship Id="rId50" Type="http://schemas.openxmlformats.org/officeDocument/2006/relationships/image" Target="media/image36.emf"/><Relationship Id="rId55"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8.jpeg"/><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2.emf"/><Relationship Id="rId53" Type="http://schemas.openxmlformats.org/officeDocument/2006/relationships/image" Target="media/image40.emf"/><Relationship Id="rId58" Type="http://schemas.openxmlformats.org/officeDocument/2006/relationships/theme" Target="theme/theme1.xml"/><Relationship Id="rId5" Type="http://schemas.openxmlformats.org/officeDocument/2006/relationships/settings" Target="settings.xml"/><Relationship Id="rId19" Type="http://schemas.openxmlformats.org/officeDocument/2006/relationships/image" Target="media/image8.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DAISHIN-JAPAN.CO.JP" TargetMode="External"/><Relationship Id="rId22" Type="http://schemas.openxmlformats.org/officeDocument/2006/relationships/image" Target="media/image11.emf"/><Relationship Id="rId27" Type="http://schemas.openxmlformats.org/officeDocument/2006/relationships/image" Target="media/image16.jpeg"/><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png"/><Relationship Id="rId48" Type="http://schemas.openxmlformats.org/officeDocument/2006/relationships/image" Target="media/image37.emf"/><Relationship Id="rId56" Type="http://schemas.openxmlformats.org/officeDocument/2006/relationships/image" Target="media/image42.jpeg"/><Relationship Id="rId8" Type="http://schemas.openxmlformats.org/officeDocument/2006/relationships/endnotes" Target="endnotes.xml"/><Relationship Id="rId51" Type="http://schemas.openxmlformats.org/officeDocument/2006/relationships/image" Target="media/image38.emf"/><Relationship Id="rId3" Type="http://schemas.openxmlformats.org/officeDocument/2006/relationships/styles" Target="styles.xml"/><Relationship Id="rId12" Type="http://schemas.openxmlformats.org/officeDocument/2006/relationships/image" Target="file:///C:\Documents%20and%20Settings\Administrator\&#12487;&#12473;&#12463;&#12488;&#12483;&#12503;\&#26032;&#12375;&#12356;&#12501;&#12457;&#12523;&#12480;%20(2)\&#12480;&#12452;&#12471;&#12531;&#12525;&#12468;.jpg" TargetMode="External"/><Relationship Id="rId17" Type="http://schemas.openxmlformats.org/officeDocument/2006/relationships/image" Target="media/image6.wmf"/><Relationship Id="rId25" Type="http://schemas.openxmlformats.org/officeDocument/2006/relationships/image" Target="media/image14.jpeg"/><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3.emf"/><Relationship Id="rId20" Type="http://schemas.openxmlformats.org/officeDocument/2006/relationships/image" Target="media/image9.emf"/><Relationship Id="rId41" Type="http://schemas.openxmlformats.org/officeDocument/2006/relationships/image" Target="media/image30.emf"/><Relationship Id="rId54" Type="http://schemas.openxmlformats.org/officeDocument/2006/relationships/image" Target="media/image41.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emf"/><Relationship Id="rId49" Type="http://schemas.openxmlformats.org/officeDocument/2006/relationships/image" Target="media/image35.emf"/><Relationship Id="rId57" Type="http://schemas.openxmlformats.org/officeDocument/2006/relationships/fontTable" Target="fontTable.xml"/><Relationship Id="rId10" Type="http://schemas.openxmlformats.org/officeDocument/2006/relationships/image" Target="file:///C:\Documents%20and%20Settings\Administrator\&#12487;&#12473;&#12463;&#12488;&#12483;&#12503;\&#26032;&#12375;&#12356;&#12501;&#12457;&#12523;&#12480;%20(2)\&#12480;&#12452;&#12471;&#12531;.jpg" TargetMode="External"/><Relationship Id="rId31" Type="http://schemas.openxmlformats.org/officeDocument/2006/relationships/image" Target="media/image20.emf"/><Relationship Id="rId44" Type="http://schemas.openxmlformats.org/officeDocument/2006/relationships/image" Target="media/image31.emf"/><Relationship Id="rId52" Type="http://schemas.openxmlformats.org/officeDocument/2006/relationships/image" Target="media/image39.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B05622-D18A-4452-9E4A-597B09261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3242</Words>
  <Characters>18486</Characters>
  <Application>Microsoft Office Word</Application>
  <DocSecurity>0</DocSecurity>
  <Lines>154</Lines>
  <Paragraphs>43</Paragraphs>
  <ScaleCrop>false</ScaleCrop>
  <HeadingPairs>
    <vt:vector size="4" baseType="variant">
      <vt:variant>
        <vt:lpstr>Название</vt:lpstr>
      </vt:variant>
      <vt:variant>
        <vt:i4>1</vt:i4>
      </vt:variant>
      <vt:variant>
        <vt:lpstr>タイトル</vt:lpstr>
      </vt:variant>
      <vt:variant>
        <vt:i4>1</vt:i4>
      </vt:variant>
    </vt:vector>
  </HeadingPairs>
  <TitlesOfParts>
    <vt:vector size="2" baseType="lpstr">
      <vt:lpstr/>
      <vt:lpstr/>
    </vt:vector>
  </TitlesOfParts>
  <Company>Hewlett-Packard Company</Company>
  <LinksUpToDate>false</LinksUpToDate>
  <CharactersWithSpaces>21685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fea5</cp:lastModifiedBy>
  <cp:revision>2</cp:revision>
  <cp:lastPrinted>2016-05-31T02:28:00Z</cp:lastPrinted>
  <dcterms:created xsi:type="dcterms:W3CDTF">2022-04-18T12:31:00Z</dcterms:created>
  <dcterms:modified xsi:type="dcterms:W3CDTF">2022-04-18T12:31:00Z</dcterms:modified>
</cp:coreProperties>
</file>